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1670DB" w:rsidRDefault="003D2B0E" w:rsidP="00440EFE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Narkisim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 xml:space="preserve">עיבוד אילוצים </w:t>
      </w:r>
      <w:r w:rsidRPr="001670DB">
        <w:rPr>
          <w:rFonts w:ascii="Times New Roman" w:eastAsia="Times New Roman" w:hAnsi="Times New Roman" w:cs="Narkisim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>–</w:t>
      </w:r>
      <w:r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 xml:space="preserve"> עבודה מס' </w:t>
      </w:r>
      <w:r w:rsidR="00440EFE"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>2</w:t>
      </w:r>
    </w:p>
    <w:p w:rsidR="00C006D9" w:rsidRPr="001670DB" w:rsidRDefault="00C006D9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rtl/>
        </w:rPr>
      </w:pPr>
    </w:p>
    <w:p w:rsidR="00426508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תיאור מימוש האלגוריתמים:</w:t>
      </w:r>
    </w:p>
    <w:p w:rsidR="007553AF" w:rsidRPr="001670DB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</w:rPr>
      </w:pPr>
    </w:p>
    <w:p w:rsidR="00AF2C79" w:rsidRPr="001670DB" w:rsidRDefault="00886BB0" w:rsidP="00555910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התחלנו את פתרון התרגיל במימוש בעיות אילוצים כפי שנלמד בכיתה.</w:t>
      </w:r>
      <w:r w:rsidR="0055591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ראשית</w:t>
      </w:r>
      <w:r w:rsidR="0055591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,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הגדרנו את המחלקה</w:t>
      </w:r>
      <w:r w:rsidR="00332971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האבסטרקטית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ממדלת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לנו בעיית א</w:t>
      </w:r>
      <w:r w:rsidR="00AF2C7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ילוצים. המחלקה בעלת השדות הבאים:</w:t>
      </w:r>
    </w:p>
    <w:p w:rsidR="00AF2C79" w:rsidRPr="001670DB" w:rsidRDefault="00AF2C79" w:rsidP="00AF2C7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886BB0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886BB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המסמל את מספר המשתנים בבעיה.</w:t>
      </w:r>
    </w:p>
    <w:p w:rsidR="00886BB0" w:rsidRPr="001670DB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d</m:t>
        </m:r>
      </m:oMath>
      <w:r w:rsidR="00BE7F3B"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המסמל את גדול דומיין הערכים של כל משתנה (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ההנחה</w:t>
      </w:r>
      <w:r w:rsidR="00BE7F3B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כי גודל הדומיין זהה לכל משתנה).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v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המשמש להשמות למשתנים (בדומה ל-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values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domain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דו מימדי המייצג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את הדומיין ההתחלתי שלו.</w:t>
      </w:r>
    </w:p>
    <w:p w:rsidR="00CF36AB" w:rsidRPr="001670DB" w:rsidRDefault="00CF36AB" w:rsidP="00CF36AB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_mc</m:t>
        </m:r>
      </m:oMath>
      <w:r w:rsidRPr="001670DB">
        <w:rPr>
          <w:rFonts w:asciiTheme="minorBidi" w:eastAsia="Times New Roman" w:hAnsiTheme="minorBidi" w:cs="Narkisim"/>
          <w:b/>
          <w:bCs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משתנה המסמל את העלות המקסימלית של הבעיה.</w:t>
      </w:r>
    </w:p>
    <w:p w:rsidR="00BE7F3B" w:rsidRPr="001670DB" w:rsidRDefault="00555910" w:rsidP="0063554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constraints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מטריצה במימד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n*n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אשר בכל תא שלה יש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hashmap&lt;pair&lt;int,int&gt;,integer&gt;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Narkisim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i,j</m:t>
            </m:r>
          </m:sub>
        </m:sSub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 עבור זוג ערכים מהדומיין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i,j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ישנו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מספר חיובי בטווח -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המבטא את משקל האילוץ</w:t>
      </w:r>
      <w:r w:rsidR="0063554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(בעיות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</m:t>
        </m:r>
      </m:oMath>
      <w:r w:rsidR="0063554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עבור בעיות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MaxCSP</m:t>
        </m:r>
      </m:oMath>
      <w:r w:rsidR="00CF36A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הטווח הוא בפרט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Narkisim"/>
                <w:i/>
                <w:kern w:val="36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0..1</m:t>
            </m:r>
          </m:e>
        </m:d>
      </m:oMath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assignments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שדה בתוך הבעיה אשר סופר את מספר ההשמות אותן ביצענו בפתרון הבעיה.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ccS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מונה הסופר את מספר הבדיקות אותן ביצענו במהלך הרצת האלגו'.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random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משתנה השומר את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seed 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הרנדומלי אותו אנו שולחים לבעיה, כדי ליצור את אותה בעיה שוב ושוב.</w:t>
      </w:r>
    </w:p>
    <w:p w:rsidR="00F218C1" w:rsidRPr="001670DB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solved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משתנה בוליאני המסמל האם </w:t>
      </w:r>
      <w:r w:rsidR="00DA649E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נמצא פתרון לבעיה או לא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1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כפי שהוגדר בתרגיל, המשתנה הנשמר הוא השכיחות</w:t>
      </w:r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/הסתברות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 אילוץ בין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למשתנה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j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8A1DE4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2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8A1DE4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לערך של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j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63554C" w:rsidRPr="001670DB" w:rsidRDefault="0063554C" w:rsidP="0063554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_solutionCost</m:t>
        </m:r>
      </m:oMath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b/>
          <w:bCs/>
          <w:i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משתנה השומר לנו את עלות הפתרון שנמצא לאחר הרצת האלגוריתם.</w:t>
      </w:r>
    </w:p>
    <w:p w:rsidR="00AF2C79" w:rsidRPr="001670DB" w:rsidRDefault="00AF2C79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9F1B60" w:rsidRPr="001670DB" w:rsidRDefault="0044025A" w:rsidP="00DE7DE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כתבנו את הפונקציה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initDataStructures()</m:t>
        </m:r>
      </m:oMath>
      <w:r w:rsidR="00DE7DE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המאתחלת את מבני הנתונים הבסיסיים.</w:t>
      </w:r>
    </w:p>
    <w:p w:rsidR="00424A83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מכן </w:t>
      </w:r>
      <w:r w:rsidR="00424A83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מימשנו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initEdgesConstraints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="00424A8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המאתחלת את האי</w:t>
      </w:r>
      <w:r w:rsidR="00AF2C7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לוצים על פי ההסתברויות המתאימות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על סמך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p1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היא קובעת האם יש צלע(אילוץ) בין שני משתנים. ולאחר מכן היא קוראת למתודה האבסטרקטית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אשר קובעת את מחיר הקשת בהתאם לבעיה.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עבור 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MAX-CSP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מחיר הקשת יהיה או 0 או 1. ועבור 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מחיר הקשת ינוע בטווח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כמובן שהוספנו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getters/setters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3C30E5" w:rsidRPr="001670DB" w:rsidRDefault="00424A83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לאחר שמידלנו את הבעיות</w:t>
      </w:r>
      <w:r w:rsidR="003C30E5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באופן כללי,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יצרנו את בעיית ה-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NQueensProblem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-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השוני היחיד בה הוא 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שפונקציי</w:t>
      </w:r>
      <w:r w:rsidR="005942E8" w:rsidRPr="001670DB">
        <w:rPr>
          <w:rFonts w:asciiTheme="minorBidi" w:eastAsia="Times New Roman" w:hAnsiTheme="minorBidi" w:cs="Narkisim" w:hint="eastAsia"/>
          <w:kern w:val="36"/>
          <w:sz w:val="24"/>
          <w:szCs w:val="24"/>
          <w:rtl/>
        </w:rPr>
        <w:t>ת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אתחול האילוצים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מאתחלת אותם על פי אילוצי 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בעיית </w:t>
      </w:r>
      <w:r w:rsidR="00DC70B3"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המלכות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ולא לפי ההסתברויות הנתונות</w:t>
      </w:r>
      <w:r w:rsidR="003C30E5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(משקל האילוץ הוא או 0 או 1,בהתאם)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המשכנו למימוש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MaxCSPProblem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 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דורסת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,והאילוצים יאותחלו כפי שהגדרנו לעילא</w:t>
      </w:r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w:r w:rsidR="00E27157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0 או 1</w:t>
      </w:r>
      <w:r w:rsidR="00E27157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וסיימנו עם מימוש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 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דורסת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,והאיל</w:t>
      </w:r>
      <w:r w:rsidR="00D2543A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וצים יאותחלו כפי שהגדרנו לעיל</w:t>
      </w:r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</w:p>
    <w:p w:rsidR="001670DB" w:rsidRDefault="00FB575D" w:rsidP="003C30E5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</w:p>
    <w:p w:rsidR="001670DB" w:rsidRDefault="001670DB">
      <w:pPr>
        <w:bidi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/>
          <w:kern w:val="36"/>
          <w:sz w:val="24"/>
          <w:szCs w:val="24"/>
          <w:rtl/>
        </w:rPr>
        <w:lastRenderedPageBreak/>
        <w:br w:type="page"/>
      </w:r>
    </w:p>
    <w:p w:rsidR="00F86EF4" w:rsidRDefault="00F86EF4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</w:p>
    <w:p w:rsidR="00FB575D" w:rsidRPr="001670DB" w:rsidRDefault="00424A83" w:rsidP="003C30E5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השלב הבא היה לכתוב את מימושי הא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לגוריתמים לפתרון בעיות אילוצים.</w:t>
      </w:r>
    </w:p>
    <w:p w:rsidR="00FB575D" w:rsidRPr="00F86EF4" w:rsidRDefault="00F86EF4" w:rsidP="00FB575D">
      <w:pPr>
        <w:spacing w:after="0" w:line="360" w:lineRule="auto"/>
        <w:outlineLvl w:val="0"/>
        <w:rPr>
          <w:rFonts w:asciiTheme="minorBidi" w:eastAsia="Times New Roman" w:hAnsiTheme="minorBidi" w:cs="Narkisim" w:hint="cs"/>
          <w:b/>
          <w:bCs/>
          <w:kern w:val="36"/>
          <w:sz w:val="24"/>
          <w:szCs w:val="24"/>
          <w:rtl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Bn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</m:t>
          </m:r>
        </m:oMath>
      </m:oMathPara>
    </w:p>
    <w:p w:rsidR="002143A0" w:rsidRDefault="007553AF" w:rsidP="002143A0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לאחר קריאת המאמר של </w:t>
      </w:r>
      <w:r w:rsid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לה רוסה ומסגר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החלטנו ל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ממש את גירסת ה </w:t>
      </w:r>
      <w:r w:rsidR="002143A0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כתובה במאמר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P-EPC3</m:t>
        </m:r>
      </m:oMath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). </w:t>
      </w:r>
    </w:p>
    <w:p w:rsidR="00D366DE" w:rsidRPr="00D556C7" w:rsidRDefault="002143A0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יצרנו ממשק שנקרא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Algorithm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ולו מתודה אחת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Solve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הגדרנו מחלקה הממשמת אותו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.כתבנו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אותה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עם חשיבה קדימה לקראת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 w:rsidR="00D556C7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ולקראת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ושילובם בקוד. לכן ישנם בקוד קריאות למתודות אשר פועלות כ </w:t>
      </w:r>
      <w:r w:rsidR="00D556C7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stubs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עבור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D556C7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הבסיסי, וידרסו בבנים (וכך למעשה תורכב עוד מדיניות על האלגו').</w:t>
      </w:r>
    </w:p>
    <w:p w:rsidR="00B81578" w:rsidRDefault="002143A0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התחלנו במימוש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Solve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שלמעשה פשוט מכינה את הפרמטרים למציאת פתרון אופטימלי וקוראת לפונקציה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P-EPC3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</w:p>
    <w:p w:rsidR="00D556C7" w:rsidRDefault="00D556C7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נתבונן ב</w:t>
      </w:r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פרמטרים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הגלובליים המשמעותיים עבורנו לפתרון הבעיה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:</w:t>
      </w:r>
    </w:p>
    <w:p w:rsidR="00B81578" w:rsidRDefault="00B81578" w:rsidP="00CC45FE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best_sol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מאכסן את ההשמה הכי טובה שנמצאה.</w:t>
      </w:r>
    </w:p>
    <w:p w:rsidR="00B81578" w:rsidRDefault="00F86EF4" w:rsidP="00CC45FE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best_dist </m:t>
        </m:r>
      </m:oMath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מכיל את משקל/מרחק הפתרון המינימלי.</w:t>
      </w:r>
    </w:p>
    <w:p w:rsidR="00B81578" w:rsidRDefault="00F86EF4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sum_min_ic</m:t>
        </m:r>
      </m:oMath>
      <w:r w:rsidR="00B81578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81578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81578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זהו משתנה אשר מחזיק עבורנו בכל שלב את </w:t>
      </w:r>
      <w:r w:rsidR="00CC45FE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משקל הפתרון החלקי ,לא רלוונטי עבור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CC45FE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D366DE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האלגו' הקלאסי מבצע חיפוש לעומק של פתרון במשקל מינימלי ועובר על כל הבנים בעץ החיפוש ושומר את המסלול המינימלי אליו(דהיינו ההשמה). במימוש שלנו החלטנו לממש היורסיטיקה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first soluti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on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כך שאם מצאנו פתרון בעלות 0 , אנחנו עוצרים את החיפוש וחוזרים למעלה.</w:t>
      </w:r>
    </w:p>
    <w:p w:rsid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הפונקציה אשר מוצאת את הפתרון ומעדכנת את הפרמטרים הגלובוליים המחזיקים אותו היא:</w:t>
      </w:r>
    </w:p>
    <w:p w:rsidR="00D2543A" w:rsidRP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</w:rPr>
            <m:t xml:space="preserve"> PEFC3 (Vector&lt;Integer&gt; curr_sol, int dist, int next_var_index, Vector&lt;Vector&lt;Integer&gt;&gt; remaining_dom</m:t>
          </m:r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  <w:rtl/>
            </w:rPr>
            <m:t>)</m:t>
          </m:r>
        </m:oMath>
      </m:oMathPara>
    </w:p>
    <w:p w:rsidR="00D2543A" w:rsidRP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מקבלת פתרון נוכחי, משקלו , המשתנה הבא לו נחפש השמה, </w:t>
      </w:r>
      <w:r w:rsidRPr="00D2543A">
        <w:rPr>
          <w:rFonts w:asciiTheme="minorBidi" w:eastAsia="Times New Roman" w:hAnsiTheme="minorBidi" w:cs="Narkisim" w:hint="cs"/>
          <w:color w:val="FF0000"/>
          <w:kern w:val="36"/>
          <w:sz w:val="24"/>
          <w:szCs w:val="24"/>
          <w:rtl/>
        </w:rPr>
        <w:t>ושאר המשתנים?</w:t>
      </w:r>
    </w:p>
    <w:p w:rsidR="00D366DE" w:rsidRPr="00D2543A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</w:pPr>
      <w:r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למה אנחנו משתמשים ב </w:t>
      </w:r>
      <m:oMath>
        <m:r>
          <w:rPr>
            <w:rFonts w:ascii="Cambria Math" w:eastAsia="Times New Roman" w:hAnsi="Cambria Math" w:cs="Narkisim"/>
            <w:color w:val="FF0000"/>
            <w:kern w:val="36"/>
            <w:sz w:val="24"/>
            <w:szCs w:val="24"/>
          </w:rPr>
          <m:t>Dac</m:t>
        </m:r>
      </m:oMath>
      <w:r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 </w:t>
      </w:r>
      <w:r w:rsidR="00D2543A"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ב </w:t>
      </w:r>
      <m:oMath>
        <m:r>
          <w:rPr>
            <w:rFonts w:ascii="Cambria Math" w:eastAsia="Times New Roman" w:hAnsi="Cambria Math" w:cs="Narkisim"/>
            <w:color w:val="FF0000"/>
            <w:kern w:val="36"/>
            <w:sz w:val="24"/>
            <w:szCs w:val="24"/>
          </w:rPr>
          <m:t>BnB</m:t>
        </m:r>
      </m:oMath>
      <w:r w:rsidR="00D2543A"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 ?</w:t>
      </w:r>
    </w:p>
    <w:p w:rsidR="00D366DE" w:rsidRPr="00D2543A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Bn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IC</m:t>
          </m:r>
        </m:oMath>
      </m:oMathPara>
    </w:p>
    <w:p w:rsidR="00CC45FE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שהיה לנו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הגדרנו תת מחלקה בשם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 כפי שהסברנו לעיל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כדי להרכיב את מדיניות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>
        <w:rPr>
          <w:rFonts w:asciiTheme="minorBidi" w:eastAsia="Times New Roman" w:hAnsiTheme="minorBidi" w:cs="Narkisim"/>
          <w:kern w:val="36"/>
          <w:sz w:val="24"/>
          <w:szCs w:val="24"/>
        </w:rPr>
        <w:t>-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יצרנו שתי מתודות אצל האבא ,אשר כעת נדרוס אותן .</w:t>
      </w:r>
      <w:r w:rsidR="00C651D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ונחזיק כמובן מבנה נתונים אשר יסייע לנו בחישובים.</w:t>
      </w:r>
    </w:p>
    <w:p w:rsidR="00C651D4" w:rsidRPr="00C651D4" w:rsidRDefault="00C651D4" w:rsidP="00C651D4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הוא ווקטור דו מימדי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Integer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</w:p>
    <w:p w:rsidR="002143A0" w:rsidRDefault="00C651D4" w:rsidP="00C651D4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</w:rPr>
            <m:t>protected void updateIC(Vector&lt;Vector&lt;Integer&gt;&gt; remainingDom, int i, Integer v, int x</m:t>
          </m:r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  <w:rtl/>
            </w:rPr>
            <m:t>)</m:t>
          </m:r>
        </m:oMath>
      </m:oMathPara>
    </w:p>
    <w:p w:rsidR="007553AF" w:rsidRPr="001670DB" w:rsidRDefault="007553AF" w:rsidP="002143A0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קודם כל את החלקים המשותפים לכלל האלג' המתוארים במאמר</w:t>
      </w:r>
      <w:r w:rsidR="00BA4F3A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, זאת מכיוון שבין האלגו' משתנות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label/unlabel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BA4F3A"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BA4F3A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ונוספים מבני נתונים, אך גרעין האלגו' לא משתנה.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CSPAlgorithm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מהווה אב קדמון לכלל האלג'.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לה השדות:</w:t>
      </w:r>
      <w:bookmarkStart w:id="0" w:name="_GoBack"/>
      <w:bookmarkEnd w:id="0"/>
    </w:p>
    <w:p w:rsidR="00FB575D" w:rsidRPr="001670DB" w:rsidRDefault="00FB575D" w:rsidP="00FB575D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</w:p>
    <w:p w:rsidR="007553AF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מופע של הבעיה אותו אנחנו רוצים לפתור.</w:t>
      </w:r>
    </w:p>
    <w:p w:rsidR="007553AF" w:rsidRPr="001670DB" w:rsidRDefault="00FB575D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consistent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המשתנה הבוליאני אותו אנחנו משנים תוך כדי ריצת האלגו'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,הבודק אם ההשמה קונסיסטינטית.</w:t>
      </w:r>
    </w:p>
    <w:p w:rsidR="007553AF" w:rsidRPr="001670DB" w:rsidRDefault="00FB575D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status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המשתנה המסמל את שלבי  פתרון הבעיה(יש פתרון/אין פתרון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/לא ידוע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7553AF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currentDomain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את הדומיין הנוכחי שלו.</w:t>
      </w:r>
    </w:p>
    <w:p w:rsidR="00FB575D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BA4F3A" w:rsidRPr="001670DB" w:rsidRDefault="007553AF" w:rsidP="00DC683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הגדרנו את המתודות האבסטרקטיות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:</w:t>
      </w:r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int i</m:t>
            </m:r>
          </m:e>
        </m:d>
      </m:oMath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unlabel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int i</m:t>
            </m:r>
          </m:e>
        </m:d>
      </m:oMath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solve()</m:t>
        </m:r>
      </m:oMath>
      <w:r w:rsidR="00DC683E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אשר משתמשת במתודות לעיל 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(מקבעת את הגוף הכללי של אלגו' חיפוש העצים של פרוסר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, פרוצדורת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bcssp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DC683E" w:rsidRPr="001670DB" w:rsidRDefault="00DC683E" w:rsidP="00DC683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BA4F3A" w:rsidRPr="001670DB" w:rsidRDefault="00BA4F3A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lastRenderedPageBreak/>
        <w:t xml:space="preserve">השלב הבא היה 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BT,CBJ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מחלקות אשר יורשות מ 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CSPAlgorithm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533DCC" w:rsidRPr="001670DB" w:rsidRDefault="00FF3A82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="00533DCC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CSPAlgorithm</m:t>
        </m:r>
      </m:oMath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,ופונקציות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label/unlabel</m:t>
        </m:r>
      </m:oMath>
      <w:r w:rsidR="00533DCC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שלה הן הבסיסיות ביותר על פי המאמר.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CBJ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 המחלקה הנ"ל יורשת מ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ובה מבני הנתונים הבאים: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confSets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שהוא ווקטור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sortedSet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(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לנוחיות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הווקטור מכיל את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Conflict set 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 המשתנה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533DCC" w:rsidRPr="001670DB" w:rsidRDefault="00533DCC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מימשנו את </w:t>
      </w:r>
      <w:r w:rsidR="00BF0A06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התוספות הנדרשות ל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="00BF0A06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Conflict set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ולעדכן את הצורה בה אנחנו שולפים את המשתנה אליו אנו קופצים(</w:t>
      </w:r>
      <w:r w:rsidR="00FF3A82" w:rsidRPr="001670DB">
        <w:rPr>
          <w:rFonts w:asciiTheme="minorBidi" w:eastAsia="Times New Roman" w:hAnsiTheme="minorBidi" w:cs="Narkisim"/>
          <w:kern w:val="36"/>
          <w:sz w:val="24"/>
          <w:szCs w:val="24"/>
        </w:rPr>
        <w:t>,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labelAddition,UnlabelAddition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getHFromI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</w:t>
      </w:r>
    </w:p>
    <w:p w:rsidR="00FF3A82" w:rsidRPr="001670DB" w:rsidRDefault="00BF0A06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FCCBJAlgorithm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מממשת את האלגו' ( יורשת מ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CBJ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</w:t>
      </w:r>
    </w:p>
    <w:p w:rsidR="00BF0A06" w:rsidRPr="001670DB" w:rsidRDefault="00BF0A06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נוספו המבני נתונים:</w:t>
      </w:r>
    </w:p>
    <w:p w:rsidR="00BF0A06" w:rsidRPr="001670DB" w:rsidRDefault="00BF0A06" w:rsidP="00BF0A06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reductions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מחסנית של קבוצות של </w:t>
      </w:r>
      <w:r w:rsidR="003A0760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ערכים אשר הורדו מהדומיין הנוכחי שלו.</w:t>
      </w:r>
    </w:p>
    <w:p w:rsidR="003A0760" w:rsidRPr="001670DB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pastFc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של מחסניות של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>integer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checkForward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במחסנית.</w:t>
      </w:r>
    </w:p>
    <w:p w:rsidR="003A0760" w:rsidRPr="001670DB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futureFc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ווקטור של מחסניות של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>integer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checkForward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במחסנית.</w:t>
      </w:r>
    </w:p>
    <w:p w:rsidR="00FF3A82" w:rsidRPr="001670DB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)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</w:t>
      </w:r>
    </w:p>
    <w:p w:rsidR="003A0760" w:rsidRPr="001670DB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ואת כל הפונקציות 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הדרושות לטיפול עם המבני נתונים 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undoReductions,updateCurrentDomain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686471" w:rsidRPr="001670DB" w:rsidRDefault="003A0760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FCCBJDACAlgorithm</m:t>
        </m:r>
        <m:r>
          <w:rPr>
            <w:rFonts w:ascii="Cambria Math" w:eastAsia="Times New Roman" w:hAnsi="Cambria Math" w:cs="Narkisim" w:hint="cs"/>
            <w:kern w:val="36"/>
            <w:sz w:val="24"/>
            <w:szCs w:val="24"/>
            <w:rtl/>
          </w:rPr>
          <m:t xml:space="preserve"> 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יורשת מהקודמת ובנוסף </w:t>
      </w:r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אליה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מבצעת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תוך פעולת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שלה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שוב דרסנו את המתודות הדרושות כדי להרחיב את הפעילות של האלגו'. הגענו למסקנה כי אין צ</w:t>
      </w:r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forward checking</m:t>
        </m:r>
      </m:oMath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. התבוננו בהגדרות של המבני נתונים</w:t>
      </w:r>
      <w:r w:rsidR="00686471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לא מוצלח, ולכן אין צורך להוסיף עוד. טיפלנו בביטול השמה עם המתודה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undoAssignment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5942E8" w:rsidRPr="001670DB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ProblemsSetStats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FCCBJAlgorithm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/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FCCBJDACAlgorithm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5942E8" w:rsidRPr="001670DB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לבסוף יצרנו את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main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נקבל את אותה בעיה).היא מריצה את האלגו' המתאימים על פי הדרישות (50 בעיות לכל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p1,p2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שהוגדרו בתרגיל = סה"כ 1050 בעיות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 וממלאת</w:t>
      </w:r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את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הסטטיסטיקות. </w:t>
      </w:r>
    </w:p>
    <w:p w:rsidR="00A51659" w:rsidRPr="001670DB" w:rsidRDefault="00A51659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CF7F39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תיאור הניסויים:</w:t>
      </w:r>
    </w:p>
    <w:p w:rsidR="003D2B0E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  <w:rtl/>
        </w:rPr>
      </w:pPr>
    </w:p>
    <w:p w:rsidR="00CF7F39" w:rsidRPr="001670DB" w:rsidRDefault="00CF7F39" w:rsidP="006228E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בשלב הראשון, ייצגנו את בעיית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-המלכות כבעיית אילוצים והרצנו עליהם את ארבעת האלגוריתמים שמימשנו כדי לבדוק א</w:t>
      </w:r>
      <w:r w:rsidR="006228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ת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</w:t>
      </w:r>
      <w:r w:rsidR="006228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נכונות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האלגוריתמים. חישבנו את מס' ההשמות ומס' הבדיקות של כל אחד מהאלגוריתמים על הבעיה הנ"ל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N∈</m:t>
        </m:r>
        <m:d>
          <m:dPr>
            <m:begChr m:val="["/>
            <m:endChr m:val="]"/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2, 25</m:t>
            </m:r>
          </m:e>
        </m:d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. התוצאות שהתקבלו (מס' ההשמות ומס' הבדיקות כתלות ב-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):</w:t>
      </w:r>
    </w:p>
    <w:p w:rsidR="00CF7F39" w:rsidRPr="001670DB" w:rsidRDefault="00CF7F39" w:rsidP="00CF7F39">
      <w:pPr>
        <w:jc w:val="center"/>
        <w:rPr>
          <w:rFonts w:ascii="Times New Roman" w:eastAsia="Times New Roman" w:hAnsi="Times New Roman" w:cs="Narkisim"/>
          <w:sz w:val="24"/>
          <w:szCs w:val="24"/>
          <w:rtl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7BFC8304" wp14:editId="213B2B0A">
            <wp:extent cx="2511631" cy="1826130"/>
            <wp:effectExtent l="0" t="0" r="22225" b="222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75EED866" wp14:editId="66F0C2FA">
            <wp:extent cx="2677886" cy="1829688"/>
            <wp:effectExtent l="0" t="0" r="27305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F39" w:rsidRPr="001670DB" w:rsidRDefault="00CF7F39" w:rsidP="00AB786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בשלב השני, עבור 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P1∈</m:t>
        </m:r>
        <m:d>
          <m:dPr>
            <m:begChr m:val="{"/>
            <m:endChr m:val="}"/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0.2, 0.5, 0.8</m:t>
            </m:r>
          </m:e>
        </m:d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וכל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P2∈[0.1, 0.7]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יצרנו 50 בעיות והרצנו עליהם את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FC-CBJ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 ו-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FC-CBJ-DAC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. חישבנו את ממוצע ההשמות וממוצע הבדיקות של כל אחד מהאלגוריתמים על כל קבוצה כזו של 50 בעיות. להלן התוצאות (מס' ההשמות ומס' הבדיקות כתלות ב-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):</w:t>
      </w:r>
    </w:p>
    <w:p w:rsidR="00CF7F39" w:rsidRPr="001670DB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</w:rPr>
            <m:t>P1=0.2</m:t>
          </m:r>
        </m:oMath>
      </m:oMathPara>
    </w:p>
    <w:p w:rsidR="00CF7F39" w:rsidRPr="001670DB" w:rsidRDefault="00CF7F39" w:rsidP="00E36149">
      <w:pPr>
        <w:jc w:val="center"/>
        <w:rPr>
          <w:rFonts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3D74EFAD" wp14:editId="4A1B872E">
            <wp:extent cx="2666850" cy="1876301"/>
            <wp:effectExtent l="0" t="0" r="1968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1D1DC68E" wp14:editId="1A56FD12">
            <wp:extent cx="2521252" cy="1852551"/>
            <wp:effectExtent l="0" t="0" r="127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1670DB">
        <w:rPr>
          <w:rFonts w:cs="Narkisim"/>
          <w:sz w:val="24"/>
          <w:szCs w:val="24"/>
        </w:rPr>
        <w:t xml:space="preserve"> </w:t>
      </w:r>
    </w:p>
    <w:p w:rsidR="00CF7F39" w:rsidRPr="001670DB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</w:rPr>
            <m:t>P1=0.5</m:t>
          </m:r>
        </m:oMath>
      </m:oMathPara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  <w:rtl/>
        </w:rPr>
      </w:pPr>
      <w:r w:rsidRPr="001670DB">
        <w:rPr>
          <w:rFonts w:cs="Narkisim"/>
          <w:noProof/>
          <w:sz w:val="24"/>
          <w:szCs w:val="24"/>
        </w:rPr>
        <w:lastRenderedPageBreak/>
        <w:drawing>
          <wp:inline distT="0" distB="0" distL="0" distR="0" wp14:anchorId="163759F5" wp14:editId="6482CB3E">
            <wp:extent cx="2600696" cy="1781299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08BBEF0E" wp14:editId="2CCEA449">
            <wp:extent cx="2567166" cy="1781299"/>
            <wp:effectExtent l="0" t="0" r="2413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1670DB">
        <w:rPr>
          <w:rFonts w:eastAsiaTheme="minorEastAsia" w:cs="Narkisim"/>
          <w:sz w:val="24"/>
          <w:szCs w:val="24"/>
        </w:rPr>
        <w:t xml:space="preserve">        </w:t>
      </w:r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</w:rPr>
      </w:pPr>
      <m:oMathPara>
        <m:oMath>
          <m:r>
            <w:rPr>
              <w:rFonts w:ascii="Cambria Math" w:eastAsiaTheme="minorEastAsia" w:hAnsi="Cambria Math" w:cs="Narkisim"/>
              <w:sz w:val="24"/>
              <w:szCs w:val="24"/>
            </w:rPr>
            <m:t>P1=0.8</m:t>
          </m:r>
        </m:oMath>
      </m:oMathPara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0E8140D7" wp14:editId="0FA1340D">
            <wp:extent cx="2600697" cy="1725696"/>
            <wp:effectExtent l="0" t="0" r="9525" b="273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36569630" wp14:editId="32CC8382">
            <wp:extent cx="2529444" cy="1712411"/>
            <wp:effectExtent l="0" t="0" r="23495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1670DB">
        <w:rPr>
          <w:rFonts w:eastAsiaTheme="minorEastAsia" w:cs="Narkisim"/>
          <w:sz w:val="24"/>
          <w:szCs w:val="24"/>
        </w:rPr>
        <w:t xml:space="preserve">         </w:t>
      </w:r>
    </w:p>
    <w:p w:rsidR="00CF7F39" w:rsidRPr="001670DB" w:rsidRDefault="00CF7F39" w:rsidP="00CF7F39">
      <w:pPr>
        <w:rPr>
          <w:rFonts w:asciiTheme="minorBidi" w:eastAsia="Times New Roman" w:hAnsiTheme="minorBidi" w:cs="Narkisim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בנוסף, על מנת להשתכנע שהאלגוריתמים עובדים בצורה תקינה, בדקנו שכל בעיה נפתרת ע"י כל ארבעת האלגוריתמים או לא נפתרת ע"י כולם (על חלק מהבעיות לא הרצנו את אלגוריתם </w:t>
      </w:r>
      <w:r w:rsidRPr="001670DB">
        <w:rPr>
          <w:rFonts w:asciiTheme="minorBidi" w:eastAsia="Times New Roman" w:hAnsiTheme="minorBidi" w:cs="Narkisim"/>
          <w:sz w:val="24"/>
          <w:szCs w:val="24"/>
        </w:rPr>
        <w:t>BT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מכיוון שזמן הריצה של האלגוריתם עליהן היה ארוך מדי ולא ראינו בכך תועלת).</w:t>
      </w:r>
    </w:p>
    <w:p w:rsidR="00CF7F39" w:rsidRPr="001670DB" w:rsidRDefault="00CF7F39" w:rsidP="00CF7F39">
      <w:pPr>
        <w:rPr>
          <w:rFonts w:asciiTheme="minorBidi" w:hAnsiTheme="minorBidi" w:cs="Narkisim"/>
          <w:noProof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בדיקה נוספת שביצענו הייתה להפריד בין בעיות שנפתרו ע"י האלגוריתמים ובין בעיות שלא נפתרו על ידם. התוצאות שהתקבלו עבור למשל </w:t>
      </w:r>
      <m:oMath>
        <m:r>
          <w:rPr>
            <w:rFonts w:ascii="Cambria Math" w:eastAsia="Times New Roman" w:hAnsi="Cambria Math" w:cs="Narkisim"/>
            <w:sz w:val="24"/>
            <w:szCs w:val="24"/>
          </w:rPr>
          <m:t>p1=0.2</m:t>
        </m:r>
      </m:oMath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מראות על חלוקה ברורה לתחומים, כך שעבור ערכים נמוכים של </w:t>
      </w:r>
      <w:r w:rsidRPr="001670DB">
        <w:rPr>
          <w:rFonts w:asciiTheme="minorBidi" w:eastAsia="Times New Roman" w:hAnsiTheme="minorBidi" w:cs="Narkisim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יש פתרונות לבעיות, עבור ערכים גבוהים של </w:t>
      </w:r>
      <w:r w:rsidRPr="001670DB">
        <w:rPr>
          <w:rFonts w:asciiTheme="minorBidi" w:eastAsia="Times New Roman" w:hAnsiTheme="minorBidi" w:cs="Narkisim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אין פתרונות לבעיות וישנו תחום ערכים (</w:t>
      </w:r>
      <m:oMath>
        <m:r>
          <w:rPr>
            <w:rFonts w:ascii="Cambria Math" w:eastAsia="Times New Roman" w:hAnsi="Cambria Math" w:cs="Narkisim"/>
            <w:sz w:val="24"/>
            <w:szCs w:val="24"/>
          </w:rPr>
          <m:t>P2∈[0.7, 0.8]</m:t>
        </m:r>
      </m:oMath>
      <w:r w:rsidRPr="001670DB">
        <w:rPr>
          <w:rFonts w:asciiTheme="minorBidi" w:eastAsia="Times New Roman" w:hAnsiTheme="minorBidi" w:cs="Narkisim"/>
          <w:sz w:val="24"/>
          <w:szCs w:val="24"/>
          <w:rtl/>
        </w:rPr>
        <w:t>) שבו ישנה חפיפה, כלומר, ישנן בעיות שיש להן פתרון וכאלו שאין להן:</w:t>
      </w:r>
    </w:p>
    <w:p w:rsidR="00426508" w:rsidRPr="001670DB" w:rsidRDefault="00CF7F39" w:rsidP="00CF7F39">
      <w:pPr>
        <w:rPr>
          <w:rFonts w:ascii="Times New Roman" w:eastAsia="Times New Roman" w:hAnsi="Times New Roman"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t xml:space="preserve"> </w:t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6ADDE46C" wp14:editId="5D90E70A">
            <wp:extent cx="2553195" cy="2078864"/>
            <wp:effectExtent l="0" t="0" r="1905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1AFC4260" wp14:editId="5A8B2B40">
            <wp:extent cx="2639354" cy="2078182"/>
            <wp:effectExtent l="0" t="0" r="2794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26508" w:rsidRPr="001670DB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</w:rPr>
      </w:pPr>
    </w:p>
    <w:p w:rsidR="0046711C" w:rsidRPr="001670DB" w:rsidRDefault="0046711C" w:rsidP="0046711C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מסקנות:</w:t>
      </w:r>
    </w:p>
    <w:p w:rsidR="00615297" w:rsidRPr="001670DB" w:rsidRDefault="00615297" w:rsidP="0046711C">
      <w:pPr>
        <w:spacing w:after="0" w:line="240" w:lineRule="auto"/>
        <w:rPr>
          <w:rFonts w:cs="Narkisim"/>
          <w:sz w:val="24"/>
          <w:szCs w:val="24"/>
          <w:rtl/>
        </w:rPr>
      </w:pPr>
    </w:p>
    <w:sectPr w:rsidR="00615297" w:rsidRPr="001670DB" w:rsidSect="00C006D9">
      <w:head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273" w:rsidRDefault="00001273" w:rsidP="003D2B0E">
      <w:pPr>
        <w:spacing w:after="0" w:line="240" w:lineRule="auto"/>
      </w:pPr>
      <w:r>
        <w:separator/>
      </w:r>
    </w:p>
  </w:endnote>
  <w:endnote w:type="continuationSeparator" w:id="0">
    <w:p w:rsidR="00001273" w:rsidRDefault="00001273" w:rsidP="003D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273" w:rsidRDefault="00001273" w:rsidP="003D2B0E">
      <w:pPr>
        <w:spacing w:after="0" w:line="240" w:lineRule="auto"/>
      </w:pPr>
      <w:r>
        <w:separator/>
      </w:r>
    </w:p>
  </w:footnote>
  <w:footnote w:type="continuationSeparator" w:id="0">
    <w:p w:rsidR="00001273" w:rsidRDefault="00001273" w:rsidP="003D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0E" w:rsidRPr="00287B8C" w:rsidRDefault="003D2B0E">
    <w:pPr>
      <w:pStyle w:val="Header"/>
      <w:rPr>
        <w:rFonts w:cs="Narkisim"/>
        <w:rtl/>
      </w:rPr>
    </w:pPr>
    <w:r w:rsidRPr="00287B8C">
      <w:rPr>
        <w:rFonts w:cs="Narkisim" w:hint="cs"/>
        <w:rtl/>
      </w:rPr>
      <w:t xml:space="preserve">אבי דגמי </w:t>
    </w:r>
    <w:r w:rsidRPr="00287B8C">
      <w:rPr>
        <w:rFonts w:cs="Narkisim"/>
        <w:rtl/>
      </w:rPr>
      <w:t>–</w:t>
    </w:r>
    <w:r w:rsidRPr="00287B8C">
      <w:rPr>
        <w:rFonts w:cs="Narkisim" w:hint="cs"/>
        <w:rtl/>
      </w:rPr>
      <w:t xml:space="preserve"> 039369061</w:t>
    </w:r>
  </w:p>
  <w:p w:rsidR="003D2B0E" w:rsidRPr="00287B8C" w:rsidRDefault="003D2B0E">
    <w:pPr>
      <w:pStyle w:val="Header"/>
      <w:rPr>
        <w:rFonts w:cs="Narkisim"/>
        <w:rtl/>
      </w:rPr>
    </w:pPr>
    <w:r w:rsidRPr="00287B8C">
      <w:rPr>
        <w:rFonts w:cs="Narkisim" w:hint="cs"/>
        <w:rtl/>
      </w:rPr>
      <w:t xml:space="preserve">עדיאל אשרוב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548F"/>
    <w:multiLevelType w:val="hybridMultilevel"/>
    <w:tmpl w:val="74AA3BFC"/>
    <w:lvl w:ilvl="0" w:tplc="2B363980">
      <w:numFmt w:val="bullet"/>
      <w:lvlText w:val="-"/>
      <w:lvlJc w:val="left"/>
      <w:pPr>
        <w:ind w:left="420" w:hanging="360"/>
      </w:pPr>
      <w:rPr>
        <w:rFonts w:asciiTheme="minorBidi" w:eastAsia="Times New Roman" w:hAnsiTheme="minorBidi" w:cs="Narkisim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8122797"/>
    <w:multiLevelType w:val="hybridMultilevel"/>
    <w:tmpl w:val="7A56B9BE"/>
    <w:lvl w:ilvl="0" w:tplc="1DEA04AC">
      <w:numFmt w:val="bullet"/>
      <w:lvlText w:val="-"/>
      <w:lvlJc w:val="left"/>
      <w:pPr>
        <w:ind w:left="420" w:hanging="360"/>
      </w:pPr>
      <w:rPr>
        <w:rFonts w:asciiTheme="minorBidi" w:eastAsia="Times New Roman" w:hAnsiTheme="minorBidi" w:cs="Narkisim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001273"/>
    <w:rsid w:val="00075370"/>
    <w:rsid w:val="001670DB"/>
    <w:rsid w:val="001E1B0F"/>
    <w:rsid w:val="00204FDF"/>
    <w:rsid w:val="002143A0"/>
    <w:rsid w:val="00287B8C"/>
    <w:rsid w:val="00332971"/>
    <w:rsid w:val="003972A6"/>
    <w:rsid w:val="003A0760"/>
    <w:rsid w:val="003C30E5"/>
    <w:rsid w:val="003D2B0E"/>
    <w:rsid w:val="00424A83"/>
    <w:rsid w:val="00426508"/>
    <w:rsid w:val="0044025A"/>
    <w:rsid w:val="00440EFE"/>
    <w:rsid w:val="0046711C"/>
    <w:rsid w:val="00472D19"/>
    <w:rsid w:val="00533DCC"/>
    <w:rsid w:val="00555910"/>
    <w:rsid w:val="005942E8"/>
    <w:rsid w:val="00615297"/>
    <w:rsid w:val="006228E8"/>
    <w:rsid w:val="0063554C"/>
    <w:rsid w:val="00686471"/>
    <w:rsid w:val="006B5F47"/>
    <w:rsid w:val="006E4C36"/>
    <w:rsid w:val="0073454A"/>
    <w:rsid w:val="007553AF"/>
    <w:rsid w:val="00865D73"/>
    <w:rsid w:val="00886BB0"/>
    <w:rsid w:val="008A1DE4"/>
    <w:rsid w:val="009F1B60"/>
    <w:rsid w:val="00A21661"/>
    <w:rsid w:val="00A51659"/>
    <w:rsid w:val="00AB7868"/>
    <w:rsid w:val="00AF2C79"/>
    <w:rsid w:val="00B81578"/>
    <w:rsid w:val="00BA0C94"/>
    <w:rsid w:val="00BA4F3A"/>
    <w:rsid w:val="00BE7F3B"/>
    <w:rsid w:val="00BF0A06"/>
    <w:rsid w:val="00C006D9"/>
    <w:rsid w:val="00C579D7"/>
    <w:rsid w:val="00C651D4"/>
    <w:rsid w:val="00CC45FE"/>
    <w:rsid w:val="00CF36AB"/>
    <w:rsid w:val="00CF7F39"/>
    <w:rsid w:val="00D2543A"/>
    <w:rsid w:val="00D366DE"/>
    <w:rsid w:val="00D556C7"/>
    <w:rsid w:val="00DA649E"/>
    <w:rsid w:val="00DC683E"/>
    <w:rsid w:val="00DC70B3"/>
    <w:rsid w:val="00DE7DE2"/>
    <w:rsid w:val="00E27157"/>
    <w:rsid w:val="00E36149"/>
    <w:rsid w:val="00F218C1"/>
    <w:rsid w:val="00F86EF4"/>
    <w:rsid w:val="00FA07AF"/>
    <w:rsid w:val="00FB575D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'[CP-Ass01.xlsx]NQueens'!$E$2</c:f>
              <c:strCache>
                <c:ptCount val="1"/>
                <c:pt idx="0">
                  <c:v>FCCBJ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'[CP-Ass01.xlsx]NQueens'!$E$3:$E$26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38</c:v>
                </c:pt>
                <c:pt idx="3">
                  <c:v>34</c:v>
                </c:pt>
                <c:pt idx="4">
                  <c:v>221</c:v>
                </c:pt>
                <c:pt idx="5">
                  <c:v>94</c:v>
                </c:pt>
                <c:pt idx="6">
                  <c:v>807</c:v>
                </c:pt>
                <c:pt idx="7">
                  <c:v>400</c:v>
                </c:pt>
                <c:pt idx="8">
                  <c:v>875</c:v>
                </c:pt>
                <c:pt idx="9">
                  <c:v>586</c:v>
                </c:pt>
                <c:pt idx="10">
                  <c:v>2314</c:v>
                </c:pt>
                <c:pt idx="11">
                  <c:v>1397</c:v>
                </c:pt>
                <c:pt idx="12">
                  <c:v>17896</c:v>
                </c:pt>
                <c:pt idx="13">
                  <c:v>15007</c:v>
                </c:pt>
                <c:pt idx="14">
                  <c:v>104827</c:v>
                </c:pt>
                <c:pt idx="15">
                  <c:v>66545</c:v>
                </c:pt>
                <c:pt idx="16">
                  <c:v>454199</c:v>
                </c:pt>
                <c:pt idx="17">
                  <c:v>34724</c:v>
                </c:pt>
                <c:pt idx="18">
                  <c:v>2271414</c:v>
                </c:pt>
                <c:pt idx="19">
                  <c:v>112688</c:v>
                </c:pt>
                <c:pt idx="20">
                  <c:v>20562535</c:v>
                </c:pt>
                <c:pt idx="21">
                  <c:v>325329</c:v>
                </c:pt>
                <c:pt idx="22">
                  <c:v>5553707</c:v>
                </c:pt>
                <c:pt idx="23">
                  <c:v>724548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'[CP-Ass01.xlsx]NQueens'!$F$2</c:f>
              <c:strCache>
                <c:ptCount val="1"/>
                <c:pt idx="0">
                  <c:v>FCCBJDAC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'[CP-Ass01.xlsx]NQueens'!$F$3:$F$26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42</c:v>
                </c:pt>
                <c:pt idx="3">
                  <c:v>68</c:v>
                </c:pt>
                <c:pt idx="4">
                  <c:v>423</c:v>
                </c:pt>
                <c:pt idx="5">
                  <c:v>255</c:v>
                </c:pt>
                <c:pt idx="6">
                  <c:v>1665</c:v>
                </c:pt>
                <c:pt idx="7">
                  <c:v>1044</c:v>
                </c:pt>
                <c:pt idx="8">
                  <c:v>2200</c:v>
                </c:pt>
                <c:pt idx="9">
                  <c:v>1959</c:v>
                </c:pt>
                <c:pt idx="10">
                  <c:v>5884</c:v>
                </c:pt>
                <c:pt idx="11">
                  <c:v>4777</c:v>
                </c:pt>
                <c:pt idx="12">
                  <c:v>43107</c:v>
                </c:pt>
                <c:pt idx="13">
                  <c:v>37702</c:v>
                </c:pt>
                <c:pt idx="14">
                  <c:v>252044</c:v>
                </c:pt>
                <c:pt idx="15">
                  <c:v>168217</c:v>
                </c:pt>
                <c:pt idx="16">
                  <c:v>1134742</c:v>
                </c:pt>
                <c:pt idx="17">
                  <c:v>97996</c:v>
                </c:pt>
                <c:pt idx="18">
                  <c:v>5889540</c:v>
                </c:pt>
                <c:pt idx="19">
                  <c:v>348370</c:v>
                </c:pt>
                <c:pt idx="20">
                  <c:v>56093486</c:v>
                </c:pt>
                <c:pt idx="21">
                  <c:v>1027595</c:v>
                </c:pt>
                <c:pt idx="22">
                  <c:v>16809202</c:v>
                </c:pt>
                <c:pt idx="23">
                  <c:v>2401647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998976"/>
        <c:axId val="232000512"/>
      </c:lineChart>
      <c:catAx>
        <c:axId val="2319989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00512"/>
        <c:crosses val="autoZero"/>
        <c:auto val="1"/>
        <c:lblAlgn val="ctr"/>
        <c:lblOffset val="100"/>
        <c:noMultiLvlLbl val="0"/>
      </c:catAx>
      <c:valAx>
        <c:axId val="23200051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19989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DAC-Solved</c:v>
          </c:tx>
          <c:spPr>
            <a:ln w="12700"/>
          </c:spPr>
          <c:marker>
            <c:symbol val="square"/>
            <c:size val="2"/>
          </c:marker>
          <c:cat>
            <c:numRef>
              <c:f>'[CP-Ass01.xlsx]Solved-Unsolved'!$K$6:$K$14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'[CP-Ass01.xlsx]Solved-Unsolved'!$M$6:$M$14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1915</c:v>
                </c:pt>
                <c:pt idx="7">
                  <c:v>142</c:v>
                </c:pt>
              </c:numCache>
            </c:numRef>
          </c:val>
          <c:smooth val="0"/>
        </c:ser>
        <c:ser>
          <c:idx val="0"/>
          <c:order val="1"/>
          <c:tx>
            <c:v>DAC Unsolved</c:v>
          </c:tx>
          <c:spPr>
            <a:ln w="12700"/>
          </c:spPr>
          <c:marker>
            <c:symbol val="diamond"/>
            <c:size val="2"/>
          </c:marker>
          <c:val>
            <c:numRef>
              <c:f>'[CP-Ass01.xlsx]Solved-Unsolved'!$F$6:$F$14</c:f>
              <c:numCache>
                <c:formatCode>General</c:formatCode>
                <c:ptCount val="9"/>
                <c:pt idx="6">
                  <c:v>666</c:v>
                </c:pt>
                <c:pt idx="7">
                  <c:v>73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710848"/>
        <c:axId val="249724928"/>
      </c:lineChart>
      <c:catAx>
        <c:axId val="249710848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49724928"/>
        <c:crosses val="autoZero"/>
        <c:auto val="1"/>
        <c:lblAlgn val="ctr"/>
        <c:lblOffset val="100"/>
        <c:noMultiLvlLbl val="0"/>
      </c:catAx>
      <c:valAx>
        <c:axId val="249724928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497108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'[CP-Ass01.xlsx]NQueens'!$C$2</c:f>
              <c:strCache>
                <c:ptCount val="1"/>
                <c:pt idx="0">
                  <c:v>FCCBJ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  <c:spPr>
              <a:ln w="9525"/>
            </c:spPr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'[CP-Ass01.xlsx]NQueens'!$C$3:$C$26</c:f>
              <c:numCache>
                <c:formatCode>General</c:formatCode>
                <c:ptCount val="24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5</c:v>
                </c:pt>
                <c:pt idx="4">
                  <c:v>26</c:v>
                </c:pt>
                <c:pt idx="5">
                  <c:v>9</c:v>
                </c:pt>
                <c:pt idx="6">
                  <c:v>89</c:v>
                </c:pt>
                <c:pt idx="7">
                  <c:v>35</c:v>
                </c:pt>
                <c:pt idx="8">
                  <c:v>70</c:v>
                </c:pt>
                <c:pt idx="9">
                  <c:v>34</c:v>
                </c:pt>
                <c:pt idx="10">
                  <c:v>176</c:v>
                </c:pt>
                <c:pt idx="11">
                  <c:v>83</c:v>
                </c:pt>
                <c:pt idx="12">
                  <c:v>1399</c:v>
                </c:pt>
                <c:pt idx="13">
                  <c:v>1011</c:v>
                </c:pt>
                <c:pt idx="14">
                  <c:v>7350</c:v>
                </c:pt>
                <c:pt idx="15">
                  <c:v>4143</c:v>
                </c:pt>
                <c:pt idx="16">
                  <c:v>209044</c:v>
                </c:pt>
                <c:pt idx="17">
                  <c:v>1831</c:v>
                </c:pt>
                <c:pt idx="18">
                  <c:v>134085</c:v>
                </c:pt>
                <c:pt idx="19">
                  <c:v>5774</c:v>
                </c:pt>
                <c:pt idx="20">
                  <c:v>1148399</c:v>
                </c:pt>
                <c:pt idx="21">
                  <c:v>15766</c:v>
                </c:pt>
                <c:pt idx="22">
                  <c:v>274538</c:v>
                </c:pt>
                <c:pt idx="23">
                  <c:v>30831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'[CP-Ass01.xlsx]NQueens'!$D$2</c:f>
              <c:strCache>
                <c:ptCount val="1"/>
                <c:pt idx="0">
                  <c:v>FCCBJDAC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'[CP-Ass01.xlsx]NQueens'!$D$3:$D$26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16</c:v>
                </c:pt>
                <c:pt idx="5">
                  <c:v>7</c:v>
                </c:pt>
                <c:pt idx="6">
                  <c:v>43</c:v>
                </c:pt>
                <c:pt idx="7">
                  <c:v>18</c:v>
                </c:pt>
                <c:pt idx="8">
                  <c:v>33</c:v>
                </c:pt>
                <c:pt idx="9">
                  <c:v>19</c:v>
                </c:pt>
                <c:pt idx="10">
                  <c:v>72</c:v>
                </c:pt>
                <c:pt idx="11">
                  <c:v>41</c:v>
                </c:pt>
                <c:pt idx="12">
                  <c:v>586</c:v>
                </c:pt>
                <c:pt idx="13">
                  <c:v>395</c:v>
                </c:pt>
                <c:pt idx="14">
                  <c:v>2887</c:v>
                </c:pt>
                <c:pt idx="15">
                  <c:v>1560</c:v>
                </c:pt>
                <c:pt idx="16">
                  <c:v>11444</c:v>
                </c:pt>
                <c:pt idx="17">
                  <c:v>724</c:v>
                </c:pt>
                <c:pt idx="18">
                  <c:v>51648</c:v>
                </c:pt>
                <c:pt idx="19">
                  <c:v>2594</c:v>
                </c:pt>
                <c:pt idx="20">
                  <c:v>461375</c:v>
                </c:pt>
                <c:pt idx="21">
                  <c:v>7173</c:v>
                </c:pt>
                <c:pt idx="22">
                  <c:v>119994</c:v>
                </c:pt>
                <c:pt idx="23">
                  <c:v>14324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17280"/>
        <c:axId val="232019072"/>
      </c:lineChart>
      <c:catAx>
        <c:axId val="23201728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19072"/>
        <c:crosses val="autoZero"/>
        <c:auto val="1"/>
        <c:lblAlgn val="ctr"/>
        <c:lblOffset val="100"/>
        <c:noMultiLvlLbl val="0"/>
      </c:catAx>
      <c:valAx>
        <c:axId val="23201907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172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0.2'!$G$3</c:f>
              <c:strCache>
                <c:ptCount val="1"/>
                <c:pt idx="0">
                  <c:v>FC-CBJ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0.2'!$G$4:$G$12</c:f>
              <c:numCache>
                <c:formatCode>General</c:formatCode>
                <c:ptCount val="9"/>
                <c:pt idx="0">
                  <c:v>957</c:v>
                </c:pt>
                <c:pt idx="1">
                  <c:v>893</c:v>
                </c:pt>
                <c:pt idx="2">
                  <c:v>836</c:v>
                </c:pt>
                <c:pt idx="3">
                  <c:v>818</c:v>
                </c:pt>
                <c:pt idx="4">
                  <c:v>987</c:v>
                </c:pt>
                <c:pt idx="5">
                  <c:v>10714</c:v>
                </c:pt>
                <c:pt idx="6">
                  <c:v>126098</c:v>
                </c:pt>
                <c:pt idx="7">
                  <c:v>15221</c:v>
                </c:pt>
                <c:pt idx="8">
                  <c:v>3790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0.2'!$H$3</c:f>
              <c:strCache>
                <c:ptCount val="1"/>
                <c:pt idx="0">
                  <c:v>FC-CBJ-DAC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0.2'!$H$4:$H$12</c:f>
              <c:numCache>
                <c:formatCode>General</c:formatCode>
                <c:ptCount val="9"/>
                <c:pt idx="0">
                  <c:v>5228</c:v>
                </c:pt>
                <c:pt idx="1">
                  <c:v>5007</c:v>
                </c:pt>
                <c:pt idx="2">
                  <c:v>4714</c:v>
                </c:pt>
                <c:pt idx="3">
                  <c:v>4428</c:v>
                </c:pt>
                <c:pt idx="4">
                  <c:v>5585</c:v>
                </c:pt>
                <c:pt idx="5">
                  <c:v>6463</c:v>
                </c:pt>
                <c:pt idx="6">
                  <c:v>134417</c:v>
                </c:pt>
                <c:pt idx="7">
                  <c:v>28312</c:v>
                </c:pt>
                <c:pt idx="8">
                  <c:v>3757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38400"/>
        <c:axId val="232039936"/>
      </c:lineChart>
      <c:catAx>
        <c:axId val="23203840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39936"/>
        <c:crosses val="autoZero"/>
        <c:auto val="1"/>
        <c:lblAlgn val="ctr"/>
        <c:lblOffset val="100"/>
        <c:noMultiLvlLbl val="0"/>
      </c:catAx>
      <c:valAx>
        <c:axId val="232039936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3840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0.2'!$E$3</c:f>
              <c:strCache>
                <c:ptCount val="1"/>
                <c:pt idx="0">
                  <c:v>FC-CBJ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4909</c:v>
                </c:pt>
                <c:pt idx="7">
                  <c:v>417</c:v>
                </c:pt>
                <c:pt idx="8">
                  <c:v>83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0.2'!$F$3</c:f>
              <c:strCache>
                <c:ptCount val="1"/>
                <c:pt idx="0">
                  <c:v>FC-CBJ-DAC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1590</c:v>
                </c:pt>
                <c:pt idx="7">
                  <c:v>92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52608"/>
        <c:axId val="232054144"/>
      </c:lineChart>
      <c:catAx>
        <c:axId val="232052608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54144"/>
        <c:crosses val="autoZero"/>
        <c:auto val="1"/>
        <c:lblAlgn val="ctr"/>
        <c:lblOffset val="100"/>
        <c:noMultiLvlLbl val="0"/>
      </c:catAx>
      <c:valAx>
        <c:axId val="23205414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526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0.5'!$G$4:$G$12</c:f>
              <c:numCache>
                <c:formatCode>General</c:formatCode>
                <c:ptCount val="9"/>
                <c:pt idx="0">
                  <c:v>853</c:v>
                </c:pt>
                <c:pt idx="1">
                  <c:v>715</c:v>
                </c:pt>
                <c:pt idx="2">
                  <c:v>1582</c:v>
                </c:pt>
                <c:pt idx="3">
                  <c:v>18207</c:v>
                </c:pt>
                <c:pt idx="4">
                  <c:v>83103</c:v>
                </c:pt>
                <c:pt idx="5">
                  <c:v>20283</c:v>
                </c:pt>
                <c:pt idx="6">
                  <c:v>5204</c:v>
                </c:pt>
                <c:pt idx="7">
                  <c:v>2208</c:v>
                </c:pt>
                <c:pt idx="8">
                  <c:v>662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0.5'!$H$4:$H$12</c:f>
              <c:numCache>
                <c:formatCode>General</c:formatCode>
                <c:ptCount val="9"/>
                <c:pt idx="0">
                  <c:v>4794</c:v>
                </c:pt>
                <c:pt idx="1">
                  <c:v>4166</c:v>
                </c:pt>
                <c:pt idx="2">
                  <c:v>4322</c:v>
                </c:pt>
                <c:pt idx="3">
                  <c:v>20185</c:v>
                </c:pt>
                <c:pt idx="4">
                  <c:v>73268</c:v>
                </c:pt>
                <c:pt idx="5">
                  <c:v>13848</c:v>
                </c:pt>
                <c:pt idx="6">
                  <c:v>3497</c:v>
                </c:pt>
                <c:pt idx="7">
                  <c:v>1531</c:v>
                </c:pt>
                <c:pt idx="8">
                  <c:v>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823680"/>
        <c:axId val="234825216"/>
      </c:lineChart>
      <c:catAx>
        <c:axId val="23482368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4825216"/>
        <c:crosses val="autoZero"/>
        <c:auto val="1"/>
        <c:lblAlgn val="ctr"/>
        <c:lblOffset val="100"/>
        <c:noMultiLvlLbl val="0"/>
      </c:catAx>
      <c:valAx>
        <c:axId val="234825216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482368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73</c:v>
                </c:pt>
                <c:pt idx="3">
                  <c:v>873</c:v>
                </c:pt>
                <c:pt idx="4">
                  <c:v>3258</c:v>
                </c:pt>
                <c:pt idx="5">
                  <c:v>607</c:v>
                </c:pt>
                <c:pt idx="6">
                  <c:v>160</c:v>
                </c:pt>
                <c:pt idx="7">
                  <c:v>50</c:v>
                </c:pt>
                <c:pt idx="8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24</c:v>
                </c:pt>
                <c:pt idx="3">
                  <c:v>118</c:v>
                </c:pt>
                <c:pt idx="4">
                  <c:v>282</c:v>
                </c:pt>
                <c:pt idx="5">
                  <c:v>33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850176"/>
        <c:axId val="234851712"/>
      </c:lineChart>
      <c:catAx>
        <c:axId val="2348501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4851712"/>
        <c:crosses val="autoZero"/>
        <c:auto val="1"/>
        <c:lblAlgn val="ctr"/>
        <c:lblOffset val="100"/>
        <c:noMultiLvlLbl val="0"/>
      </c:catAx>
      <c:valAx>
        <c:axId val="23485171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48501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0.8'!$G$4:$G$12</c:f>
              <c:numCache>
                <c:formatCode>General</c:formatCode>
                <c:ptCount val="9"/>
                <c:pt idx="0">
                  <c:v>755</c:v>
                </c:pt>
                <c:pt idx="1">
                  <c:v>856</c:v>
                </c:pt>
                <c:pt idx="2">
                  <c:v>46708</c:v>
                </c:pt>
                <c:pt idx="3">
                  <c:v>32516</c:v>
                </c:pt>
                <c:pt idx="4">
                  <c:v>9433</c:v>
                </c:pt>
                <c:pt idx="5">
                  <c:v>3627</c:v>
                </c:pt>
                <c:pt idx="6">
                  <c:v>1816</c:v>
                </c:pt>
                <c:pt idx="7">
                  <c:v>944</c:v>
                </c:pt>
                <c:pt idx="8">
                  <c:v>372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0.8'!$H$4:$H$12</c:f>
              <c:numCache>
                <c:formatCode>General</c:formatCode>
                <c:ptCount val="9"/>
                <c:pt idx="0">
                  <c:v>4381</c:v>
                </c:pt>
                <c:pt idx="1">
                  <c:v>3822</c:v>
                </c:pt>
                <c:pt idx="2">
                  <c:v>66781</c:v>
                </c:pt>
                <c:pt idx="3">
                  <c:v>42166</c:v>
                </c:pt>
                <c:pt idx="4">
                  <c:v>10005</c:v>
                </c:pt>
                <c:pt idx="5">
                  <c:v>3010</c:v>
                </c:pt>
                <c:pt idx="6">
                  <c:v>1627</c:v>
                </c:pt>
                <c:pt idx="7">
                  <c:v>925</c:v>
                </c:pt>
                <c:pt idx="8">
                  <c:v>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4989952"/>
        <c:axId val="244991488"/>
      </c:lineChart>
      <c:catAx>
        <c:axId val="244989952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44991488"/>
        <c:crosses val="autoZero"/>
        <c:auto val="1"/>
        <c:lblAlgn val="ctr"/>
        <c:lblOffset val="100"/>
        <c:noMultiLvlLbl val="0"/>
      </c:catAx>
      <c:valAx>
        <c:axId val="244991488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44989952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0.8'!$E$4:$E$12</c:f>
              <c:numCache>
                <c:formatCode>General</c:formatCode>
                <c:ptCount val="9"/>
                <c:pt idx="0">
                  <c:v>15</c:v>
                </c:pt>
                <c:pt idx="1">
                  <c:v>38</c:v>
                </c:pt>
                <c:pt idx="2">
                  <c:v>2367</c:v>
                </c:pt>
                <c:pt idx="3">
                  <c:v>1226</c:v>
                </c:pt>
                <c:pt idx="4">
                  <c:v>290</c:v>
                </c:pt>
                <c:pt idx="5">
                  <c:v>97</c:v>
                </c:pt>
                <c:pt idx="6">
                  <c:v>44</c:v>
                </c:pt>
                <c:pt idx="7">
                  <c:v>20</c:v>
                </c:pt>
                <c:pt idx="8">
                  <c:v>10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0.8'!$F$4:$F$12</c:f>
              <c:numCache>
                <c:formatCode>General</c:formatCode>
                <c:ptCount val="9"/>
                <c:pt idx="0">
                  <c:v>15</c:v>
                </c:pt>
                <c:pt idx="1">
                  <c:v>20</c:v>
                </c:pt>
                <c:pt idx="2">
                  <c:v>367</c:v>
                </c:pt>
                <c:pt idx="3">
                  <c:v>133</c:v>
                </c:pt>
                <c:pt idx="4">
                  <c:v>26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008256"/>
        <c:axId val="245009792"/>
      </c:lineChart>
      <c:catAx>
        <c:axId val="24500825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45009792"/>
        <c:crosses val="autoZero"/>
        <c:auto val="1"/>
        <c:lblAlgn val="ctr"/>
        <c:lblOffset val="100"/>
        <c:noMultiLvlLbl val="0"/>
      </c:catAx>
      <c:valAx>
        <c:axId val="24500979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450082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Unsolved</c:v>
          </c:tx>
          <c:spPr>
            <a:ln w="12700"/>
          </c:spPr>
          <c:marker>
            <c:symbol val="square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'Solved-Unsolved'!$E$6:$E$14</c:f>
              <c:numCache>
                <c:formatCode>General</c:formatCode>
                <c:ptCount val="9"/>
                <c:pt idx="6">
                  <c:v>17632</c:v>
                </c:pt>
                <c:pt idx="7">
                  <c:v>328</c:v>
                </c:pt>
                <c:pt idx="8">
                  <c:v>83</c:v>
                </c:pt>
              </c:numCache>
            </c:numRef>
          </c:val>
          <c:smooth val="0"/>
        </c:ser>
        <c:ser>
          <c:idx val="0"/>
          <c:order val="1"/>
          <c:tx>
            <c:v>Solved</c:v>
          </c:tx>
          <c:spPr>
            <a:ln w="12700"/>
          </c:spPr>
          <c:marker>
            <c:symbol val="diamond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'Solved-Unsolved'!$L$6:$L$14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439</c:v>
                </c:pt>
                <c:pt idx="7">
                  <c:v>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026816"/>
        <c:axId val="245028352"/>
      </c:lineChart>
      <c:catAx>
        <c:axId val="24502681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45028352"/>
        <c:crosses val="autoZero"/>
        <c:auto val="1"/>
        <c:lblAlgn val="ctr"/>
        <c:lblOffset val="100"/>
        <c:noMultiLvlLbl val="0"/>
      </c:catAx>
      <c:valAx>
        <c:axId val="24502835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450268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1434</Words>
  <Characters>7172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Adiel</cp:lastModifiedBy>
  <cp:revision>3</cp:revision>
  <dcterms:created xsi:type="dcterms:W3CDTF">2012-01-20T12:06:00Z</dcterms:created>
  <dcterms:modified xsi:type="dcterms:W3CDTF">2012-01-20T12:32:00Z</dcterms:modified>
</cp:coreProperties>
</file>