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201535A" w:rsidRDefault="4201535A" w14:paraId="1913FD73" w14:textId="3A4C5350">
      <w:r w:rsidR="4201535A">
        <w:rPr/>
        <w:t>Eric Sengvanhpheng</w:t>
      </w:r>
    </w:p>
    <w:p w:rsidR="4201535A" w:rsidRDefault="4201535A" w14:paraId="151DC0DA" w14:textId="23F462B4">
      <w:r w:rsidR="4201535A">
        <w:rPr/>
        <w:t>June 1</w:t>
      </w:r>
      <w:r w:rsidR="2DB8A5EF">
        <w:rPr/>
        <w:t>2</w:t>
      </w:r>
      <w:r w:rsidR="4201535A">
        <w:rPr/>
        <w:t>, 2026</w:t>
      </w:r>
    </w:p>
    <w:p w:rsidR="4201535A" w:rsidRDefault="4201535A" w14:paraId="1324FC92" w14:textId="0D0EEC8A">
      <w:r w:rsidR="4201535A">
        <w:rPr/>
        <w:t>Database Development and Use Module 2.3</w:t>
      </w:r>
    </w:p>
    <w:p w:rsidR="64980EBD" w:rsidRDefault="64980EBD" w14:paraId="73F01DB7" w14:textId="1E782493"/>
    <w:p w:rsidR="4201535A" w:rsidP="64980EBD" w:rsidRDefault="4201535A" w14:paraId="07134FFA" w14:textId="4D07E9AA">
      <w:pPr>
        <w:rPr>
          <w:b w:val="1"/>
          <w:bCs w:val="1"/>
        </w:rPr>
      </w:pPr>
      <w:r w:rsidRPr="64980EBD" w:rsidR="4201535A">
        <w:rPr>
          <w:b w:val="1"/>
          <w:bCs w:val="1"/>
        </w:rPr>
        <w:t>ERD</w:t>
      </w:r>
    </w:p>
    <w:p w:rsidR="52DF3E24" w:rsidRDefault="52DF3E24" w14:paraId="601D744E" w14:textId="6DA6F334">
      <w:r w:rsidR="52DF3E24">
        <w:drawing>
          <wp:inline wp14:editId="4AC4B059" wp14:anchorId="5ECBB93D">
            <wp:extent cx="5438775" cy="5943600"/>
            <wp:effectExtent l="0" t="0" r="0" b="0"/>
            <wp:docPr id="619839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839579" name="Picture 619839579"/>
                    <pic:cNvPicPr/>
                  </pic:nvPicPr>
                  <pic:blipFill>
                    <a:blip xmlns:r="http://schemas.openxmlformats.org/officeDocument/2006/relationships" r:embed="rId699243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980EBD" w:rsidP="64980EBD" w:rsidRDefault="64980EBD" w14:paraId="2FD6B2A2" w14:textId="1EDFF85F">
      <w:pPr>
        <w:pStyle w:val="Normal"/>
        <w:rPr>
          <w:b w:val="1"/>
          <w:bCs w:val="1"/>
        </w:rPr>
      </w:pPr>
    </w:p>
    <w:p w:rsidR="64980EBD" w:rsidP="64980EBD" w:rsidRDefault="64980EBD" w14:paraId="18FA63F3" w14:textId="7D5C3C80">
      <w:pPr>
        <w:pStyle w:val="Normal"/>
      </w:pPr>
    </w:p>
    <w:p w:rsidR="64980EBD" w:rsidP="64980EBD" w:rsidRDefault="64980EBD" w14:paraId="0D7381ED" w14:textId="1EE2A416">
      <w:pPr>
        <w:pStyle w:val="Normal"/>
      </w:pPr>
      <w:r>
        <w:br w:type="page"/>
      </w:r>
    </w:p>
    <w:p w:rsidR="72E846B9" w:rsidP="64980EBD" w:rsidRDefault="72E846B9" w14:paraId="52FF7E1E" w14:textId="41FC2EAF">
      <w:pPr>
        <w:pStyle w:val="Normal"/>
        <w:rPr>
          <w:b w:val="1"/>
          <w:bCs w:val="1"/>
        </w:rPr>
      </w:pPr>
      <w:r w:rsidRPr="64980EBD" w:rsidR="72E846B9">
        <w:rPr>
          <w:b w:val="1"/>
          <w:bCs w:val="1"/>
        </w:rPr>
        <w:t>NoSQL Data Structure</w:t>
      </w:r>
    </w:p>
    <w:p w:rsidR="64980EBD" w:rsidP="64980EBD" w:rsidRDefault="64980EBD" w14:paraId="0E289B6C" w14:textId="32E79474">
      <w:pPr>
        <w:pStyle w:val="Normal"/>
        <w:rPr>
          <w:b w:val="1"/>
          <w:bCs w:val="1"/>
        </w:rPr>
      </w:pPr>
    </w:p>
    <w:p w:rsidR="566E238A" w:rsidRDefault="566E238A" w14:paraId="5A97C0C4" w14:textId="4A60691C">
      <w:r w:rsidR="566E238A">
        <w:rPr/>
        <w:t xml:space="preserve">{ </w:t>
      </w:r>
    </w:p>
    <w:p w:rsidR="46E9445F" w:rsidRDefault="46E9445F" w14:paraId="60CF5457" w14:textId="58E724E5">
      <w:r w:rsidR="46E9445F">
        <w:rPr/>
        <w:t>“user</w:t>
      </w:r>
      <w:r w:rsidR="46E9445F">
        <w:rPr/>
        <w:t>” :</w:t>
      </w:r>
      <w:r w:rsidR="46E9445F">
        <w:rPr/>
        <w:t xml:space="preserve"> “Bob”</w:t>
      </w:r>
    </w:p>
    <w:p w:rsidR="46E9445F" w:rsidRDefault="46E9445F" w14:paraId="5D673251" w14:textId="5875430F">
      <w:r w:rsidR="46E9445F">
        <w:rPr/>
        <w:t>“roles</w:t>
      </w:r>
      <w:r w:rsidR="46E9445F">
        <w:rPr/>
        <w:t>” :</w:t>
      </w:r>
      <w:r w:rsidR="46E9445F">
        <w:rPr/>
        <w:t xml:space="preserve"> [</w:t>
      </w:r>
      <w:r w:rsidR="2027A00F">
        <w:rPr/>
        <w:t xml:space="preserve"> </w:t>
      </w:r>
      <w:r w:rsidR="46E9445F">
        <w:rPr/>
        <w:t>“mechanic</w:t>
      </w:r>
      <w:r w:rsidR="46E9445F">
        <w:rPr/>
        <w:t>”</w:t>
      </w:r>
      <w:r w:rsidR="0029DDB1">
        <w:rPr/>
        <w:t xml:space="preserve"> ,</w:t>
      </w:r>
      <w:r w:rsidR="0029DDB1">
        <w:rPr/>
        <w:t xml:space="preserve"> </w:t>
      </w:r>
      <w:r w:rsidR="46E9445F">
        <w:rPr/>
        <w:t>“manager”</w:t>
      </w:r>
      <w:r w:rsidR="60159D58">
        <w:rPr/>
        <w:t xml:space="preserve"> </w:t>
      </w:r>
      <w:r w:rsidR="46E9445F">
        <w:rPr/>
        <w:t>]</w:t>
      </w:r>
    </w:p>
    <w:p w:rsidR="5F4D0832" w:rsidRDefault="5F4D0832" w14:paraId="7F3904C6" w14:textId="658AAAA4">
      <w:r w:rsidR="5F4D0832">
        <w:rPr/>
        <w:t>“birthday</w:t>
      </w:r>
      <w:r w:rsidR="5F4D0832">
        <w:rPr/>
        <w:t>" :</w:t>
      </w:r>
      <w:r w:rsidR="5F4D0832">
        <w:rPr/>
        <w:t xml:space="preserve"> “11-04-1984"</w:t>
      </w:r>
    </w:p>
    <w:p w:rsidR="5F4D0832" w:rsidRDefault="5F4D0832" w14:paraId="451D0B42" w14:textId="11EA6969">
      <w:r w:rsidR="5F4D0832">
        <w:rPr/>
        <w:t>“dependents</w:t>
      </w:r>
      <w:r w:rsidR="5F4D0832">
        <w:rPr/>
        <w:t>” :</w:t>
      </w:r>
      <w:r w:rsidR="5F4D0832">
        <w:rPr/>
        <w:t xml:space="preserve"> [ “dependent1”, “dependent2” ,“dependent3" ]</w:t>
      </w:r>
    </w:p>
    <w:p w:rsidR="46E9445F" w:rsidRDefault="46E9445F" w14:paraId="300179E4" w14:textId="5C53B1BE">
      <w:r w:rsidR="46E9445F">
        <w:rPr/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b0f9b5ef22b43a9"/>
      <w:footerReference w:type="default" r:id="Raecb8376071d454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980EBD" w:rsidTr="64980EBD" w14:paraId="1ABFFDC4">
      <w:trPr>
        <w:trHeight w:val="300"/>
      </w:trPr>
      <w:tc>
        <w:tcPr>
          <w:tcW w:w="3120" w:type="dxa"/>
          <w:tcMar/>
        </w:tcPr>
        <w:p w:rsidR="64980EBD" w:rsidP="64980EBD" w:rsidRDefault="64980EBD" w14:paraId="38FB3A37" w14:textId="41F29D6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4980EBD" w:rsidP="64980EBD" w:rsidRDefault="64980EBD" w14:paraId="1FC8BA55" w14:textId="068B201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4980EBD" w:rsidP="64980EBD" w:rsidRDefault="64980EBD" w14:paraId="421F33B7" w14:textId="36A71D61">
          <w:pPr>
            <w:pStyle w:val="Header"/>
            <w:bidi w:val="0"/>
            <w:ind w:right="-115"/>
            <w:jc w:val="right"/>
          </w:pPr>
        </w:p>
      </w:tc>
    </w:tr>
  </w:tbl>
  <w:p w:rsidR="64980EBD" w:rsidP="64980EBD" w:rsidRDefault="64980EBD" w14:paraId="3203ACCA" w14:textId="0B00DD6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980EBD" w:rsidTr="64980EBD" w14:paraId="4C46E5C1">
      <w:trPr>
        <w:trHeight w:val="300"/>
      </w:trPr>
      <w:tc>
        <w:tcPr>
          <w:tcW w:w="3120" w:type="dxa"/>
          <w:tcMar/>
        </w:tcPr>
        <w:p w:rsidR="64980EBD" w:rsidP="64980EBD" w:rsidRDefault="64980EBD" w14:paraId="19BDC451" w14:textId="2F0BD46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4980EBD" w:rsidP="64980EBD" w:rsidRDefault="64980EBD" w14:paraId="2AEEDB3A" w14:textId="006D049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4980EBD" w:rsidP="64980EBD" w:rsidRDefault="64980EBD" w14:paraId="77B9965A" w14:textId="5B0AAE7E">
          <w:pPr>
            <w:pStyle w:val="Header"/>
            <w:bidi w:val="0"/>
            <w:ind w:right="-115"/>
            <w:jc w:val="right"/>
          </w:pPr>
        </w:p>
      </w:tc>
    </w:tr>
  </w:tbl>
  <w:p w:rsidR="64980EBD" w:rsidP="64980EBD" w:rsidRDefault="64980EBD" w14:paraId="64C33D85" w14:textId="3AE7E96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1D8259"/>
    <w:rsid w:val="0029DDB1"/>
    <w:rsid w:val="01A108BA"/>
    <w:rsid w:val="045DC830"/>
    <w:rsid w:val="0A1D8259"/>
    <w:rsid w:val="0B7FDF17"/>
    <w:rsid w:val="0CCBE437"/>
    <w:rsid w:val="0E799633"/>
    <w:rsid w:val="1CC5A4DD"/>
    <w:rsid w:val="2027A00F"/>
    <w:rsid w:val="273FD252"/>
    <w:rsid w:val="2DB8A5EF"/>
    <w:rsid w:val="34F44C6A"/>
    <w:rsid w:val="3A2298D0"/>
    <w:rsid w:val="3D0E919C"/>
    <w:rsid w:val="4201535A"/>
    <w:rsid w:val="465A1C91"/>
    <w:rsid w:val="46E9445F"/>
    <w:rsid w:val="48EAB839"/>
    <w:rsid w:val="4AC66AD1"/>
    <w:rsid w:val="4BE70007"/>
    <w:rsid w:val="4FF81E62"/>
    <w:rsid w:val="52DF3E24"/>
    <w:rsid w:val="54A87507"/>
    <w:rsid w:val="566E238A"/>
    <w:rsid w:val="5B2E1D84"/>
    <w:rsid w:val="5F4D0832"/>
    <w:rsid w:val="60159D58"/>
    <w:rsid w:val="633DB95A"/>
    <w:rsid w:val="63ADB634"/>
    <w:rsid w:val="64980EBD"/>
    <w:rsid w:val="6F9F8EE8"/>
    <w:rsid w:val="72E846B9"/>
    <w:rsid w:val="76718561"/>
    <w:rsid w:val="774DBEAC"/>
    <w:rsid w:val="7763CF0A"/>
    <w:rsid w:val="7A8ED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4232"/>
  <w15:chartTrackingRefBased/>
  <w15:docId w15:val="{D5083D83-91FC-4836-BC6E-CAF645E585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4980EB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4980EB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99243018" /><Relationship Type="http://schemas.openxmlformats.org/officeDocument/2006/relationships/header" Target="header.xml" Id="R3b0f9b5ef22b43a9" /><Relationship Type="http://schemas.openxmlformats.org/officeDocument/2006/relationships/footer" Target="footer.xml" Id="Raecb8376071d45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2026-06-10T19:40:27.5490707Z</dcterms:created>
  <dcterms:modified xsi:type="dcterms:W3CDTF">2026-06-12T19:12:57.7631429Z</dcterms:modified>
  <dc:creator>Eric Sengvanhpheng</dc:creator>
  <lastModifiedBy>Eric Sengvanhpheng</lastModifiedBy>
</coreProperties>
</file>