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C6" w:rsidRPr="003259C6" w:rsidRDefault="003259C6" w:rsidP="003259C6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3259C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git</w:t>
      </w:r>
      <w:proofErr w:type="spellEnd"/>
      <w:r w:rsidRPr="003259C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中</w:t>
      </w:r>
      <w:r w:rsidRPr="003259C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vim</w:t>
      </w:r>
      <w:r w:rsidRPr="003259C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命令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0" w:name="_GoBack"/>
      <w:bookmarkEnd w:id="0"/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:w</w:t>
      </w:r>
      <w:proofErr w:type="gramEnd"/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保存编辑后的文件内容，但不退出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编辑器。这个命令的作用是把内存缓冲区中的数据写到启动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时指定的文件中。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:w</w:t>
      </w:r>
      <w:proofErr w:type="gramEnd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!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强制写文件，即强制覆盖原有文件。如果原有文件的访问权限不允许写入文件，例如，原有的文件为只读文件，则可使用这个命令强制写入。但是，这种命令用法仅当用户是文件的属主时才适用，而超级用户则不受此限制。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proofErr w:type="spell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wq</w:t>
      </w:r>
      <w:proofErr w:type="spellEnd"/>
      <w:proofErr w:type="gramEnd"/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保存文件内容后退出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编辑器。这个命令的作用是把内存缓冲区中的数据写到启动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时指定的文件中，然后退出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编辑器。另外一种替代的方法是用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ZZ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命令。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proofErr w:type="spell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wq</w:t>
      </w:r>
      <w:proofErr w:type="spellEnd"/>
      <w:proofErr w:type="gramEnd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!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强制保存文件内容后退出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编辑器。这个命令的作用是把内存缓冲区中的数据强制写到启动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时指定的文件中，然后退出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编辑器。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ZZ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ZZ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命令时，如果文件已经做过编辑处理，则把内存缓冲区中的数据写到启动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时指定的文件中，然后退出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编辑器。否则只是退出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而已。注意，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ZZ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命令前面无需加冒号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，也无需按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Enter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键。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:q</w:t>
      </w:r>
      <w:proofErr w:type="gramEnd"/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在未做任何编辑处理而准备退出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时，可以使用此命令。如果已做过编辑处理，则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不允许用户使用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“:q”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命令退出，同时还会输出下列警告信息：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No write since last change </w:t>
      </w:r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(:quit</w:t>
      </w:r>
      <w:proofErr w:type="gramEnd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! overrides)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:q</w:t>
      </w:r>
      <w:proofErr w:type="gramEnd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!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强制退出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编辑器，放弃编辑处理的结果。如果确实不需要保存修改后的文件内容，可输入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“:q!”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命令，强行退出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编辑器。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:w</w:t>
      </w:r>
      <w:proofErr w:type="gramEnd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 filename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把编辑处理后的结果写到指定的文件中保存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:w</w:t>
      </w:r>
      <w:proofErr w:type="gramEnd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! filename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把编辑处理后的结果强制保存到指定的文件中，如果文件已经存在，则覆盖现有的文件。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proofErr w:type="spellStart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wq</w:t>
      </w:r>
      <w:proofErr w:type="spellEnd"/>
      <w:proofErr w:type="gramEnd"/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! filename</w:t>
      </w:r>
    </w:p>
    <w:p w:rsidR="003259C6" w:rsidRPr="003259C6" w:rsidRDefault="003259C6" w:rsidP="003259C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把编辑处理后的结果强制保存到指定的文件中，如果文件已经存在，则覆盖现有文件，并退出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3259C6">
        <w:rPr>
          <w:rFonts w:ascii="Arial" w:eastAsia="宋体" w:hAnsi="Arial" w:cs="Arial"/>
          <w:color w:val="2F2F2F"/>
          <w:kern w:val="0"/>
          <w:sz w:val="24"/>
          <w:szCs w:val="24"/>
        </w:rPr>
        <w:t>编辑器。</w:t>
      </w:r>
    </w:p>
    <w:p w:rsidR="00D9607D" w:rsidRPr="003259C6" w:rsidRDefault="003259C6"/>
    <w:sectPr w:rsidR="00D9607D" w:rsidRPr="0032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8E"/>
    <w:rsid w:val="003259C6"/>
    <w:rsid w:val="00C01051"/>
    <w:rsid w:val="00CA26BE"/>
    <w:rsid w:val="00D3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7AAD"/>
  <w15:chartTrackingRefBased/>
  <w15:docId w15:val="{01B50FE1-3AE0-493F-A562-C483B570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59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9C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259C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59C6"/>
  </w:style>
  <w:style w:type="character" w:customStyle="1" w:styleId="tag">
    <w:name w:val="tag"/>
    <w:basedOn w:val="a0"/>
    <w:rsid w:val="003259C6"/>
  </w:style>
  <w:style w:type="character" w:customStyle="1" w:styleId="name">
    <w:name w:val="name"/>
    <w:basedOn w:val="a0"/>
    <w:rsid w:val="003259C6"/>
  </w:style>
  <w:style w:type="character" w:customStyle="1" w:styleId="publish-time">
    <w:name w:val="publish-time"/>
    <w:basedOn w:val="a0"/>
    <w:rsid w:val="003259C6"/>
  </w:style>
  <w:style w:type="character" w:customStyle="1" w:styleId="wordage">
    <w:name w:val="wordage"/>
    <w:basedOn w:val="a0"/>
    <w:rsid w:val="003259C6"/>
  </w:style>
  <w:style w:type="character" w:customStyle="1" w:styleId="views-count">
    <w:name w:val="views-count"/>
    <w:basedOn w:val="a0"/>
    <w:rsid w:val="003259C6"/>
  </w:style>
  <w:style w:type="character" w:customStyle="1" w:styleId="comments-count">
    <w:name w:val="comments-count"/>
    <w:basedOn w:val="a0"/>
    <w:rsid w:val="003259C6"/>
  </w:style>
  <w:style w:type="character" w:customStyle="1" w:styleId="likes-count">
    <w:name w:val="likes-count"/>
    <w:basedOn w:val="a0"/>
    <w:rsid w:val="003259C6"/>
  </w:style>
  <w:style w:type="paragraph" w:styleId="a4">
    <w:name w:val="Normal (Web)"/>
    <w:basedOn w:val="a"/>
    <w:uiPriority w:val="99"/>
    <w:semiHidden/>
    <w:unhideWhenUsed/>
    <w:rsid w:val="00325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14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5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89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ct陈梯</dc:creator>
  <cp:keywords/>
  <dc:description/>
  <cp:lastModifiedBy>ct陈梯</cp:lastModifiedBy>
  <cp:revision>2</cp:revision>
  <dcterms:created xsi:type="dcterms:W3CDTF">2017-05-10T09:56:00Z</dcterms:created>
  <dcterms:modified xsi:type="dcterms:W3CDTF">2017-05-10T09:56:00Z</dcterms:modified>
</cp:coreProperties>
</file>