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9BC7" w14:textId="0B8E2785" w:rsidR="00164703" w:rsidRDefault="00523065">
      <w:r>
        <w:t xml:space="preserve">Asdasdasd </w:t>
      </w:r>
    </w:p>
    <w:p w14:paraId="6D504E09" w14:textId="77777777" w:rsidR="00523065" w:rsidRDefault="00523065"/>
    <w:p w14:paraId="5D82657B" w14:textId="3CB5067B" w:rsidR="00523065" w:rsidRPr="00F414B2" w:rsidRDefault="00523065">
      <w:pPr>
        <w:rPr>
          <w:lang w:val="en-US"/>
        </w:rPr>
      </w:pPr>
      <w:r w:rsidRPr="00F414B2">
        <w:rPr>
          <w:lang w:val="en-US"/>
        </w:rPr>
        <w:t>Asd</w:t>
      </w:r>
      <w:r w:rsidR="00F414B2" w:rsidRPr="00F414B2">
        <w:rPr>
          <w:lang w:val="en-US"/>
        </w:rPr>
        <w:t>as</w:t>
      </w:r>
      <w:r w:rsidR="00F414B2">
        <w:rPr>
          <w:lang w:val="en-US"/>
        </w:rPr>
        <w:t xml:space="preserve">d </w:t>
      </w:r>
    </w:p>
    <w:p w14:paraId="69D38319" w14:textId="27DE3A58" w:rsidR="00523065" w:rsidRPr="00F414B2" w:rsidRDefault="00523065">
      <w:pPr>
        <w:rPr>
          <w:lang w:val="en-US"/>
        </w:rPr>
      </w:pPr>
      <w:r w:rsidRPr="00F414B2">
        <w:rPr>
          <w:lang w:val="en-US"/>
        </w:rPr>
        <w:t xml:space="preserve"> Asd</w:t>
      </w:r>
    </w:p>
    <w:p w14:paraId="0B66E972" w14:textId="5FDCAA5F" w:rsidR="00523065" w:rsidRPr="00F414B2" w:rsidRDefault="00523065">
      <w:pPr>
        <w:rPr>
          <w:lang w:val="en-US"/>
        </w:rPr>
      </w:pPr>
      <w:r w:rsidRPr="00F414B2">
        <w:rPr>
          <w:lang w:val="en-US"/>
        </w:rPr>
        <w:t xml:space="preserve">Asd </w:t>
      </w:r>
      <w:r w:rsidR="00F414B2">
        <w:rPr>
          <w:lang w:val="en-US"/>
        </w:rPr>
        <w:t xml:space="preserve"> asd</w:t>
      </w:r>
    </w:p>
    <w:p w14:paraId="510BF035" w14:textId="3B80225B" w:rsidR="00523065" w:rsidRPr="00F414B2" w:rsidRDefault="00192104">
      <w:pPr>
        <w:rPr>
          <w:lang w:val="en-US"/>
        </w:rPr>
      </w:pPr>
      <w:r w:rsidRPr="00F414B2">
        <w:rPr>
          <w:lang w:val="en-US"/>
        </w:rPr>
        <w:t>Asdasdasd asd as</w:t>
      </w:r>
      <w:r w:rsidR="00F414B2">
        <w:rPr>
          <w:lang w:val="en-US"/>
        </w:rPr>
        <w:t>asdasd</w:t>
      </w:r>
    </w:p>
    <w:sectPr w:rsidR="00523065" w:rsidRPr="00F41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5C"/>
    <w:rsid w:val="00164703"/>
    <w:rsid w:val="00192104"/>
    <w:rsid w:val="0020185C"/>
    <w:rsid w:val="00523065"/>
    <w:rsid w:val="00F4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9B7B"/>
  <w15:chartTrackingRefBased/>
  <w15:docId w15:val="{4345C975-D11D-44F6-B1E2-4790A68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Christian</dc:creator>
  <cp:keywords/>
  <dc:description/>
  <cp:lastModifiedBy>Becker, Christian</cp:lastModifiedBy>
  <cp:revision>4</cp:revision>
  <dcterms:created xsi:type="dcterms:W3CDTF">2023-09-12T09:48:00Z</dcterms:created>
  <dcterms:modified xsi:type="dcterms:W3CDTF">2023-09-12T09:49:00Z</dcterms:modified>
</cp:coreProperties>
</file>