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</w:t>
      </w:r>
    </w:p>
    <w:p w:rsidR="008F61EA" w:rsidRPr="008C4BB5" w:rsidRDefault="00C11544" w:rsidP="008C4BB5">
      <w:pPr>
        <w:spacing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PROGRAMA DE PÓS-GRADUAÇÃO EM CIÊNCIA DA COMPUTAÇÃO</w:t>
      </w: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Os abaixo assinados, por meio deste, certificam que leram e recomendam para a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 a aceitação da dissertação intitulada "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Estratégias </w:t>
      </w:r>
      <w:proofErr w:type="spellStart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bioinspiradas</w:t>
      </w:r>
      <w:proofErr w:type="spellEnd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aplicadas em problemas discretos com muitos objetivos</w:t>
      </w:r>
      <w:r w:rsidRPr="008C4BB5">
        <w:rPr>
          <w:rFonts w:ascii="Times-Roman" w:hAnsi="Times-Roman" w:cs="Times-Roman"/>
          <w:sz w:val="24"/>
          <w:szCs w:val="24"/>
          <w:lang w:val="pt-BR"/>
        </w:rPr>
        <w:t>"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por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Tiago</w:t>
      </w:r>
      <w:r w:rsidR="00E1215B"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Peres França </w:t>
      </w:r>
      <w:r w:rsidRPr="008C4BB5">
        <w:rPr>
          <w:rFonts w:ascii="Times-Roman" w:hAnsi="Times-Roman" w:cs="Times-Roman"/>
          <w:sz w:val="24"/>
          <w:szCs w:val="24"/>
          <w:lang w:val="pt-BR"/>
        </w:rPr>
        <w:t>como parte dos requisitos exigidos para a obtenção do título de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Mestre em Ciência da Computação</w:t>
      </w:r>
      <w:r w:rsidRPr="008C4BB5"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  <w:t>.</w:t>
      </w:r>
    </w:p>
    <w:p w:rsidR="00E1215B" w:rsidRPr="008C4BB5" w:rsidRDefault="00E1215B" w:rsidP="00C11544">
      <w:pPr>
        <w:jc w:val="both"/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</w:pPr>
    </w:p>
    <w:p w:rsidR="00C11544" w:rsidRPr="008C4BB5" w:rsidRDefault="00C11544" w:rsidP="00C11544">
      <w:pPr>
        <w:jc w:val="both"/>
        <w:rPr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Uberlândia, ___ de _________ </w:t>
      </w: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de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2018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Orientadora: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Prof. Dr. Gina Maira Barbosa de Oliveira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Coorientador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>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Prof. Dr. Luiz Gustavo Martins de Almeida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40" w:lineRule="auto"/>
        <w:ind w:left="2127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Banca Examinadora: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ind w:left="2835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C11544" w:rsidRPr="008C4BB5" w:rsidRDefault="00E37C7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>Paulo Henrique Ribeiro Gabriel</w:t>
      </w:r>
    </w:p>
    <w:p w:rsidR="00E1215B" w:rsidRDefault="0096771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8C4BB5" w:rsidRPr="008C4BB5" w:rsidRDefault="00E37C7C" w:rsidP="0096771C">
      <w:pPr>
        <w:autoSpaceDE w:val="0"/>
        <w:autoSpaceDN w:val="0"/>
        <w:adjustRightInd w:val="0"/>
        <w:spacing w:after="0" w:line="276" w:lineRule="auto"/>
        <w:ind w:left="3912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 xml:space="preserve">Myriam </w:t>
      </w:r>
      <w:r>
        <w:rPr>
          <w:rFonts w:ascii="Times-Roman" w:hAnsi="Times-Roman" w:cs="Times-Roman"/>
          <w:sz w:val="24"/>
          <w:szCs w:val="24"/>
          <w:lang w:val="pt-BR"/>
        </w:rPr>
        <w:t>R. B. S.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 xml:space="preserve"> Delgado</w:t>
      </w:r>
    </w:p>
    <w:p w:rsidR="008C4BB5" w:rsidRPr="008C4BB5" w:rsidRDefault="0096771C" w:rsidP="0096771C">
      <w:pPr>
        <w:autoSpaceDE w:val="0"/>
        <w:autoSpaceDN w:val="0"/>
        <w:adjustRightInd w:val="0"/>
        <w:spacing w:after="0" w:line="276" w:lineRule="auto"/>
        <w:ind w:left="3969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96771C">
        <w:rPr>
          <w:rFonts w:ascii="Times-Roman" w:hAnsi="Times-Roman" w:cs="Times-Roman"/>
          <w:sz w:val="24"/>
          <w:szCs w:val="24"/>
          <w:lang w:val="pt-BR"/>
        </w:rPr>
        <w:t>Universidade Tecnológica Federal do Paraná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lang w:val="pt-BR"/>
        </w:rPr>
      </w:pPr>
      <w:bookmarkStart w:id="0" w:name="_GoBack"/>
      <w:bookmarkEnd w:id="0"/>
    </w:p>
    <w:sectPr w:rsidR="00C11544" w:rsidRPr="008C4BB5" w:rsidSect="008C4BB5">
      <w:pgSz w:w="11906" w:h="16838"/>
      <w:pgMar w:top="1417" w:right="184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4"/>
    <w:rsid w:val="00187870"/>
    <w:rsid w:val="003849AC"/>
    <w:rsid w:val="003C0605"/>
    <w:rsid w:val="008C4BB5"/>
    <w:rsid w:val="008F61EA"/>
    <w:rsid w:val="0096771C"/>
    <w:rsid w:val="009C37A0"/>
    <w:rsid w:val="00C11544"/>
    <w:rsid w:val="00C73C2D"/>
    <w:rsid w:val="00D55C42"/>
    <w:rsid w:val="00DF4066"/>
    <w:rsid w:val="00E1215B"/>
    <w:rsid w:val="00E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16FA"/>
  <w15:chartTrackingRefBased/>
  <w15:docId w15:val="{4C7A8F89-3D07-415B-A406-54BC6EE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 França</dc:creator>
  <cp:keywords/>
  <dc:description/>
  <cp:lastModifiedBy>Tiago Peres França</cp:lastModifiedBy>
  <cp:revision>4</cp:revision>
  <cp:lastPrinted>2018-04-02T14:05:00Z</cp:lastPrinted>
  <dcterms:created xsi:type="dcterms:W3CDTF">2018-04-02T13:50:00Z</dcterms:created>
  <dcterms:modified xsi:type="dcterms:W3CDTF">2019-02-23T20:17:00Z</dcterms:modified>
</cp:coreProperties>
</file>