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Warm-up check, fast track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Warm-up check (minutes 2 to 5): two quick questions on the key idea in a new setting. Children answer on whiteboards and say why. It is for planning, never for marks.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 track: a child who gets both right and can explain why starts on the Think Harder pages and the Investigation at minute 40, while the group works the core pages. The tutor can give different children different pages. Nobody is labelled and the check decides afresh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(last minute): children tick or write three lines in the “What was hard?” box on the last workbook page of the lesson. Share one, never grade it, praise strategy not speed.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A shop sells stickers in boxes of 1000, packs of 100 and bundles of 10. Mei buys 2 boxes, 13 packs and 4 bundles. How many stickers does she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3340. Listen for: 13 packs of 100 is 1300, so 2000 + 1300 = 3300, then 40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Use the cards 4, 0, 9, 3 once each. What is the smallest ODD 4-digit number? Say how you know it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Try both: 3049 and 4093. 0 cannot go first.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5037 is only 37 more than 5000. The closest number below 5000 is 3750, which is 1250 less.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3340   Q2: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Ali had some marbles. He won 1250 more and then had 4000.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Find the missing digit A:  3A47 + 2865 = 6212.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Listen for: Ones 7 + 5 = 12, carry 1. Tens 4 + 6 + 1 = 11, carry 1. Hundreds A + 8 + 1 must end in 2, so A = 3.</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smallest 4-digit number whose digits add up to 30? What is the greatest?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3999, greatest 9993.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digits A and B:  3A82 + 14B9 = 5141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3682 + 1459 = 5141. A = 6 and B = 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7003 − 4465 = 2538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2750   Q2: A = 3</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Which of these numbers are in the 7 times table: 49, 54, 63, 74, 84?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63 and 84. Listen for: 84 is 70 + 14 (10 sevens and 2 sevens). 54 and 74 are not 7 times anything.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Use 6 × 7 = 42 to work out 6 × 14 and 6 × 6 without a table.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Buzz! Count round the group from 1. Say "Buzz" instead of any number in the 7 times table. Then play with 6s and 8s.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When it is a number in the 7 times table, do not say it. Say "Buzz!" instead.”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the 7s. How many dots does it touch? Try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7, 4, 1, 8, 5, 2, 9, 6, 3, 0 (from 7, 14, 21, 28, 35, 42, 49, 56, 63, 70):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49, 63 and 84   Q2: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Ali has 70 stickers and Ben has 30. Ali gives Ben some stickers so that they have the same number. How many does Ali give? Draw a bar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the difference: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20   Q2: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A number divided by 7 gives 5 with remainder 4. What is the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 Listen for: Work backwards: 5 groups of 7 is 35, and 4 left over makes 39.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Which of these can NOT be a remainder when we divide by 6: 0, 4, 6, 9?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and 9. Listen for: A remainder must be smaller than 6. If 6 or more were left, another group of 6 would fit.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children go on a ride. Each car holds 6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 6 = 8 r 4. 9 cars are needed: the 4 children left over still need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39   Q2: 6 and 9</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How many eighths make 3/4?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eighths. Listen for: 3/4 = 6/8. Double the top and the bottom, or look at the wall: two eighths fill one quarter.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fold.”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or mark the others into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the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three different fractions that are all equal to 2/3, each with a different bottom number.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6/9 and 8/12 are examples (the top and bottom numbers are both multiplied by 2, 3 or 4, so each piece is cut into more, smaller pieces but the shaded amount does not change; the fraction wall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No: 1/3 is bigger   Q2: 6 eighths</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A rectangle has a perimeter of 14 cm and one side is 3 cm long.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cm². Listen for: Two sides of 3 cm use 6 cm, so the other two sides share 8 cm: 4 cm each. Area 3 × 4 = 12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16 cm. Its length is 5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cm² (breadth 3 cm because 5 + 3 = 8, half of 16)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12 cm²   Q2: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True or false: two lines that are parallel can also be perpendicular.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False. Listen for: Parallel lines never meet. Perpendicular lines meet at a right angle, so they do meet.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1 right angle each   Q2: False</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Early finishers draw the 10-step staircase to test the prediction.</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Which is heavier: 2 kg 40 g or 2400 g?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2400 g. Listen for: Change to one unit: 2 kg 40 g = 2040 g, and 2040 g is less than 2400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A film starts at 15:50 and lasts 1 hour 25 minutes. When does it end? Write the time in 12-hour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(17:15). Listen for: 15:50 + 1 h = 16:50. 10 minutes more gets to 17:00, and 15 more makes 17:15, which is 5:15 p.m.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Challenge: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spend EXACTLY $20? Look at the cents: which prices end in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ways: pizza + 2 punch + 2 balloons; wings + 2 punch + 3 balloons; cupcakes + 3 punch + 2 balloons.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swimming lesson starts at 16:50 and lasts 1 h 25 min. When does it end? Give the 24-hour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(16:50 + 10 min = 17:00, + 1 h = 18:00, + 15 min = 18:15), which is 6:15 p.m.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306 cm  (b)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17:25  (c) 19:25 (21:15 back 15 min = 21:00, back 1 h = 20:00, back 35 min = 19:25)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2400 g   Q2: 5:15 p.m. (17:15)</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 check (2–5), then the warm-up game (5–10)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before we start. Work on your own whiteboard. Hold it up when I say three, and be ready to tell us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Read question 1, give 30 seconds of silent think time, boards up together, then click to show the answer. Ask one child to say why. Do the same for question 2. Do not tell children who is right and wrong in front of the group: say “thank you, let us hear another way” and move 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Listen as you go. A child is on the FAST TRACK today only if both answers are right AND the child can say why in their own words (in the room, or a short sentence in the chat). Write the names quietly in your notes. Nobody is labelled: do not say “fast group” or “top group”. Say “some of you will start on a different page today; next time it may be you, or someone else.”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Q1: Ali, Ben and Mei stand in a line. Ben stands somewhere in front of Mei (not always right in front). List every possible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Listen for: Ali Ben Mei; Ben Ali Mei; Ben Mei Ali.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Q2: A bar graph scale goes 0, 20, 40, 60. A bar ends half way between 40 and 60. How many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Listen for: Read the scale first: each jump is 20, so half way is 10 more than 40.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Running the fast track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fast-track children join everyone. They are useful explainers: ask them to say why, not to give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say “Open your workbook to Think Harder” to those children by name in the chat (or in a short breakout room of two or three, if you have a helper). The rest of the group start the core page with you. Tutors can give some children different pages: this is normal in this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Fast-track children work through Think Harder, then the Investigation on the last page of the lesson. At about minute 52 check in on them for two minutes: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Everyone is back together for talk time (minute 70). A fast-track child who skipped a core page does not need to go back unless they want to; a child who did not start on Think Harder can still try the Investigation in the last ten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the check decides again. A child who was fast-tracked today can be on the core page next time, and the other way round.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10). Now the game and the quick questions, a little shorter than usual: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how did you START it, and how do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What was hard? (last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Turn to the last page of today’s lesson and find the box called “What was hard?”. Tick or write one thing for each of the three sentences. There are no right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one thing: the hardest part, or what got you unstuck?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about one minute. Take one volunteer to share (or two). Never collect it, mark it or give a score. Praise the strategy (“you drew it and that got you unstuck”), not the speed or the answer. If a child ticked “I am still stuck”, note it in the tracker and give two minutes of catch-up at the start of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Warm-up check  </w:t>
      </w:r>
      <w:r>
        <w:rPr>
          <w:rFonts w:ascii="Arial" w:cs="Arial" w:eastAsia="Arial" w:hAnsi="Arial"/>
          <w:sz w:val="20"/>
          <w:szCs w:val="20"/>
        </w:rPr>
        <w:t xml:space="preserve">Q1: 3 orders   Q2: 50</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2026-10-21T23:49:31.628Z</dcterms:created>
  <dcterms:modified xsi:type="dcterms:W3CDTF">2026-10-21T23:49:31.628Z</dcterms:modified>
</cp:coreProperties>
</file>

<file path=docProps/custom.xml><?xml version="1.0" encoding="utf-8"?>
<Properties xmlns="http://schemas.openxmlformats.org/officeDocument/2006/custom-properties" xmlns:vt="http://schemas.openxmlformats.org/officeDocument/2006/docPropsVTypes"/>
</file>