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whose school year covers Primary 2 topics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 Sneak-peek puzzles (1–4): two puzzles on ideas not learnt yet, answers shown only to the tutor, nobody marked. A 2-minute game (4–6). Quick questions (6–8).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shown to the tutor on camera, by thumbs, or kept to share if the child wants. Nothing is sent by private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(32–34). Optional Story break (34–36): a 2-minute story about a mathematician, with a try-it question. Skip it whenever time is short.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72–77</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Compare methods.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The whole group is invited to share (a child may pass); quiet children are welcome in the open session with a parent nearby, and are never singled out.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77–80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Investigation share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minutes on the Investigation from the last core page (its own slide). The tutor asks the whole group for one way someone tried it; several answers are right. Pass is always fine. If nobody has started, pairs try the first step for one minute and the rest is take-home.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(80–87, one question on a slip of paper). Looking back (87–89, a small box on the last core page, a pass is always allowed). Closing and stamps (89–90).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At the end of each lesson a child may show their page to the tutor on camera, or keep it to share if they want. No photos of children’s work are sent to or from the tutor.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or paper and show your tutor on camera or keep it to share if you want;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show their tutor on camera or keep it to share if you want (arrays and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show their tutor their tables on camera or keep them to share if they want.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or paper and show their tutor on camera or keep it to share if they want.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Level 2 stories: mathematicians</w:t>
      </w:r>
    </w:p>
    <w:p>
      <w:pPr>
        <w:keepLines/>
        <w:spacing w:after="80" w:before="0" w:line="280" w:lineRule="auto"/>
      </w:pPr>
      <w:r>
        <w:rPr>
          <w:rFonts w:ascii="Arial" w:cs="Arial" w:eastAsia="Arial" w:hAnsi="Arial"/>
          <w:sz w:val="21"/>
          <w:szCs w:val="21"/>
        </w:rPr>
        <w:t xml:space="preserve">Each lesson has an optional 2-minute Story break at the brain break (minutes 34 to 36): one slide titled “Story break: &lt;name&gt;”, a small Story corner box on the “Before you go” page of the workbook, and a try-it question. The answers to the try-it questions are in each lesson’s answer key below, never on the child page. Where a story is a legend or told long after the event, the slide says so: say it out loud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1900"/>
        <w:gridCol w:w="1700"/>
        <w:gridCol w:w="3600"/>
      </w:tblGrid>
      <w:tr>
        <w:trPr>
          <w:cantSplit/>
        </w:trPr>
        <w:tc>
          <w:tcPr>
            <w:tcW w:type="dxa" w:w="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Person</w:t>
            </w:r>
          </w:p>
        </w:tc>
        <w:tc>
          <w:tcPr>
            <w:tcW w:type="dxa" w:w="1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Country</w:t>
            </w:r>
          </w:p>
        </w:tc>
        <w:tc>
          <w:tcPr>
            <w:tcW w:type="dxa" w:w="1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Years</w:t>
            </w:r>
          </w:p>
        </w:tc>
        <w:tc>
          <w:tcPr>
            <w:tcW w:type="dxa" w:w="3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Link to the lesson</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Aryabhata</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India</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476 - about 550 (sources differ)</w:t>
            </w:r>
          </w:p>
        </w:tc>
        <w:tc>
          <w:tcPr>
            <w:tcW w:type="dxa" w:w="3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Aryabhata wrote that each place in a number is worth ten times the place before it, which is the idea that tells you what each digit is worth in a 3-digit number.</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Carl Friedrich Gauss</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Germany</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1777-1855</w:t>
            </w:r>
          </w:p>
        </w:tc>
        <w:tc>
          <w:tcPr>
            <w:tcW w:type="dxa" w:w="3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Gauss's pairing trick shows that adding can be quick when you spot numbers that make a friendly total, which helps when you add and balance number sentences today.</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Shakuntala Devi</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India</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1929-2013</w:t>
            </w:r>
          </w:p>
        </w:tc>
        <w:tc>
          <w:tcPr>
            <w:tcW w:type="dxa" w:w="3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Shakuntala Devi multiplied numbers quickly in her head, and you build the same skill by learning your times tables and arrays today.</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Hertha Ayrton</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Britain (born in Portsea, England)</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1854-1923</w:t>
            </w:r>
          </w:p>
        </w:tc>
        <w:tc>
          <w:tcPr>
            <w:tcW w:type="dxa" w:w="3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Sand ripples make a pattern that repeats in a regular way, and you find far places in repeating patterns by counting in groups.</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Mary Somerville</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Scotland (and later Italy)</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1780-1872</w:t>
            </w:r>
          </w:p>
        </w:tc>
        <w:tc>
          <w:tcPr>
            <w:tcW w:type="dxa" w:w="3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X and Y in her magazine stood for mystery numbers, just like the unknown numbers you find by working backwards today.</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Luca Pacioli</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Italy</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1447 - 1517 (sources differ)</w:t>
            </w:r>
          </w:p>
        </w:tc>
        <w:tc>
          <w:tcPr>
            <w:tcW w:type="dxa" w:w="3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Pacioli taught merchants to write down what they spent and what they had left, just like keeping track of money and change on Market Day.</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Ahmes the scribe</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Egypt</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1550 BC (date on the papyrus copy; sources differ)</w:t>
            </w:r>
          </w:p>
        </w:tc>
        <w:tc>
          <w:tcPr>
            <w:tcW w:type="dxa" w:w="3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Ahmes's roll shows how people long ago wrote and used fractions, the same fractions you share and compare today.</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Alicia Boole Stott</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Ireland (born in Cork; later lived in England)</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1860-1940</w:t>
            </w:r>
          </w:p>
        </w:tc>
        <w:tc>
          <w:tcPr>
            <w:tcW w:type="dxa" w:w="3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Alicia made solid shapes by joining flat pieces of card, the same idea as folding a net into a 3D shape.</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Thales of Miletus</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Miletus, a Greek city (now in Turkey)</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624 - about 547 BC</w:t>
            </w:r>
          </w:p>
        </w:tc>
        <w:tc>
          <w:tcPr>
            <w:tcW w:type="dxa" w:w="3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story is about measuring a length by using a shadow and choosing the right time of day, which links to measuring length and telling the time.</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Paul Erdos</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Hungary</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1913-1996</w:t>
            </w:r>
          </w:p>
        </w:tc>
        <w:tc>
          <w:tcPr>
            <w:tcW w:type="dxa" w:w="3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Erdos shows that tricky problems are easier and more fun when you share ideas with a partner, which is how Challenge Day works.</w:t>
            </w:r>
          </w:p>
        </w:tc>
      </w:tr>
    </w:tbl>
    <w:p>
      <w:pPr>
        <w:keepNext/>
        <w:keepLines/>
        <w:spacing w:after="60" w:before="160" w:line="320" w:lineRule="auto"/>
      </w:pPr>
      <w:r>
        <w:rPr>
          <w:rFonts w:ascii="Arial" w:cs="Arial" w:eastAsia="Arial" w:hAnsi="Arial"/>
          <w:b/>
          <w:bCs/>
          <w:color w:val="1F3864"/>
          <w:sz w:val="24"/>
          <w:szCs w:val="24"/>
        </w:rPr>
        <w:t xml:space="preserve">Rules for the Story break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It is always optional. Skip it, without comment, if you are behind time, the group is tired or the break needs all four minutes. Nothing later depends on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story aloud (about 30 seconds), then show the try-it question. Ask “Would anyone like to try this one?” Take volunteers only, never name a child, nobody is marked, and passing is always fine.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Children may show an answer on their own paper to you only, or tell a partner. No public tallies or rankings. The same safeguarding rules apply as in the rest of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stories true: say “a story often told” or “historians are not sure” where the slide says so (Gauss, Mary Somerville, Thales; dates for Aryabhata, Pacioli and Ahmes differ between sources).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try-it questions use only Primary 2 ideas. The stories mention some big numbers (for example 5050 or a 13-digit number) as history, not as questions for the children.</w:t>
      </w:r>
    </w:p>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do the movement game for 2 minutes (32 to 34), then show the “Story break: Aryabhata” slide (34 to 36). Read the story aloud (about 30 seconds): “Aryabhata lived in India about 1,500 years ago. In the year 499 he wrote a short book of maths and astronomy, all in verses. One rule in his book says that each place in a number is ten times the place before it. So ten ones make a ten, and ten tens make a hundred. Historians are not sure exactly where he was born. He wrote his numbers using letters, not the digits we use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Then ask: “Would anyone like to try this one?” Try it: Aryabhata’s rule: each place is ten times the place before it. In the number 538, which digit is in the tens place, and what is it worth? What is ten times 50? Volunteers only, never name a child, nobody is marked, passing is fine. SKIP the story break, without comment, if you are behind time or the group needs the full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(Aryabhata). The digit 3 is in the tens place and is worth 30. Ten times 50 is 500 (which is why the 5 in 538 is worth 500).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or paper and show your tutor on camera or keep it to share if you want;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do the movement game for 2 minutes (32 to 34), then show the “Story break: Carl Friedrich Gauss” slide (34 to 36). Read the story aloud (about 30 seconds): “A story often told about young Gauss goes like this. At school in Brunswick, his teacher asked the class to add up the numbers from 1 to 100. Gauss found the answer, 5050, very quickly. He paired 1 with 100, 2 with 99, and so on. Every pair makes 101, and there are 50 pairs. Historians are not sure it happened exactly like this. The oldest written version came after he died and does not give the numbers. But pairing numbers to add faster is real, clever maths!” Say clearly: A story often told. Historians are not sure it happened exactly like this.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Then ask: “Would anyone like to try this one?” Try it: Use Gauss’s pairing trick to add 1 + 2 + 3 + 4 + 5 + 6 + 7 + 8 + 9 + 10. Which pairs do you make? Volunteers only, never name a child, nobody is marked, passing is fine. SKIP the story break, without comment, if you are behind time or the group needs the full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3A4 + 257 = 601. Which digit is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(344 + 257 = 601: ones 4 + 7 = 11; tens 4 + 5 + 1 = 10). Bonus for anyone who would like it: 4A6 + 37B = 801 gives A = 2 and B = 5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(Carl Friedrich Gauss). Pairs 1+10, 2+9, 3+8, 4+7, 5+6 each make 11. There are 5 pairs, so 5 × 11 = 55.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show their tutor on camera or keep it to share if you want (arrays and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do the movement game for 2 minutes (32 to 34), then show the “Story break: Shakuntala Devi” slide (34 to 36). Read the story aloud (about 30 seconds): “Shakuntala Devi was born in Bangalore, India, in 1929. Her father saw how good she was at numbers when she was very young. At six she showed her sums at a university. In 1980, in London, two 13-digit numbers were picked for her at random. She multiplied them in her head and said the answer in 28 seconds! That feat was written in the Guinness Book of World Records. People called her the human computer.”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Then ask: “Would anyone like to try this one?” Try it: Do these in your head like Shakuntala: 7 × 5, 9 × 4 and 6 × 10. Which answer is the biggest, and which is the smallest? Volunteers only, never name a child, nobody is marked, passing is fine. SKIP the story break, without comment, if you are behind time or the group needs the full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Where tables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(Shakuntala Devi). 7 × 5 = 35, 9 × 4 = 36, 6 × 10 = 60. Biggest: 6 × 10 = 60. Smallest: 7 × 5 = 35.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show their tutor their tables on camera or keep them to share if they want.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do the movement game for 2 minutes (32 to 34), then show the “Story break: Hertha Ayrton” slide (34 to 36). Read the story aloud (about 30 seconds): “Hertha Ayrton was born in England in 1854. She was a scientist and an inventor. She studied the patterns of ripples that water makes in sand. She built a model sea in a zinc bath to study them. She saw that the ripples came in matching pairs, one on each side of the first ridge. In 1904 she was the first woman to present her own paper at the Royal Society, a famous group of scientists.”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Then ask: “Would anyone like to try this one?” Try it: Ripples on a beach repeat: ridge, dip, dip, dip, then ridge, dip, dip, dip again. Is ripple number 20 a ridge or a dip? What about ripple number 21? Volunteers only, never name a child, nobody is marked, passing is fine. SKIP the story break, without comment, if you are behind time or the group needs the full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Three counting patterns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(Hertha Ayrton). The pattern repeats in groups of 4. Ripple 20 is the last of the fifth group (5 × 4 = 20), so it is a dip. Ripple 21 starts a new group, so it is a ridge.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or paper and show their tutor on camera or keep it to share if they want.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do the movement game for 2 minutes (32 to 34), then show the “Story break: Mary Somerville” slide (34 to 36). Read the story aloud (about 30 seconds): “Mary Somerville grew up in Scotland about 240 years ago. As a girl, she often told how she found a puzzle page in a magazine. It was full of strange letters, mostly X and Y. A friend said it was a kind of arithmetic called algebra, but could not explain it. Mary wanted to know more, so she found books and taught herself. In 1831 she published a book that explained a hard book about the stars.” Say clearly: From her own memories, told in later accounts. The exact age is not certain.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Then ask: “Would anyone like to try this one?” Try it: Mary’s X was a mystery number. I double X, then take away 3, and the answer is 9. Work backwards to find X. Volunteers only, never name a child, nobody is marked, passing is fine. SKIP the story break, without comment, if you are behind time or the group needs the full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A magic trick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(Mary Somerville). X = 6. Undo −3: 9 + 3 = 12. Undo doubling: 12 ÷ 2 = 6. Check: 6 × 2 = 12 and 12 − 3 = 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do the movement game for 2 minutes (32 to 34), then show the “Story break: Luca Pacioli” slide (34 to 36). Read the story aloud (about 30 seconds): “Luca Pacioli was a maths teacher in Italy about 500 years ago. In 1494 he printed a big maths book in Venice. He wrote it in Italian so more people could read it. It had a table of the coins, weights and measures used in different places. It also had a part on how a shop keeps its money records. He did not invent that method. He wrote down how Venice merchants already did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Then ask: “Would anyone like to try this one?” Try it: Keep a record like a merchant. You have $20. You spend $6 on a book and $5 on a cap. How much did you spend altogether, and how much is left? Volunteers only, never name a child, nobody is marked, passing is fine. SKIP the story break, without comment, if you are behind time or the group needs the full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Most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(Luca Pacioli). Spent: $6 + $5 = $11. Left: $20 − $11 = $9. Check: $11 + $9 = $20.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fold a strip into 6 equal parts. How many sixths make a half? How many sixths make a third?  Answer: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do the movement game for 2 minutes (32 to 34), then show the “Story break: Ahmes the scribe” slide (34 to 36). Read the story aloud (about 30 seconds): “Ahmes was a scribe in ancient Egypt, more than 3,500 years ago. He wrote out a long maths roll on papyrus. It has 84 problems and tables for dividing numbers and handling fractions. Egyptian maths often wrote fractions with a 1 on top, like 1/3 and 1/4. Ahmes did not say the ideas were his own. He said he was copying an older work. The roll is now kept in the British Museum in London, and is called the Rhind Papyrus.”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Then ask: “Would anyone like to try this one?” Try it: Share 1 loaf of bread equally among 4 children. What fraction of the loaf does each child get? What fraction do 3 of the children get together? Volunteers only, never name a child, nobody is marked, passing is fine. SKIP the story break, without comment, if you are behind time or the group needs the full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Fraction strips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(Ahmes the scribe). Each child gets 1/4 of the loaf. Three children get 3/4 together.</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semicircle is 2 quarters: 2 + 2 + 1).  Listen for: Listen for "a semicircle is half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you have 2 semicircles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do the movement game for 2 minutes (32 to 34), then show the “Story break: Alicia Boole Stott” slide (34 to 36). Read the story aloud (about 30 seconds): “Alicia Boole Stott was born in Cork, Ireland, in 1860. She never went to university. She learned from her mother and from geometry books. As a young woman she played with wooden cubes to think about shapes in new ways. Later she cut and joined cardboard to build models of very unusual shapes that are hard to draw. A Dutch mathematician, Pieter Schoute, saw her models and they worked together for many years.”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Then ask: “Would anyone like to try this one?” Try it: A cube is built from flat square pieces. How many square faces does a cube have? How many edges does it have? Volunteers only, never name a child, nobody is marked, passing is fine. SKIP the story break, without comment, if you are behind time or the group needs the full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Squares joined edge to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(Alicia Boole Stott). A cube has 6 square faces and 12 edges.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your tutor on camera or keep it to share if you want.”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do the movement game for 2 minutes (32 to 34), then show the “Story break: Thales of Miletus” slide (34 to 36). Read the story aloud (about 30 seconds): “Thales lived in the Greek city of Miletus, which is now in Turkey, about 2,600 years ago. A story told by writers who lived long after him says he measured the height of a pyramid in Egypt. He waited for the time of day when a person's shadow is as long as the person is tall. At that time the pyramid's shadow is as long as the pyramid is tall. (Historians cannot be sure it happened like this. None of his own writings survive.)” Say clearly: A story told by later writers. Historians cannot be sure it happened like this.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Then ask: “Would anyone like to try this one?” Try it: At the moment your shadow is as long as you are tall, a flagpole's shadow is 9 m long. How tall is the flagpole? If your shadow is 120 cm long at that moment, how tall are you? Volunteers only, never name a child, nobody is marked, passing is fine. SKIP the story break, without comment, if you are behind time or the group needs the full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cuts a 20 m rope into 4 equal pieces. How long is each piece? How many cuts does he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 each (5 + 5 + 5 + 5 = 20). 3 cuts: the last piece needs no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Weights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(Thales of Miletus). The flagpole is 9 m tall. You are 120 cm tall (1 m 20 cm).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do the movement game for 2 minutes (32 to 34), then show the “Story break: Paul Erdos” slide (34 to 36). Read the story aloud (about 30 seconds): “Paul Erdos was born in Budapest, Hungary, in 1913. He loved maths problems, and he loved working on them with other people. He travelled from city to city, carrying very little, and worked with more than 500 different mathematicians. Together they wrote well over a thousand papers. He also set hard problems and offered cash prizes to anyone who solved them. For Erdos, a good problem was something to share.”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Then ask: “Would anyone like to try this one?” Try it: Solve this with a partner. Two friends have 12 sweets between them. One has 4 more than the other. How many sweets does each friend have? Volunteers only, never name a child, nobody is marked, passing is fine. SKIP the story break, without comment, if you are behind time or the group needs the full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Staircase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Story try-it  </w:t>
      </w:r>
      <w:r>
        <w:rPr>
          <w:rFonts w:ascii="Arial" w:cs="Arial" w:eastAsia="Arial" w:hAnsi="Arial"/>
          <w:sz w:val="20"/>
          <w:szCs w:val="20"/>
        </w:rPr>
        <w:t xml:space="preserve">(Paul Erdos). 8 and 4. Check: 8 + 4 = 12 and 8 − 4 = 4.</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on the paper Looking back box, read it at the next lesson and offer a whole-group follow-up in the open session,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whose school year covers Primary 2 topics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2026-10-22T07:06:21.246Z</dcterms:created>
  <dcterms:modified xsi:type="dcterms:W3CDTF">2026-10-22T07:06:21.246Z</dcterms:modified>
</cp:coreProperties>
</file>

<file path=docProps/custom.xml><?xml version="1.0" encoding="utf-8"?>
<Properties xmlns="http://schemas.openxmlformats.org/officeDocument/2006/custom-properties" xmlns:vt="http://schemas.openxmlformats.org/officeDocument/2006/docPropsVTypes"/>
</file>