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92021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>Create table student (</w:t>
      </w:r>
    </w:p>
    <w:p w14:paraId="575240D1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ssn int not null primary key,</w:t>
      </w:r>
    </w:p>
    <w:p w14:paraId="098D7FED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id int not null,</w:t>
      </w:r>
    </w:p>
    <w:p w14:paraId="14714D17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firstname  varchar(20) not null,</w:t>
      </w:r>
    </w:p>
    <w:p w14:paraId="59A7225A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middlename varchar(20),</w:t>
      </w:r>
    </w:p>
    <w:p w14:paraId="7BDDBCF8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lastname varchar(20) not null,</w:t>
      </w:r>
    </w:p>
    <w:p w14:paraId="04A773FA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Origin varchar(10) not null,</w:t>
      </w:r>
    </w:p>
    <w:p w14:paraId="2718F74B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>           </w:t>
      </w:r>
      <w:r w:rsidRPr="008305DE">
        <w:rPr>
          <w:rFonts w:ascii="Arial" w:eastAsia="Times New Roman" w:hAnsi="Arial" w:cs="Arial"/>
          <w:color w:val="000000"/>
        </w:rPr>
        <w:tab/>
        <w:t>enrolled varchar(5) not null,</w:t>
      </w:r>
    </w:p>
    <w:p w14:paraId="03D3B7F0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Isprobation varchar(10) not null,</w:t>
      </w:r>
    </w:p>
    <w:p w14:paraId="6C4434CC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IsGraduate varchar(10) not null,</w:t>
      </w:r>
    </w:p>
    <w:p w14:paraId="0FAA624F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HasPreviousDegree varchar(10) not null </w:t>
      </w:r>
    </w:p>
    <w:p w14:paraId="168A2F44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>);</w:t>
      </w:r>
    </w:p>
    <w:p w14:paraId="4E4410E1" w14:textId="77777777" w:rsidR="008305DE" w:rsidRPr="008305DE" w:rsidRDefault="008305DE" w:rsidP="0083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486507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>Create table probation (</w:t>
      </w:r>
    </w:p>
    <w:p w14:paraId="0858767E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Id int primary key,</w:t>
      </w:r>
    </w:p>
    <w:p w14:paraId="44C6750C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ssn int not null,</w:t>
      </w:r>
    </w:p>
    <w:p w14:paraId="0C852CD2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BeginDate varchar(20) not null,</w:t>
      </w:r>
    </w:p>
    <w:p w14:paraId="6C15377F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endDate varchar(20) not null,</w:t>
      </w:r>
    </w:p>
    <w:p w14:paraId="04FF00B8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Info varchar(20) not null,</w:t>
      </w:r>
    </w:p>
    <w:p w14:paraId="45CB56CE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Foreign key(ssn) references student(ssn) on delete cascade on update cascade</w:t>
      </w:r>
    </w:p>
    <w:p w14:paraId="24CDED03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>);</w:t>
      </w:r>
    </w:p>
    <w:p w14:paraId="0B0A4D35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097D0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>Create table undergraduate (</w:t>
      </w:r>
    </w:p>
    <w:p w14:paraId="3A0CCAD3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ssn int not null primary key,</w:t>
      </w:r>
    </w:p>
    <w:p w14:paraId="17CDC657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College varchar(20) not null,</w:t>
      </w:r>
    </w:p>
    <w:p w14:paraId="4C3EA83C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Major varchar(20) not null,</w:t>
      </w:r>
    </w:p>
    <w:p w14:paraId="1AC8DB38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Minor varchar(20) not null,</w:t>
      </w:r>
    </w:p>
    <w:p w14:paraId="268EA985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Foreign key(ssn) references student(ssn) on delete cascade on update cascade</w:t>
      </w:r>
    </w:p>
    <w:p w14:paraId="4A0A134E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>);</w:t>
      </w:r>
    </w:p>
    <w:p w14:paraId="7F9375D1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BD500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>Create table happy(</w:t>
      </w:r>
    </w:p>
    <w:p w14:paraId="61C7476D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ttt int not null primary key</w:t>
      </w:r>
    </w:p>
    <w:p w14:paraId="350C060D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>);</w:t>
      </w:r>
    </w:p>
    <w:p w14:paraId="2950F851" w14:textId="77777777" w:rsidR="008305DE" w:rsidRPr="008305DE" w:rsidRDefault="008305DE" w:rsidP="0083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52FBDE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>Create table graduate(</w:t>
      </w:r>
    </w:p>
    <w:p w14:paraId="64952F37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Ssn int not null primary key,</w:t>
      </w:r>
    </w:p>
    <w:p w14:paraId="4A413A54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Department varchar(20) not null,</w:t>
      </w:r>
    </w:p>
    <w:p w14:paraId="43679131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 </w:t>
      </w:r>
    </w:p>
    <w:p w14:paraId="7739D51F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isPHD varchar(10) not null,</w:t>
      </w:r>
    </w:p>
    <w:p w14:paraId="00B1FBAE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Candidacy varchar(10) not null,</w:t>
      </w:r>
    </w:p>
    <w:p w14:paraId="4710E79A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Fifthyear varchar(10) not null,</w:t>
      </w:r>
    </w:p>
    <w:p w14:paraId="6E91CAEC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ab/>
        <w:t>Foreign key(ssn) references student(ssn) on delete cascade on update cascade</w:t>
      </w:r>
    </w:p>
    <w:p w14:paraId="6A22AC14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>);</w:t>
      </w:r>
    </w:p>
    <w:p w14:paraId="4F306E48" w14:textId="77777777" w:rsidR="008305DE" w:rsidRPr="008305DE" w:rsidRDefault="008305DE" w:rsidP="0083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039308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>Create table previous_degree(</w:t>
      </w:r>
    </w:p>
    <w:p w14:paraId="742C4955" w14:textId="77777777" w:rsidR="008305DE" w:rsidRPr="008305DE" w:rsidRDefault="008305DE" w:rsidP="00830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>SSN int not null primary key,</w:t>
      </w:r>
    </w:p>
    <w:p w14:paraId="62064141" w14:textId="77777777" w:rsidR="008305DE" w:rsidRPr="008305DE" w:rsidRDefault="008305DE" w:rsidP="00830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lastRenderedPageBreak/>
        <w:t>Degree_type varchar(50) not null,</w:t>
      </w:r>
    </w:p>
    <w:p w14:paraId="250252BA" w14:textId="77777777" w:rsidR="008305DE" w:rsidRPr="008305DE" w:rsidRDefault="008305DE" w:rsidP="00830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>Institution varchar(200) not null,</w:t>
      </w:r>
    </w:p>
    <w:p w14:paraId="652C6390" w14:textId="77777777" w:rsidR="008305DE" w:rsidRPr="008305DE" w:rsidRDefault="008305DE" w:rsidP="00830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>Foreign key(ssn) references student(ssn) on delete cascade on update cascade</w:t>
      </w:r>
    </w:p>
    <w:p w14:paraId="72F47BC7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</w:rPr>
        <w:t xml:space="preserve">); </w:t>
      </w:r>
      <w:r w:rsidRPr="008305D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283D73C9" w14:textId="77777777" w:rsidR="008305DE" w:rsidRPr="008305DE" w:rsidRDefault="008305DE" w:rsidP="0083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8FAE79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Create table faculty(</w:t>
      </w:r>
    </w:p>
    <w:p w14:paraId="1B254A9A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Name varchar(50) primary key,</w:t>
      </w:r>
    </w:p>
    <w:p w14:paraId="00ABA5FB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Title varchar(50) not null</w:t>
      </w:r>
    </w:p>
    <w:p w14:paraId="540B2BDB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4B9E47B3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18CD9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Create table course(</w:t>
      </w:r>
    </w:p>
    <w:p w14:paraId="11F52D1D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id int primary key,</w:t>
      </w:r>
    </w:p>
    <w:p w14:paraId="05D06191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Course_number varchar(50) not null,</w:t>
      </w:r>
    </w:p>
    <w:p w14:paraId="263BBBB6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Department varchar(50) not null,</w:t>
      </w:r>
    </w:p>
    <w:p w14:paraId="5C9D0C42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Lab_course varchar(10) not null,</w:t>
      </w:r>
    </w:p>
    <w:p w14:paraId="0FEC2356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Grading varchar(50) not null,</w:t>
      </w:r>
    </w:p>
    <w:p w14:paraId="7114482C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LD_UD varchar(50) not null,</w:t>
      </w:r>
    </w:p>
    <w:p w14:paraId="3221A716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Elective varchar(20) not null</w:t>
      </w:r>
    </w:p>
    <w:p w14:paraId="5013CE6F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22E35131" w14:textId="77777777" w:rsidR="008305DE" w:rsidRPr="008305DE" w:rsidRDefault="008305DE" w:rsidP="0083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E889D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Create table class(</w:t>
      </w:r>
    </w:p>
    <w:p w14:paraId="13BBB146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Id int primary key,</w:t>
      </w:r>
    </w:p>
    <w:p w14:paraId="228C93C9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Title varchar(50) not null,</w:t>
      </w:r>
    </w:p>
    <w:p w14:paraId="060E5932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Quarter varchar(50) not null,</w:t>
      </w:r>
    </w:p>
    <w:p w14:paraId="6F80781A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Course_id int references course(id) on update cascade on delete cascade not null</w:t>
      </w:r>
    </w:p>
    <w:p w14:paraId="2E8C6C57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5C2518D9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73578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Create table section(</w:t>
      </w:r>
    </w:p>
    <w:p w14:paraId="5F0B0100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Id int primary key,</w:t>
      </w:r>
    </w:p>
    <w:p w14:paraId="443256FC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Class int references class(id) on update cascade on delete cascade,</w:t>
      </w:r>
    </w:p>
    <w:p w14:paraId="5A3FD04C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Faculty varchar(50) references faculty(name) on update cascade on delete cascade,</w:t>
      </w:r>
    </w:p>
    <w:p w14:paraId="5D26C9C7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Grading varchar(50) not null,</w:t>
      </w:r>
    </w:p>
    <w:p w14:paraId="3417ACCA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Enrollment_limit int not null</w:t>
      </w:r>
    </w:p>
    <w:p w14:paraId="0B4C7E87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109EBCEA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21581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Create table meeting(</w:t>
      </w:r>
    </w:p>
    <w:p w14:paraId="14BFCE0F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Id int primary key,</w:t>
      </w:r>
    </w:p>
    <w:p w14:paraId="1D50C0E9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Weekday varchar(50) not null,</w:t>
      </w:r>
    </w:p>
    <w:p w14:paraId="3E056B9C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BeginTime varchar(50) not null, </w:t>
      </w:r>
    </w:p>
    <w:p w14:paraId="70FE05A7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EndTime varchar(50) not null, </w:t>
      </w:r>
    </w:p>
    <w:p w14:paraId="5C2BCA88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Room varchar(50) not null,</w:t>
      </w:r>
    </w:p>
    <w:p w14:paraId="1705AEC8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Type varchar(50) not null,</w:t>
      </w:r>
    </w:p>
    <w:p w14:paraId="500EED4C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Mandatory varchar(20) not null,</w:t>
      </w:r>
    </w:p>
    <w:p w14:paraId="67B250C0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Section_id int references section(id) on update cascade on delete cascade</w:t>
      </w:r>
    </w:p>
    <w:p w14:paraId="3ED0D547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lastRenderedPageBreak/>
        <w:t>);</w:t>
      </w:r>
    </w:p>
    <w:p w14:paraId="6C92E479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3F46F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Create table review(</w:t>
      </w:r>
    </w:p>
    <w:p w14:paraId="61D5378A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Id int primary key,</w:t>
      </w:r>
    </w:p>
    <w:p w14:paraId="4BC09494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date varchar(50) not null,</w:t>
      </w:r>
    </w:p>
    <w:p w14:paraId="3610DDBD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begintime varchar(50) not null,</w:t>
      </w:r>
    </w:p>
    <w:p w14:paraId="40176BAF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Endtime varchar(50) not null,</w:t>
      </w:r>
    </w:p>
    <w:p w14:paraId="5D8AF21D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Room varchar(50) not null,</w:t>
      </w:r>
    </w:p>
    <w:p w14:paraId="36771EB3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Section_id int references section(id) on update cascade on delete cascade</w:t>
      </w:r>
    </w:p>
    <w:p w14:paraId="12E17C8A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6F7386DB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097FC3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Create table waitlist(</w:t>
      </w:r>
    </w:p>
    <w:p w14:paraId="0D772D97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Student_SSN int references student(SSN) on update cascade on delete cascade,</w:t>
      </w:r>
    </w:p>
    <w:p w14:paraId="301CB3DA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Section_id int references section(id) on update cascade on delete cascade,</w:t>
      </w:r>
    </w:p>
    <w:p w14:paraId="582C7C4C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Primary key(student_SSN, section_id)</w:t>
      </w:r>
    </w:p>
    <w:p w14:paraId="3DA9621A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262547E7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43531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Create table studentlist(</w:t>
      </w:r>
    </w:p>
    <w:p w14:paraId="76B9958E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 xml:space="preserve">Student_SSN int references student(SSN) </w:t>
      </w:r>
      <w:r w:rsidRPr="008305DE">
        <w:rPr>
          <w:rFonts w:ascii="Arial" w:eastAsia="Times New Roman" w:hAnsi="Arial" w:cs="Arial"/>
          <w:color w:val="000000"/>
        </w:rPr>
        <w:t>on delete cascade on update cascade</w:t>
      </w:r>
      <w:r w:rsidRPr="008305DE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48AB530F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 xml:space="preserve">Section_id int references section(id) </w:t>
      </w:r>
      <w:r w:rsidRPr="008305DE">
        <w:rPr>
          <w:rFonts w:ascii="Arial" w:eastAsia="Times New Roman" w:hAnsi="Arial" w:cs="Arial"/>
          <w:color w:val="000000"/>
        </w:rPr>
        <w:t>on delete cascade on update cascade</w:t>
      </w:r>
      <w:r w:rsidRPr="008305DE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6F9E44A2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Primary key(student_SSN, section_id)</w:t>
      </w:r>
    </w:p>
    <w:p w14:paraId="25BBE10E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33B5A6A3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678CE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Create table prereq(</w:t>
      </w:r>
    </w:p>
    <w:p w14:paraId="0B155C84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 xml:space="preserve">Course_id int references course(id) </w:t>
      </w:r>
      <w:r w:rsidRPr="008305DE">
        <w:rPr>
          <w:rFonts w:ascii="Arial" w:eastAsia="Times New Roman" w:hAnsi="Arial" w:cs="Arial"/>
          <w:color w:val="000000"/>
        </w:rPr>
        <w:t>on delete cascade on update cascade</w:t>
      </w:r>
      <w:r w:rsidRPr="008305DE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4D8AFA16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 xml:space="preserve">Prereq_id int references course(id) </w:t>
      </w:r>
      <w:r w:rsidRPr="008305DE">
        <w:rPr>
          <w:rFonts w:ascii="Arial" w:eastAsia="Times New Roman" w:hAnsi="Arial" w:cs="Arial"/>
          <w:color w:val="000000"/>
        </w:rPr>
        <w:t>on delete cascade on update cascade</w:t>
      </w:r>
      <w:r w:rsidRPr="008305DE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67A8F86E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Primary key (course_id, prereq_id)</w:t>
      </w:r>
    </w:p>
    <w:p w14:paraId="584F7704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7B95B33C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9FC62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Create table teaching(</w:t>
      </w:r>
    </w:p>
    <w:p w14:paraId="4F24118B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 xml:space="preserve">Prof_name varchar(30) references faculty(name) </w:t>
      </w:r>
      <w:r w:rsidRPr="008305DE">
        <w:rPr>
          <w:rFonts w:ascii="Arial" w:eastAsia="Times New Roman" w:hAnsi="Arial" w:cs="Arial"/>
          <w:color w:val="000000"/>
        </w:rPr>
        <w:t>on delete cascade on update cascade</w:t>
      </w:r>
      <w:r w:rsidRPr="008305DE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35C1E873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 xml:space="preserve">Course_id int references course(id) </w:t>
      </w:r>
      <w:r w:rsidRPr="008305DE">
        <w:rPr>
          <w:rFonts w:ascii="Arial" w:eastAsia="Times New Roman" w:hAnsi="Arial" w:cs="Arial"/>
          <w:color w:val="000000"/>
        </w:rPr>
        <w:t>on delete cascade on update cascade</w:t>
      </w:r>
      <w:r w:rsidRPr="008305DE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6AFF4D48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Time_period varchar(50) not null,</w:t>
      </w:r>
    </w:p>
    <w:p w14:paraId="5F44A443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Primary key (prof_name, course_id)</w:t>
      </w:r>
    </w:p>
    <w:p w14:paraId="675E87C3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308B337C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2E83F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Create table learning(</w:t>
      </w:r>
    </w:p>
    <w:p w14:paraId="0CD4AEAD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student_SSN int references student(SSN) on delete cascade on update cascade,</w:t>
      </w:r>
    </w:p>
    <w:p w14:paraId="563DEB01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section_id int references section(id) on update cascade,</w:t>
      </w:r>
    </w:p>
    <w:p w14:paraId="206D5C22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Time_period varchar(50) not null,</w:t>
      </w:r>
    </w:p>
    <w:p w14:paraId="1E7444DE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Units int not null,</w:t>
      </w:r>
    </w:p>
    <w:p w14:paraId="6D82BB2F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Grading_option varchar(50) not null,</w:t>
      </w:r>
    </w:p>
    <w:p w14:paraId="4B53DF4D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Grade varchar(20) not null,</w:t>
      </w:r>
    </w:p>
    <w:p w14:paraId="6BAA7618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Gpa float not null,</w:t>
      </w:r>
    </w:p>
    <w:p w14:paraId="058170DB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Primary key (student_SSN, section_id)</w:t>
      </w:r>
    </w:p>
    <w:p w14:paraId="51D33808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2F1966C5" w14:textId="77777777" w:rsidR="008305DE" w:rsidRPr="008305DE" w:rsidRDefault="008305DE" w:rsidP="0083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86190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Create table thesis_committee(</w:t>
      </w:r>
    </w:p>
    <w:p w14:paraId="1713D4E4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Name varchar(50) primary key,</w:t>
      </w:r>
    </w:p>
    <w:p w14:paraId="6EDAE0CE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student_SSN int references student(SSN) on delete cascade on update cascade,</w:t>
      </w:r>
    </w:p>
    <w:p w14:paraId="5DEF1E98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Num_prof int not null,</w:t>
      </w:r>
    </w:p>
    <w:p w14:paraId="39758C74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Num_prof_other_dept int not null</w:t>
      </w:r>
    </w:p>
    <w:p w14:paraId="6D9A12CF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4AD072C7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02591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Create table prof_committee(</w:t>
      </w:r>
    </w:p>
    <w:p w14:paraId="013E0D63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 xml:space="preserve">Prof_name varchar(30) references faculty(name) </w:t>
      </w:r>
      <w:r w:rsidRPr="008305DE">
        <w:rPr>
          <w:rFonts w:ascii="Arial" w:eastAsia="Times New Roman" w:hAnsi="Arial" w:cs="Arial"/>
          <w:color w:val="000000"/>
        </w:rPr>
        <w:t>on delete cascade on update cascade</w:t>
      </w:r>
      <w:r w:rsidRPr="008305DE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44943D0C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 xml:space="preserve">commitee_name varchar(50) references thesis_committee(name) </w:t>
      </w:r>
      <w:r w:rsidRPr="008305DE">
        <w:rPr>
          <w:rFonts w:ascii="Arial" w:eastAsia="Times New Roman" w:hAnsi="Arial" w:cs="Arial"/>
          <w:color w:val="000000"/>
        </w:rPr>
        <w:t>on delete cascade on update cascade</w:t>
      </w:r>
      <w:r w:rsidRPr="008305DE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05F6C40A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Primary key (prof_name, commitee_name)</w:t>
      </w:r>
    </w:p>
    <w:p w14:paraId="66CB67EE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245F0D6C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2BAA7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Create table degree(</w:t>
      </w:r>
    </w:p>
    <w:p w14:paraId="310F9161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Id int primary key,</w:t>
      </w:r>
    </w:p>
    <w:p w14:paraId="3D4901B1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Name varchar(50) not null,</w:t>
      </w:r>
    </w:p>
    <w:p w14:paraId="34D2B9C5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LD_units int not null,</w:t>
      </w:r>
    </w:p>
    <w:p w14:paraId="132D8593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LD_GPA varchar(10) not null,</w:t>
      </w:r>
    </w:p>
    <w:p w14:paraId="546A050F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UD_units int not null,</w:t>
      </w:r>
    </w:p>
    <w:p w14:paraId="0250F42F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UD_GPA varchar(10) not null,</w:t>
      </w:r>
    </w:p>
    <w:p w14:paraId="76B4597B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Total_units int not null,</w:t>
      </w:r>
    </w:p>
    <w:p w14:paraId="7FD9BC8B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Total_GPA varchar(10) not null,</w:t>
      </w:r>
    </w:p>
    <w:p w14:paraId="5F2310D0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Major_GPA varchar(10) not null,</w:t>
      </w:r>
    </w:p>
    <w:p w14:paraId="5F48E031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Elective_units int not null,</w:t>
      </w:r>
    </w:p>
    <w:p w14:paraId="09CD8F78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IS_MS varchar(10) not null</w:t>
      </w:r>
    </w:p>
    <w:p w14:paraId="2E05B600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2C23FBD0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01DEB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Create table MS_degree(</w:t>
      </w:r>
    </w:p>
    <w:p w14:paraId="7D08CBE2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 xml:space="preserve">Id int references degree(id) </w:t>
      </w:r>
      <w:r w:rsidRPr="008305DE">
        <w:rPr>
          <w:rFonts w:ascii="Arial" w:eastAsia="Times New Roman" w:hAnsi="Arial" w:cs="Arial"/>
          <w:color w:val="000000"/>
        </w:rPr>
        <w:t>on delete cascade on update cascade</w:t>
      </w:r>
      <w:r w:rsidRPr="008305DE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5582A5B2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Concentration_name varchar(50) not null,  </w:t>
      </w:r>
    </w:p>
    <w:p w14:paraId="101B7C9A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Concentration_units varchar(50) not null,</w:t>
      </w:r>
    </w:p>
    <w:p w14:paraId="0987D8BF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concentration_GPA varchar(50) not null,</w:t>
      </w:r>
    </w:p>
    <w:p w14:paraId="3B92BEBA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Primary key (id)</w:t>
      </w:r>
    </w:p>
    <w:p w14:paraId="07ABA6E9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5F2EFB1B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41912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Create table degree_course(</w:t>
      </w:r>
    </w:p>
    <w:p w14:paraId="23228E59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 xml:space="preserve">Degree_id int references degree(id) </w:t>
      </w:r>
      <w:r w:rsidRPr="008305DE">
        <w:rPr>
          <w:rFonts w:ascii="Arial" w:eastAsia="Times New Roman" w:hAnsi="Arial" w:cs="Arial"/>
          <w:color w:val="000000"/>
        </w:rPr>
        <w:t>on delete cascade on update cascade</w:t>
      </w:r>
      <w:r w:rsidRPr="008305DE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7FBBB8C1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 xml:space="preserve">Course_id int references course(id) </w:t>
      </w:r>
      <w:r w:rsidRPr="008305DE">
        <w:rPr>
          <w:rFonts w:ascii="Arial" w:eastAsia="Times New Roman" w:hAnsi="Arial" w:cs="Arial"/>
          <w:color w:val="000000"/>
        </w:rPr>
        <w:t>on delete cascade on update cascade</w:t>
      </w:r>
      <w:r w:rsidRPr="008305DE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5FABCECE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Primary key (degree_id, course_id)</w:t>
      </w:r>
    </w:p>
    <w:p w14:paraId="5D299711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1F95460A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C9F76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Create table MS_concentration(</w:t>
      </w:r>
    </w:p>
    <w:p w14:paraId="456E43B0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>Concentration_name varchar(50),</w:t>
      </w:r>
    </w:p>
    <w:p w14:paraId="32279E44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 xml:space="preserve">Course_id int references course(id) </w:t>
      </w:r>
      <w:r w:rsidRPr="008305DE">
        <w:rPr>
          <w:rFonts w:ascii="Arial" w:eastAsia="Times New Roman" w:hAnsi="Arial" w:cs="Arial"/>
          <w:color w:val="000000"/>
        </w:rPr>
        <w:t>on delete cascade on update cascade</w:t>
      </w:r>
      <w:r w:rsidRPr="008305DE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34EF5CB0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lastRenderedPageBreak/>
        <w:t>Primary key (concentration_name, course_id)</w:t>
      </w:r>
    </w:p>
    <w:p w14:paraId="5DC39870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33BBEBFC" w14:textId="77777777" w:rsidR="008305DE" w:rsidRPr="008305DE" w:rsidRDefault="008305DE" w:rsidP="0083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90095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Create table account(</w:t>
      </w:r>
    </w:p>
    <w:p w14:paraId="30782C65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ab/>
        <w:t xml:space="preserve">Student_SSN int references student(SSN) </w:t>
      </w:r>
      <w:r w:rsidRPr="008305DE">
        <w:rPr>
          <w:rFonts w:ascii="Arial" w:eastAsia="Times New Roman" w:hAnsi="Arial" w:cs="Arial"/>
          <w:color w:val="000000"/>
        </w:rPr>
        <w:t>on delete cascade on update cascade</w:t>
      </w:r>
      <w:r w:rsidRPr="008305DE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14:paraId="0D4BF77C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Password varchar(100) not null,</w:t>
      </w:r>
    </w:p>
    <w:p w14:paraId="36620CE4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Balance int not null,</w:t>
      </w:r>
    </w:p>
    <w:p w14:paraId="6A954D2F" w14:textId="77777777" w:rsidR="008305DE" w:rsidRPr="008305DE" w:rsidRDefault="008305DE" w:rsidP="008305DE">
      <w:pPr>
        <w:spacing w:after="0" w:line="240" w:lineRule="auto"/>
        <w:ind w:right="-81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Primary key (student_SSN)</w:t>
      </w:r>
    </w:p>
    <w:p w14:paraId="7CBEF36A" w14:textId="77777777" w:rsidR="008305DE" w:rsidRPr="008305DE" w:rsidRDefault="008305DE" w:rsidP="008305DE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  <w:szCs w:val="24"/>
        </w:rPr>
      </w:pPr>
      <w:r w:rsidRPr="008305D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14:paraId="6A974AA2" w14:textId="77777777" w:rsidR="005B6DDC" w:rsidRDefault="005B6DDC"/>
    <w:sectPr w:rsidR="005B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DE"/>
    <w:rsid w:val="005B6DDC"/>
    <w:rsid w:val="0083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BBFD"/>
  <w15:chartTrackingRefBased/>
  <w15:docId w15:val="{4BCB2D83-2731-40E6-A780-F18BD4CB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30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Tiancheng</dc:creator>
  <cp:keywords/>
  <dc:description/>
  <cp:lastModifiedBy>Tiancheng Jiang</cp:lastModifiedBy>
  <cp:revision>1</cp:revision>
  <dcterms:created xsi:type="dcterms:W3CDTF">2020-05-22T03:24:00Z</dcterms:created>
  <dcterms:modified xsi:type="dcterms:W3CDTF">2020-05-22T03:24:00Z</dcterms:modified>
</cp:coreProperties>
</file>