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59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1.44, 24.6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0.14, 8.59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2026-07-03T17:28:20Z</dcterms:modified>
  <cp:category/>
</cp:coreProperties>
</file>