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F4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F7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FA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F3F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BD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6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1D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1D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7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929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AA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37C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A2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8A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86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B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5E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A4A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4F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A8A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A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88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4B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A2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9F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CB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B93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8B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70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F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4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3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C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4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F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9DA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F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C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E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A2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6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8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F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F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2026-06-08T10:31:53Z</dcterms:modified>
  <cp:category/>
</cp:coreProperties>
</file>