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206"/>
        <w:gridCol w:w="2001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0.75, 1.15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2.53, 9.21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4.05, 67.0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8,802, 58,626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28,546, 686,900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2026-10-19T14:05:16Z</dcterms:modified>
  <cp:category/>
</cp:coreProperties>
</file>