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0.18, 8.80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7,755, 66,098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7,456, 288,114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2026-10-19T14:05:22Z</dcterms:modified>
  <cp:category/>
</cp:coreProperties>
</file>