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1.63, 3.93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2.58, 37.4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21.0, 4,956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0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0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3.45, 44.5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1,106, 196,736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2026-10-09T13:22:36Z</dcterms:modified>
  <cp:category/>
</cp:coreProperties>
</file>