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GILBERT-LONG</w:t>
        <w:tab/>
        <w:t xml:space="preserve">43.130480</w:t>
        <w:tab/>
        <w:t xml:space="preserve">-77.631559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GILBERT-COMMON</w:t>
        <w:tab/>
        <w:t xml:space="preserve">43.130584</w:t>
        <w:tab/>
        <w:t xml:space="preserve">-77.631216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TIERNAN-SHORT</w:t>
        <w:tab/>
        <w:t xml:space="preserve">43.130390</w:t>
        <w:tab/>
        <w:t xml:space="preserve">-77.631811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TIERNAN-COMMON</w:t>
        <w:tab/>
        <w:t xml:space="preserve">43.130243</w:t>
        <w:tab/>
        <w:t xml:space="preserve">-77.632098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HOEING</w:t>
        <w:tab/>
        <w:t xml:space="preserve">43.130042</w:t>
        <w:tab/>
        <w:t xml:space="preserve">-77.630872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LOVEJOY</w:t>
        <w:tab/>
        <w:t xml:space="preserve">43.129734</w:t>
        <w:tab/>
        <w:t xml:space="preserve">-77.631747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WILSON</w:t>
        <w:tab/>
        <w:t xml:space="preserve">43.128934</w:t>
        <w:tab/>
        <w:t xml:space="preserve">-77.630132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WILSON-BRIDGE</w:t>
        <w:tab/>
        <w:t xml:space="preserve">43.128846</w:t>
        <w:tab/>
        <w:t xml:space="preserve">-77.629472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RETTNER</w:t>
        <w:tab/>
        <w:t xml:space="preserve">43.128658</w:t>
        <w:tab/>
        <w:t xml:space="preserve">-77.630258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CROSBY</w:t>
        <w:tab/>
        <w:t xml:space="preserve">43.129515</w:t>
        <w:tab/>
        <w:t xml:space="preserve">-77.630585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BURTON</w:t>
        <w:tab/>
        <w:t xml:space="preserve">43.129239</w:t>
        <w:tab/>
        <w:t xml:space="preserve">-77.631328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LECHASE</w:t>
        <w:tab/>
        <w:t xml:space="preserve">43.128750</w:t>
        <w:tab/>
        <w:t xml:space="preserve">-77.631060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TUNNEL-MOREY</w:t>
        <w:tab/>
        <w:t xml:space="preserve">43.128252</w:t>
        <w:tab/>
        <w:t xml:space="preserve">-77.630162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TUNNEL-HOYT</w:t>
        <w:tab/>
        <w:t xml:space="preserve">43.127507</w:t>
        <w:tab/>
        <w:t xml:space="preserve">-77.629652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RUSH-RHEES</w:t>
        <w:tab/>
        <w:t xml:space="preserve">43.128262</w:t>
        <w:tab/>
        <w:t xml:space="preserve">-77.629062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B&amp;L</w:t>
        <w:tab/>
        <w:t xml:space="preserve">43.127898</w:t>
        <w:tab/>
        <w:t xml:space="preserve">-77.629314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DEWEY</w:t>
        <w:tab/>
        <w:t xml:space="preserve">43.127550</w:t>
        <w:tab/>
        <w:t xml:space="preserve">-77.630264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LATTIMORE</w:t>
        <w:tab/>
        <w:t xml:space="preserve">43.127959</w:t>
        <w:tab/>
        <w:t xml:space="preserve">-77.630540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MOREY</w:t>
        <w:tab/>
        <w:t xml:space="preserve">43.128315</w:t>
        <w:tab/>
        <w:t xml:space="preserve">-77.629606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ITS</w:t>
        <w:tab/>
        <w:t xml:space="preserve">43.128707</w:t>
        <w:tab/>
        <w:t xml:space="preserve">-77.627926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MELIORA-NORTH</w:t>
        <w:tab/>
        <w:t xml:space="preserve">43.127931</w:t>
        <w:tab/>
        <w:t xml:space="preserve">-77.628206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MELIORA-SOUTH</w:t>
        <w:tab/>
        <w:t xml:space="preserve">43.127505</w:t>
        <w:tab/>
        <w:t xml:space="preserve">-77.627882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HARKNESS</w:t>
        <w:tab/>
        <w:t xml:space="preserve">43.127227</w:t>
        <w:tab/>
        <w:t xml:space="preserve">-77.628402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GAVETT</w:t>
        <w:tab/>
        <w:t xml:space="preserve">43.126861</w:t>
        <w:tab/>
        <w:t xml:space="preserve">-77.629169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GLEASON-HALL</w:t>
        <w:tab/>
        <w:t xml:space="preserve">43.126872</w:t>
        <w:tab/>
        <w:t xml:space="preserve">-77.630451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SIMON</w:t>
        <w:tab/>
        <w:t xml:space="preserve">43.127201</w:t>
        <w:tab/>
        <w:t xml:space="preserve">-77.630711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WALLIS</w:t>
        <w:tab/>
        <w:t xml:space="preserve">43.126479</w:t>
        <w:tab/>
        <w:t xml:space="preserve">-77.630725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HOPEMAN</w:t>
        <w:tab/>
        <w:t xml:space="preserve">43.126673</w:t>
        <w:tab/>
        <w:t xml:space="preserve">-77.630084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HOYT</w:t>
        <w:tab/>
        <w:t xml:space="preserve">43.127712</w:t>
        <w:tab/>
        <w:t xml:space="preserve">-77.629786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HUTCH-LOWER</w:t>
        <w:tab/>
        <w:t xml:space="preserve">43.125435</w:t>
        <w:tab/>
        <w:t xml:space="preserve">-77.630505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HUTCH-UPPER</w:t>
        <w:tab/>
        <w:t xml:space="preserve">43.125324</w:t>
        <w:tab/>
        <w:t xml:space="preserve">-77.630462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HYLAN</w:t>
        <w:tab/>
        <w:t xml:space="preserve">43.125490</w:t>
        <w:tab/>
        <w:t xml:space="preserve">-77.630333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WILMOT</w:t>
        <w:tab/>
        <w:t xml:space="preserve">43.125835</w:t>
        <w:tab/>
        <w:t xml:space="preserve">-77.629360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GOERGEN</w:t>
        <w:tab/>
        <w:t xml:space="preserve">43.125357</w:t>
        <w:tab/>
        <w:t xml:space="preserve">-77.629486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GOERGEN-ATHLETIC</w:t>
        <w:tab/>
        <w:t xml:space="preserve">43.129478</w:t>
        <w:tab/>
        <w:t xml:space="preserve">-77.629140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UHS</w:t>
        <w:tab/>
        <w:t xml:space="preserve">43.129290</w:t>
        <w:tab/>
        <w:t xml:space="preserve">-77.626956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SUEB</w:t>
        <w:tab/>
        <w:t xml:space="preserve">43.129760</w:t>
        <w:tab/>
        <w:t xml:space="preserve">-77.626790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SPURRIER</w:t>
        <w:tab/>
        <w:t xml:space="preserve">43.130789</w:t>
        <w:tab/>
        <w:t xml:space="preserve">-77.627093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SAGE</w:t>
        <w:tab/>
        <w:t xml:space="preserve">43.131238</w:t>
        <w:tab/>
        <w:t xml:space="preserve">-77.625502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WILDER</w:t>
        <w:tab/>
        <w:t xml:space="preserve">43.131316</w:t>
        <w:tab/>
        <w:t xml:space="preserve">-77.625301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ANDERSON</w:t>
        <w:tab/>
        <w:t xml:space="preserve">43.131487</w:t>
        <w:tab/>
        <w:t xml:space="preserve">-77.625729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OBRIEN</w:t>
        <w:tab/>
        <w:t xml:space="preserve">43.131704</w:t>
        <w:tab/>
        <w:t xml:space="preserve">-77.625452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CSB</w:t>
        <w:tab/>
        <w:t xml:space="preserve">43.125214</w:t>
        <w:tab/>
        <w:t xml:space="preserve">-77.630017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</w:t>
        <w:tab/>
        <w:t xml:space="preserve">43.130460</w:t>
        <w:tab/>
        <w:t xml:space="preserve">-77.631701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</w:t>
        <w:tab/>
        <w:t xml:space="preserve">43.130425</w:t>
        <w:tab/>
        <w:t xml:space="preserve">-77.631532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</w:t>
        <w:tab/>
        <w:t xml:space="preserve">43.130335</w:t>
        <w:tab/>
        <w:t xml:space="preserve">-77.631760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</w:t>
        <w:tab/>
        <w:t xml:space="preserve">43.130374</w:t>
        <w:tab/>
        <w:t xml:space="preserve">-77.631315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</w:t>
        <w:tab/>
        <w:t xml:space="preserve">43.130298</w:t>
        <w:tab/>
        <w:t xml:space="preserve">-77.631063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</w:t>
        <w:tab/>
        <w:t xml:space="preserve">43.130186</w:t>
        <w:tab/>
        <w:t xml:space="preserve">-77.631336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</w:t>
        <w:tab/>
        <w:t xml:space="preserve">43.130128</w:t>
        <w:tab/>
        <w:t xml:space="preserve">-77.631369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i8</w:t>
        <w:tab/>
        <w:t xml:space="preserve">43.130079</w:t>
        <w:tab/>
        <w:t xml:space="preserve">-77.631433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i9</w:t>
        <w:tab/>
        <w:t xml:space="preserve">43.130075</w:t>
        <w:tab/>
        <w:t xml:space="preserve">-77.631530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i10</w:t>
        <w:tab/>
        <w:t xml:space="preserve">43.130085</w:t>
        <w:tab/>
        <w:t xml:space="preserve">-77.631613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i11</w:t>
        <w:tab/>
        <w:t xml:space="preserve">43.130181</w:t>
        <w:tab/>
        <w:t xml:space="preserve">-77.631825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i12</w:t>
        <w:tab/>
        <w:t xml:space="preserve">43.129971</w:t>
        <w:tab/>
        <w:t xml:space="preserve">-77.631902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i13</w:t>
        <w:tab/>
        <w:t xml:space="preserve">43.129944</w:t>
        <w:tab/>
        <w:t xml:space="preserve">-77.631336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i14</w:t>
        <w:tab/>
        <w:t xml:space="preserve">43.129666</w:t>
        <w:tab/>
        <w:t xml:space="preserve">-77.631465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i15</w:t>
        <w:tab/>
        <w:t xml:space="preserve">43.129865</w:t>
        <w:tab/>
        <w:t xml:space="preserve">-77.630953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i16</w:t>
        <w:tab/>
        <w:t xml:space="preserve">43.129376</w:t>
        <w:tab/>
        <w:t xml:space="preserve">-77.631578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i17</w:t>
        <w:tab/>
        <w:t xml:space="preserve">43.129523</w:t>
        <w:tab/>
        <w:t xml:space="preserve">-77.631157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i18</w:t>
        <w:tab/>
        <w:t xml:space="preserve">43.129587</w:t>
        <w:tab/>
        <w:t xml:space="preserve">-77.631200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i19</w:t>
        <w:tab/>
        <w:t xml:space="preserve">43.129644</w:t>
        <w:tab/>
        <w:t xml:space="preserve">-77.631039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i20</w:t>
        <w:tab/>
        <w:t xml:space="preserve">43.129580</w:t>
        <w:tab/>
        <w:t xml:space="preserve">-77.630990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i21</w:t>
        <w:tab/>
        <w:t xml:space="preserve">43.129768</w:t>
        <w:tab/>
        <w:t xml:space="preserve">-77.630543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i22</w:t>
        <w:tab/>
        <w:t xml:space="preserve">43.129617</w:t>
        <w:tab/>
        <w:t xml:space="preserve">-77.631119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i23</w:t>
        <w:tab/>
        <w:t xml:space="preserve">43.129249</w:t>
        <w:tab/>
        <w:t xml:space="preserve">-77.630948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i24</w:t>
        <w:tab/>
        <w:t xml:space="preserve">43.129294</w:t>
        <w:tab/>
        <w:t xml:space="preserve">-77.630813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i25</w:t>
        <w:tab/>
        <w:t xml:space="preserve">43.129182</w:t>
        <w:tab/>
        <w:t xml:space="preserve">-77.630805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i26</w:t>
        <w:tab/>
        <w:t xml:space="preserve">43.129380</w:t>
        <w:tab/>
        <w:t xml:space="preserve">-77.630591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i27</w:t>
        <w:tab/>
        <w:t xml:space="preserve">43.129443</w:t>
        <w:tab/>
        <w:t xml:space="preserve">-77.630441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i28</w:t>
        <w:tab/>
        <w:t xml:space="preserve">43.129591</w:t>
        <w:tab/>
        <w:t xml:space="preserve">-77.630028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i29</w:t>
        <w:tab/>
        <w:t xml:space="preserve">43.129388</w:t>
        <w:tab/>
        <w:t xml:space="preserve">-77.629883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i30</w:t>
        <w:tab/>
        <w:t xml:space="preserve">43.129245</w:t>
        <w:tab/>
        <w:t xml:space="preserve">-77.629789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i31</w:t>
        <w:tab/>
        <w:t xml:space="preserve">43.128936</w:t>
        <w:tab/>
        <w:t xml:space="preserve">-77.630634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i32</w:t>
        <w:tab/>
        <w:t xml:space="preserve">43.129268</w:t>
        <w:tab/>
        <w:t xml:space="preserve">-77.630593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i33</w:t>
        <w:tab/>
        <w:t xml:space="preserve">43.129149</w:t>
        <w:tab/>
        <w:t xml:space="preserve">-77.630052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i34</w:t>
        <w:tab/>
        <w:t xml:space="preserve">43.129167</w:t>
        <w:tab/>
        <w:t xml:space="preserve">-77.631178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i35</w:t>
        <w:tab/>
        <w:t xml:space="preserve">43.129112</w:t>
        <w:tab/>
        <w:t xml:space="preserve">-77.631323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i36</w:t>
        <w:tab/>
        <w:t xml:space="preserve">43.129026</w:t>
        <w:tab/>
        <w:t xml:space="preserve">-77.631546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i37</w:t>
        <w:tab/>
        <w:t xml:space="preserve">43.128759</w:t>
        <w:tab/>
        <w:t xml:space="preserve">-77.631363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i38</w:t>
        <w:tab/>
        <w:t xml:space="preserve">43.128662</w:t>
        <w:tab/>
        <w:t xml:space="preserve">-77.631291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i39</w:t>
        <w:tab/>
        <w:t xml:space="preserve">43.128509</w:t>
        <w:tab/>
        <w:t xml:space="preserve">-77.630333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i40</w:t>
        <w:tab/>
        <w:t xml:space="preserve">43.129742</w:t>
        <w:tab/>
        <w:t xml:space="preserve">-77.630140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i41</w:t>
        <w:tab/>
        <w:t xml:space="preserve">43.129311</w:t>
        <w:tab/>
        <w:t xml:space="preserve">-77.631723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i42</w:t>
        <w:tab/>
        <w:t xml:space="preserve">43.128528</w:t>
        <w:tab/>
        <w:t xml:space="preserve">-77.629242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i43</w:t>
        <w:tab/>
        <w:t xml:space="preserve">43.128037</w:t>
        <w:tab/>
        <w:t xml:space="preserve">-77.628920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i44</w:t>
        <w:tab/>
        <w:t xml:space="preserve">43.128141</w:t>
        <w:tab/>
        <w:t xml:space="preserve">-77.630078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i45</w:t>
        <w:tab/>
        <w:t xml:space="preserve">43.127929</w:t>
        <w:tab/>
        <w:t xml:space="preserve">-77.629939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i47</w:t>
        <w:tab/>
        <w:t xml:space="preserve">43.127587</w:t>
        <w:tab/>
        <w:t xml:space="preserve">-77.630827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i48</w:t>
        <w:tab/>
        <w:t xml:space="preserve">43.127800</w:t>
        <w:tab/>
        <w:t xml:space="preserve">-77.630969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i49</w:t>
        <w:tab/>
        <w:t xml:space="preserve">43.127391</w:t>
        <w:tab/>
        <w:t xml:space="preserve">-77.630687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i50</w:t>
        <w:tab/>
        <w:t xml:space="preserve">43.127753</w:t>
        <w:tab/>
        <w:t xml:space="preserve">-77.631092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i51</w:t>
        <w:tab/>
        <w:t xml:space="preserve">43.128415</w:t>
        <w:tab/>
        <w:t xml:space="preserve">-77.631393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i52</w:t>
        <w:tab/>
        <w:t xml:space="preserve">43.127542</w:t>
        <w:tab/>
        <w:t xml:space="preserve">-77.630993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i53</w:t>
        <w:tab/>
        <w:t xml:space="preserve">43.127344</w:t>
        <w:tab/>
        <w:t xml:space="preserve">-77.630816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i54</w:t>
        <w:tab/>
        <w:t xml:space="preserve">43.129315</w:t>
        <w:tab/>
        <w:t xml:space="preserve">-77.629569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i55</w:t>
        <w:tab/>
        <w:t xml:space="preserve">43.128634</w:t>
        <w:tab/>
        <w:t xml:space="preserve">-77.628949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i56</w:t>
        <w:tab/>
        <w:t xml:space="preserve">43.127761</w:t>
        <w:tab/>
        <w:t xml:space="preserve">-77.628708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i57</w:t>
        <w:tab/>
        <w:t xml:space="preserve">43.128068</w:t>
        <w:tab/>
        <w:t xml:space="preserve">-77.627844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i58</w:t>
        <w:tab/>
        <w:t xml:space="preserve">43.128178</w:t>
        <w:tab/>
        <w:t xml:space="preserve">-77.627536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i59</w:t>
        <w:tab/>
        <w:t xml:space="preserve">43.128432</w:t>
        <w:tab/>
        <w:t xml:space="preserve">-77.627732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i60</w:t>
        <w:tab/>
        <w:t xml:space="preserve">43.128955</w:t>
        <w:tab/>
        <w:t xml:space="preserve">-77.628107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i61</w:t>
        <w:tab/>
        <w:t xml:space="preserve">43.128004</w:t>
        <w:tab/>
        <w:t xml:space="preserve">-77.627337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i62</w:t>
        <w:tab/>
        <w:t xml:space="preserve">43.127689</w:t>
        <w:tab/>
        <w:t xml:space="preserve">-77.627479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i63</w:t>
        <w:tab/>
        <w:t xml:space="preserve">43.127293</w:t>
        <w:tab/>
        <w:t xml:space="preserve">-77.628432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i64</w:t>
        <w:tab/>
        <w:t xml:space="preserve">43.127047</w:t>
        <w:tab/>
        <w:t xml:space="preserve">-77.629089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i65</w:t>
        <w:tab/>
        <w:t xml:space="preserve">43.126913</w:t>
        <w:tab/>
        <w:t xml:space="preserve">-77.629443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i66</w:t>
        <w:tab/>
        <w:t xml:space="preserve">43.126794</w:t>
        <w:tab/>
        <w:t xml:space="preserve">-77.629749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i67</w:t>
        <w:tab/>
        <w:t xml:space="preserve">43.126538</w:t>
        <w:tab/>
        <w:t xml:space="preserve">-77.630457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i68</w:t>
        <w:tab/>
        <w:t xml:space="preserve">43.126412</w:t>
        <w:tab/>
        <w:t xml:space="preserve">-77.629555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i69</w:t>
        <w:tab/>
        <w:t xml:space="preserve">43.125995</w:t>
        <w:tab/>
        <w:t xml:space="preserve">-77.630438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i70</w:t>
        <w:tab/>
        <w:t xml:space="preserve">43.126054</w:t>
        <w:tab/>
        <w:t xml:space="preserve">-77.629778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i71</w:t>
        <w:tab/>
        <w:t xml:space="preserve">43.126029</w:t>
        <w:tab/>
        <w:t xml:space="preserve">-77.629596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i72</w:t>
        <w:tab/>
        <w:t xml:space="preserve">43.125976</w:t>
        <w:tab/>
        <w:t xml:space="preserve">-77.629376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i73</w:t>
        <w:tab/>
        <w:t xml:space="preserve">43.125907</w:t>
        <w:tab/>
        <w:t xml:space="preserve">-77.629585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i74</w:t>
        <w:tab/>
        <w:t xml:space="preserve">43.125359</w:t>
        <w:tab/>
        <w:t xml:space="preserve">-77.629572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i75</w:t>
        <w:tab/>
        <w:t xml:space="preserve">43.125347</w:t>
        <w:tab/>
        <w:t xml:space="preserve">-77.630028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i76</w:t>
        <w:tab/>
        <w:t xml:space="preserve">43.129274</w:t>
        <w:tab/>
        <w:t xml:space="preserve">-77.627115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i77</w:t>
        <w:tab/>
        <w:t xml:space="preserve">43.129423</w:t>
        <w:tab/>
        <w:t xml:space="preserve">-77.627198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i78</w:t>
        <w:tab/>
        <w:t xml:space="preserve">43.129807</w:t>
        <w:tab/>
        <w:t xml:space="preserve">-77.627420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i79</w:t>
        <w:tab/>
        <w:t xml:space="preserve">43.129660</w:t>
        <w:tab/>
        <w:t xml:space="preserve">-77.628598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i80</w:t>
        <w:tab/>
        <w:t xml:space="preserve">43.130478</w:t>
        <w:tab/>
        <w:t xml:space="preserve">-77.626726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i81</w:t>
        <w:tab/>
        <w:t xml:space="preserve">43.131081</w:t>
        <w:tab/>
        <w:t xml:space="preserve">-77.626230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i82</w:t>
        <w:tab/>
        <w:t xml:space="preserve">43.131338</w:t>
        <w:tab/>
        <w:t xml:space="preserve">-77.625693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</w:t>
        <w:tab/>
        <w:t xml:space="preserve">GILBERT-LONG</w:t>
        <w:tab/>
        <w:t xml:space="preserve">i2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</w:t>
        <w:tab/>
        <w:t xml:space="preserve">i1</w:t>
        <w:tab/>
        <w:t xml:space="preserve">i2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</w:t>
        <w:tab/>
        <w:t xml:space="preserve">i1</w:t>
        <w:tab/>
        <w:t xml:space="preserve">i3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</w:t>
        <w:tab/>
        <w:t xml:space="preserve">TIERNAN-SHORT</w:t>
        <w:tab/>
        <w:t xml:space="preserve">i3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</w:t>
        <w:tab/>
        <w:t xml:space="preserve">i2</w:t>
        <w:tab/>
        <w:t xml:space="preserve">i4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</w:t>
        <w:tab/>
        <w:t xml:space="preserve">GILBERT-COMMON</w:t>
        <w:tab/>
        <w:t xml:space="preserve">i4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</w:t>
        <w:tab/>
        <w:t xml:space="preserve">i4</w:t>
        <w:tab/>
        <w:t xml:space="preserve">i5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</w:t>
        <w:tab/>
        <w:t xml:space="preserve">i4</w:t>
        <w:tab/>
        <w:t xml:space="preserve">i6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</w:t>
        <w:tab/>
        <w:t xml:space="preserve">i6</w:t>
        <w:tab/>
        <w:t xml:space="preserve">i7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</w:t>
        <w:tab/>
        <w:t xml:space="preserve">i2</w:t>
        <w:tab/>
        <w:t xml:space="preserve">i7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</w:t>
        <w:tab/>
        <w:t xml:space="preserve">i7</w:t>
        <w:tab/>
        <w:t xml:space="preserve">i8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</w:t>
        <w:tab/>
        <w:t xml:space="preserve">i8</w:t>
        <w:tab/>
        <w:t xml:space="preserve">i9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</w:t>
        <w:tab/>
        <w:t xml:space="preserve">i9</w:t>
        <w:tab/>
        <w:t xml:space="preserve">i3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</w:t>
        <w:tab/>
        <w:t xml:space="preserve">i9</w:t>
        <w:tab/>
        <w:t xml:space="preserve">i10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</w:t>
        <w:tab/>
        <w:t xml:space="preserve">i10</w:t>
        <w:tab/>
        <w:t xml:space="preserve">i11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</w:t>
        <w:tab/>
        <w:t xml:space="preserve">i10</w:t>
        <w:tab/>
        <w:t xml:space="preserve">i12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</w:t>
        <w:tab/>
        <w:t xml:space="preserve">i10</w:t>
        <w:tab/>
        <w:t xml:space="preserve">i11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r18</w:t>
        <w:tab/>
        <w:t xml:space="preserve">i10</w:t>
        <w:tab/>
        <w:t xml:space="preserve">i12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r19</w:t>
        <w:tab/>
        <w:t xml:space="preserve">i12</w:t>
        <w:tab/>
        <w:t xml:space="preserve">i11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r20</w:t>
        <w:tab/>
        <w:t xml:space="preserve">i11</w:t>
        <w:tab/>
        <w:t xml:space="preserve">TIERNAN-COMMON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r21</w:t>
        <w:tab/>
        <w:t xml:space="preserve">i11</w:t>
        <w:tab/>
        <w:t xml:space="preserve">i3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r22</w:t>
        <w:tab/>
        <w:t xml:space="preserve">i8</w:t>
        <w:tab/>
        <w:t xml:space="preserve">i13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r23</w:t>
        <w:tab/>
        <w:t xml:space="preserve">i13</w:t>
        <w:tab/>
        <w:t xml:space="preserve">i14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r24</w:t>
        <w:tab/>
        <w:t xml:space="preserve">i14</w:t>
        <w:tab/>
        <w:t xml:space="preserve">LOVEJOY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r25</w:t>
        <w:tab/>
        <w:t xml:space="preserve">i14</w:t>
        <w:tab/>
        <w:t xml:space="preserve">i16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r26</w:t>
        <w:tab/>
        <w:t xml:space="preserve">i14</w:t>
        <w:tab/>
        <w:t xml:space="preserve">i18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r27</w:t>
        <w:tab/>
        <w:t xml:space="preserve">i16</w:t>
        <w:tab/>
        <w:t xml:space="preserve">i17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r28</w:t>
        <w:tab/>
        <w:t xml:space="preserve">i17</w:t>
        <w:tab/>
        <w:t xml:space="preserve">i18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r29</w:t>
        <w:tab/>
        <w:t xml:space="preserve">i13</w:t>
        <w:tab/>
        <w:t xml:space="preserve">i22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r30</w:t>
        <w:tab/>
        <w:t xml:space="preserve">i18</w:t>
        <w:tab/>
        <w:t xml:space="preserve">i22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r31</w:t>
        <w:tab/>
        <w:t xml:space="preserve">i13</w:t>
        <w:tab/>
        <w:t xml:space="preserve">i15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r32</w:t>
        <w:tab/>
        <w:t xml:space="preserve">i15</w:t>
        <w:tab/>
        <w:t xml:space="preserve">HOEING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r33</w:t>
        <w:tab/>
        <w:t xml:space="preserve">i15</w:t>
        <w:tab/>
        <w:t xml:space="preserve">i19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r34</w:t>
        <w:tab/>
        <w:t xml:space="preserve">i19</w:t>
        <w:tab/>
        <w:t xml:space="preserve">i22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r35</w:t>
        <w:tab/>
        <w:t xml:space="preserve">i15</w:t>
        <w:tab/>
        <w:t xml:space="preserve">i21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r36</w:t>
        <w:tab/>
        <w:t xml:space="preserve">i21</w:t>
        <w:tab/>
        <w:t xml:space="preserve">i20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r37</w:t>
        <w:tab/>
        <w:t xml:space="preserve">i20</w:t>
        <w:tab/>
        <w:t xml:space="preserve">i19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r38</w:t>
        <w:tab/>
        <w:t xml:space="preserve">i17</w:t>
        <w:tab/>
        <w:t xml:space="preserve">i20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r39</w:t>
        <w:tab/>
        <w:t xml:space="preserve">i21</w:t>
        <w:tab/>
        <w:t xml:space="preserve">i40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r40</w:t>
        <w:tab/>
        <w:t xml:space="preserve">i40</w:t>
        <w:tab/>
        <w:t xml:space="preserve">i28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r41</w:t>
        <w:tab/>
        <w:t xml:space="preserve">i16</w:t>
        <w:tab/>
        <w:t xml:space="preserve">i41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r42</w:t>
        <w:tab/>
        <w:t xml:space="preserve">i41</w:t>
        <w:tab/>
        <w:t xml:space="preserve">i36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r43</w:t>
        <w:tab/>
        <w:t xml:space="preserve">i17</w:t>
        <w:tab/>
        <w:t xml:space="preserve">i23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r44</w:t>
        <w:tab/>
        <w:t xml:space="preserve">i20</w:t>
        <w:tab/>
        <w:t xml:space="preserve">i24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r45</w:t>
        <w:tab/>
        <w:t xml:space="preserve">i23</w:t>
        <w:tab/>
        <w:t xml:space="preserve">i24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r46</w:t>
        <w:tab/>
        <w:t xml:space="preserve">i23</w:t>
        <w:tab/>
        <w:t xml:space="preserve">i25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r47</w:t>
        <w:tab/>
        <w:t xml:space="preserve">i24</w:t>
        <w:tab/>
        <w:t xml:space="preserve">i25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r48</w:t>
        <w:tab/>
        <w:t xml:space="preserve">i24</w:t>
        <w:tab/>
        <w:t xml:space="preserve">i26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r49</w:t>
        <w:tab/>
        <w:t xml:space="preserve">i26</w:t>
        <w:tab/>
        <w:t xml:space="preserve">i27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r50</w:t>
        <w:tab/>
        <w:t xml:space="preserve">i27</w:t>
        <w:tab/>
        <w:t xml:space="preserve">i28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r51</w:t>
        <w:tab/>
        <w:t xml:space="preserve">i23</w:t>
        <w:tab/>
        <w:t xml:space="preserve">i34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r52</w:t>
        <w:tab/>
        <w:t xml:space="preserve">i34</w:t>
        <w:tab/>
        <w:t xml:space="preserve">i35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r53</w:t>
        <w:tab/>
        <w:t xml:space="preserve">i35</w:t>
        <w:tab/>
        <w:t xml:space="preserve">i36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r54</w:t>
        <w:tab/>
        <w:t xml:space="preserve">i26</w:t>
        <w:tab/>
        <w:t xml:space="preserve">CROSBY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r55</w:t>
        <w:tab/>
        <w:t xml:space="preserve">CROSBY</w:t>
        <w:tab/>
        <w:t xml:space="preserve">i27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r56</w:t>
        <w:tab/>
        <w:t xml:space="preserve">i35</w:t>
        <w:tab/>
        <w:t xml:space="preserve">BURTON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r57</w:t>
        <w:tab/>
        <w:t xml:space="preserve">BURTON</w:t>
        <w:tab/>
        <w:t xml:space="preserve">i34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r58</w:t>
        <w:tab/>
        <w:t xml:space="preserve">i25</w:t>
        <w:tab/>
        <w:t xml:space="preserve">i31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r59</w:t>
        <w:tab/>
        <w:t xml:space="preserve">i26</w:t>
        <w:tab/>
        <w:t xml:space="preserve">i32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r60</w:t>
        <w:tab/>
        <w:t xml:space="preserve">i32</w:t>
        <w:tab/>
        <w:t xml:space="preserve">i31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r61</w:t>
        <w:tab/>
        <w:t xml:space="preserve">i24</w:t>
        <w:tab/>
        <w:t xml:space="preserve">i32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r62</w:t>
        <w:tab/>
        <w:t xml:space="preserve">i23</w:t>
        <w:tab/>
        <w:t xml:space="preserve">i38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r63</w:t>
        <w:tab/>
        <w:t xml:space="preserve">i38</w:t>
        <w:tab/>
        <w:t xml:space="preserve">i34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r64</w:t>
        <w:tab/>
        <w:t xml:space="preserve">i38</w:t>
        <w:tab/>
        <w:t xml:space="preserve">i31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r65</w:t>
        <w:tab/>
        <w:t xml:space="preserve">i38</w:t>
        <w:tab/>
        <w:t xml:space="preserve">i37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r66</w:t>
        <w:tab/>
        <w:t xml:space="preserve">i36</w:t>
        <w:tab/>
        <w:t xml:space="preserve">i37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r67</w:t>
        <w:tab/>
        <w:t xml:space="preserve">i37</w:t>
        <w:tab/>
        <w:t xml:space="preserve">i38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r68</w:t>
        <w:tab/>
        <w:t xml:space="preserve">i38</w:t>
        <w:tab/>
        <w:t xml:space="preserve">LECHASE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r69</w:t>
        <w:tab/>
        <w:t xml:space="preserve">LECHASE</w:t>
        <w:tab/>
        <w:t xml:space="preserve">i31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r70</w:t>
        <w:tab/>
        <w:t xml:space="preserve">i32</w:t>
        <w:tab/>
        <w:t xml:space="preserve">i33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r71</w:t>
        <w:tab/>
        <w:t xml:space="preserve">i33</w:t>
        <w:tab/>
        <w:t xml:space="preserve">i31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r72</w:t>
        <w:tab/>
        <w:t xml:space="preserve">i33</w:t>
        <w:tab/>
        <w:t xml:space="preserve">i30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r73</w:t>
        <w:tab/>
        <w:t xml:space="preserve">i30</w:t>
        <w:tab/>
        <w:t xml:space="preserve">i29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r74</w:t>
        <w:tab/>
        <w:t xml:space="preserve">i29</w:t>
        <w:tab/>
        <w:t xml:space="preserve">i27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r75</w:t>
        <w:tab/>
        <w:t xml:space="preserve">i29</w:t>
        <w:tab/>
        <w:t xml:space="preserve">i28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r76</w:t>
        <w:tab/>
        <w:t xml:space="preserve">i33</w:t>
        <w:tab/>
        <w:t xml:space="preserve">WILSON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r77</w:t>
        <w:tab/>
        <w:t xml:space="preserve">i31</w:t>
        <w:tab/>
        <w:t xml:space="preserve">WILSON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r78</w:t>
        <w:tab/>
        <w:t xml:space="preserve">WILSON</w:t>
        <w:tab/>
        <w:t xml:space="preserve">RETTNER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r79</w:t>
        <w:tab/>
        <w:t xml:space="preserve">RETTNER</w:t>
        <w:tab/>
        <w:t xml:space="preserve">i39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r80</w:t>
        <w:tab/>
        <w:t xml:space="preserve">i39</w:t>
        <w:tab/>
        <w:t xml:space="preserve">i31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r81</w:t>
        <w:tab/>
        <w:t xml:space="preserve">i29</w:t>
        <w:tab/>
        <w:t xml:space="preserve">i54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r82</w:t>
        <w:tab/>
        <w:t xml:space="preserve">i54</w:t>
        <w:tab/>
        <w:t xml:space="preserve">i55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r83</w:t>
        <w:tab/>
        <w:t xml:space="preserve">i55</w:t>
        <w:tab/>
        <w:t xml:space="preserve">i42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r84</w:t>
        <w:tab/>
        <w:t xml:space="preserve">i41</w:t>
        <w:tab/>
        <w:t xml:space="preserve">WILSON-BRIDGE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r85</w:t>
        <w:tab/>
        <w:t xml:space="preserve">i42</w:t>
        <w:tab/>
        <w:t xml:space="preserve">RUSH-RHEES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r86</w:t>
        <w:tab/>
        <w:t xml:space="preserve">RUSH-RHEES</w:t>
        <w:tab/>
        <w:t xml:space="preserve">i43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r87</w:t>
        <w:tab/>
        <w:t xml:space="preserve">i42</w:t>
        <w:tab/>
        <w:t xml:space="preserve">MOREY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r88</w:t>
        <w:tab/>
        <w:t xml:space="preserve">MOREY</w:t>
        <w:tab/>
        <w:t xml:space="preserve">RUSH-RHEES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r89</w:t>
        <w:tab/>
        <w:t xml:space="preserve">RUSH-RHEES</w:t>
        <w:tab/>
        <w:t xml:space="preserve">B&amp;L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r90</w:t>
        <w:tab/>
        <w:t xml:space="preserve">i43</w:t>
        <w:tab/>
        <w:t xml:space="preserve">B&amp;L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r91</w:t>
        <w:tab/>
        <w:t xml:space="preserve">MOREY</w:t>
        <w:tab/>
        <w:t xml:space="preserve">B&amp;L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r92</w:t>
        <w:tab/>
        <w:t xml:space="preserve">MOREY</w:t>
        <w:tab/>
        <w:t xml:space="preserve">i44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r93</w:t>
        <w:tab/>
        <w:t xml:space="preserve">i44</w:t>
        <w:tab/>
        <w:t xml:space="preserve">i45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r94</w:t>
        <w:tab/>
        <w:t xml:space="preserve">i45</w:t>
        <w:tab/>
        <w:t xml:space="preserve">MOREY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r95</w:t>
        <w:tab/>
        <w:t xml:space="preserve">i45</w:t>
        <w:tab/>
        <w:t xml:space="preserve">B&amp;L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r96</w:t>
        <w:tab/>
        <w:t xml:space="preserve">i45</w:t>
        <w:tab/>
        <w:t xml:space="preserve">HOYT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r97</w:t>
        <w:tab/>
        <w:t xml:space="preserve">HOYT</w:t>
        <w:tab/>
        <w:t xml:space="preserve">B&amp;L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r98</w:t>
        <w:tab/>
        <w:t xml:space="preserve">i39</w:t>
        <w:tab/>
        <w:t xml:space="preserve">TUNNEL-MOREY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r99</w:t>
        <w:tab/>
        <w:t xml:space="preserve">i38</w:t>
        <w:tab/>
        <w:t xml:space="preserve">i51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r100</w:t>
        <w:tab/>
        <w:t xml:space="preserve">i50</w:t>
        <w:tab/>
        <w:t xml:space="preserve">i51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r101</w:t>
        <w:tab/>
        <w:t xml:space="preserve">i50</w:t>
        <w:tab/>
        <w:t xml:space="preserve">i48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r102</w:t>
        <w:tab/>
        <w:t xml:space="preserve">i48</w:t>
        <w:tab/>
        <w:t xml:space="preserve">LATTIMORE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r103</w:t>
        <w:tab/>
        <w:t xml:space="preserve">LATTIMORE</w:t>
        <w:tab/>
        <w:t xml:space="preserve">i44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r104</w:t>
        <w:tab/>
        <w:t xml:space="preserve">i50</w:t>
        <w:tab/>
        <w:t xml:space="preserve">i52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r105</w:t>
        <w:tab/>
        <w:t xml:space="preserve">i52</w:t>
        <w:tab/>
        <w:t xml:space="preserve">i47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r106</w:t>
        <w:tab/>
        <w:t xml:space="preserve">i47</w:t>
        <w:tab/>
        <w:t xml:space="preserve">LATTIMORE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r107</w:t>
        <w:tab/>
        <w:t xml:space="preserve">LATTIMORE</w:t>
        <w:tab/>
        <w:t xml:space="preserve">i45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r108</w:t>
        <w:tab/>
        <w:t xml:space="preserve">i47</w:t>
        <w:tab/>
        <w:t xml:space="preserve">i48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r109</w:t>
        <w:tab/>
        <w:t xml:space="preserve">LATTIMORE</w:t>
        <w:tab/>
        <w:t xml:space="preserve">DEWEY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r110</w:t>
        <w:tab/>
        <w:t xml:space="preserve">DEWEY</w:t>
        <w:tab/>
        <w:t xml:space="preserve">i45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r111</w:t>
        <w:tab/>
        <w:t xml:space="preserve">DEWEY</w:t>
        <w:tab/>
        <w:t xml:space="preserve">HOYT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r112</w:t>
        <w:tab/>
        <w:t xml:space="preserve">DEWEY</w:t>
        <w:tab/>
        <w:t xml:space="preserve">i47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r113</w:t>
        <w:tab/>
        <w:t xml:space="preserve">DEWEY</w:t>
        <w:tab/>
        <w:t xml:space="preserve">i49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r114</w:t>
        <w:tab/>
        <w:t xml:space="preserve">i49</w:t>
        <w:tab/>
        <w:t xml:space="preserve">i47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r115</w:t>
        <w:tab/>
        <w:t xml:space="preserve">i49</w:t>
        <w:tab/>
        <w:t xml:space="preserve">i53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r116</w:t>
        <w:tab/>
        <w:t xml:space="preserve">i53</w:t>
        <w:tab/>
        <w:t xml:space="preserve">i52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r117</w:t>
        <w:tab/>
        <w:t xml:space="preserve">i55</w:t>
        <w:tab/>
        <w:t xml:space="preserve">i60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r118</w:t>
        <w:tab/>
        <w:t xml:space="preserve">i60</w:t>
        <w:tab/>
        <w:t xml:space="preserve">ITS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r119</w:t>
        <w:tab/>
        <w:t xml:space="preserve">ITS</w:t>
        <w:tab/>
        <w:t xml:space="preserve">i59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r120</w:t>
        <w:tab/>
        <w:t xml:space="preserve">i59</w:t>
        <w:tab/>
        <w:t xml:space="preserve">i58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r121</w:t>
        <w:tab/>
        <w:t xml:space="preserve">i59</w:t>
        <w:tab/>
        <w:t xml:space="preserve">i57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r122</w:t>
        <w:tab/>
        <w:t xml:space="preserve">i57</w:t>
        <w:tab/>
        <w:t xml:space="preserve">i58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r123</w:t>
        <w:tab/>
        <w:t xml:space="preserve">i57</w:t>
        <w:tab/>
        <w:t xml:space="preserve">MELIORA-NORTH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r124</w:t>
        <w:tab/>
        <w:t xml:space="preserve">MELIORA-NORTH</w:t>
        <w:tab/>
        <w:t xml:space="preserve">i56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r125</w:t>
        <w:tab/>
        <w:t xml:space="preserve">i56</w:t>
        <w:tab/>
        <w:t xml:space="preserve">i43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r126</w:t>
        <w:tab/>
        <w:t xml:space="preserve">i58</w:t>
        <w:tab/>
        <w:t xml:space="preserve">i61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r127</w:t>
        <w:tab/>
        <w:t xml:space="preserve">i61</w:t>
        <w:tab/>
        <w:t xml:space="preserve">i62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r128</w:t>
        <w:tab/>
        <w:t xml:space="preserve">i62</w:t>
        <w:tab/>
        <w:t xml:space="preserve">MELIORA-SOUTH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r129</w:t>
        <w:tab/>
        <w:t xml:space="preserve">MELIORA-SOUTH</w:t>
        <w:tab/>
        <w:t xml:space="preserve">i63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r130</w:t>
        <w:tab/>
        <w:t xml:space="preserve">i63</w:t>
        <w:tab/>
        <w:t xml:space="preserve">HARKNESS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r131</w:t>
        <w:tab/>
        <w:t xml:space="preserve">i63</w:t>
        <w:tab/>
        <w:t xml:space="preserve">i64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r132</w:t>
        <w:tab/>
        <w:t xml:space="preserve">i64</w:t>
        <w:tab/>
        <w:t xml:space="preserve">TUNNEL-HOYT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r133</w:t>
        <w:tab/>
        <w:t xml:space="preserve">i64</w:t>
        <w:tab/>
        <w:t xml:space="preserve">GAVETT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r134</w:t>
        <w:tab/>
        <w:t xml:space="preserve">i64</w:t>
        <w:tab/>
        <w:t xml:space="preserve">i65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r135</w:t>
        <w:tab/>
        <w:t xml:space="preserve">i65</w:t>
        <w:tab/>
        <w:t xml:space="preserve">TUNNEL-HOYT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r136</w:t>
        <w:tab/>
        <w:t xml:space="preserve">i65</w:t>
        <w:tab/>
        <w:t xml:space="preserve">GAVETT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r137</w:t>
        <w:tab/>
        <w:t xml:space="preserve">i65</w:t>
        <w:tab/>
        <w:t xml:space="preserve">i66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r138</w:t>
        <w:tab/>
        <w:t xml:space="preserve">i66</w:t>
        <w:tab/>
        <w:t xml:space="preserve">HOPEMAN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r139</w:t>
        <w:tab/>
        <w:t xml:space="preserve">i67</w:t>
        <w:tab/>
        <w:t xml:space="preserve">WALLIS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r140</w:t>
        <w:tab/>
        <w:t xml:space="preserve">i67</w:t>
        <w:tab/>
        <w:t xml:space="preserve">GLEASON-HALL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r141</w:t>
        <w:tab/>
        <w:t xml:space="preserve">GLEASON-HALL</w:t>
        <w:tab/>
        <w:t xml:space="preserve">SIMON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r142</w:t>
        <w:tab/>
        <w:t xml:space="preserve">SIMON</w:t>
        <w:tab/>
        <w:t xml:space="preserve">i53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r143</w:t>
        <w:tab/>
        <w:t xml:space="preserve">TUNNEL-HOYT</w:t>
        <w:tab/>
        <w:t xml:space="preserve">TUNNEL-MOREY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r144</w:t>
        <w:tab/>
        <w:t xml:space="preserve">HOPEMAN</w:t>
        <w:tab/>
        <w:t xml:space="preserve">i67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r145</w:t>
        <w:tab/>
        <w:t xml:space="preserve">i66</w:t>
        <w:tab/>
        <w:t xml:space="preserve">i68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r146</w:t>
        <w:tab/>
        <w:t xml:space="preserve">i67</w:t>
        <w:tab/>
        <w:t xml:space="preserve">i69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r147</w:t>
        <w:tab/>
        <w:t xml:space="preserve">i69</w:t>
        <w:tab/>
        <w:t xml:space="preserve">HUTCH-LOWER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r148</w:t>
        <w:tab/>
        <w:t xml:space="preserve">i69</w:t>
        <w:tab/>
        <w:t xml:space="preserve">i70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r149</w:t>
        <w:tab/>
        <w:t xml:space="preserve">i70</w:t>
        <w:tab/>
        <w:t xml:space="preserve">i68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r150</w:t>
        <w:tab/>
        <w:t xml:space="preserve">i70</w:t>
        <w:tab/>
        <w:t xml:space="preserve">i71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r151</w:t>
        <w:tab/>
        <w:t xml:space="preserve">i71</w:t>
        <w:tab/>
        <w:t xml:space="preserve">i68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r152</w:t>
        <w:tab/>
        <w:t xml:space="preserve">i68</w:t>
        <w:tab/>
        <w:t xml:space="preserve">i72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r153</w:t>
        <w:tab/>
        <w:t xml:space="preserve">i73</w:t>
        <w:tab/>
        <w:t xml:space="preserve">i71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r154</w:t>
        <w:tab/>
        <w:t xml:space="preserve">i72</w:t>
        <w:tab/>
        <w:t xml:space="preserve">WILMOT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r155</w:t>
        <w:tab/>
        <w:t xml:space="preserve">i73</w:t>
        <w:tab/>
        <w:t xml:space="preserve">i74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r156</w:t>
        <w:tab/>
        <w:t xml:space="preserve">i74</w:t>
        <w:tab/>
        <w:t xml:space="preserve">GOERGEN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r157</w:t>
        <w:tab/>
        <w:t xml:space="preserve">i74</w:t>
        <w:tab/>
        <w:t xml:space="preserve">i75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r158</w:t>
        <w:tab/>
        <w:t xml:space="preserve">i75</w:t>
        <w:tab/>
        <w:t xml:space="preserve">i70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r159</w:t>
        <w:tab/>
        <w:t xml:space="preserve">i75</w:t>
        <w:tab/>
        <w:t xml:space="preserve">HYLAN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r160</w:t>
        <w:tab/>
        <w:t xml:space="preserve">i75</w:t>
        <w:tab/>
        <w:t xml:space="preserve">HUTCH-UPPER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r161</w:t>
        <w:tab/>
        <w:t xml:space="preserve">i75</w:t>
        <w:tab/>
        <w:t xml:space="preserve">CSB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r162</w:t>
        <w:tab/>
        <w:t xml:space="preserve">i54</w:t>
        <w:tab/>
        <w:t xml:space="preserve">i30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r163</w:t>
        <w:tab/>
        <w:t xml:space="preserve">i79</w:t>
        <w:tab/>
        <w:t xml:space="preserve">i78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r164</w:t>
        <w:tab/>
        <w:t xml:space="preserve">i78</w:t>
        <w:tab/>
        <w:t xml:space="preserve">i77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r165</w:t>
        <w:tab/>
        <w:t xml:space="preserve">i77</w:t>
        <w:tab/>
        <w:t xml:space="preserve">i76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r166</w:t>
        <w:tab/>
        <w:t xml:space="preserve">i76</w:t>
        <w:tab/>
        <w:t xml:space="preserve">i60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r167</w:t>
        <w:tab/>
        <w:t xml:space="preserve">i76</w:t>
        <w:tab/>
        <w:t xml:space="preserve">UHS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r168</w:t>
        <w:tab/>
        <w:t xml:space="preserve">UHS</w:t>
        <w:tab/>
        <w:t xml:space="preserve">SUEB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r169</w:t>
        <w:tab/>
        <w:t xml:space="preserve">SUEB</w:t>
        <w:tab/>
        <w:t xml:space="preserve">i77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r170</w:t>
        <w:tab/>
        <w:t xml:space="preserve">SUEB</w:t>
        <w:tab/>
        <w:t xml:space="preserve">i78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r171</w:t>
        <w:tab/>
        <w:t xml:space="preserve">i78</w:t>
        <w:tab/>
        <w:t xml:space="preserve">i80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r172</w:t>
        <w:tab/>
        <w:t xml:space="preserve">i79</w:t>
        <w:tab/>
        <w:t xml:space="preserve">SPURRIER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r173</w:t>
        <w:tab/>
        <w:t xml:space="preserve">SPURRIER</w:t>
        <w:tab/>
        <w:t xml:space="preserve">i81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r174</w:t>
        <w:tab/>
        <w:t xml:space="preserve">i80</w:t>
        <w:tab/>
        <w:t xml:space="preserve">i81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r175</w:t>
        <w:tab/>
        <w:t xml:space="preserve">i81</w:t>
        <w:tab/>
        <w:t xml:space="preserve">i82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r176</w:t>
        <w:tab/>
        <w:t xml:space="preserve">i82</w:t>
        <w:tab/>
        <w:t xml:space="preserve">ANDERSON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r177</w:t>
        <w:tab/>
        <w:t xml:space="preserve">i82</w:t>
        <w:tab/>
        <w:t xml:space="preserve">WILDER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r178</w:t>
        <w:tab/>
        <w:t xml:space="preserve">i82</w:t>
        <w:tab/>
        <w:t xml:space="preserve">OBRIEN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r179</w:t>
        <w:tab/>
        <w:t xml:space="preserve">i82</w:t>
        <w:tab/>
        <w:t xml:space="preserve">SAGE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r180</w:t>
        <w:tab/>
        <w:t xml:space="preserve">i54</w:t>
        <w:tab/>
        <w:t xml:space="preserve">GOERGEN-ATHLETIC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r181</w:t>
        <w:tab/>
        <w:t xml:space="preserve">GOERGEN-ATHLETIC</w:t>
        <w:tab/>
        <w:t xml:space="preserve">i79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