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75503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你现在是一位资深测试工程师。</w:t>
      </w:r>
    </w:p>
    <w:p w14:paraId="160AE73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你需要根据我提供的需求规格说明书，设计出对应的测试用例文档。</w:t>
      </w:r>
    </w:p>
    <w:p w14:paraId="6EFE157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446F36E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解析要求：</w:t>
      </w:r>
    </w:p>
    <w:p w14:paraId="1E60D0DD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请针对每条需求，判断适合使用的测试方法（等价类划分/边界值分析/场景法），并清楚说明选用的方法，不要随便列几条草率了事。</w:t>
      </w:r>
    </w:p>
    <w:p w14:paraId="75406E5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数值型、有明确边界的需求（如长度、数量限制），需覆盖边界值前后的情况；</w:t>
      </w:r>
    </w:p>
    <w:p w14:paraId="25F17CF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非数值型、涉及正常/异常场景判断的需求，需采用场景法覆盖正常与异常情况。</w:t>
      </w:r>
    </w:p>
    <w:p w14:paraId="777998C7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22F1F9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输出格式：JSON数组，每条记录必须包含以下11个字段（字段名必须完全一致）：</w:t>
      </w:r>
    </w:p>
    <w:p w14:paraId="0FEC07FA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用例编号</w:t>
      </w:r>
    </w:p>
    <w:p w14:paraId="0A41411F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关联需求编号</w:t>
      </w:r>
    </w:p>
    <w:p w14:paraId="305BFE7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所属模块</w:t>
      </w:r>
    </w:p>
    <w:p w14:paraId="0CDDFBEA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用例标题</w:t>
      </w:r>
    </w:p>
    <w:p w14:paraId="4FC90B8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测试方法</w:t>
      </w:r>
    </w:p>
    <w:p w14:paraId="3421CB0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前置条件</w:t>
      </w:r>
    </w:p>
    <w:p w14:paraId="5FEE227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测试步骤</w:t>
      </w:r>
    </w:p>
    <w:p w14:paraId="46488A9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测试数据</w:t>
      </w:r>
    </w:p>
    <w:p w14:paraId="2418950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预期结果</w:t>
      </w:r>
    </w:p>
    <w:p w14:paraId="6754C2D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实际结果</w:t>
      </w:r>
    </w:p>
    <w:p w14:paraId="4C9FD22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- 是否通过</w:t>
      </w:r>
    </w:p>
    <w:p w14:paraId="4568D83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5E92AEF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请根据需求规格说明书实际内容判断一条需求该配几条用例，不要遗漏边界情况，也不要因为示例只给了几条就照搬同样的数量。</w:t>
      </w:r>
    </w:p>
    <w:p w14:paraId="40E6788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"实际结果"和"是否通过"这两个字段，暂时统一填写为空字符串""，因为用例尚未执行。</w:t>
      </w:r>
    </w:p>
    <w:p w14:paraId="108B883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D25B5D7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输入示例（需求规格说明书片段）：</w:t>
      </w:r>
    </w:p>
    <w:p w14:paraId="369A042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[</w:t>
      </w:r>
    </w:p>
    <w:p w14:paraId="6AAED16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{</w:t>
      </w:r>
    </w:p>
    <w:p w14:paraId="13D2B007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"需求编号": "F-02-01",</w:t>
      </w:r>
    </w:p>
    <w:p w14:paraId="15FE7EFF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"关联PRD编号": "F-02",</w:t>
      </w:r>
    </w:p>
    <w:p w14:paraId="406D364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"功能模块": "用户登录",</w:t>
      </w:r>
    </w:p>
    <w:p w14:paraId="42DBA01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"需求描述（细化规则）": "已注册账号，用户名密码均正确时应登录成功",</w:t>
      </w:r>
    </w:p>
    <w:p w14:paraId="58711707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"输入条件": "username已存在；password与注册时一致",</w:t>
      </w:r>
    </w:p>
    <w:p w14:paraId="5EEBC36F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"预期结果": "登录成功，进入首页",</w:t>
      </w:r>
    </w:p>
    <w:p w14:paraId="696654E3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"优先级": "P0"</w:t>
      </w:r>
    </w:p>
    <w:p w14:paraId="5184620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},</w:t>
      </w:r>
    </w:p>
    <w:p w14:paraId="27A7ADF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{</w:t>
      </w:r>
    </w:p>
    <w:p w14:paraId="2C44384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"需求编号": "F-02-02",</w:t>
      </w:r>
    </w:p>
    <w:p w14:paraId="2B14EC8D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"关联PRD编号": "F-02",</w:t>
      </w:r>
    </w:p>
    <w:p w14:paraId="0579B73F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"功能模块": "用户登录",</w:t>
      </w:r>
    </w:p>
    <w:p w14:paraId="2605AF9D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"需求描述（细化规则）": "登录成功后首页应展示欢迎信息",</w:t>
      </w:r>
    </w:p>
    <w:p w14:paraId="22A12F9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"输入条件": "同 F-02-01 成功场景",</w:t>
      </w:r>
    </w:p>
    <w:p w14:paraId="11E88F93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"预期结果": "首页显示“欢迎，{username}”",</w:t>
      </w:r>
    </w:p>
    <w:p w14:paraId="26F76BB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"优先级": "P1"</w:t>
      </w:r>
    </w:p>
    <w:p w14:paraId="098D521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}</w:t>
      </w:r>
    </w:p>
    <w:p w14:paraId="184CF73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]</w:t>
      </w:r>
    </w:p>
    <w:p w14:paraId="4D77435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64781D3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输出示例（供参考格式，实际结果与是否通过留空）：</w:t>
      </w:r>
    </w:p>
    <w:p w14:paraId="2E0B125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[</w:t>
      </w:r>
    </w:p>
    <w:p w14:paraId="1BE2DD2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{</w:t>
      </w:r>
    </w:p>
    <w:p w14:paraId="471EDE4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"用例编号": "TC-F0201-01",</w:t>
      </w:r>
    </w:p>
    <w:p w14:paraId="6E970D4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"关联需求编号": "F-02-01",</w:t>
      </w:r>
    </w:p>
    <w:p w14:paraId="7778896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"所属模块": "用户登录",</w:t>
      </w:r>
    </w:p>
    <w:p w14:paraId="7E2B501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"用例标题": "已注册账号，用户名密码均正确时应登录成功",</w:t>
      </w:r>
    </w:p>
    <w:p w14:paraId="644726F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"测试方法": "场景法",</w:t>
      </w:r>
    </w:p>
    <w:p w14:paraId="238B04F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"前置条件": "系统已启动，处于登录页",</w:t>
      </w:r>
    </w:p>
    <w:p w14:paraId="2762780B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"测试步骤": "1. 用户名输入框输入Tom012345；2. 密码输入“123456”；3. 点击“登录”按钮",</w:t>
      </w:r>
    </w:p>
    <w:p w14:paraId="1AB633C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"测试数据": "username = “Tom012345”，password = “123456”",</w:t>
      </w:r>
    </w:p>
    <w:p w14:paraId="094826A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"预期结果": "登录成功，进入首页",</w:t>
      </w:r>
    </w:p>
    <w:p w14:paraId="6B7392F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"实际结果": "",</w:t>
      </w:r>
    </w:p>
    <w:p w14:paraId="7048CA1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"是否通过": ""</w:t>
      </w:r>
    </w:p>
    <w:p w14:paraId="02D0481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},</w:t>
      </w:r>
      <w:bookmarkStart w:id="0" w:name="_GoBack"/>
      <w:bookmarkEnd w:id="0"/>
    </w:p>
    <w:p w14:paraId="49E4B04C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{</w:t>
      </w:r>
    </w:p>
    <w:p w14:paraId="5AC44D9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"用例编号": "TC-F0202-01",</w:t>
      </w:r>
    </w:p>
    <w:p w14:paraId="69449271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"关联需求编号": "F-02-02",</w:t>
      </w:r>
    </w:p>
    <w:p w14:paraId="1DBCC00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"所属模块": "用户登录",</w:t>
      </w:r>
    </w:p>
    <w:p w14:paraId="53F23436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"用例标题": "登录成功后首页应展示欢迎信息",</w:t>
      </w:r>
    </w:p>
    <w:p w14:paraId="60EEA317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"测试方法": "场景法",</w:t>
      </w:r>
    </w:p>
    <w:p w14:paraId="0451541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"前置条件": "系统已启动，测试账号已注册在数据库中，处于登录页",</w:t>
      </w:r>
    </w:p>
    <w:p w14:paraId="7AED16A5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"测试步骤": "1. 用户名输入框输入Tom012345；2. 密码输入“123456”；3. 点击“登录”按钮",</w:t>
      </w:r>
    </w:p>
    <w:p w14:paraId="0CACC980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"测试数据": "username = “Tom012345”，password = “123456”",</w:t>
      </w:r>
    </w:p>
    <w:p w14:paraId="5DA280E8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"预期结果": "主页面显示欢迎信息",</w:t>
      </w:r>
    </w:p>
    <w:p w14:paraId="771380A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"实际结果": "",</w:t>
      </w:r>
    </w:p>
    <w:p w14:paraId="7D663714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  "是否通过": ""</w:t>
      </w:r>
    </w:p>
    <w:p w14:paraId="3D42758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 }</w:t>
      </w:r>
    </w:p>
    <w:p w14:paraId="62864B39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]</w:t>
      </w:r>
    </w:p>
    <w:p w14:paraId="298098C2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795D8B2E">
      <w:pP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现在请根据下面提供的完整需求规格说明书内容，按上述要求输出完整的测试用例文档。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70453"/>
    <w:rsid w:val="0E2D0652"/>
    <w:rsid w:val="117C0D3F"/>
    <w:rsid w:val="14F70FF5"/>
    <w:rsid w:val="21B6105F"/>
    <w:rsid w:val="22985DCE"/>
    <w:rsid w:val="23C70453"/>
    <w:rsid w:val="28894890"/>
    <w:rsid w:val="36366780"/>
    <w:rsid w:val="422D0F9E"/>
    <w:rsid w:val="48617250"/>
    <w:rsid w:val="4C2578FB"/>
    <w:rsid w:val="4D67120C"/>
    <w:rsid w:val="560E36BE"/>
    <w:rsid w:val="698C24B6"/>
    <w:rsid w:val="726254B8"/>
    <w:rsid w:val="775F23E8"/>
    <w:rsid w:val="77B95F79"/>
    <w:rsid w:val="77F34E5A"/>
    <w:rsid w:val="7D117D40"/>
    <w:rsid w:val="7FA03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2026-09-03T07:38:00Z</dcterms:created>
  <dc:creator>邓添阅</dc:creator>
  <cp:lastModifiedBy>邓添阅</cp:lastModifiedBy>
  <dcterms:modified xsi:type="dcterms:W3CDTF">2026-09-03T08:00:24Z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2052-12.1.0.28032</vt:lpwstr>
  </property>
  <property fmtid="{D5CDD505-2E9C-101B-9397-08002B2CF9AE}" pid="3" name="ICV">
    <vt:lpwstr>CA38EC0395654E3BBAF059BA834502D6_11</vt:lpwstr>
  </property>
  <property fmtid="{D5CDD505-2E9C-101B-9397-08002B2CF9AE}" pid="4" name="KSOTemplateDocerSaveRecord">
    <vt:lpwstr>eyJoZGlkIjoiZTAyOWZhZDBjOTZjMWYxODA0OWMzNThkMWVkZTkyZTEiLCJ1c2VySWQiOiIzODY2MTU0OTExNzQ2In0=</vt:lpwstr>
  </property>
</Properties>
</file>