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福建</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2021-04-23T09:54:52Z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