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山西</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915"/>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91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8490"/>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849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2021-03-19T17:28:58Z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