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B01B" w14:textId="77777777" w:rsidR="007D3E25" w:rsidRPr="007D3E25" w:rsidRDefault="007D3E25" w:rsidP="007D3E25">
      <w:pPr>
        <w:jc w:val="center"/>
        <w:rPr>
          <w:b/>
          <w:bCs/>
          <w:sz w:val="36"/>
          <w:szCs w:val="36"/>
          <w:lang w:val="fr-BE"/>
        </w:rPr>
      </w:pPr>
      <w:r w:rsidRPr="007D3E25">
        <w:rPr>
          <w:b/>
          <w:bCs/>
          <w:sz w:val="36"/>
          <w:szCs w:val="36"/>
          <w:lang w:val="fr-BE"/>
        </w:rPr>
        <w:t>Questionnaire Numéro 1</w:t>
      </w:r>
    </w:p>
    <w:p w14:paraId="200428D2" w14:textId="77777777" w:rsidR="007D3E25" w:rsidRDefault="007D3E25">
      <w:pPr>
        <w:rPr>
          <w:lang w:val="fr-BE"/>
        </w:rPr>
      </w:pPr>
    </w:p>
    <w:p w14:paraId="153539F2" w14:textId="77777777" w:rsidR="007D3E25" w:rsidRDefault="007D3E25">
      <w:pPr>
        <w:rPr>
          <w:lang w:val="fr-BE"/>
        </w:rPr>
      </w:pPr>
    </w:p>
    <w:p w14:paraId="3D7EDB2F" w14:textId="77777777" w:rsidR="007D3E25" w:rsidRDefault="007D3E25">
      <w:pPr>
        <w:rPr>
          <w:lang w:val="fr-BE"/>
        </w:rPr>
      </w:pPr>
    </w:p>
    <w:p w14:paraId="577399B7" w14:textId="77777777" w:rsidR="007D3E25" w:rsidRDefault="007D3E25">
      <w:pPr>
        <w:rPr>
          <w:lang w:val="fr-BE"/>
        </w:rPr>
      </w:pPr>
      <w:r w:rsidRPr="007D3E25">
        <w:rPr>
          <w:lang w:val="fr-BE"/>
        </w:rPr>
        <w:t xml:space="preserve"> 1- Définir le terme JDK ……………………………………………………………………………………………………… ……………………………………………………………………………………………………… ……………………………………………………………………………………………………… </w:t>
      </w:r>
    </w:p>
    <w:p w14:paraId="1B07B3C6" w14:textId="77777777" w:rsidR="007D3E25" w:rsidRPr="00DB71D3" w:rsidRDefault="007D3E25">
      <w:pPr>
        <w:rPr>
          <w:lang w:val="fr-BE"/>
        </w:rPr>
      </w:pPr>
      <w:r w:rsidRPr="007D3E25">
        <w:rPr>
          <w:lang w:val="fr-BE"/>
        </w:rPr>
        <w:t xml:space="preserve">2- Définir le terme JRE ……………………………………………………………………………………………………… ……………………………………………………………………………………………………… </w:t>
      </w:r>
      <w:r w:rsidRPr="00DB71D3">
        <w:rPr>
          <w:lang w:val="fr-BE"/>
        </w:rPr>
        <w:t xml:space="preserve">……………………………………………………………………………………………………… </w:t>
      </w:r>
    </w:p>
    <w:p w14:paraId="6A53D6AB" w14:textId="77777777" w:rsidR="007D3E25" w:rsidRPr="00DB71D3" w:rsidRDefault="007D3E25">
      <w:pPr>
        <w:rPr>
          <w:lang w:val="fr-BE"/>
        </w:rPr>
      </w:pPr>
      <w:r w:rsidRPr="00DB71D3">
        <w:rPr>
          <w:lang w:val="fr-BE"/>
        </w:rPr>
        <w:t xml:space="preserve">3- Un utilisateur veut exécuter un programme java et vous demande de quoi il a besoin (Le strict minimum): </w:t>
      </w:r>
    </w:p>
    <w:p w14:paraId="3A62997C" w14:textId="73EEFFCE" w:rsidR="007D3E25" w:rsidRPr="00DB71D3" w:rsidRDefault="007D3E25">
      <w:pPr>
        <w:rPr>
          <w:lang w:val="fr-BE"/>
        </w:rPr>
      </w:pPr>
      <w:r w:rsidRPr="00DB71D3">
        <w:rPr>
          <w:lang w:val="fr-BE"/>
        </w:rPr>
        <w:t xml:space="preserve"> a. JDK</w:t>
      </w:r>
    </w:p>
    <w:p w14:paraId="3CF5059A" w14:textId="2D5F418D" w:rsidR="007D3E25" w:rsidRPr="00DB71D3" w:rsidRDefault="007D3E25">
      <w:pPr>
        <w:rPr>
          <w:lang w:val="fr-BE"/>
        </w:rPr>
      </w:pPr>
      <w:r w:rsidRPr="00DB71D3">
        <w:rPr>
          <w:lang w:val="fr-BE"/>
        </w:rPr>
        <w:t xml:space="preserve"> b. JRE </w:t>
      </w:r>
    </w:p>
    <w:p w14:paraId="49DC66A8" w14:textId="77777777" w:rsidR="007D3E25" w:rsidRPr="00DB71D3" w:rsidRDefault="007D3E25">
      <w:pPr>
        <w:rPr>
          <w:lang w:val="fr-BE"/>
        </w:rPr>
      </w:pPr>
    </w:p>
    <w:p w14:paraId="37F30084" w14:textId="77777777" w:rsidR="007D3E25" w:rsidRPr="00DB71D3" w:rsidRDefault="007D3E25">
      <w:pPr>
        <w:rPr>
          <w:lang w:val="fr-BE"/>
        </w:rPr>
      </w:pPr>
      <w:r w:rsidRPr="00DB71D3">
        <w:rPr>
          <w:lang w:val="fr-BE"/>
        </w:rPr>
        <w:t>4- Un développeur veut faire du développement java et vous demande de quoi il a besoin :</w:t>
      </w:r>
    </w:p>
    <w:p w14:paraId="238E50B8" w14:textId="77777777" w:rsidR="007D3E25" w:rsidRPr="00DB71D3" w:rsidRDefault="007D3E25">
      <w:pPr>
        <w:rPr>
          <w:lang w:val="fr-BE"/>
        </w:rPr>
      </w:pPr>
      <w:r w:rsidRPr="00DB71D3">
        <w:rPr>
          <w:lang w:val="fr-BE"/>
        </w:rPr>
        <w:t xml:space="preserve"> a. JDK Uniquement</w:t>
      </w:r>
    </w:p>
    <w:p w14:paraId="6AAB9D5B" w14:textId="0067A76A" w:rsidR="007D3E25" w:rsidRPr="00DB71D3" w:rsidRDefault="007D3E25">
      <w:pPr>
        <w:rPr>
          <w:lang w:val="fr-BE"/>
        </w:rPr>
      </w:pPr>
      <w:r w:rsidRPr="00DB71D3">
        <w:rPr>
          <w:lang w:val="fr-BE"/>
        </w:rPr>
        <w:t xml:space="preserve"> b. JRE Uniquement</w:t>
      </w:r>
    </w:p>
    <w:p w14:paraId="7DF0DFC5" w14:textId="77777777" w:rsidR="007D3E25" w:rsidRPr="00DB71D3" w:rsidRDefault="007D3E25">
      <w:pPr>
        <w:rPr>
          <w:lang w:val="fr-BE"/>
        </w:rPr>
      </w:pPr>
      <w:r w:rsidRPr="00DB71D3">
        <w:rPr>
          <w:lang w:val="fr-BE"/>
        </w:rPr>
        <w:t xml:space="preserve"> 5- Combien de type de plateforme existe en java ?</w:t>
      </w:r>
    </w:p>
    <w:p w14:paraId="5DDB24D1" w14:textId="77777777" w:rsidR="007D3E25" w:rsidRPr="00DB71D3" w:rsidRDefault="007D3E25">
      <w:pPr>
        <w:rPr>
          <w:lang w:val="fr-BE"/>
        </w:rPr>
      </w:pPr>
      <w:r w:rsidRPr="00DB71D3">
        <w:rPr>
          <w:lang w:val="fr-BE"/>
        </w:rPr>
        <w:t xml:space="preserve"> a. 2 </w:t>
      </w:r>
    </w:p>
    <w:p w14:paraId="61155E89" w14:textId="77777777" w:rsidR="007D3E25" w:rsidRPr="00DB71D3" w:rsidRDefault="007D3E25">
      <w:pPr>
        <w:rPr>
          <w:lang w:val="fr-BE"/>
        </w:rPr>
      </w:pPr>
      <w:r w:rsidRPr="00DB71D3">
        <w:rPr>
          <w:lang w:val="fr-BE"/>
        </w:rPr>
        <w:t xml:space="preserve">b. 3 </w:t>
      </w:r>
    </w:p>
    <w:p w14:paraId="0E5B4BE3" w14:textId="77777777" w:rsidR="007D3E25" w:rsidRPr="00DB71D3" w:rsidRDefault="007D3E25">
      <w:pPr>
        <w:rPr>
          <w:lang w:val="fr-BE"/>
        </w:rPr>
      </w:pPr>
      <w:r w:rsidRPr="00DB71D3">
        <w:rPr>
          <w:lang w:val="fr-BE"/>
        </w:rPr>
        <w:t xml:space="preserve">c. 4 </w:t>
      </w:r>
    </w:p>
    <w:p w14:paraId="0E2C0D06" w14:textId="77777777" w:rsidR="007D3E25" w:rsidRPr="00DB71D3" w:rsidRDefault="007D3E25">
      <w:pPr>
        <w:rPr>
          <w:lang w:val="fr-BE"/>
        </w:rPr>
      </w:pPr>
      <w:r w:rsidRPr="00DB71D3">
        <w:rPr>
          <w:lang w:val="fr-BE"/>
        </w:rPr>
        <w:t xml:space="preserve">d. 5 </w:t>
      </w:r>
    </w:p>
    <w:p w14:paraId="03D0A1D3" w14:textId="77777777" w:rsidR="007D3E25" w:rsidRPr="00DB71D3" w:rsidRDefault="007D3E25">
      <w:pPr>
        <w:rPr>
          <w:lang w:val="fr-BE"/>
        </w:rPr>
      </w:pPr>
      <w:r w:rsidRPr="00DB71D3">
        <w:rPr>
          <w:lang w:val="fr-BE"/>
        </w:rPr>
        <w:t xml:space="preserve">6- Quelle est la version de java utilisée dans ce cours? </w:t>
      </w:r>
    </w:p>
    <w:p w14:paraId="34FCDFE6" w14:textId="77777777" w:rsidR="007D3E25" w:rsidRPr="00DB71D3" w:rsidRDefault="007D3E25">
      <w:pPr>
        <w:rPr>
          <w:lang w:val="fr-BE"/>
        </w:rPr>
      </w:pPr>
      <w:r w:rsidRPr="00DB71D3">
        <w:rPr>
          <w:lang w:val="fr-BE"/>
        </w:rPr>
        <w:t>a. 11</w:t>
      </w:r>
    </w:p>
    <w:p w14:paraId="2DFEF2AD" w14:textId="77777777" w:rsidR="007D3E25" w:rsidRPr="00DB71D3" w:rsidRDefault="007D3E25">
      <w:pPr>
        <w:rPr>
          <w:lang w:val="fr-BE"/>
        </w:rPr>
      </w:pPr>
      <w:r w:rsidRPr="00DB71D3">
        <w:rPr>
          <w:lang w:val="fr-BE"/>
        </w:rPr>
        <w:t xml:space="preserve"> b. 12</w:t>
      </w:r>
    </w:p>
    <w:p w14:paraId="1938927F" w14:textId="45DCD6EE" w:rsidR="007D3E25" w:rsidRPr="00DB71D3" w:rsidRDefault="007D3E25">
      <w:pPr>
        <w:rPr>
          <w:lang w:val="fr-BE"/>
        </w:rPr>
      </w:pPr>
      <w:r w:rsidRPr="00DB71D3">
        <w:rPr>
          <w:lang w:val="fr-BE"/>
        </w:rPr>
        <w:t xml:space="preserve"> c. 17</w:t>
      </w:r>
    </w:p>
    <w:p w14:paraId="2E0BC265" w14:textId="77777777" w:rsidR="007D3E25" w:rsidRPr="00DB71D3" w:rsidRDefault="007D3E25">
      <w:pPr>
        <w:rPr>
          <w:lang w:val="fr-BE"/>
        </w:rPr>
      </w:pPr>
      <w:r w:rsidRPr="00DB71D3">
        <w:rPr>
          <w:lang w:val="fr-BE"/>
        </w:rPr>
        <w:t xml:space="preserve">d. 14 </w:t>
      </w:r>
    </w:p>
    <w:p w14:paraId="2201F41F" w14:textId="16F846AC" w:rsidR="00A10A0D" w:rsidRPr="00DB71D3" w:rsidRDefault="007D3E25">
      <w:pPr>
        <w:rPr>
          <w:lang w:val="fr-BE"/>
        </w:rPr>
      </w:pPr>
      <w:r w:rsidRPr="00DB71D3">
        <w:rPr>
          <w:lang w:val="fr-BE"/>
        </w:rPr>
        <w:t>7- Quelle est l’extension d’un fichier source java.</w:t>
      </w:r>
      <w:r w:rsidR="00DF64EE" w:rsidRPr="00DB71D3">
        <w:rPr>
          <w:lang w:val="fr-BE"/>
        </w:rPr>
        <w:t xml:space="preserve">   </w:t>
      </w:r>
    </w:p>
    <w:p w14:paraId="69CFA6E8" w14:textId="50A6AB68" w:rsidR="007D3E25" w:rsidRPr="00DB71D3" w:rsidRDefault="007D3E25">
      <w:pPr>
        <w:rPr>
          <w:lang w:val="fr-BE"/>
        </w:rPr>
      </w:pPr>
      <w:r w:rsidRPr="00DB71D3">
        <w:rPr>
          <w:lang w:val="fr-BE"/>
        </w:rPr>
        <w:t xml:space="preserve"> </w:t>
      </w:r>
    </w:p>
    <w:p w14:paraId="24468A29" w14:textId="77777777" w:rsidR="007D3E25" w:rsidRPr="00DB71D3" w:rsidRDefault="007D3E25">
      <w:pPr>
        <w:rPr>
          <w:lang w:val="fr-BE"/>
        </w:rPr>
      </w:pPr>
      <w:r w:rsidRPr="00DB71D3">
        <w:rPr>
          <w:lang w:val="fr-BE"/>
        </w:rPr>
        <w:lastRenderedPageBreak/>
        <w:t xml:space="preserve">8- Après compilation </w:t>
      </w:r>
    </w:p>
    <w:p w14:paraId="1B8166B4" w14:textId="7AC48628" w:rsidR="007D3E25" w:rsidRPr="00DB71D3" w:rsidRDefault="007D3E25">
      <w:pPr>
        <w:rPr>
          <w:lang w:val="fr-BE"/>
        </w:rPr>
      </w:pPr>
      <w:r w:rsidRPr="00DB71D3">
        <w:rPr>
          <w:lang w:val="fr-BE"/>
        </w:rPr>
        <w:t xml:space="preserve">a. Qu’appelle-t-on le fichier généré </w:t>
      </w:r>
      <w:r w:rsidR="0085523F" w:rsidRPr="00DB71D3">
        <w:rPr>
          <w:lang w:val="fr-BE"/>
        </w:rPr>
        <w:t xml:space="preserve"> </w:t>
      </w:r>
      <w:r w:rsidRPr="00DB71D3">
        <w:rPr>
          <w:lang w:val="fr-BE"/>
        </w:rPr>
        <w:t xml:space="preserve"> </w:t>
      </w:r>
    </w:p>
    <w:p w14:paraId="7D006A7F" w14:textId="2536B591" w:rsidR="007D3E25" w:rsidRPr="00DB71D3" w:rsidRDefault="007D3E25" w:rsidP="007D3E25">
      <w:pPr>
        <w:rPr>
          <w:lang w:val="fr-BE"/>
        </w:rPr>
      </w:pPr>
      <w:r w:rsidRPr="00DB71D3">
        <w:rPr>
          <w:lang w:val="fr-BE"/>
        </w:rPr>
        <w:t xml:space="preserve">b. Quelle est l’extension du fichier généré </w:t>
      </w:r>
    </w:p>
    <w:p w14:paraId="423129F4" w14:textId="77777777" w:rsidR="007D3E25" w:rsidRPr="00DB71D3" w:rsidRDefault="007D3E25" w:rsidP="007D3E25">
      <w:pPr>
        <w:rPr>
          <w:lang w:val="fr-BE"/>
        </w:rPr>
      </w:pPr>
      <w:r w:rsidRPr="00DB71D3">
        <w:rPr>
          <w:lang w:val="fr-BE"/>
        </w:rPr>
        <w:t xml:space="preserve">9- Expliquer la portabilité de java ……………………………………………………………………………………………………… ……………………………………………………………………………………………………… ……………………………………………………………………………………………………… </w:t>
      </w:r>
    </w:p>
    <w:p w14:paraId="2D004F9B" w14:textId="77777777" w:rsidR="007D3E25" w:rsidRPr="00DB71D3" w:rsidRDefault="007D3E25" w:rsidP="007D3E25">
      <w:pPr>
        <w:rPr>
          <w:lang w:val="fr-BE"/>
        </w:rPr>
      </w:pPr>
      <w:r w:rsidRPr="00DB71D3">
        <w:rPr>
          <w:lang w:val="fr-BE"/>
        </w:rPr>
        <w:t xml:space="preserve">10- La méthode représentant le point d’entrée du programme s’appelle : </w:t>
      </w:r>
    </w:p>
    <w:p w14:paraId="51FED6C1" w14:textId="77777777" w:rsidR="007D3E25" w:rsidRPr="00DB71D3" w:rsidRDefault="007D3E25" w:rsidP="007D3E25">
      <w:pPr>
        <w:rPr>
          <w:lang w:val="fr-BE"/>
        </w:rPr>
      </w:pPr>
      <w:r w:rsidRPr="00DB71D3">
        <w:rPr>
          <w:lang w:val="fr-BE"/>
        </w:rPr>
        <w:t>a. Main</w:t>
      </w:r>
    </w:p>
    <w:p w14:paraId="5AEC821B" w14:textId="77777777" w:rsidR="007D3E25" w:rsidRPr="00DB71D3" w:rsidRDefault="007D3E25" w:rsidP="007D3E25">
      <w:pPr>
        <w:rPr>
          <w:lang w:val="fr-BE"/>
        </w:rPr>
      </w:pPr>
      <w:r w:rsidRPr="00DB71D3">
        <w:rPr>
          <w:lang w:val="fr-BE"/>
        </w:rPr>
        <w:t xml:space="preserve"> b. main </w:t>
      </w:r>
    </w:p>
    <w:p w14:paraId="71A22193" w14:textId="77777777" w:rsidR="007D3E25" w:rsidRPr="00DB71D3" w:rsidRDefault="007D3E25" w:rsidP="007D3E25">
      <w:pPr>
        <w:rPr>
          <w:lang w:val="fr-BE"/>
        </w:rPr>
      </w:pPr>
      <w:r w:rsidRPr="00DB71D3">
        <w:rPr>
          <w:lang w:val="fr-BE"/>
        </w:rPr>
        <w:t xml:space="preserve">c. MAIN </w:t>
      </w:r>
    </w:p>
    <w:p w14:paraId="6B19BBC2" w14:textId="3E482AE3" w:rsidR="007D3E25" w:rsidRPr="00DB71D3" w:rsidRDefault="007D3E25" w:rsidP="007D3E25">
      <w:pPr>
        <w:rPr>
          <w:lang w:val="fr-BE"/>
        </w:rPr>
      </w:pPr>
      <w:r w:rsidRPr="00DB71D3">
        <w:rPr>
          <w:lang w:val="fr-BE"/>
        </w:rPr>
        <w:t>d. prog</w:t>
      </w:r>
    </w:p>
    <w:sectPr w:rsidR="007D3E25" w:rsidRPr="00DB71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25"/>
    <w:rsid w:val="001E1730"/>
    <w:rsid w:val="002C418E"/>
    <w:rsid w:val="004F2C29"/>
    <w:rsid w:val="00524A52"/>
    <w:rsid w:val="00750C16"/>
    <w:rsid w:val="007D3E25"/>
    <w:rsid w:val="0085523F"/>
    <w:rsid w:val="00A10A0D"/>
    <w:rsid w:val="00A753F4"/>
    <w:rsid w:val="00C32ED2"/>
    <w:rsid w:val="00DB71D3"/>
    <w:rsid w:val="00DF64EE"/>
    <w:rsid w:val="00E16D06"/>
    <w:rsid w:val="00E3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6E72"/>
  <w15:chartTrackingRefBased/>
  <w15:docId w15:val="{4DF18467-B34E-4203-993C-D7A4485E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Romaissaa Mazouni</dc:creator>
  <cp:keywords/>
  <dc:description/>
  <cp:lastModifiedBy>Romaissaa Mazouni</cp:lastModifiedBy>
  <cp:revision>14</cp:revision>
  <dcterms:created xsi:type="dcterms:W3CDTF">2022-01-10T17:17:00Z</dcterms:created>
  <dcterms:modified xsi:type="dcterms:W3CDTF">2022-09-06T12:55:00Z</dcterms:modified>
</cp:coreProperties>
</file>