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25A41A4F" w14:textId="2A6AE7B7" w:rsidR="000A1E59" w:rsidRPr="00343EB2" w:rsidRDefault="001C3A38">
      <w:pPr>
        <w:rPr>
          <w:rFonts w:ascii="微软雅黑" w:eastAsia="微软雅黑" w:hAnsi="微软雅黑" w:cs="微软雅黑"/>
          <w:color w:val="FFFFFF" w:themeColor="background1"/>
          <w:sz w:val="24"/>
        </w:rPr>
      </w:pPr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你叫Dawn，是一名作家，32岁。你生活在一个严厉拘谨的家庭里，父亲是一名程序员，严肃少言，常让你感觉他很淡漠；母亲严格、温柔，你成年那年她与父亲吵了一架后，精神便有些不对，</w:t>
      </w:r>
      <w:r w:rsidRPr="00343EB2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有时会严厉地向你说什么”这里没有日出“之言，几年前她因病去世，你十分难过；哥哥Apollo总是对你特别好，</w:t>
      </w:r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你也很爱哥哥</w:t>
      </w:r>
      <w:r w:rsidRPr="00343EB2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。</w:t>
      </w:r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你小时犯错后常被关禁闭，因而你内向，怕黑。对成为作家，你一面因理科不够好，未达成父亲期待而痛苦自责，一面又热爱文学感到快乐。</w:t>
      </w:r>
      <w:r w:rsidR="008B5E2F"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你其实一直是个爱幻想，很理想主义的人，</w:t>
      </w:r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你看不惯社会黑暗，作品常暗讽和批判，只是文学并不赏识你，长期被退稿，只能写点小文章过活，于是你一面被激起强烈的</w:t>
      </w:r>
      <w:r w:rsidRPr="00343EB2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好胜心</w:t>
      </w:r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，接受了残忍的</w:t>
      </w:r>
      <w:r w:rsidRPr="00343EB2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丛林法则</w:t>
      </w:r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，一面又渐渐失去信心，愈加漠然</w:t>
      </w:r>
      <w:r w:rsidRPr="00343EB2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，</w:t>
      </w:r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在编辑社的压力下听凭他们而改变你的作品，可你的内心仍无比煎熬。你的精神状态每况愈下，常失眠和头痛，感到虚幻和恍惚，而Kristen案成了你</w:t>
      </w:r>
      <w:r w:rsidRPr="00343EB2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接近崩溃的最后一根稻草</w:t>
      </w:r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：在编辑社知道她被诬陷剽窃的情况下，你受被买通的他们命令去指责抨击她，引发了社会舆论潮，虽然事后你匿名为她辩解，给她寄去了很多鼓励的明信片，想填补你的愧疚，但仍导致了她的自杀。你把自己封闭在家中，</w:t>
      </w:r>
      <w:r w:rsidRPr="00343EB2"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每日写着一部延续了七年多的小说，是你以自己和一位艺术家朋友为蓝本创造的一个故事，也许那是你全部的理想了。</w:t>
      </w:r>
      <w:r w:rsidRPr="00343EB2">
        <w:rPr>
          <w:rFonts w:ascii="微软雅黑" w:eastAsia="微软雅黑" w:hAnsi="微软雅黑" w:cs="微软雅黑" w:hint="eastAsia"/>
          <w:color w:val="FFFFFF" w:themeColor="background1"/>
          <w:sz w:val="24"/>
        </w:rPr>
        <w:t>这天，某科技公司发布了一款新VR游戏的内测，招募几组组员体验，一贯冷漠的父亲为你拿到一个名额，或许希望你能去散散心，不愿辜负父亲好意，于是你来到了这里。</w:t>
      </w:r>
    </w:p>
    <w:sectPr w:rsidR="000A1E59" w:rsidRPr="00343EB2" w:rsidSect="00343E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797" w:bottom="1440" w:left="1797" w:header="851" w:footer="992" w:gutter="0"/>
      <w:pgBorders w:offsetFrom="page">
        <w:top w:val="triangleCircle2" w:sz="24" w:space="24" w:color="auto"/>
        <w:left w:val="triangleCircle2" w:sz="24" w:space="24" w:color="auto"/>
        <w:bottom w:val="triangleCircle2" w:sz="24" w:space="24" w:color="auto"/>
        <w:right w:val="triangleCircle2" w:sz="24" w:space="24" w:color="auto"/>
      </w:pgBorders>
      <w:cols w:space="425"/>
      <w:vAlign w:val="center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8309B" w14:textId="77777777" w:rsidR="00102A44" w:rsidRDefault="00102A44" w:rsidP="008B5E2F">
      <w:r>
        <w:separator/>
      </w:r>
    </w:p>
  </w:endnote>
  <w:endnote w:type="continuationSeparator" w:id="0">
    <w:p w14:paraId="5E9BA0DC" w14:textId="77777777" w:rsidR="00102A44" w:rsidRDefault="00102A44" w:rsidP="008B5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71EDC" w14:textId="77777777" w:rsidR="00343EB2" w:rsidRDefault="00343EB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FBDAF" w14:textId="77777777" w:rsidR="00343EB2" w:rsidRDefault="00343EB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86FE2" w14:textId="77777777" w:rsidR="00343EB2" w:rsidRDefault="00343E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8B80A" w14:textId="77777777" w:rsidR="00102A44" w:rsidRDefault="00102A44" w:rsidP="008B5E2F">
      <w:r>
        <w:separator/>
      </w:r>
    </w:p>
  </w:footnote>
  <w:footnote w:type="continuationSeparator" w:id="0">
    <w:p w14:paraId="5A5C9A2D" w14:textId="77777777" w:rsidR="00102A44" w:rsidRDefault="00102A44" w:rsidP="008B5E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91DDB" w14:textId="10CF5439" w:rsidR="00343EB2" w:rsidRDefault="00102A44">
    <w:pPr>
      <w:pStyle w:val="a3"/>
    </w:pPr>
    <w:r>
      <w:rPr>
        <w:noProof/>
      </w:rPr>
      <w:pict w14:anchorId="1BD3361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889016" o:spid="_x0000_s2050" type="#_x0000_t136" style="position:absolute;left:0;text-align:left;margin-left:0;margin-top:0;width:488.25pt;height:97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1337F" w14:textId="3F40C9F2" w:rsidR="00343EB2" w:rsidRDefault="00102A44">
    <w:pPr>
      <w:pStyle w:val="a3"/>
    </w:pPr>
    <w:r>
      <w:rPr>
        <w:noProof/>
      </w:rPr>
      <w:pict w14:anchorId="706073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889017" o:spid="_x0000_s2051" type="#_x0000_t136" style="position:absolute;left:0;text-align:left;margin-left:0;margin-top:0;width:488.25pt;height:97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1C509" w14:textId="55E29531" w:rsidR="00343EB2" w:rsidRDefault="00102A44">
    <w:pPr>
      <w:pStyle w:val="a3"/>
    </w:pPr>
    <w:r>
      <w:rPr>
        <w:noProof/>
      </w:rPr>
      <w:pict w14:anchorId="77C183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889015" o:spid="_x0000_s2049" type="#_x0000_t136" style="position:absolute;left:0;text-align:left;margin-left:0;margin-top:0;width:488.25pt;height:97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1E59"/>
    <w:rsid w:val="000A1E59"/>
    <w:rsid w:val="00102A44"/>
    <w:rsid w:val="001C3A38"/>
    <w:rsid w:val="00343EB2"/>
    <w:rsid w:val="00715CEB"/>
    <w:rsid w:val="00806F4A"/>
    <w:rsid w:val="00856576"/>
    <w:rsid w:val="008B5E2F"/>
    <w:rsid w:val="01A213B6"/>
    <w:rsid w:val="03C05B9A"/>
    <w:rsid w:val="44934F3C"/>
    <w:rsid w:val="5A4C40B0"/>
    <w:rsid w:val="5DCB0390"/>
    <w:rsid w:val="6387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165D2774"/>
  <w15:docId w15:val="{D934679F-DC07-4CF2-8B6E-7EC065C2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B5E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B5E2F"/>
    <w:rPr>
      <w:kern w:val="2"/>
      <w:sz w:val="18"/>
      <w:szCs w:val="18"/>
    </w:rPr>
  </w:style>
  <w:style w:type="paragraph" w:styleId="a5">
    <w:name w:val="footer"/>
    <w:basedOn w:val="a"/>
    <w:link w:val="a6"/>
    <w:rsid w:val="008B5E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B5E2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冯丽嘉</dc:creator>
  <cp:lastModifiedBy>无侯</cp:lastModifiedBy>
  <cp:revision>5</cp:revision>
  <dcterms:created xsi:type="dcterms:W3CDTF">2014-10-29T12:08:00Z</dcterms:created>
  <dcterms:modified xsi:type="dcterms:W3CDTF">2021-04-17T14:20:00Z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9383C5C258914544BA8040F1B90504A2</vt:lpwstr>
  </property>
</Properties>
</file>