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943128" w14:textId="77777777" w:rsidR="008A10E6" w:rsidRPr="00453986" w:rsidRDefault="00695865" w:rsidP="008A10E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453986">
        <w:rPr>
          <w:rFonts w:ascii="Times New Roman" w:hAnsi="Times New Roman" w:cs="Times New Roman"/>
          <w:b/>
          <w:bCs/>
          <w:sz w:val="32"/>
          <w:szCs w:val="32"/>
        </w:rPr>
        <w:t>LAPORAN PRAKTIKUM PEMROGRAMAN WEB</w:t>
      </w:r>
      <w:r w:rsidR="008A10E6" w:rsidRPr="00453986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14:paraId="16F36544" w14:textId="0C0B5F5B" w:rsidR="008A10E6" w:rsidRPr="00453986" w:rsidRDefault="00695865" w:rsidP="008A10E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453986">
        <w:rPr>
          <w:rFonts w:ascii="Times New Roman" w:hAnsi="Times New Roman" w:cs="Times New Roman"/>
          <w:b/>
          <w:bCs/>
          <w:sz w:val="32"/>
          <w:szCs w:val="32"/>
        </w:rPr>
        <w:t xml:space="preserve">MODUL </w:t>
      </w:r>
      <w:r w:rsidR="00CF0BFE">
        <w:rPr>
          <w:rFonts w:ascii="Times New Roman" w:hAnsi="Times New Roman" w:cs="Times New Roman"/>
          <w:b/>
          <w:bCs/>
          <w:sz w:val="32"/>
          <w:szCs w:val="32"/>
        </w:rPr>
        <w:t>XI</w:t>
      </w:r>
    </w:p>
    <w:p w14:paraId="2EE75E1E" w14:textId="22F0D7A4" w:rsidR="00695865" w:rsidRPr="007D3CEC" w:rsidRDefault="00CF0BFE" w:rsidP="0069586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MYSQL</w:t>
      </w:r>
      <w:r w:rsidR="00BA6812" w:rsidRPr="007D3CEC">
        <w:rPr>
          <w:rFonts w:ascii="Times New Roman" w:hAnsi="Times New Roman" w:cs="Times New Roman"/>
          <w:b/>
          <w:bCs/>
          <w:sz w:val="24"/>
          <w:szCs w:val="24"/>
        </w:rPr>
        <w:cr/>
      </w:r>
    </w:p>
    <w:p w14:paraId="477882A5" w14:textId="77777777" w:rsidR="00695865" w:rsidRPr="007D3CEC" w:rsidRDefault="00695865" w:rsidP="0069586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65B2C19" w14:textId="085B4458" w:rsidR="00695865" w:rsidRPr="007D3CEC" w:rsidRDefault="00254989" w:rsidP="0069586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D3CEC">
        <w:rPr>
          <w:rFonts w:ascii="Times New Roman" w:hAnsi="Times New Roman" w:cs="Times New Roman"/>
          <w:b/>
          <w:bCs/>
          <w:sz w:val="24"/>
          <w:szCs w:val="24"/>
        </w:rPr>
        <w:t xml:space="preserve">Muhammad </w:t>
      </w:r>
      <w:proofErr w:type="spellStart"/>
      <w:r w:rsidRPr="007D3CEC">
        <w:rPr>
          <w:rFonts w:ascii="Times New Roman" w:hAnsi="Times New Roman" w:cs="Times New Roman"/>
          <w:b/>
          <w:bCs/>
          <w:sz w:val="24"/>
          <w:szCs w:val="24"/>
        </w:rPr>
        <w:t>Tijan</w:t>
      </w:r>
      <w:proofErr w:type="spellEnd"/>
      <w:r w:rsidRPr="007D3CEC">
        <w:rPr>
          <w:rFonts w:ascii="Times New Roman" w:hAnsi="Times New Roman" w:cs="Times New Roman"/>
          <w:b/>
          <w:bCs/>
          <w:sz w:val="24"/>
          <w:szCs w:val="24"/>
        </w:rPr>
        <w:t xml:space="preserve"> Abdurrahman</w:t>
      </w:r>
    </w:p>
    <w:p w14:paraId="3B03C7EC" w14:textId="5E26A1B0" w:rsidR="00695865" w:rsidRPr="007D3CEC" w:rsidRDefault="00254989" w:rsidP="0069586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D3CEC">
        <w:rPr>
          <w:rFonts w:ascii="Times New Roman" w:hAnsi="Times New Roman" w:cs="Times New Roman"/>
          <w:b/>
          <w:bCs/>
          <w:sz w:val="24"/>
          <w:szCs w:val="24"/>
        </w:rPr>
        <w:t>105220023</w:t>
      </w:r>
    </w:p>
    <w:p w14:paraId="7722E62A" w14:textId="7538D4F8" w:rsidR="00695865" w:rsidRPr="007D3CEC" w:rsidRDefault="00695865" w:rsidP="0069586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04F36EA" w14:textId="19FA7C90" w:rsidR="00695865" w:rsidRPr="007D3CEC" w:rsidRDefault="00695865" w:rsidP="0069586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98953B7" w14:textId="77777777" w:rsidR="00695865" w:rsidRPr="007D3CEC" w:rsidRDefault="00695865" w:rsidP="0069586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6774B78" w14:textId="4040D210" w:rsidR="00695865" w:rsidRPr="007D3CEC" w:rsidRDefault="00695865" w:rsidP="0069586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D3CEC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4DD74F2D" wp14:editId="42FEB3B4">
            <wp:extent cx="5721350" cy="3613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361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B7E66D" w14:textId="77777777" w:rsidR="00695865" w:rsidRPr="007D3CEC" w:rsidRDefault="00695865" w:rsidP="0069586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8BB1999" w14:textId="5037D505" w:rsidR="00695865" w:rsidRPr="00453986" w:rsidRDefault="00695865" w:rsidP="0069586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53986">
        <w:rPr>
          <w:rFonts w:ascii="Times New Roman" w:hAnsi="Times New Roman" w:cs="Times New Roman"/>
          <w:b/>
          <w:bCs/>
          <w:sz w:val="28"/>
          <w:szCs w:val="28"/>
        </w:rPr>
        <w:t>PROGRAM STUDI ILMU KOMPUTER</w:t>
      </w:r>
    </w:p>
    <w:p w14:paraId="08F40260" w14:textId="1A17B7B7" w:rsidR="00695865" w:rsidRPr="00453986" w:rsidRDefault="00695865" w:rsidP="0069586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53986">
        <w:rPr>
          <w:rFonts w:ascii="Times New Roman" w:hAnsi="Times New Roman" w:cs="Times New Roman"/>
          <w:b/>
          <w:bCs/>
          <w:sz w:val="28"/>
          <w:szCs w:val="28"/>
        </w:rPr>
        <w:t>FAKULTAS SAINS DAN ILMU KOMPUTER</w:t>
      </w:r>
    </w:p>
    <w:p w14:paraId="1AEFA260" w14:textId="3F4A411F" w:rsidR="00695865" w:rsidRPr="00453986" w:rsidRDefault="00695865" w:rsidP="0069586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53986">
        <w:rPr>
          <w:rFonts w:ascii="Times New Roman" w:hAnsi="Times New Roman" w:cs="Times New Roman"/>
          <w:b/>
          <w:bCs/>
          <w:sz w:val="28"/>
          <w:szCs w:val="28"/>
        </w:rPr>
        <w:t>UNIVERSITAS PERTAMINA</w:t>
      </w:r>
    </w:p>
    <w:p w14:paraId="7465F799" w14:textId="0BDE2D6E" w:rsidR="00D42D1D" w:rsidRPr="00453986" w:rsidRDefault="00D42D1D" w:rsidP="007D3CEC">
      <w:pPr>
        <w:pStyle w:val="ListParagraph"/>
        <w:numPr>
          <w:ilvl w:val="0"/>
          <w:numId w:val="8"/>
        </w:num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6D8AB1C" w14:textId="3A64AA32" w:rsidR="00695865" w:rsidRPr="007D3CEC" w:rsidRDefault="00D42D1D" w:rsidP="001A76CE">
      <w:pPr>
        <w:pStyle w:val="ListParagraph"/>
        <w:numPr>
          <w:ilvl w:val="0"/>
          <w:numId w:val="10"/>
        </w:numPr>
        <w:ind w:left="0"/>
        <w:rPr>
          <w:rFonts w:ascii="Times New Roman" w:hAnsi="Times New Roman" w:cs="Times New Roman"/>
          <w:b/>
          <w:bCs/>
          <w:sz w:val="24"/>
          <w:szCs w:val="24"/>
        </w:rPr>
      </w:pPr>
      <w:r w:rsidRPr="00453986">
        <w:rPr>
          <w:rFonts w:ascii="Times New Roman" w:hAnsi="Times New Roman" w:cs="Times New Roman"/>
          <w:b/>
          <w:bCs/>
          <w:sz w:val="28"/>
          <w:szCs w:val="28"/>
        </w:rPr>
        <w:br w:type="page"/>
      </w:r>
      <w:r w:rsidR="00EE5173" w:rsidRPr="007D3CEC">
        <w:rPr>
          <w:rFonts w:ascii="Times New Roman" w:hAnsi="Times New Roman" w:cs="Times New Roman"/>
          <w:b/>
          <w:bCs/>
          <w:sz w:val="24"/>
          <w:szCs w:val="24"/>
        </w:rPr>
        <w:lastRenderedPageBreak/>
        <w:t>PENDAHULUAN</w:t>
      </w:r>
    </w:p>
    <w:p w14:paraId="16D5596F" w14:textId="409480BD" w:rsidR="00000594" w:rsidRDefault="005C4955" w:rsidP="00BC44D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MYSQL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database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DBMS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terkenal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database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mengginkana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SQL. Database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database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bersifat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open </w:t>
      </w:r>
      <w:proofErr w:type="spellStart"/>
      <w:r>
        <w:rPr>
          <w:rFonts w:ascii="Times New Roman" w:hAnsi="Times New Roman" w:cs="Times New Roman"/>
          <w:sz w:val="24"/>
          <w:szCs w:val="24"/>
        </w:rPr>
        <w:t>soure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multi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MYSQL </w:t>
      </w:r>
      <w:proofErr w:type="spellStart"/>
      <w:r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database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macam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wensiate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lunak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memrlukan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server. </w:t>
      </w:r>
    </w:p>
    <w:p w14:paraId="1C1BA815" w14:textId="46F291B6" w:rsidR="005C4955" w:rsidRDefault="005C4955" w:rsidP="00BC44D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MYSQL </w:t>
      </w:r>
      <w:proofErr w:type="spellStart"/>
      <w:r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kelebihan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diantaranya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bersifat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open source yang mana database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diakses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>
        <w:rPr>
          <w:rFonts w:ascii="Times New Roman" w:hAnsi="Times New Roman" w:cs="Times New Roman"/>
          <w:sz w:val="24"/>
          <w:szCs w:val="24"/>
        </w:rPr>
        <w:t>siapa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cocok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pemula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multi – user </w:t>
      </w:r>
      <w:proofErr w:type="spellStart"/>
      <w:r>
        <w:rPr>
          <w:rFonts w:ascii="Times New Roman" w:hAnsi="Times New Roman" w:cs="Times New Roman"/>
          <w:sz w:val="24"/>
          <w:szCs w:val="24"/>
        </w:rPr>
        <w:t>artina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</w:t>
      </w:r>
      <w:r w:rsidR="009B32D7">
        <w:rPr>
          <w:rFonts w:ascii="Times New Roman" w:hAnsi="Times New Roman" w:cs="Times New Roman"/>
          <w:sz w:val="24"/>
          <w:szCs w:val="24"/>
        </w:rPr>
        <w:t xml:space="preserve">base </w:t>
      </w:r>
      <w:proofErr w:type="spellStart"/>
      <w:r w:rsidR="009B32D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9B32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32D7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9B32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32D7">
        <w:rPr>
          <w:rFonts w:ascii="Times New Roman" w:hAnsi="Times New Roman" w:cs="Times New Roman"/>
          <w:sz w:val="24"/>
          <w:szCs w:val="24"/>
        </w:rPr>
        <w:t>daikses</w:t>
      </w:r>
      <w:proofErr w:type="spellEnd"/>
      <w:r w:rsidR="009B32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32D7">
        <w:rPr>
          <w:rFonts w:ascii="Times New Roman" w:hAnsi="Times New Roman" w:cs="Times New Roman"/>
          <w:sz w:val="24"/>
          <w:szCs w:val="24"/>
        </w:rPr>
        <w:t>bersamaaan</w:t>
      </w:r>
      <w:proofErr w:type="spellEnd"/>
      <w:r w:rsidR="009B32D7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9B32D7">
        <w:rPr>
          <w:rFonts w:ascii="Times New Roman" w:hAnsi="Times New Roman" w:cs="Times New Roman"/>
          <w:sz w:val="24"/>
          <w:szCs w:val="24"/>
        </w:rPr>
        <w:t>astu</w:t>
      </w:r>
      <w:proofErr w:type="spellEnd"/>
      <w:r w:rsidR="009B32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32D7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="009B32D7">
        <w:rPr>
          <w:rFonts w:ascii="Times New Roman" w:hAnsi="Times New Roman" w:cs="Times New Roman"/>
          <w:sz w:val="24"/>
          <w:szCs w:val="24"/>
        </w:rPr>
        <w:t xml:space="preserve">, dan MYSQL </w:t>
      </w:r>
      <w:proofErr w:type="spellStart"/>
      <w:r w:rsidR="009B32D7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="009B32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32D7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9B32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32D7">
        <w:rPr>
          <w:rFonts w:ascii="Times New Roman" w:hAnsi="Times New Roman" w:cs="Times New Roman"/>
          <w:sz w:val="24"/>
          <w:szCs w:val="24"/>
        </w:rPr>
        <w:t>terintegrasi</w:t>
      </w:r>
      <w:proofErr w:type="spellEnd"/>
      <w:r w:rsidR="009B32D7">
        <w:rPr>
          <w:rFonts w:ascii="Times New Roman" w:hAnsi="Times New Roman" w:cs="Times New Roman"/>
          <w:sz w:val="24"/>
          <w:szCs w:val="24"/>
        </w:rPr>
        <w:t xml:space="preserve"> denga Bahasa </w:t>
      </w:r>
      <w:proofErr w:type="spellStart"/>
      <w:r w:rsidR="009B32D7">
        <w:rPr>
          <w:rFonts w:ascii="Times New Roman" w:hAnsi="Times New Roman" w:cs="Times New Roman"/>
          <w:sz w:val="24"/>
          <w:szCs w:val="24"/>
        </w:rPr>
        <w:t>pemerograman</w:t>
      </w:r>
      <w:proofErr w:type="spellEnd"/>
      <w:r w:rsidR="009B32D7">
        <w:rPr>
          <w:rFonts w:ascii="Times New Roman" w:hAnsi="Times New Roman" w:cs="Times New Roman"/>
          <w:sz w:val="24"/>
          <w:szCs w:val="24"/>
        </w:rPr>
        <w:t xml:space="preserve"> lain </w:t>
      </w:r>
      <w:proofErr w:type="spellStart"/>
      <w:r w:rsidR="009B32D7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9B32D7">
        <w:rPr>
          <w:rFonts w:ascii="Times New Roman" w:hAnsi="Times New Roman" w:cs="Times New Roman"/>
          <w:sz w:val="24"/>
          <w:szCs w:val="24"/>
        </w:rPr>
        <w:t xml:space="preserve"> C++, Java, PHP, dan </w:t>
      </w:r>
      <w:proofErr w:type="spellStart"/>
      <w:r w:rsidR="009B32D7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="009B32D7">
        <w:rPr>
          <w:rFonts w:ascii="Times New Roman" w:hAnsi="Times New Roman" w:cs="Times New Roman"/>
          <w:sz w:val="24"/>
          <w:szCs w:val="24"/>
        </w:rPr>
        <w:t>.</w:t>
      </w:r>
    </w:p>
    <w:p w14:paraId="62CCC05E" w14:textId="5B74EF3F" w:rsidR="009B32D7" w:rsidRDefault="009B32D7" w:rsidP="00BC44D5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Kekurnagan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MYSQL </w:t>
      </w:r>
      <w:proofErr w:type="spellStart"/>
      <w:r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cocok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mengmbangkan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game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apliaksi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mobile, </w:t>
      </w:r>
      <w:proofErr w:type="spellStart"/>
      <w:r>
        <w:rPr>
          <w:rFonts w:ascii="Times New Roman" w:hAnsi="Times New Roman" w:cs="Times New Roman"/>
          <w:sz w:val="24"/>
          <w:szCs w:val="24"/>
        </w:rPr>
        <w:t>kurangnya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technical support,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kurang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pemakain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berkapasistas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besar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00B358E" w14:textId="2E95597F" w:rsidR="009B32D7" w:rsidRPr="007D3CEC" w:rsidRDefault="009B32D7" w:rsidP="00BC44D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MYSQL </w:t>
      </w:r>
      <w:proofErr w:type="spellStart"/>
      <w:r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2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biasa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DML dan DCL, DML </w:t>
      </w:r>
      <w:proofErr w:type="spellStart"/>
      <w:r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memanipulasi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pada database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CRUD, </w:t>
      </w:r>
      <w:proofErr w:type="spellStart"/>
      <w:r>
        <w:rPr>
          <w:rFonts w:ascii="Times New Roman" w:hAnsi="Times New Roman" w:cs="Times New Roman"/>
          <w:sz w:val="24"/>
          <w:szCs w:val="24"/>
        </w:rPr>
        <w:t>sedangakn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DCL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userlain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mengakses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database</w:t>
      </w:r>
    </w:p>
    <w:p w14:paraId="26F96945" w14:textId="32973853" w:rsidR="00EE7480" w:rsidRDefault="00DC4C69" w:rsidP="001A76CE">
      <w:pPr>
        <w:pStyle w:val="ListParagraph"/>
        <w:numPr>
          <w:ilvl w:val="0"/>
          <w:numId w:val="10"/>
        </w:numPr>
        <w:ind w:left="0" w:hanging="709"/>
        <w:rPr>
          <w:rFonts w:ascii="Times New Roman" w:hAnsi="Times New Roman" w:cs="Times New Roman"/>
          <w:b/>
          <w:bCs/>
          <w:sz w:val="24"/>
          <w:szCs w:val="24"/>
        </w:rPr>
      </w:pPr>
      <w:r w:rsidRPr="007D3CEC">
        <w:rPr>
          <w:rFonts w:ascii="Times New Roman" w:hAnsi="Times New Roman" w:cs="Times New Roman"/>
          <w:b/>
          <w:bCs/>
          <w:sz w:val="24"/>
          <w:szCs w:val="24"/>
        </w:rPr>
        <w:t>PEMBAHASAN</w:t>
      </w:r>
    </w:p>
    <w:p w14:paraId="6E58A429" w14:textId="17FE9118" w:rsidR="009B32D7" w:rsidRDefault="009B32D7" w:rsidP="009B32D7">
      <w:pPr>
        <w:pStyle w:val="ListParagraph"/>
        <w:ind w:left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1C10F381" w14:textId="46D2BBEC" w:rsidR="000C162E" w:rsidRDefault="000C162E" w:rsidP="000C162E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data</w:t>
      </w:r>
    </w:p>
    <w:p w14:paraId="1D8022FB" w14:textId="4C20C1DA" w:rsidR="000C162E" w:rsidRDefault="000C162E" w:rsidP="000C162E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0C162E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4EEB662E" wp14:editId="7E52DE22">
            <wp:extent cx="5623560" cy="2946357"/>
            <wp:effectExtent l="0" t="0" r="0" b="6985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39224" cy="2954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999A5" w14:textId="036C5712" w:rsidR="000C162E" w:rsidRDefault="000C162E" w:rsidP="000C162E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6E54FDB7" w14:textId="4D964DD1" w:rsidR="000C162E" w:rsidRDefault="000C162E" w:rsidP="000C162E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1A3419FA" w14:textId="5BD5577F" w:rsidR="000C162E" w:rsidRDefault="000C162E" w:rsidP="000C162E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228A8E83" w14:textId="3889F63B" w:rsidR="000C162E" w:rsidRDefault="000C162E" w:rsidP="000C162E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1FB80995" w14:textId="72544BED" w:rsidR="000C162E" w:rsidRDefault="000C162E" w:rsidP="000C162E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26F1C925" w14:textId="24BE68A2" w:rsidR="000C162E" w:rsidRDefault="000C162E" w:rsidP="000C162E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37C0E0AD" w14:textId="7D780DCF" w:rsidR="000C162E" w:rsidRDefault="000C162E" w:rsidP="000C162E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01B6AA8D" w14:textId="57B98983" w:rsidR="000C162E" w:rsidRDefault="000C162E" w:rsidP="000C162E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79D6F71B" w14:textId="59ECE3F7" w:rsidR="000C162E" w:rsidRDefault="000C162E" w:rsidP="000C162E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Tambah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data</w:t>
      </w:r>
    </w:p>
    <w:p w14:paraId="6FF258EA" w14:textId="3ED11CDA" w:rsidR="000C162E" w:rsidRDefault="000C162E" w:rsidP="000C162E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0C162E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774CB36E" wp14:editId="0F7335A3">
            <wp:extent cx="5731510" cy="2274570"/>
            <wp:effectExtent l="0" t="0" r="2540" b="0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B1E37" w14:textId="64771733" w:rsidR="000C162E" w:rsidRDefault="000C162E" w:rsidP="000C162E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Hapus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data</w:t>
      </w:r>
    </w:p>
    <w:p w14:paraId="47C1E235" w14:textId="67FF6C3E" w:rsidR="000C162E" w:rsidRDefault="000C162E" w:rsidP="000C162E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0C162E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5312AE77" wp14:editId="74D69AD9">
            <wp:extent cx="5731510" cy="1471295"/>
            <wp:effectExtent l="0" t="0" r="2540" b="0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878A4" w14:textId="2403ADF5" w:rsidR="000C162E" w:rsidRDefault="000C162E" w:rsidP="000C162E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0C162E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3C355803" wp14:editId="02FD663A">
            <wp:extent cx="5731510" cy="1240155"/>
            <wp:effectExtent l="0" t="0" r="2540" b="0"/>
            <wp:docPr id="6" name="Picture 6" descr="A picture containing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websit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EE270" w14:textId="7BD94DAE" w:rsidR="000C162E" w:rsidRDefault="000C162E" w:rsidP="000C162E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Update data</w:t>
      </w:r>
    </w:p>
    <w:p w14:paraId="41CA3532" w14:textId="2E383C45" w:rsidR="00000594" w:rsidRPr="00000594" w:rsidRDefault="00BC44D5" w:rsidP="00BC4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C44D5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60D21D7C" wp14:editId="12DD88CA">
            <wp:extent cx="5731510" cy="1237615"/>
            <wp:effectExtent l="0" t="0" r="2540" b="635"/>
            <wp:docPr id="7" name="Picture 7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&#10;&#10;Description automatically generated with low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3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71D2D" w14:textId="2BC47D53" w:rsidR="00000594" w:rsidRDefault="00394E8D" w:rsidP="00000594">
      <w:pPr>
        <w:tabs>
          <w:tab w:val="left" w:pos="109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Source </w:t>
      </w:r>
    </w:p>
    <w:p w14:paraId="2C08AE92" w14:textId="7A63C40E" w:rsidR="00394E8D" w:rsidRDefault="00394E8D" w:rsidP="00000594">
      <w:pPr>
        <w:tabs>
          <w:tab w:val="left" w:pos="1092"/>
        </w:tabs>
        <w:rPr>
          <w:rFonts w:ascii="Times New Roman" w:hAnsi="Times New Roman" w:cs="Times New Roman"/>
          <w:sz w:val="24"/>
          <w:szCs w:val="24"/>
        </w:rPr>
      </w:pPr>
      <w:hyperlink r:id="rId13" w:history="1">
        <w:r w:rsidRPr="008F0992">
          <w:rPr>
            <w:rStyle w:val="Hyperlink"/>
            <w:rFonts w:ascii="Times New Roman" w:hAnsi="Times New Roman" w:cs="Times New Roman"/>
            <w:sz w:val="24"/>
            <w:szCs w:val="24"/>
          </w:rPr>
          <w:t>https://www.youtube.com/watch?v=ExW0bYNMTlo</w:t>
        </w:r>
      </w:hyperlink>
    </w:p>
    <w:p w14:paraId="7BF1A68A" w14:textId="316733BC" w:rsidR="00394E8D" w:rsidRDefault="00394E8D" w:rsidP="00000594">
      <w:pPr>
        <w:tabs>
          <w:tab w:val="left" w:pos="1092"/>
        </w:tabs>
        <w:rPr>
          <w:rFonts w:ascii="Times New Roman" w:hAnsi="Times New Roman" w:cs="Times New Roman"/>
          <w:sz w:val="24"/>
          <w:szCs w:val="24"/>
        </w:rPr>
      </w:pPr>
      <w:hyperlink r:id="rId14" w:history="1">
        <w:r w:rsidRPr="008F0992">
          <w:rPr>
            <w:rStyle w:val="Hyperlink"/>
            <w:rFonts w:ascii="Times New Roman" w:hAnsi="Times New Roman" w:cs="Times New Roman"/>
            <w:sz w:val="24"/>
            <w:szCs w:val="24"/>
          </w:rPr>
          <w:t>https://www.fundaofwebit.com/post/php-crud-using-bootstrap-5-example</w:t>
        </w:r>
      </w:hyperlink>
    </w:p>
    <w:p w14:paraId="6FA41DD6" w14:textId="77777777" w:rsidR="00394E8D" w:rsidRPr="00000594" w:rsidRDefault="00394E8D" w:rsidP="00000594">
      <w:pPr>
        <w:tabs>
          <w:tab w:val="left" w:pos="1092"/>
        </w:tabs>
        <w:rPr>
          <w:rFonts w:ascii="Times New Roman" w:hAnsi="Times New Roman" w:cs="Times New Roman"/>
          <w:sz w:val="24"/>
          <w:szCs w:val="24"/>
        </w:rPr>
      </w:pPr>
    </w:p>
    <w:sectPr w:rsidR="00394E8D" w:rsidRPr="000005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8CAAE4" w14:textId="77777777" w:rsidR="00C1755A" w:rsidRDefault="00C1755A" w:rsidP="00CF79BD">
      <w:pPr>
        <w:spacing w:after="0" w:line="240" w:lineRule="auto"/>
      </w:pPr>
      <w:r>
        <w:separator/>
      </w:r>
    </w:p>
  </w:endnote>
  <w:endnote w:type="continuationSeparator" w:id="0">
    <w:p w14:paraId="4508FF59" w14:textId="77777777" w:rsidR="00C1755A" w:rsidRDefault="00C1755A" w:rsidP="00CF79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EA4485" w14:textId="77777777" w:rsidR="00C1755A" w:rsidRDefault="00C1755A" w:rsidP="00CF79BD">
      <w:pPr>
        <w:spacing w:after="0" w:line="240" w:lineRule="auto"/>
      </w:pPr>
      <w:r>
        <w:separator/>
      </w:r>
    </w:p>
  </w:footnote>
  <w:footnote w:type="continuationSeparator" w:id="0">
    <w:p w14:paraId="0E7DB1CA" w14:textId="77777777" w:rsidR="00C1755A" w:rsidRDefault="00C1755A" w:rsidP="00CF79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C3389"/>
    <w:multiLevelType w:val="hybridMultilevel"/>
    <w:tmpl w:val="A4942AF6"/>
    <w:lvl w:ilvl="0" w:tplc="8FBEDE7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9E45FA"/>
    <w:multiLevelType w:val="hybridMultilevel"/>
    <w:tmpl w:val="2B0242A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5C1DFC"/>
    <w:multiLevelType w:val="hybridMultilevel"/>
    <w:tmpl w:val="7AF8FBC0"/>
    <w:lvl w:ilvl="0" w:tplc="85F22E3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D95976"/>
    <w:multiLevelType w:val="hybridMultilevel"/>
    <w:tmpl w:val="0F7EBC92"/>
    <w:lvl w:ilvl="0" w:tplc="5C9E83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0E21551"/>
    <w:multiLevelType w:val="hybridMultilevel"/>
    <w:tmpl w:val="93A6BD7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2F63F3"/>
    <w:multiLevelType w:val="hybridMultilevel"/>
    <w:tmpl w:val="C55847B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A34DBB"/>
    <w:multiLevelType w:val="multilevel"/>
    <w:tmpl w:val="38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 w15:restartNumberingAfterBreak="0">
    <w:nsid w:val="3CC755CB"/>
    <w:multiLevelType w:val="hybridMultilevel"/>
    <w:tmpl w:val="424E224C"/>
    <w:lvl w:ilvl="0" w:tplc="E2B86502">
      <w:start w:val="1"/>
      <w:numFmt w:val="upperRoman"/>
      <w:lvlText w:val="%1."/>
      <w:lvlJc w:val="left"/>
      <w:pPr>
        <w:ind w:left="85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70" w:hanging="360"/>
      </w:pPr>
    </w:lvl>
    <w:lvl w:ilvl="2" w:tplc="3809001B" w:tentative="1">
      <w:start w:val="1"/>
      <w:numFmt w:val="lowerRoman"/>
      <w:lvlText w:val="%3."/>
      <w:lvlJc w:val="right"/>
      <w:pPr>
        <w:ind w:left="2290" w:hanging="180"/>
      </w:pPr>
    </w:lvl>
    <w:lvl w:ilvl="3" w:tplc="3809000F" w:tentative="1">
      <w:start w:val="1"/>
      <w:numFmt w:val="decimal"/>
      <w:lvlText w:val="%4."/>
      <w:lvlJc w:val="left"/>
      <w:pPr>
        <w:ind w:left="3010" w:hanging="360"/>
      </w:pPr>
    </w:lvl>
    <w:lvl w:ilvl="4" w:tplc="38090019" w:tentative="1">
      <w:start w:val="1"/>
      <w:numFmt w:val="lowerLetter"/>
      <w:lvlText w:val="%5."/>
      <w:lvlJc w:val="left"/>
      <w:pPr>
        <w:ind w:left="3730" w:hanging="360"/>
      </w:pPr>
    </w:lvl>
    <w:lvl w:ilvl="5" w:tplc="3809001B" w:tentative="1">
      <w:start w:val="1"/>
      <w:numFmt w:val="lowerRoman"/>
      <w:lvlText w:val="%6."/>
      <w:lvlJc w:val="right"/>
      <w:pPr>
        <w:ind w:left="4450" w:hanging="180"/>
      </w:pPr>
    </w:lvl>
    <w:lvl w:ilvl="6" w:tplc="3809000F" w:tentative="1">
      <w:start w:val="1"/>
      <w:numFmt w:val="decimal"/>
      <w:lvlText w:val="%7."/>
      <w:lvlJc w:val="left"/>
      <w:pPr>
        <w:ind w:left="5170" w:hanging="360"/>
      </w:pPr>
    </w:lvl>
    <w:lvl w:ilvl="7" w:tplc="38090019" w:tentative="1">
      <w:start w:val="1"/>
      <w:numFmt w:val="lowerLetter"/>
      <w:lvlText w:val="%8."/>
      <w:lvlJc w:val="left"/>
      <w:pPr>
        <w:ind w:left="5890" w:hanging="360"/>
      </w:pPr>
    </w:lvl>
    <w:lvl w:ilvl="8" w:tplc="3809001B" w:tentative="1">
      <w:start w:val="1"/>
      <w:numFmt w:val="lowerRoman"/>
      <w:lvlText w:val="%9."/>
      <w:lvlJc w:val="right"/>
      <w:pPr>
        <w:ind w:left="6610" w:hanging="180"/>
      </w:pPr>
    </w:lvl>
  </w:abstractNum>
  <w:abstractNum w:abstractNumId="8" w15:restartNumberingAfterBreak="0">
    <w:nsid w:val="50BC063A"/>
    <w:multiLevelType w:val="hybridMultilevel"/>
    <w:tmpl w:val="865AA9C0"/>
    <w:lvl w:ilvl="0" w:tplc="8760DE58">
      <w:start w:val="1"/>
      <w:numFmt w:val="upperRoman"/>
      <w:lvlText w:val="%1."/>
      <w:lvlJc w:val="left"/>
      <w:pPr>
        <w:ind w:left="1080" w:hanging="720"/>
      </w:pPr>
      <w:rPr>
        <w:rFonts w:hint="default"/>
        <w:sz w:val="28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E3B3D30"/>
    <w:multiLevelType w:val="hybridMultilevel"/>
    <w:tmpl w:val="A3C64CB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3380075"/>
    <w:multiLevelType w:val="hybridMultilevel"/>
    <w:tmpl w:val="6EDC8A88"/>
    <w:lvl w:ilvl="0" w:tplc="A93AA370">
      <w:start w:val="2022"/>
      <w:numFmt w:val="decimal"/>
      <w:lvlText w:val="%1"/>
      <w:lvlJc w:val="left"/>
      <w:pPr>
        <w:ind w:left="840" w:hanging="48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5615D15"/>
    <w:multiLevelType w:val="hybridMultilevel"/>
    <w:tmpl w:val="11AC46D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9127FBE"/>
    <w:multiLevelType w:val="multilevel"/>
    <w:tmpl w:val="38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3" w15:restartNumberingAfterBreak="0">
    <w:nsid w:val="7BC74369"/>
    <w:multiLevelType w:val="hybridMultilevel"/>
    <w:tmpl w:val="7534CBB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7706942">
    <w:abstractNumId w:val="7"/>
  </w:num>
  <w:num w:numId="2" w16cid:durableId="848839078">
    <w:abstractNumId w:val="9"/>
  </w:num>
  <w:num w:numId="3" w16cid:durableId="1523712972">
    <w:abstractNumId w:val="5"/>
  </w:num>
  <w:num w:numId="4" w16cid:durableId="1100950547">
    <w:abstractNumId w:val="1"/>
  </w:num>
  <w:num w:numId="5" w16cid:durableId="211431878">
    <w:abstractNumId w:val="8"/>
  </w:num>
  <w:num w:numId="6" w16cid:durableId="739907856">
    <w:abstractNumId w:val="3"/>
  </w:num>
  <w:num w:numId="7" w16cid:durableId="1017804267">
    <w:abstractNumId w:val="13"/>
  </w:num>
  <w:num w:numId="8" w16cid:durableId="2101366294">
    <w:abstractNumId w:val="10"/>
  </w:num>
  <w:num w:numId="9" w16cid:durableId="910383978">
    <w:abstractNumId w:val="2"/>
  </w:num>
  <w:num w:numId="10" w16cid:durableId="1386371900">
    <w:abstractNumId w:val="0"/>
  </w:num>
  <w:num w:numId="11" w16cid:durableId="33820538">
    <w:abstractNumId w:val="4"/>
  </w:num>
  <w:num w:numId="12" w16cid:durableId="39792723">
    <w:abstractNumId w:val="6"/>
  </w:num>
  <w:num w:numId="13" w16cid:durableId="585266890">
    <w:abstractNumId w:val="12"/>
  </w:num>
  <w:num w:numId="14" w16cid:durableId="85203677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EEE"/>
    <w:rsid w:val="00000594"/>
    <w:rsid w:val="000C162E"/>
    <w:rsid w:val="001A76CE"/>
    <w:rsid w:val="001C590F"/>
    <w:rsid w:val="00254989"/>
    <w:rsid w:val="0029381E"/>
    <w:rsid w:val="00394E8D"/>
    <w:rsid w:val="00453986"/>
    <w:rsid w:val="004614BF"/>
    <w:rsid w:val="005A360B"/>
    <w:rsid w:val="005C4955"/>
    <w:rsid w:val="005C6EEE"/>
    <w:rsid w:val="006039D1"/>
    <w:rsid w:val="00695865"/>
    <w:rsid w:val="0074192E"/>
    <w:rsid w:val="00751CCD"/>
    <w:rsid w:val="007B3806"/>
    <w:rsid w:val="007D3CEC"/>
    <w:rsid w:val="00847AAB"/>
    <w:rsid w:val="008A10E6"/>
    <w:rsid w:val="008A167F"/>
    <w:rsid w:val="008A66E4"/>
    <w:rsid w:val="008B33EF"/>
    <w:rsid w:val="008D2647"/>
    <w:rsid w:val="009B32D7"/>
    <w:rsid w:val="00A92BA9"/>
    <w:rsid w:val="00AA4996"/>
    <w:rsid w:val="00B07558"/>
    <w:rsid w:val="00BA6812"/>
    <w:rsid w:val="00BC44D5"/>
    <w:rsid w:val="00C1755A"/>
    <w:rsid w:val="00C2659D"/>
    <w:rsid w:val="00C36C98"/>
    <w:rsid w:val="00C74BF2"/>
    <w:rsid w:val="00CF0BFE"/>
    <w:rsid w:val="00CF79BD"/>
    <w:rsid w:val="00D1552E"/>
    <w:rsid w:val="00D22679"/>
    <w:rsid w:val="00D42D1D"/>
    <w:rsid w:val="00D82470"/>
    <w:rsid w:val="00DA3216"/>
    <w:rsid w:val="00DC4C69"/>
    <w:rsid w:val="00E309D3"/>
    <w:rsid w:val="00E625EE"/>
    <w:rsid w:val="00EB3FC9"/>
    <w:rsid w:val="00EE5173"/>
    <w:rsid w:val="00EE7480"/>
    <w:rsid w:val="00EF2BFE"/>
    <w:rsid w:val="00F93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557EAA"/>
  <w15:chartTrackingRefBased/>
  <w15:docId w15:val="{384D41D9-0360-419A-9A1D-EAC2A0395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517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F79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79BD"/>
  </w:style>
  <w:style w:type="paragraph" w:styleId="Footer">
    <w:name w:val="footer"/>
    <w:basedOn w:val="Normal"/>
    <w:link w:val="FooterChar"/>
    <w:uiPriority w:val="99"/>
    <w:unhideWhenUsed/>
    <w:rsid w:val="00CF79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79BD"/>
  </w:style>
  <w:style w:type="character" w:styleId="Hyperlink">
    <w:name w:val="Hyperlink"/>
    <w:basedOn w:val="DefaultParagraphFont"/>
    <w:uiPriority w:val="99"/>
    <w:unhideWhenUsed/>
    <w:rsid w:val="00394E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4E8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31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93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7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45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62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4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1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26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youtube.com/watch?v=ExW0bYNMTlo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www.fundaofwebit.com/post/php-crud-using-bootstrap-5-exampl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259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RAIDHI MUSTAFID RAHMAN</dc:creator>
  <cp:keywords/>
  <dc:description/>
  <cp:lastModifiedBy>Muhamad Abdurrahman</cp:lastModifiedBy>
  <cp:revision>3</cp:revision>
  <cp:lastPrinted>2022-12-29T15:04:00Z</cp:lastPrinted>
  <dcterms:created xsi:type="dcterms:W3CDTF">2022-12-29T15:04:00Z</dcterms:created>
  <dcterms:modified xsi:type="dcterms:W3CDTF">2022-12-29T15:21:00Z</dcterms:modified>
</cp:coreProperties>
</file>