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6E06" w14:textId="77777777" w:rsidR="00674AB9" w:rsidRDefault="0006330D">
      <w:pPr>
        <w:widowControl w:val="0"/>
        <w:spacing w:line="240" w:lineRule="auto"/>
        <w:ind w:left="56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 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 Тихон</w:t>
      </w:r>
    </w:p>
    <w:p w14:paraId="591FA17D" w14:textId="77777777" w:rsidR="00674AB9" w:rsidRDefault="00674AB9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8312ED" w14:textId="5C811FAE" w:rsidR="00674AB9" w:rsidRPr="0026795C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еская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бота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FA4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1879D1C3" w14:textId="77777777" w:rsidR="00674AB9" w:rsidRDefault="00674AB9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70DA25" w14:textId="57B32D2D" w:rsidR="00674AB9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14552C" w:rsidRPr="0014552C">
        <w:rPr>
          <w:rFonts w:ascii="Times New Roman" w:hAnsi="Times New Roman" w:cs="Times New Roman"/>
          <w:sz w:val="28"/>
          <w:szCs w:val="28"/>
        </w:rPr>
        <w:t>составление программ для работы с базами данных в IDE PyCharm Community.</w:t>
      </w:r>
    </w:p>
    <w:p w14:paraId="486D68AD" w14:textId="77777777" w:rsidR="00674AB9" w:rsidRDefault="00674AB9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558745" w14:textId="7CCBD209" w:rsidR="00674AB9" w:rsidRDefault="0006330D">
      <w:pPr>
        <w:widowControl w:val="0"/>
        <w:spacing w:line="275" w:lineRule="auto"/>
        <w:ind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4552C" w:rsidRPr="0014552C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работы с БД в IDE PyCharm Community.</w:t>
      </w:r>
    </w:p>
    <w:p w14:paraId="74333469" w14:textId="77777777" w:rsidR="00674AB9" w:rsidRDefault="00674AB9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B6E91E2" w14:textId="77777777" w:rsidR="00674AB9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Тип 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горитм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</w:p>
    <w:p w14:paraId="0BDF811E" w14:textId="77777777" w:rsidR="00674AB9" w:rsidRDefault="00674AB9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12AC" w14:textId="77777777" w:rsidR="00674AB9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овка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1FE21DC" w14:textId="77777777" w:rsidR="00674AB9" w:rsidRDefault="00674AB9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65B270" w14:textId="77777777" w:rsidR="00674AB9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</w:p>
    <w:p w14:paraId="217B5166" w14:textId="77777777" w:rsidR="00674AB9" w:rsidRDefault="00674AB9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BD30C3" w14:textId="113B795A" w:rsidR="00674AB9" w:rsidRDefault="0014552C">
      <w:pPr>
        <w:spacing w:after="17" w:line="240" w:lineRule="exact"/>
        <w:rPr>
          <w:rFonts w:ascii="Times New Roman" w:hAnsi="Times New Roman" w:cs="Times New Roman"/>
          <w:sz w:val="28"/>
          <w:szCs w:val="28"/>
        </w:rPr>
      </w:pPr>
      <w:r w:rsidRPr="0014552C">
        <w:rPr>
          <w:rFonts w:ascii="Times New Roman" w:hAnsi="Times New Roman" w:cs="Times New Roman"/>
          <w:sz w:val="28"/>
          <w:szCs w:val="28"/>
        </w:rPr>
        <w:t>Приложение СДАЧА В АРЕНДУ ТОРГОВЫХ ПЛОЩАДЕЙ для некоторой организации. БД должна содержать таблицу Торговая точка со следующей структурой записи: этаж, площадь, наличие кондиционера и стоимость аренды в день.</w:t>
      </w:r>
    </w:p>
    <w:p w14:paraId="31AB25C6" w14:textId="77777777" w:rsidR="0014552C" w:rsidRPr="0014552C" w:rsidRDefault="0014552C">
      <w:pPr>
        <w:spacing w:after="1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382773C" w14:textId="77777777" w:rsidR="0026795C" w:rsidRPr="0026795C" w:rsidRDefault="0026795C" w:rsidP="002679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sqlite3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Создание таблицы "Торговая точка"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conn = sqlite3.connect(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'rental.db'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>c = conn.cursor()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'''CREATE TABLE IF NOT EXISTS TorgovajaТochka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(etazh integer, ploshchad real, konditsioner integer, stoimost_arendy real)'''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>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ввода данных в БД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26795C">
        <w:rPr>
          <w:rFonts w:ascii="Courier New" w:eastAsia="Times New Roman" w:hAnsi="Courier New" w:cs="Courier New"/>
          <w:color w:val="56A8F5"/>
          <w:sz w:val="20"/>
          <w:szCs w:val="20"/>
        </w:rPr>
        <w:t>vvod_dannykh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Вставка данных в таблицу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floor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этаж: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area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площадь: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ac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статус кондиционера (0 или 1):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rent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аренду: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"INSERT INTO TorgovajaТochka VALUES (?, ?, ?, ?)"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(floor, area, ac, rent))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добавлены в БД."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поиска данных в БД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26795C">
        <w:rPr>
          <w:rFonts w:ascii="Courier New" w:eastAsia="Times New Roman" w:hAnsi="Courier New" w:cs="Courier New"/>
          <w:color w:val="56A8F5"/>
          <w:sz w:val="20"/>
          <w:szCs w:val="20"/>
        </w:rPr>
        <w:t>poisk_dannykh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этажа для поиска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etazh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этаж для поиска: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Поиск данных в таблице по этажу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"SELECT * FROM TorgovajaТochka WHERE etazh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(etazh,))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results = c.fetchall()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Вывод найденных данных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f"Этаж: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Площадь: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Кондиционер: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Стоимость аренды: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"Торговые точки на указанном этаже не найдены."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площади для поиска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ploshchad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площадь для поиска: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Поиск данных в таблице по площади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"SELECT * FROM TorgovajaТochka WHERE ploshchad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(ploshchad,))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results = c.fetchall()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f"Этаж: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Площадь: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Кондиционер: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Стоимость аренды: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"Торговые точки с указанной площадью не найдены."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наличия кондиционера для поиска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konditsioner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наличие кондиционера для поиска (0 - нет, 1 - да):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Поиск данных в таблице по наличию кондиционера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"SELECT * FROM TorgovajaТochka WHERE konditsioner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(konditsioner,))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results = c.fetchall()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results: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f"Этаж: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Площадь: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Кондиционер: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Стоимость аренды: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row[</w:t>
      </w:r>
      <w:r w:rsidRPr="0026795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"Торговые точки с указанным наличием кондиционера не найдены."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удаления данных из БД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26795C">
        <w:rPr>
          <w:rFonts w:ascii="Courier New" w:eastAsia="Times New Roman" w:hAnsi="Courier New" w:cs="Courier New"/>
          <w:color w:val="56A8F5"/>
          <w:sz w:val="20"/>
          <w:szCs w:val="20"/>
        </w:rPr>
        <w:t>udalenie_dannykh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этажа для удаления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etazh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этаж для удаления: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Удаление данных из таблицы по этажу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"DELETE FROM TorgovajaТochka WHERE etazh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(etazh,))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строк удалено."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площади для удаления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ploshchad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площадь для удаления: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Удаление данных из таблицы по площади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"DELETE FROM TorgovajaТochka WHERE ploshchad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(ploshchad,))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строк удалено."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наличия кондиционера для удаления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konditsioner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наличие кондиционера для удаления (0 - нет, 1 - да):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Удаление данных из таблицы по наличию кондиционера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"DELETE FROM TorgovajaТочка WHERE konditsioner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, (konditsioner,))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строк удалено."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редактирования данных в БД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26795C">
        <w:rPr>
          <w:rFonts w:ascii="Courier New" w:eastAsia="Times New Roman" w:hAnsi="Courier New" w:cs="Courier New"/>
          <w:color w:val="56A8F5"/>
          <w:sz w:val="20"/>
          <w:szCs w:val="20"/>
        </w:rPr>
        <w:t>redaktirovanie_dannykh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этажа для редактирования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etazh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этаж для редактирования: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Ввод новых данных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ploshchad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новую площадь: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konditsioner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"Наличие кондиционера (0 - нет, 1 - да):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stoimost_arendy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"Введите новую стоимость аренды в день: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# Обновление данных в таблице по этажу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"UPDATE TorgovajaТочка SET ploshchad = ?, konditsioner = ?, stoimost_arendy = ?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WHERE etazh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(ploshchad, konditsioner, stoimost_arendy, etazh))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строк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обновлено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Обновление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таблице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площади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"UPDATE Torgovaja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Точка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 etazh = ?, konditsioner = ?, stoimost_arendy = ? WHERE ploshchad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(etazh, konditsioner, stoimost_arendy, ploshchad))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строк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обновлено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Обновление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таблице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наличию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кондиционера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c.execute(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"UPDATE Torgovaja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Точка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 etazh = ?, ploshchad = ?, stoimost_arendy = ? WHERE konditsioner = ?"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(etazh, ploshchad, stoimost_arendy, konditsioner))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conn.commit()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c.rowcount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строк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обновлено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Главное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меню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</w:rPr>
        <w:t>программы</w:t>
      </w:r>
      <w:r w:rsidRPr="0026795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Главное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меню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"1.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Ввод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"2.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Поиск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"3.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Удаление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"4.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Редактирование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"5.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Выход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choice =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Выберите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действие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(1-5): 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vvod_dannykh()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poisk_dannykh()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udalenie_dannykh()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'4'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redaktirovanie_dannykh()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'5'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Выход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из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программы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26795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else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79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795C">
        <w:rPr>
          <w:rFonts w:ascii="Courier New" w:eastAsia="Times New Roman" w:hAnsi="Courier New" w:cs="Courier New"/>
          <w:color w:val="6AAB73"/>
          <w:sz w:val="20"/>
          <w:szCs w:val="20"/>
        </w:rPr>
        <w:t>"Неверный выбор. Попробуйте еще раз."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795C">
        <w:rPr>
          <w:rFonts w:ascii="Courier New" w:eastAsia="Times New Roman" w:hAnsi="Courier New" w:cs="Courier New"/>
          <w:color w:val="BCBEC4"/>
          <w:sz w:val="20"/>
          <w:szCs w:val="20"/>
        </w:rPr>
        <w:br/>
        <w:t>conn.close()</w:t>
      </w:r>
    </w:p>
    <w:p w14:paraId="3F5A9588" w14:textId="77777777" w:rsidR="00674AB9" w:rsidRDefault="00674AB9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11275774" w14:textId="77777777" w:rsidR="00674AB9" w:rsidRPr="006C083B" w:rsidRDefault="00674AB9">
      <w:pPr>
        <w:spacing w:after="82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D52B6D6" w14:textId="77777777" w:rsidR="00674AB9" w:rsidRDefault="000633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Прото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ы:</w:t>
      </w:r>
    </w:p>
    <w:p w14:paraId="593D0456" w14:textId="77777777" w:rsidR="00674AB9" w:rsidRDefault="00674AB9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71AB6DED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Главное меню:</w:t>
      </w:r>
    </w:p>
    <w:p w14:paraId="58A50C4A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1. Ввод данных</w:t>
      </w:r>
    </w:p>
    <w:p w14:paraId="4ED56200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2. Поиск данных</w:t>
      </w:r>
    </w:p>
    <w:p w14:paraId="6B1D8226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3. Удаление данных</w:t>
      </w:r>
    </w:p>
    <w:p w14:paraId="6616D813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4. Редактирование данных</w:t>
      </w:r>
    </w:p>
    <w:p w14:paraId="156C3CE0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5. Выход</w:t>
      </w:r>
    </w:p>
    <w:p w14:paraId="74682D65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</w:rPr>
      </w:pPr>
      <w:r w:rsidRPr="00872295">
        <w:rPr>
          <w:rFonts w:ascii="Courier New" w:hAnsi="Courier New" w:cs="Courier New"/>
          <w:noProof/>
        </w:rPr>
        <w:t>Выберите действие (1-5): 5</w:t>
      </w:r>
    </w:p>
    <w:p w14:paraId="5BA27B98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  <w:lang w:val="en-US"/>
        </w:rPr>
      </w:pPr>
      <w:r w:rsidRPr="00872295">
        <w:rPr>
          <w:rFonts w:ascii="Courier New" w:hAnsi="Courier New" w:cs="Courier New"/>
          <w:noProof/>
          <w:lang w:val="en-US"/>
        </w:rPr>
        <w:t>Выход из программы.</w:t>
      </w:r>
    </w:p>
    <w:p w14:paraId="036C5276" w14:textId="77777777" w:rsidR="00872295" w:rsidRPr="00872295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  <w:lang w:val="en-US"/>
        </w:rPr>
      </w:pPr>
    </w:p>
    <w:p w14:paraId="2E050FD7" w14:textId="4BF8B827" w:rsidR="006C083B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  <w:lang w:val="en-US"/>
        </w:rPr>
      </w:pPr>
      <w:r w:rsidRPr="00872295">
        <w:rPr>
          <w:rFonts w:ascii="Courier New" w:hAnsi="Courier New" w:cs="Courier New"/>
          <w:noProof/>
          <w:lang w:val="en-US"/>
        </w:rPr>
        <w:t>Process finished with exit code 0</w:t>
      </w:r>
    </w:p>
    <w:p w14:paraId="1FBD8A75" w14:textId="77777777" w:rsidR="00872295" w:rsidRPr="006C083B" w:rsidRDefault="00872295" w:rsidP="00872295">
      <w:pPr>
        <w:widowControl w:val="0"/>
        <w:spacing w:line="240" w:lineRule="auto"/>
        <w:ind w:right="-20"/>
        <w:rPr>
          <w:rFonts w:ascii="Courier New" w:hAnsi="Courier New" w:cs="Courier New"/>
          <w:noProof/>
          <w:lang w:val="en-US"/>
        </w:rPr>
      </w:pPr>
    </w:p>
    <w:p w14:paraId="0C12D007" w14:textId="77777777" w:rsidR="006C083B" w:rsidRPr="00FA46CA" w:rsidRDefault="006C083B" w:rsidP="001720CA">
      <w:pPr>
        <w:widowControl w:val="0"/>
        <w:spacing w:line="240" w:lineRule="auto"/>
        <w:ind w:right="-20"/>
        <w:rPr>
          <w:rFonts w:ascii="Times New Roman" w:eastAsia="Courier New" w:hAnsi="Times New Roman" w:cs="Times New Roman"/>
          <w:b/>
          <w:bCs/>
          <w:color w:val="D4D4D4"/>
          <w:sz w:val="20"/>
          <w:szCs w:val="20"/>
          <w:lang w:val="en-US"/>
        </w:rPr>
      </w:pPr>
    </w:p>
    <w:p w14:paraId="1D5E9D6B" w14:textId="69603CF4" w:rsidR="0014552C" w:rsidRDefault="0014552C" w:rsidP="0014552C">
      <w:pPr>
        <w:widowControl w:val="0"/>
        <w:spacing w:line="275" w:lineRule="auto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роце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 прак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заня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ания, поня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 алг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ритм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вные принц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авыки составл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IDE P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arm 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ковые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кции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Pr="00145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Pr="00145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другие. Вып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отка кода, отладка, тес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ие, опти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 кода.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FF6D03" w14:textId="3712ECF4" w:rsidR="0014552C" w:rsidRPr="0014552C" w:rsidRDefault="0014552C" w:rsidP="0014552C">
      <w:pPr>
        <w:widowControl w:val="0"/>
        <w:spacing w:line="240" w:lineRule="auto"/>
        <w:ind w:right="-20"/>
        <w:rPr>
          <w:rFonts w:ascii="Times New Roman" w:eastAsia="Courier New" w:hAnsi="Times New Roman" w:cs="Times New Roman"/>
          <w:b/>
          <w:bCs/>
          <w:color w:val="D4D4D4"/>
          <w:sz w:val="20"/>
          <w:szCs w:val="20"/>
        </w:rPr>
        <w:sectPr w:rsidR="0014552C" w:rsidRPr="0014552C">
          <w:type w:val="continuous"/>
          <w:pgSz w:w="11906" w:h="16838"/>
          <w:pgMar w:top="712" w:right="785" w:bottom="0" w:left="720" w:header="0" w:footer="0" w:gutter="0"/>
          <w:cols w:space="708"/>
        </w:sectPr>
      </w:pPr>
    </w:p>
    <w:p w14:paraId="44A64AED" w14:textId="51C9C233" w:rsidR="00674AB9" w:rsidRDefault="00674AB9">
      <w:pPr>
        <w:widowControl w:val="0"/>
        <w:spacing w:line="275" w:lineRule="auto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74AB9">
      <w:pgSz w:w="11906" w:h="16838"/>
      <w:pgMar w:top="712" w:right="745" w:bottom="0" w:left="72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AB9"/>
    <w:rsid w:val="0006330D"/>
    <w:rsid w:val="0014552C"/>
    <w:rsid w:val="001720CA"/>
    <w:rsid w:val="0026795C"/>
    <w:rsid w:val="00674AB9"/>
    <w:rsid w:val="006C083B"/>
    <w:rsid w:val="00872295"/>
    <w:rsid w:val="00FA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F372"/>
  <w15:docId w15:val="{8470DEDB-6EF1-4464-82F8-32A09FC8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2024-06-01T08:25:00Z</dcterms:created>
  <dcterms:modified xsi:type="dcterms:W3CDTF">2024-06-19T09:36:00Z</dcterms:modified>
</cp:coreProperties>
</file>