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pPr w:leftFromText="141" w:rightFromText="141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E4D17" w14:paraId="35C4A1A6" w14:textId="77777777" w:rsidTr="00BE4D17">
        <w:tc>
          <w:tcPr>
            <w:tcW w:w="3020" w:type="dxa"/>
          </w:tcPr>
          <w:p w14:paraId="02000886" w14:textId="6172EF22" w:rsidR="00BE4D17" w:rsidRPr="00463DCC" w:rsidRDefault="00BE4D17" w:rsidP="00BE4D17">
            <w:pPr>
              <w:rPr>
                <w:b/>
                <w:bCs/>
              </w:rPr>
            </w:pPr>
            <w:r w:rsidRPr="00463DCC">
              <w:rPr>
                <w:b/>
                <w:bCs/>
              </w:rPr>
              <w:t>prilagodit</w:t>
            </w:r>
            <w:r w:rsidRPr="00463DCC">
              <w:rPr>
                <w:b/>
                <w:bCs/>
              </w:rPr>
              <w:t>ev</w:t>
            </w:r>
            <w:r w:rsidRPr="00463DCC">
              <w:rPr>
                <w:b/>
                <w:bCs/>
              </w:rPr>
              <w:t xml:space="preserve"> količin</w:t>
            </w:r>
          </w:p>
        </w:tc>
        <w:tc>
          <w:tcPr>
            <w:tcW w:w="3021" w:type="dxa"/>
          </w:tcPr>
          <w:p w14:paraId="5653BADE" w14:textId="68B285C5" w:rsidR="00BE4D17" w:rsidRPr="00463DCC" w:rsidRDefault="00463DCC" w:rsidP="00BE4D17">
            <w:pPr>
              <w:rPr>
                <w:b/>
                <w:bCs/>
              </w:rPr>
            </w:pPr>
            <w:r w:rsidRPr="00463DCC">
              <w:rPr>
                <w:b/>
                <w:bCs/>
              </w:rPr>
              <w:t xml:space="preserve">Skupno </w:t>
            </w:r>
            <w:proofErr w:type="spellStart"/>
            <w:r w:rsidRPr="00463DCC">
              <w:rPr>
                <w:b/>
                <w:bCs/>
              </w:rPr>
              <w:t>tocke</w:t>
            </w:r>
            <w:proofErr w:type="spellEnd"/>
            <w:r w:rsidRPr="00463DC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 8 </w:t>
            </w:r>
            <w:r w:rsidRPr="00463DCC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1 ura</w:t>
            </w:r>
          </w:p>
        </w:tc>
        <w:tc>
          <w:tcPr>
            <w:tcW w:w="3021" w:type="dxa"/>
          </w:tcPr>
          <w:p w14:paraId="6534CDB6" w14:textId="03DE21AB" w:rsidR="00BE4D17" w:rsidRPr="00463DCC" w:rsidRDefault="00463DCC" w:rsidP="00BE4D17">
            <w:pPr>
              <w:rPr>
                <w:b/>
                <w:bCs/>
              </w:rPr>
            </w:pPr>
            <w:r>
              <w:rPr>
                <w:b/>
                <w:bCs/>
              </w:rPr>
              <w:t>Č</w:t>
            </w:r>
            <w:r w:rsidRPr="00463DCC">
              <w:rPr>
                <w:b/>
                <w:bCs/>
              </w:rPr>
              <w:t>as:</w:t>
            </w:r>
          </w:p>
        </w:tc>
      </w:tr>
      <w:tr w:rsidR="00BE4D17" w14:paraId="31615886" w14:textId="77777777" w:rsidTr="00BE4D17">
        <w:tc>
          <w:tcPr>
            <w:tcW w:w="3020" w:type="dxa"/>
          </w:tcPr>
          <w:p w14:paraId="537A31AC" w14:textId="6EB6E337" w:rsidR="00BE4D17" w:rsidRDefault="003A39DA" w:rsidP="00BE4D17">
            <w:r>
              <w:t xml:space="preserve">Dodaj </w:t>
            </w:r>
            <w:proofErr w:type="spellStart"/>
            <w:r>
              <w:t>Ent</w:t>
            </w:r>
            <w:proofErr w:type="spellEnd"/>
            <w:r>
              <w:t>: Sestavina</w:t>
            </w:r>
          </w:p>
        </w:tc>
        <w:tc>
          <w:tcPr>
            <w:tcW w:w="3021" w:type="dxa"/>
          </w:tcPr>
          <w:p w14:paraId="11D0818F" w14:textId="02A591CA" w:rsidR="00BE4D17" w:rsidRDefault="00463DCC" w:rsidP="00BE4D17">
            <w:r>
              <w:t>2</w:t>
            </w:r>
          </w:p>
        </w:tc>
        <w:tc>
          <w:tcPr>
            <w:tcW w:w="3021" w:type="dxa"/>
          </w:tcPr>
          <w:p w14:paraId="0706F7E9" w14:textId="48B64E66" w:rsidR="00BE4D17" w:rsidRDefault="00463DCC" w:rsidP="00BE4D17">
            <w:r>
              <w:t>15 min</w:t>
            </w:r>
          </w:p>
        </w:tc>
      </w:tr>
      <w:tr w:rsidR="00463DCC" w14:paraId="69959DA5" w14:textId="77777777" w:rsidTr="00BE4D17">
        <w:tc>
          <w:tcPr>
            <w:tcW w:w="3020" w:type="dxa"/>
          </w:tcPr>
          <w:p w14:paraId="4B7D9C4A" w14:textId="51C0C755" w:rsidR="00463DCC" w:rsidRDefault="00463DCC" w:rsidP="00BE4D17">
            <w:r>
              <w:t>Povezi sestavina in druge entitete</w:t>
            </w:r>
          </w:p>
        </w:tc>
        <w:tc>
          <w:tcPr>
            <w:tcW w:w="3021" w:type="dxa"/>
          </w:tcPr>
          <w:p w14:paraId="2CE1A497" w14:textId="23C2C6D0" w:rsidR="00463DCC" w:rsidRDefault="00463DCC" w:rsidP="00BE4D17">
            <w:r>
              <w:t>4</w:t>
            </w:r>
          </w:p>
        </w:tc>
        <w:tc>
          <w:tcPr>
            <w:tcW w:w="3021" w:type="dxa"/>
          </w:tcPr>
          <w:p w14:paraId="6774094C" w14:textId="5EE02D04" w:rsidR="00463DCC" w:rsidRDefault="00463DCC" w:rsidP="00BE4D17">
            <w:r>
              <w:t>30 min</w:t>
            </w:r>
          </w:p>
        </w:tc>
      </w:tr>
      <w:tr w:rsidR="00BE4D17" w14:paraId="0205AEEE" w14:textId="77777777" w:rsidTr="00BE4D17">
        <w:tc>
          <w:tcPr>
            <w:tcW w:w="3020" w:type="dxa"/>
          </w:tcPr>
          <w:p w14:paraId="7E8DCCF7" w14:textId="08DDF184" w:rsidR="00BE4D17" w:rsidRDefault="003A39DA" w:rsidP="00BE4D17">
            <w:r>
              <w:t>dodaj razred sestavina</w:t>
            </w:r>
          </w:p>
        </w:tc>
        <w:tc>
          <w:tcPr>
            <w:tcW w:w="3021" w:type="dxa"/>
          </w:tcPr>
          <w:p w14:paraId="20FD1A17" w14:textId="70355692" w:rsidR="00BE4D17" w:rsidRDefault="0068325A" w:rsidP="00BE4D17">
            <w:r>
              <w:t>3</w:t>
            </w:r>
          </w:p>
        </w:tc>
        <w:tc>
          <w:tcPr>
            <w:tcW w:w="3021" w:type="dxa"/>
          </w:tcPr>
          <w:p w14:paraId="28DEAFA9" w14:textId="6884FB9F" w:rsidR="00BE4D17" w:rsidRDefault="0068325A" w:rsidP="00BE4D17">
            <w:r>
              <w:t>20 min</w:t>
            </w:r>
          </w:p>
        </w:tc>
      </w:tr>
      <w:tr w:rsidR="002F62E7" w14:paraId="76FA3A77" w14:textId="77777777" w:rsidTr="00BE4D17">
        <w:tc>
          <w:tcPr>
            <w:tcW w:w="3020" w:type="dxa"/>
          </w:tcPr>
          <w:p w14:paraId="5787BC10" w14:textId="1AAC2DEF" w:rsidR="002F62E7" w:rsidRDefault="002F62E7" w:rsidP="00BE4D17">
            <w:r>
              <w:t>Spremeni razred recept</w:t>
            </w:r>
          </w:p>
        </w:tc>
        <w:tc>
          <w:tcPr>
            <w:tcW w:w="3021" w:type="dxa"/>
          </w:tcPr>
          <w:p w14:paraId="0D46964B" w14:textId="4946FFC5" w:rsidR="002F62E7" w:rsidRDefault="0068325A" w:rsidP="00BE4D17">
            <w:r>
              <w:t>2</w:t>
            </w:r>
          </w:p>
        </w:tc>
        <w:tc>
          <w:tcPr>
            <w:tcW w:w="3021" w:type="dxa"/>
          </w:tcPr>
          <w:p w14:paraId="680084F9" w14:textId="08FEF839" w:rsidR="002F62E7" w:rsidRDefault="0068325A" w:rsidP="00BE4D17">
            <w:r>
              <w:t>15 min</w:t>
            </w:r>
          </w:p>
        </w:tc>
      </w:tr>
      <w:tr w:rsidR="00BE4D17" w14:paraId="652E85BD" w14:textId="77777777" w:rsidTr="00BE4D17">
        <w:tc>
          <w:tcPr>
            <w:tcW w:w="3020" w:type="dxa"/>
          </w:tcPr>
          <w:p w14:paraId="2F148D58" w14:textId="667A9CCA" w:rsidR="00BE4D17" w:rsidRDefault="003A39DA" w:rsidP="00BE4D17">
            <w:r>
              <w:t xml:space="preserve">Dodaj </w:t>
            </w:r>
            <w:proofErr w:type="spellStart"/>
            <w:r>
              <w:t>endpoint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427F3B3E" w14:textId="38855878" w:rsidR="00BE4D17" w:rsidRDefault="0068325A" w:rsidP="00BE4D17">
            <w:r>
              <w:t>8</w:t>
            </w:r>
          </w:p>
        </w:tc>
        <w:tc>
          <w:tcPr>
            <w:tcW w:w="3021" w:type="dxa"/>
          </w:tcPr>
          <w:p w14:paraId="261094F0" w14:textId="72084B65" w:rsidR="00BE4D17" w:rsidRDefault="0068325A" w:rsidP="00BE4D17">
            <w:r>
              <w:t>60 min</w:t>
            </w:r>
          </w:p>
        </w:tc>
      </w:tr>
      <w:tr w:rsidR="0068325A" w14:paraId="4F05509E" w14:textId="77777777" w:rsidTr="00BE4D17">
        <w:tc>
          <w:tcPr>
            <w:tcW w:w="3020" w:type="dxa"/>
          </w:tcPr>
          <w:p w14:paraId="2DE69297" w14:textId="226B5C27" w:rsidR="0068325A" w:rsidRDefault="0068325A" w:rsidP="00BE4D17">
            <w:r>
              <w:t xml:space="preserve">Preveri </w:t>
            </w:r>
            <w:proofErr w:type="spellStart"/>
            <w:r>
              <w:t>endpointe</w:t>
            </w:r>
            <w:proofErr w:type="spellEnd"/>
          </w:p>
        </w:tc>
        <w:tc>
          <w:tcPr>
            <w:tcW w:w="3021" w:type="dxa"/>
          </w:tcPr>
          <w:p w14:paraId="019267ED" w14:textId="06954E29" w:rsidR="0068325A" w:rsidRDefault="00603009" w:rsidP="00BE4D17">
            <w:r>
              <w:t>2</w:t>
            </w:r>
          </w:p>
        </w:tc>
        <w:tc>
          <w:tcPr>
            <w:tcW w:w="3021" w:type="dxa"/>
          </w:tcPr>
          <w:p w14:paraId="68A9A3FF" w14:textId="11EBF5F5" w:rsidR="0068325A" w:rsidRDefault="00603009" w:rsidP="00BE4D17">
            <w:r>
              <w:t>15 min</w:t>
            </w:r>
          </w:p>
        </w:tc>
      </w:tr>
      <w:tr w:rsidR="003A39DA" w14:paraId="0DF03240" w14:textId="77777777" w:rsidTr="00BE4D17">
        <w:tc>
          <w:tcPr>
            <w:tcW w:w="3020" w:type="dxa"/>
          </w:tcPr>
          <w:p w14:paraId="6B3D689B" w14:textId="15BD7DF6" w:rsidR="003A39DA" w:rsidRDefault="00463DCC" w:rsidP="00BE4D17">
            <w:r>
              <w:t xml:space="preserve">Spremeni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formo</w:t>
            </w:r>
          </w:p>
        </w:tc>
        <w:tc>
          <w:tcPr>
            <w:tcW w:w="3021" w:type="dxa"/>
          </w:tcPr>
          <w:p w14:paraId="2DE30596" w14:textId="43416232" w:rsidR="003A39DA" w:rsidRDefault="0068325A" w:rsidP="00BE4D17">
            <w:r>
              <w:t>4</w:t>
            </w:r>
          </w:p>
        </w:tc>
        <w:tc>
          <w:tcPr>
            <w:tcW w:w="3021" w:type="dxa"/>
          </w:tcPr>
          <w:p w14:paraId="795A07F5" w14:textId="76FBEA77" w:rsidR="003A39DA" w:rsidRDefault="0068325A" w:rsidP="00BE4D17">
            <w:r>
              <w:t>30 min</w:t>
            </w:r>
          </w:p>
        </w:tc>
      </w:tr>
      <w:tr w:rsidR="00463DCC" w14:paraId="32A81D2F" w14:textId="77777777" w:rsidTr="00BE4D17">
        <w:tc>
          <w:tcPr>
            <w:tcW w:w="3020" w:type="dxa"/>
          </w:tcPr>
          <w:p w14:paraId="07EA7E06" w14:textId="77777777" w:rsidR="00463DCC" w:rsidRDefault="00463DCC" w:rsidP="00BE4D17"/>
        </w:tc>
        <w:tc>
          <w:tcPr>
            <w:tcW w:w="3021" w:type="dxa"/>
          </w:tcPr>
          <w:p w14:paraId="49F15936" w14:textId="77777777" w:rsidR="00463DCC" w:rsidRDefault="00463DCC" w:rsidP="00BE4D17"/>
        </w:tc>
        <w:tc>
          <w:tcPr>
            <w:tcW w:w="3021" w:type="dxa"/>
          </w:tcPr>
          <w:p w14:paraId="4AF84CD3" w14:textId="77777777" w:rsidR="00463DCC" w:rsidRDefault="00463DCC" w:rsidP="00BE4D17"/>
        </w:tc>
      </w:tr>
      <w:tr w:rsidR="00BE4D17" w14:paraId="7D862B22" w14:textId="77777777" w:rsidTr="00BE4D17">
        <w:tc>
          <w:tcPr>
            <w:tcW w:w="3020" w:type="dxa"/>
          </w:tcPr>
          <w:p w14:paraId="44CD9999" w14:textId="674B115C" w:rsidR="00BE4D17" w:rsidRPr="00463DCC" w:rsidRDefault="003A39DA" w:rsidP="00BE4D17">
            <w:pPr>
              <w:rPr>
                <w:b/>
                <w:bCs/>
              </w:rPr>
            </w:pPr>
            <w:r w:rsidRPr="00463DCC">
              <w:rPr>
                <w:b/>
                <w:bCs/>
              </w:rPr>
              <w:t>število porcij</w:t>
            </w:r>
          </w:p>
        </w:tc>
        <w:tc>
          <w:tcPr>
            <w:tcW w:w="3021" w:type="dxa"/>
          </w:tcPr>
          <w:p w14:paraId="1E8A58AD" w14:textId="77777777" w:rsidR="00BE4D17" w:rsidRDefault="00BE4D17" w:rsidP="00BE4D17"/>
        </w:tc>
        <w:tc>
          <w:tcPr>
            <w:tcW w:w="3021" w:type="dxa"/>
          </w:tcPr>
          <w:p w14:paraId="3C78B360" w14:textId="77777777" w:rsidR="00BE4D17" w:rsidRDefault="00BE4D17" w:rsidP="00BE4D17"/>
        </w:tc>
      </w:tr>
      <w:tr w:rsidR="00BE4D17" w14:paraId="79091AD9" w14:textId="77777777" w:rsidTr="00BE4D17">
        <w:tc>
          <w:tcPr>
            <w:tcW w:w="3020" w:type="dxa"/>
          </w:tcPr>
          <w:p w14:paraId="1F31BF93" w14:textId="2A2BA110" w:rsidR="00BE4D17" w:rsidRDefault="00463DCC" w:rsidP="00BE4D17">
            <w:r>
              <w:t xml:space="preserve">Dodaj v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formo za </w:t>
            </w:r>
            <w:proofErr w:type="spellStart"/>
            <w:r>
              <w:t>kolicino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528F2692" w14:textId="2447651D" w:rsidR="00BE4D17" w:rsidRDefault="00603009" w:rsidP="00BE4D17">
            <w:r>
              <w:t>3</w:t>
            </w:r>
          </w:p>
        </w:tc>
        <w:tc>
          <w:tcPr>
            <w:tcW w:w="3021" w:type="dxa"/>
          </w:tcPr>
          <w:p w14:paraId="58C78368" w14:textId="3B23AA34" w:rsidR="00BE4D17" w:rsidRDefault="00603009" w:rsidP="00BE4D17">
            <w:r>
              <w:t>20 min</w:t>
            </w:r>
          </w:p>
        </w:tc>
      </w:tr>
      <w:tr w:rsidR="00BE4D17" w14:paraId="1B62B502" w14:textId="77777777" w:rsidTr="00BE4D17">
        <w:tc>
          <w:tcPr>
            <w:tcW w:w="3020" w:type="dxa"/>
          </w:tcPr>
          <w:p w14:paraId="6D57F083" w14:textId="2E6024E5" w:rsidR="00BE4D17" w:rsidRDefault="00463DCC" w:rsidP="00BE4D17">
            <w:r>
              <w:t xml:space="preserve">Dodaj funkcijo za </w:t>
            </w:r>
            <w:proofErr w:type="spellStart"/>
            <w:r>
              <w:t>racunanje</w:t>
            </w:r>
            <w:proofErr w:type="spellEnd"/>
            <w:r>
              <w:t xml:space="preserve"> </w:t>
            </w:r>
            <w:proofErr w:type="spellStart"/>
            <w:r>
              <w:t>kolicine</w:t>
            </w:r>
            <w:proofErr w:type="spellEnd"/>
            <w:r>
              <w:t xml:space="preserve"> glede na </w:t>
            </w:r>
            <w:proofErr w:type="spellStart"/>
            <w:r>
              <w:t>stevilo</w:t>
            </w:r>
            <w:proofErr w:type="spellEnd"/>
            <w:r>
              <w:t xml:space="preserve"> porcij</w:t>
            </w:r>
          </w:p>
        </w:tc>
        <w:tc>
          <w:tcPr>
            <w:tcW w:w="3021" w:type="dxa"/>
          </w:tcPr>
          <w:p w14:paraId="61B2D131" w14:textId="1BD641DC" w:rsidR="00BE4D17" w:rsidRDefault="00603009" w:rsidP="00BE4D17">
            <w:r>
              <w:t>16</w:t>
            </w:r>
          </w:p>
        </w:tc>
        <w:tc>
          <w:tcPr>
            <w:tcW w:w="3021" w:type="dxa"/>
          </w:tcPr>
          <w:p w14:paraId="24102B88" w14:textId="68E7303D" w:rsidR="00BE4D17" w:rsidRDefault="00603009" w:rsidP="00BE4D17">
            <w:r>
              <w:t>120 min</w:t>
            </w:r>
          </w:p>
        </w:tc>
      </w:tr>
    </w:tbl>
    <w:p w14:paraId="0D410634" w14:textId="77777777" w:rsidR="00BE4D17" w:rsidRDefault="00BE4D17"/>
    <w:p w14:paraId="5E85F1C9" w14:textId="4C45CBBF" w:rsidR="00BE4D17" w:rsidRDefault="00BE4D17">
      <w:r>
        <w:t>UPORABNISKA ZGODBA:</w:t>
      </w:r>
    </w:p>
    <w:p w14:paraId="46BF4A66" w14:textId="1297A447" w:rsidR="00E23B8C" w:rsidRDefault="00BE4D17" w:rsidP="00BE4D17">
      <w:pPr>
        <w:pStyle w:val="Odstavekseznama"/>
        <w:numPr>
          <w:ilvl w:val="0"/>
          <w:numId w:val="1"/>
        </w:numPr>
      </w:pPr>
      <w:r w:rsidRPr="00BE4D17">
        <w:t>Kot uporabnik želim možnost prilagoditve količin sestavin glede na število porcij, da lahko skuham točno toliko, kot potrebujem.</w:t>
      </w:r>
    </w:p>
    <w:sectPr w:rsidR="00E23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4B7B"/>
    <w:multiLevelType w:val="hybridMultilevel"/>
    <w:tmpl w:val="F9CCA89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58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17"/>
    <w:rsid w:val="001C46C2"/>
    <w:rsid w:val="002F62E7"/>
    <w:rsid w:val="003A39DA"/>
    <w:rsid w:val="00463DCC"/>
    <w:rsid w:val="00603009"/>
    <w:rsid w:val="0068325A"/>
    <w:rsid w:val="00BE4D17"/>
    <w:rsid w:val="00E2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6840"/>
  <w15:chartTrackingRefBased/>
  <w15:docId w15:val="{EDC894C0-159D-4CB7-8312-81F6107B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A39DA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BE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BE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badrov</dc:creator>
  <cp:keywords/>
  <dc:description/>
  <cp:lastModifiedBy>gal badrov</cp:lastModifiedBy>
  <cp:revision>1</cp:revision>
  <dcterms:created xsi:type="dcterms:W3CDTF">2024-12-07T19:59:00Z</dcterms:created>
  <dcterms:modified xsi:type="dcterms:W3CDTF">2024-12-07T20:41:00Z</dcterms:modified>
</cp:coreProperties>
</file>