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A5B8" w14:textId="77777777" w:rsidR="00497DEE" w:rsidRPr="00263244" w:rsidRDefault="00263244">
      <w:pPr>
        <w:spacing w:after="0" w:line="259" w:lineRule="auto"/>
        <w:ind w:left="0" w:firstLine="0"/>
        <w:rPr>
          <w:lang w:val="en-GB"/>
        </w:rPr>
      </w:pPr>
      <w:proofErr w:type="spellStart"/>
      <w:r w:rsidRPr="00263244">
        <w:rPr>
          <w:sz w:val="56"/>
          <w:lang w:val="en-GB"/>
        </w:rPr>
        <w:t>Evaluatie</w:t>
      </w:r>
      <w:proofErr w:type="spellEnd"/>
      <w:r w:rsidRPr="00263244">
        <w:rPr>
          <w:sz w:val="56"/>
          <w:lang w:val="en-GB"/>
        </w:rPr>
        <w:t xml:space="preserve"> </w:t>
      </w:r>
      <w:proofErr w:type="spellStart"/>
      <w:r w:rsidRPr="00263244">
        <w:rPr>
          <w:sz w:val="56"/>
          <w:lang w:val="en-GB"/>
        </w:rPr>
        <w:t>formulier</w:t>
      </w:r>
      <w:proofErr w:type="spellEnd"/>
      <w:r w:rsidRPr="00263244">
        <w:rPr>
          <w:sz w:val="56"/>
          <w:lang w:val="en-GB"/>
        </w:rPr>
        <w:t xml:space="preserve"> Sprint review</w:t>
      </w:r>
    </w:p>
    <w:p w14:paraId="5E336B8B" w14:textId="44449772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 xml:space="preserve">Datum: </w:t>
      </w:r>
      <w:r>
        <w:rPr>
          <w:lang w:val="en-GB"/>
        </w:rPr>
        <w:t>8/3/24</w:t>
      </w:r>
    </w:p>
    <w:p w14:paraId="75B19C51" w14:textId="77777777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>Module: ADSD SL2a</w:t>
      </w:r>
    </w:p>
    <w:tbl>
      <w:tblPr>
        <w:tblStyle w:val="TableGrid"/>
        <w:tblW w:w="9210" w:type="dxa"/>
        <w:tblInd w:w="3" w:type="dxa"/>
        <w:tblCellMar>
          <w:top w:w="5" w:type="dxa"/>
          <w:left w:w="109" w:type="dxa"/>
          <w:right w:w="126" w:type="dxa"/>
        </w:tblCellMar>
        <w:tblLook w:val="04A0" w:firstRow="1" w:lastRow="0" w:firstColumn="1" w:lastColumn="0" w:noHBand="0" w:noVBand="1"/>
      </w:tblPr>
      <w:tblGrid>
        <w:gridCol w:w="420"/>
        <w:gridCol w:w="4396"/>
        <w:gridCol w:w="4394"/>
      </w:tblGrid>
      <w:tr w:rsidR="00497DEE" w14:paraId="161B617E" w14:textId="77777777">
        <w:trPr>
          <w:trHeight w:val="266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9C6D40D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1BC1BDAF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Scrum teamleden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72969692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Feedback teamleden</w:t>
            </w:r>
          </w:p>
        </w:tc>
      </w:tr>
      <w:tr w:rsidR="00497DEE" w14:paraId="50E48F96" w14:textId="77777777">
        <w:trPr>
          <w:trHeight w:val="266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77DB64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1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286326" w14:textId="5273513E" w:rsidR="00497DEE" w:rsidRDefault="009366CC">
            <w:pPr>
              <w:spacing w:after="160" w:line="259" w:lineRule="auto"/>
              <w:ind w:left="0" w:firstLine="0"/>
            </w:pPr>
            <w:r>
              <w:t xml:space="preserve">Fouad </w:t>
            </w:r>
            <w:proofErr w:type="spellStart"/>
            <w:r>
              <w:t>Taissate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7057C8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321E9547" w14:textId="77777777">
        <w:trPr>
          <w:trHeight w:val="267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B6557F7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2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EC7CD8" w14:textId="19D355D6" w:rsidR="00497DEE" w:rsidRDefault="009366CC">
            <w:pPr>
              <w:spacing w:after="160" w:line="259" w:lineRule="auto"/>
              <w:ind w:left="0" w:firstLine="0"/>
            </w:pPr>
            <w:proofErr w:type="spellStart"/>
            <w:r>
              <w:t>Rowin</w:t>
            </w:r>
            <w:proofErr w:type="spellEnd"/>
            <w:r>
              <w:t xml:space="preserve"> van Gils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7E235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FF2D7B6" w14:textId="77777777">
        <w:trPr>
          <w:trHeight w:val="265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518228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3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FB2FAC" w14:textId="3085040E" w:rsidR="00497DEE" w:rsidRDefault="009366CC">
            <w:pPr>
              <w:spacing w:after="160" w:line="259" w:lineRule="auto"/>
              <w:ind w:left="0" w:firstLine="0"/>
            </w:pPr>
            <w:r>
              <w:t xml:space="preserve">Rick </w:t>
            </w:r>
            <w:proofErr w:type="spellStart"/>
            <w:r>
              <w:t>Beniers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60859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page" w:horzAnchor="page" w:tblpX="1422" w:tblpY="7722"/>
        <w:tblOverlap w:val="never"/>
        <w:tblW w:w="9210" w:type="dxa"/>
        <w:tblInd w:w="0" w:type="dxa"/>
        <w:tblCellMar>
          <w:top w:w="5" w:type="dxa"/>
          <w:left w:w="109" w:type="dxa"/>
          <w:right w:w="118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01E2F235" w14:textId="77777777">
        <w:trPr>
          <w:trHeight w:val="522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3A51D22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Criterium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605B751F" w14:textId="254081B0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Beoordeling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2FA902F3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Opmerking/feedback</w:t>
            </w:r>
          </w:p>
        </w:tc>
      </w:tr>
      <w:tr w:rsidR="00497DEE" w14:paraId="07336BB1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728B21" w14:textId="77777777" w:rsidR="00497DEE" w:rsidRDefault="00263244">
            <w:pPr>
              <w:spacing w:after="0" w:line="259" w:lineRule="auto"/>
              <w:ind w:left="1" w:firstLine="0"/>
            </w:pPr>
            <w:r>
              <w:t>Presentatie is duidelijk verdeeld. Iedereen kent zijn/haar verantwoordelijkheid.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5073D1" w14:textId="42E6CC0B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77E907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63BBC37B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B716FA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Demo toont duidelijk de </w:t>
            </w:r>
          </w:p>
          <w:p w14:paraId="3CF95F12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t>toegevoegde waarde van de</w:t>
            </w:r>
          </w:p>
          <w:p w14:paraId="45C0FEBE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sprint. Inclusief </w:t>
            </w:r>
            <w:proofErr w:type="spellStart"/>
            <w:r>
              <w:t>bugfixes</w:t>
            </w:r>
            <w:proofErr w:type="spellEnd"/>
            <w:r>
              <w:t>/features.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F9AAA0" w14:textId="3525FD89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13694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86D6A6F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471FF9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en resultaten worden duidelijk besproken. Wat was het verschil tussen gepland en gerealiseerd?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26894" w14:textId="05826061" w:rsidR="00497DEE" w:rsidRDefault="009366CC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92B66D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26DE2AF0" w14:textId="77777777">
        <w:trPr>
          <w:trHeight w:val="523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990150" w14:textId="77777777" w:rsidR="00497DEE" w:rsidRDefault="00263244">
            <w:pPr>
              <w:spacing w:after="0" w:line="259" w:lineRule="auto"/>
              <w:ind w:left="1" w:firstLine="0"/>
            </w:pPr>
            <w:r>
              <w:t>Sprintdoel is helder en goed gedefinieerd.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D41D80" w14:textId="75948557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7C7D42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047E5BA0" w14:textId="77777777">
        <w:trPr>
          <w:trHeight w:val="521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220A7C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is in lijn met het sprintdoel.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F913F6" w14:textId="55547F10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7F80D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5A1FE4BF" w14:textId="77777777">
        <w:trPr>
          <w:trHeight w:val="1547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8DC058" w14:textId="77777777" w:rsidR="00497DEE" w:rsidRDefault="00263244">
            <w:pPr>
              <w:spacing w:after="0" w:line="259" w:lineRule="auto"/>
              <w:ind w:left="1" w:firstLine="0"/>
            </w:pPr>
            <w:r>
              <w:t>Er is gefocust op een MVP (</w:t>
            </w:r>
            <w:proofErr w:type="spellStart"/>
            <w:r>
              <w:t>Minimal</w:t>
            </w:r>
            <w:proofErr w:type="spellEnd"/>
            <w:r>
              <w:t xml:space="preserve"> </w:t>
            </w:r>
            <w:proofErr w:type="spellStart"/>
            <w:r>
              <w:t>Viable</w:t>
            </w:r>
            <w:proofErr w:type="spellEnd"/>
            <w:r>
              <w:t xml:space="preserve"> Product) of op een minimale haalbare verbetering. (Toepassing van KISS en YAGNI principes in planning)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F18EB27" w14:textId="2647BE0C" w:rsidR="00497DEE" w:rsidRDefault="009366CC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020253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8D3F232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974EE1" w14:textId="77777777" w:rsidR="00497DEE" w:rsidRDefault="00263244">
            <w:pPr>
              <w:spacing w:after="0" w:line="259" w:lineRule="auto"/>
              <w:ind w:left="1" w:firstLine="0"/>
            </w:pPr>
            <w:r>
              <w:t>Kwaliteit en grondigheid van de uitgevoerde tests.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B9B8E7" w14:textId="62BEFC8B" w:rsidR="00497DEE" w:rsidRDefault="009366CC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F71B01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C1FE5F4" w14:textId="77777777">
        <w:trPr>
          <w:trHeight w:val="780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FF3352" w14:textId="77777777" w:rsidR="00497DEE" w:rsidRDefault="00263244">
            <w:pPr>
              <w:spacing w:after="0" w:line="259" w:lineRule="auto"/>
              <w:ind w:left="1" w:firstLine="0"/>
            </w:pPr>
            <w:r>
              <w:lastRenderedPageBreak/>
              <w:t xml:space="preserve">Bijdrage van de sprint aan </w:t>
            </w:r>
            <w:proofErr w:type="spellStart"/>
            <w:r>
              <w:t>langetermijndoelen</w:t>
            </w:r>
            <w:proofErr w:type="spellEnd"/>
            <w:r>
              <w:t xml:space="preserve"> van het project.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608B61" w14:textId="409BE892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D00A1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EC59411" w14:textId="77777777" w:rsidR="00497DEE" w:rsidRDefault="00263244">
      <w:pPr>
        <w:spacing w:after="146" w:line="259" w:lineRule="auto"/>
        <w:ind w:left="0" w:firstLine="0"/>
      </w:pPr>
      <w:r>
        <w:rPr>
          <w:b/>
        </w:rPr>
        <w:t>Instructies Scrumteam</w:t>
      </w:r>
    </w:p>
    <w:p w14:paraId="4CCDFC29" w14:textId="77777777" w:rsidR="00497DEE" w:rsidRDefault="00263244">
      <w:pPr>
        <w:spacing w:after="154"/>
        <w:ind w:left="-5"/>
      </w:pPr>
      <w:r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154F7C46" w14:textId="77777777" w:rsidR="00497DEE" w:rsidRDefault="00263244">
      <w:pPr>
        <w:ind w:left="-5"/>
      </w:pPr>
      <w:r>
        <w:rPr>
          <w:b/>
        </w:rPr>
        <w:t>Beoordeling</w:t>
      </w:r>
      <w:r>
        <w:t>: NA: niet aanwezig; S: slecht; V: Voldoende; R: Ruim voldoende; G: goed.</w:t>
      </w:r>
      <w:r>
        <w:br w:type="page"/>
      </w:r>
    </w:p>
    <w:p w14:paraId="255F58EE" w14:textId="77777777" w:rsidR="00497DEE" w:rsidRDefault="00497DEE">
      <w:pPr>
        <w:spacing w:after="0" w:line="259" w:lineRule="auto"/>
        <w:ind w:left="-1419" w:right="10390" w:firstLine="0"/>
      </w:pPr>
    </w:p>
    <w:tbl>
      <w:tblPr>
        <w:tblStyle w:val="TableGrid"/>
        <w:tblW w:w="9210" w:type="dxa"/>
        <w:tblInd w:w="3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7A5776CB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E37196" w14:textId="77777777" w:rsidR="00497DEE" w:rsidRDefault="00263244">
            <w:pPr>
              <w:spacing w:after="0" w:line="259" w:lineRule="auto"/>
              <w:ind w:left="0" w:firstLine="0"/>
            </w:pPr>
            <w:r>
              <w:t>Algemene indruk</w:t>
            </w:r>
          </w:p>
          <w:p w14:paraId="11895A24" w14:textId="77777777" w:rsidR="00497DEE" w:rsidRDefault="00263244">
            <w:pPr>
              <w:spacing w:after="0" w:line="259" w:lineRule="auto"/>
              <w:ind w:left="0" w:firstLine="0"/>
            </w:pPr>
            <w:r>
              <w:t>(wat zegt je gevoel/mening)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53D7F7" w14:textId="38360880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91041B" w14:textId="38291F95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87534AC" w14:textId="77777777" w:rsidR="00263244" w:rsidRDefault="00263244"/>
    <w:sectPr w:rsidR="00263244">
      <w:pgSz w:w="11906" w:h="16838"/>
      <w:pgMar w:top="1417" w:right="1516" w:bottom="1601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DEE"/>
    <w:rsid w:val="00263244"/>
    <w:rsid w:val="00497DEE"/>
    <w:rsid w:val="008461A9"/>
    <w:rsid w:val="009366CC"/>
    <w:rsid w:val="00BC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3F5A7"/>
  <w15:docId w15:val="{7B0D12A3-E4F4-4653-B421-2C7343DC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cp:lastModifiedBy>Tim Bakker (student)</cp:lastModifiedBy>
  <cp:revision>5</cp:revision>
  <dcterms:created xsi:type="dcterms:W3CDTF">2024-03-08T20:01:00Z</dcterms:created>
  <dcterms:modified xsi:type="dcterms:W3CDTF">2024-03-08T20:56:00Z</dcterms:modified>
</cp:coreProperties>
</file>