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https://medic-symptom-guide.lovable.app/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dic-symptom-guide.lovable.app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329H7nLnKGR5WKNtZHix1iS7VA==">CgMxLjA4AHIhMXNocExVUGZqNlNRaV84YnFaM2x5Z3hsQldXY2ItcEE4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