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69" w:rsidRDefault="00B01469" w:rsidP="00B01469">
      <w:pPr>
        <w:pStyle w:val="Heading1"/>
      </w:pPr>
      <w:r w:rsidRPr="00B01469">
        <w:t>BrakelZigbee</w:t>
      </w:r>
    </w:p>
    <w:p w:rsidR="006A0CF0" w:rsidRDefault="00B01469" w:rsidP="00B01469">
      <w:r>
        <w:t xml:space="preserve">Zodra er een nieuwe seriële data binnenkomt voegt deze “klasse” </w:t>
      </w:r>
      <w:r w:rsidR="006A0CF0">
        <w:t>de data toe aan een xbee_data struct.</w:t>
      </w:r>
    </w:p>
    <w:p w:rsidR="00B01469" w:rsidRDefault="00B01469" w:rsidP="00B01469">
      <w:r>
        <w:t xml:space="preserve"> Van de data die binnenkomt wordt het volgende eruit gefilterd: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>64-bits Netwerk adres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>Temperatuur, luchtvochtigheid en lichtintensiteit, deze worden omgezet van bytes naar int’s</w:t>
      </w:r>
    </w:p>
    <w:p w:rsidR="00B01469" w:rsidRDefault="00B01469" w:rsidP="00B01469">
      <w:r>
        <w:t>Vervolgens worden deze gegevens opgeslagen in een lokale variabele genaamd ‘zigbeeData’.</w:t>
      </w:r>
    </w:p>
    <w:p w:rsidR="00B01469" w:rsidRDefault="00B01469" w:rsidP="00B01469">
      <w:pPr>
        <w:pStyle w:val="Heading2"/>
      </w:pPr>
      <w:r>
        <w:t>Methodes</w:t>
      </w:r>
    </w:p>
    <w:p w:rsidR="006A0CF0" w:rsidRDefault="00B01469" w:rsidP="00B01469">
      <w:pPr>
        <w:pStyle w:val="ListParagraph"/>
        <w:numPr>
          <w:ilvl w:val="0"/>
          <w:numId w:val="1"/>
        </w:numPr>
      </w:pPr>
      <w:r>
        <w:t>void setNTP(NTP *rtc);</w:t>
      </w:r>
    </w:p>
    <w:p w:rsidR="00B01469" w:rsidRDefault="00B01469" w:rsidP="006A0CF0">
      <w:pPr>
        <w:pStyle w:val="ListParagraph"/>
        <w:numPr>
          <w:ilvl w:val="1"/>
          <w:numId w:val="1"/>
        </w:numPr>
      </w:pPr>
      <w:r>
        <w:t xml:space="preserve"> Deze methode zorgt ervoor dat de goede tijd wordt meegegeven aan het ZigbeePacket</w:t>
      </w:r>
      <w:r w:rsidR="006A0CF0">
        <w:t>, en dat deze overeen komt met de rtc-chip.</w:t>
      </w:r>
    </w:p>
    <w:p w:rsidR="00B01469" w:rsidRDefault="00B01469" w:rsidP="00B01469">
      <w:pPr>
        <w:pStyle w:val="Heading1"/>
      </w:pPr>
      <w:r>
        <w:t>Buffer</w:t>
      </w:r>
    </w:p>
    <w:p w:rsidR="00B01469" w:rsidRDefault="006A0CF0" w:rsidP="00B01469">
      <w:r>
        <w:t>De ‘Buffer’ is de klasse die de data in de arduino beheerd. De Buffer wordt alleen benaderd door de BufferManager zodat er geen conflicten komen zodra er 2 “threads” dezelfde data willen lezen.</w:t>
      </w:r>
    </w:p>
    <w:p w:rsidR="000C1823" w:rsidRDefault="000C1823" w:rsidP="000C1823">
      <w:pPr>
        <w:pStyle w:val="Heading2"/>
      </w:pPr>
      <w:r>
        <w:t>Enums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Readers</w:t>
      </w:r>
    </w:p>
    <w:p w:rsidR="000C1823" w:rsidRDefault="00EA6A70" w:rsidP="000C1823">
      <w:pPr>
        <w:pStyle w:val="ListParagraph"/>
        <w:numPr>
          <w:ilvl w:val="1"/>
          <w:numId w:val="1"/>
        </w:numPr>
      </w:pPr>
      <w:r>
        <w:t>SDCARD = 0;</w:t>
      </w:r>
      <w:r w:rsidR="00203BA4">
        <w:t xml:space="preserve"> </w:t>
      </w:r>
    </w:p>
    <w:p w:rsidR="00203BA4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</w:p>
    <w:p w:rsidR="00EA6A70" w:rsidRDefault="00EA6A70" w:rsidP="000C1823">
      <w:pPr>
        <w:pStyle w:val="ListParagraph"/>
        <w:numPr>
          <w:ilvl w:val="1"/>
          <w:numId w:val="1"/>
        </w:numPr>
      </w:pPr>
      <w:r>
        <w:t>DATABASE = 1;</w:t>
      </w:r>
    </w:p>
    <w:p w:rsidR="00203BA4" w:rsidRPr="000C1823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  <w:bookmarkStart w:id="0" w:name="_GoBack"/>
      <w:bookmarkEnd w:id="0"/>
    </w:p>
    <w:p w:rsidR="006A0CF0" w:rsidRDefault="006A0CF0" w:rsidP="006A0CF0">
      <w:pPr>
        <w:pStyle w:val="Heading2"/>
      </w:pPr>
      <w:r>
        <w:t>Methodes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r>
        <w:t xml:space="preserve">Buffer(); 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>Deze methode zorgt ervoor dat er een instance kan worden aangemaakt in de BufferManager.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r>
        <w:t>boolean isEmpty(char process);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>deze methode geeft aan of de buffer voor een bepaald process leeg is.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store(xbee_data 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methode sla</w:t>
      </w:r>
      <w:r>
        <w:t>at de xbee_data op in de buffer.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read0(xbee_data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 xml:space="preserve">Deze methode leest de eerst volgende xbee_data uit de buffer </w:t>
      </w:r>
      <w:r>
        <w:t xml:space="preserve">voor process 0 </w:t>
      </w:r>
      <w:r w:rsidRPr="006A0CF0">
        <w:t>en slaat deze op in de meegegeven pointer.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read1(xbee_data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</w:t>
      </w:r>
      <w:r>
        <w:t>e</w:t>
      </w:r>
      <w:r w:rsidRPr="006A0CF0">
        <w:t xml:space="preserve"> leest de eerst volgende xbee_data uit de buffer voor process 1 en slaat deze op in de meegegeven pointer. </w:t>
      </w:r>
    </w:p>
    <w:p w:rsidR="006A0CF0" w:rsidRDefault="00382987" w:rsidP="006A0CF0">
      <w:pPr>
        <w:pStyle w:val="ListParagraph"/>
        <w:numPr>
          <w:ilvl w:val="0"/>
          <w:numId w:val="1"/>
        </w:numPr>
      </w:pPr>
      <w:r>
        <w:t>Void showBuffer();</w:t>
      </w:r>
    </w:p>
    <w:p w:rsidR="00382987" w:rsidRDefault="00382987" w:rsidP="00382987">
      <w:pPr>
        <w:pStyle w:val="ListParagraph"/>
        <w:numPr>
          <w:ilvl w:val="1"/>
          <w:numId w:val="1"/>
        </w:numPr>
      </w:pPr>
      <w:r>
        <w:t>Dit is een debug-methode die de inhoud van de buffer uitprint.</w:t>
      </w:r>
    </w:p>
    <w:p w:rsidR="000C1823" w:rsidRDefault="000C1823" w:rsidP="000C1823">
      <w:pPr>
        <w:pStyle w:val="Heading1"/>
      </w:pPr>
      <w:r>
        <w:t>BufferManager</w:t>
      </w:r>
    </w:p>
    <w:p w:rsidR="000C1823" w:rsidRDefault="000C1823" w:rsidP="000C1823">
      <w:r>
        <w:t>De ‘BufferManager’ zorgt ervoor dat er verschillende methodes tegelijk de buffer kunnen aanroepen, zonder dat er conflicten ontstaan.</w:t>
      </w:r>
    </w:p>
    <w:p w:rsidR="000C1823" w:rsidRDefault="000C1823" w:rsidP="000C1823"/>
    <w:p w:rsidR="000C1823" w:rsidRDefault="000C1823" w:rsidP="000C1823">
      <w:pPr>
        <w:pStyle w:val="Heading2"/>
      </w:pPr>
      <w:r>
        <w:lastRenderedPageBreak/>
        <w:t>Methodes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BufferManager();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>Deze methode zorgt ervoor dat er een instance kan worden aangemaakt.</w:t>
      </w:r>
    </w:p>
    <w:p w:rsid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>Boolean read(xbee_data *data, char process)</w:t>
      </w:r>
      <w:r>
        <w:rPr>
          <w:lang w:val="en-US"/>
        </w:rPr>
        <w:t>;</w:t>
      </w:r>
    </w:p>
    <w:p w:rsidR="000C1823" w:rsidRPr="000C1823" w:rsidRDefault="000C1823" w:rsidP="000C1823">
      <w:pPr>
        <w:pStyle w:val="ListParagraph"/>
        <w:numPr>
          <w:ilvl w:val="1"/>
          <w:numId w:val="1"/>
        </w:numPr>
      </w:pPr>
      <w:r w:rsidRPr="000C1823">
        <w:t xml:space="preserve">Deze methode zorgt ervoor dat de eerst volgende xbee_data wordt uitgelezen uit de </w:t>
      </w:r>
      <w:r>
        <w:t>B</w:t>
      </w:r>
      <w:r w:rsidRPr="000C1823">
        <w:t>uffer voor het desbetreffende process.</w:t>
      </w:r>
    </w:p>
    <w:p w:rsidR="000C1823" w:rsidRP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 xml:space="preserve">Boolean store(xbee_data data); 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 w:rsidRPr="000C1823">
        <w:t>Deze methode roept de “store” methode aan van de Buffer</w:t>
      </w:r>
      <w:r>
        <w:t>. Deze methode zet tijdelijk de interrupts uit zodat de buffer “ongestoord” de data kan opslaan!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Boolean isEmpty(char process);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>Deze methode roept de “isEmpty(char process)” methode van de Buffer aan.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Void showBuffer();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>Deze methode roept de debug-methode “showBuffer” van de Buffer aan.</w:t>
      </w:r>
    </w:p>
    <w:p w:rsidR="000C1823" w:rsidRDefault="000C1823" w:rsidP="000C1823">
      <w:pPr>
        <w:pStyle w:val="Heading1"/>
        <w:spacing w:line="240" w:lineRule="auto"/>
      </w:pPr>
      <w:r>
        <w:t>DBClient</w:t>
      </w:r>
    </w:p>
    <w:p w:rsidR="00164529" w:rsidRDefault="00164529" w:rsidP="00164529">
      <w:r>
        <w:t>De ‘DBClient’ zorgt voor de connectie naar de database, het opbouwen van de post-packeten en de het versturen ervan.</w:t>
      </w:r>
    </w:p>
    <w:p w:rsidR="00164529" w:rsidRDefault="00164529" w:rsidP="00164529">
      <w:pPr>
        <w:pStyle w:val="Heading2"/>
      </w:pPr>
      <w:r>
        <w:t>Methodes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r>
        <w:t>setBufferManager(BufferManager *b);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de DBClient dezelfde instance van de SDManager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r>
        <w:t>Void setSDManager(SDManager *sd);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de DBClient dezelfde instance van de SDManager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r>
        <w:t>Void setEthernetClient(EthernetClient *client);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de EthernetClient wordt geset zodat er verbinding met het internet gemaakt kan worden.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r>
        <w:t>Void dbClientSend();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er verbinding gemaakt wordt, een post-packet wordt aangemaakt en vervolgens wordt verzonden.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r>
        <w:t>Void getResponse();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ontvangt een response zodra er ene post-packet verstuurd is.</w:t>
      </w:r>
    </w:p>
    <w:p w:rsidR="00164529" w:rsidRDefault="00164529" w:rsidP="00164529">
      <w:pPr>
        <w:pStyle w:val="Heading1"/>
      </w:pPr>
      <w:r>
        <w:t>MemoryFree</w:t>
      </w:r>
    </w:p>
    <w:p w:rsidR="00164529" w:rsidRDefault="00164529" w:rsidP="00164529">
      <w:r>
        <w:t>‘MemoryFree’ is een ‘debug-klasse’ die weergeeft hoeveel geheugen er nog vrij is op de Arduino. Deze library is compatible met de meeste Arduino soorten (Mega, Uno etc.).</w:t>
      </w:r>
    </w:p>
    <w:p w:rsidR="00164529" w:rsidRDefault="00164529" w:rsidP="00164529">
      <w:pPr>
        <w:pStyle w:val="Heading1"/>
      </w:pPr>
      <w:r>
        <w:t>ParallaxLCD</w:t>
      </w:r>
    </w:p>
    <w:p w:rsidR="00364DC5" w:rsidRDefault="00164529" w:rsidP="00164529">
      <w:r>
        <w:t>Paralla</w:t>
      </w:r>
      <w:r w:rsidR="00364DC5">
        <w:t>xLCD zorgt voor een makkelijke benadering van het LCD-scherm.</w:t>
      </w:r>
    </w:p>
    <w:p w:rsidR="00164529" w:rsidRDefault="00364DC5" w:rsidP="00364DC5">
      <w:pPr>
        <w:pStyle w:val="Heading2"/>
      </w:pPr>
      <w:r>
        <w:t>Methodes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LCDSetup();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initialiseert het LCD-scherm.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LCDUpdate();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update het scherm met nieuwe informatie en haalt oude/irrelevante informatie weg.</w:t>
      </w:r>
    </w:p>
    <w:p w:rsidR="00364DC5" w:rsidRDefault="00364DC5" w:rsidP="00364DC5">
      <w:pPr>
        <w:pStyle w:val="ListParagraph"/>
        <w:ind w:left="1440"/>
      </w:pP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lastRenderedPageBreak/>
        <w:t>Bool LCDAddError(LCDMessage newError)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voegt een nieuwe error toe aan het scherm.</w:t>
      </w:r>
    </w:p>
    <w:p w:rsidR="00364DC5" w:rsidRPr="00364DC5" w:rsidRDefault="00364DC5" w:rsidP="00364DC5">
      <w:pPr>
        <w:pStyle w:val="ListParagraph"/>
        <w:numPr>
          <w:ilvl w:val="0"/>
          <w:numId w:val="1"/>
        </w:numPr>
        <w:rPr>
          <w:lang w:val="en-US"/>
        </w:rPr>
      </w:pPr>
      <w:r w:rsidRPr="00364DC5">
        <w:rPr>
          <w:lang w:val="en-US"/>
        </w:rPr>
        <w:t>Bool LCDAddMessage(LCDMessage new LCDMessage);</w:t>
      </w:r>
    </w:p>
    <w:p w:rsidR="00364DC5" w:rsidRPr="00364DC5" w:rsidRDefault="00364DC5" w:rsidP="00364DC5">
      <w:pPr>
        <w:pStyle w:val="ListParagraph"/>
        <w:numPr>
          <w:ilvl w:val="1"/>
          <w:numId w:val="1"/>
        </w:numPr>
      </w:pPr>
      <w:r w:rsidRPr="00364DC5">
        <w:t>Deze methode voegt een nieuwe message toe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Bool LCDRemoveMessage(String oldLCDMessage);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verwijderd een oude message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Bool LCDAddBrokenNode(char* newNode);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voegt een message toe van een kapotte node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Bool LCDRemoveBrokenNode(String oldNode);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verwijderd een message van een kapotte node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Void LCDBeep();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laat de luidspreker in het scherm 1x piepen.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r>
        <w:t>Void LCDWrite(String message);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zet een ‘speciale’ message op het scherm.</w:t>
      </w:r>
    </w:p>
    <w:p w:rsidR="00364DC5" w:rsidRDefault="0020458F" w:rsidP="0020458F">
      <w:pPr>
        <w:pStyle w:val="Heading1"/>
      </w:pPr>
      <w:r>
        <w:t>RTCLIB</w:t>
      </w:r>
    </w:p>
    <w:p w:rsidR="0020458F" w:rsidRPr="0020458F" w:rsidRDefault="0020458F" w:rsidP="0020458F"/>
    <w:p w:rsidR="0020458F" w:rsidRDefault="0020458F" w:rsidP="0020458F">
      <w:pPr>
        <w:pStyle w:val="Heading1"/>
      </w:pPr>
      <w:r>
        <w:t>SDManager</w:t>
      </w:r>
    </w:p>
    <w:p w:rsidR="0020458F" w:rsidRPr="0020458F" w:rsidRDefault="0020458F" w:rsidP="0020458F"/>
    <w:p w:rsidR="0020458F" w:rsidRDefault="0020458F" w:rsidP="0020458F">
      <w:pPr>
        <w:pStyle w:val="Heading1"/>
      </w:pPr>
      <w:r>
        <w:t>Scheduler</w:t>
      </w:r>
    </w:p>
    <w:p w:rsidR="0020458F" w:rsidRDefault="0020458F" w:rsidP="0020458F">
      <w:r>
        <w:t>De ‘Scheduler’ zorgt voor het automatisch uitvoeren van methodes na een vooraf bepaalde interval.</w:t>
      </w:r>
    </w:p>
    <w:p w:rsidR="0020458F" w:rsidRDefault="0020458F" w:rsidP="0020458F">
      <w:pPr>
        <w:pStyle w:val="Heading2"/>
      </w:pPr>
      <w:r>
        <w:t>Methodes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r w:rsidRPr="0020458F">
        <w:rPr>
          <w:lang w:val="en-US"/>
        </w:rPr>
        <w:t>Bool addSchedulerEvent(void(*event)(void), unsigned long interval, 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 xml:space="preserve">Deze methode </w:t>
      </w:r>
      <w:r>
        <w:t>voegt een methode toe aan de lijst van methodes die aangeroepen worden</w:t>
      </w:r>
      <w:r w:rsidRPr="0020458F">
        <w:t>.</w:t>
      </w:r>
    </w:p>
    <w:p w:rsidR="0020458F" w:rsidRDefault="0020458F" w:rsidP="0020458F">
      <w:pPr>
        <w:pStyle w:val="ListParagraph"/>
        <w:numPr>
          <w:ilvl w:val="0"/>
          <w:numId w:val="1"/>
        </w:numPr>
      </w:pPr>
      <w:r>
        <w:t>Void initScheduler(void);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>
        <w:t>Deze methode initialiseert de scheduler.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r w:rsidRPr="0020458F">
        <w:rPr>
          <w:lang w:val="en-US"/>
        </w:rPr>
        <w:t>Bool removeSchedulerEvent(unsigned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>Deze methode verwijderd een methode van de lijst van methodes die aangeroepen worden.</w:t>
      </w:r>
    </w:p>
    <w:p w:rsidR="00E729B8" w:rsidRDefault="00E729B8" w:rsidP="00E729B8">
      <w:pPr>
        <w:pStyle w:val="ListParagraph"/>
        <w:numPr>
          <w:ilvl w:val="0"/>
          <w:numId w:val="1"/>
        </w:numPr>
      </w:pPr>
      <w:r>
        <w:t>Void handleScheduler();</w:t>
      </w:r>
    </w:p>
    <w:p w:rsidR="00964E69" w:rsidRPr="0020458F" w:rsidRDefault="00E729B8" w:rsidP="00964E69">
      <w:pPr>
        <w:pStyle w:val="ListParagraph"/>
        <w:numPr>
          <w:ilvl w:val="1"/>
          <w:numId w:val="1"/>
        </w:numPr>
      </w:pPr>
      <w:r>
        <w:t xml:space="preserve">Deze </w:t>
      </w:r>
      <w:r w:rsidR="00964E69">
        <w:t>methode update de scheduler en roept de methodes aan die aangeroepen moeten worden.</w:t>
      </w:r>
    </w:p>
    <w:p w:rsidR="0020458F" w:rsidRDefault="0020458F" w:rsidP="0020458F">
      <w:pPr>
        <w:pStyle w:val="Heading1"/>
      </w:pPr>
      <w:r>
        <w:t>Timers</w:t>
      </w:r>
    </w:p>
    <w:p w:rsidR="0020458F" w:rsidRDefault="00FA3155" w:rsidP="0020458F">
      <w:r>
        <w:t>Deze klasse zorgt ervoor dat er eenvoudig met alle timers op de Arduino Mega gewerkt kan worden.</w:t>
      </w:r>
    </w:p>
    <w:p w:rsidR="00FA3155" w:rsidRDefault="00FA3155" w:rsidP="0020458F">
      <w:r>
        <w:t>Note: Timer 0 wordt niet gebruikt want deze wordt gebruikt voor de “millis()” methode van arduino. Als we deze wel zouden gebruiken klopt de DataTime(die we gebruiken in de RTC) niet meer.</w:t>
      </w:r>
      <w:r w:rsidR="00007303">
        <w:t xml:space="preserve"> Ook is Timer 0 een 8bit Timer.</w:t>
      </w:r>
    </w:p>
    <w:p w:rsidR="00FA3155" w:rsidRDefault="00FA3155" w:rsidP="0020458F">
      <w:r>
        <w:t>Note2: Timer 2 wordt niet gebruikt omdat dit een 8bit Timer is ipv een 16bit Timer</w:t>
      </w:r>
      <w:r w:rsidR="00007303">
        <w:t>. Timer 2 wordt ook gebruikt voor de “tone()” methode van Arduino.</w:t>
      </w:r>
    </w:p>
    <w:p w:rsidR="00007303" w:rsidRDefault="00007303" w:rsidP="0020458F">
      <w:r>
        <w:t>Note3: Timer 5 (Timer 1 op de Arduino Uno) wordt gebruikt door de Servo Library van Arduino.</w:t>
      </w:r>
    </w:p>
    <w:p w:rsidR="00FA3155" w:rsidRDefault="00FA3155" w:rsidP="00FA3155">
      <w:pPr>
        <w:pStyle w:val="Heading1"/>
      </w:pPr>
      <w:r>
        <w:lastRenderedPageBreak/>
        <w:t>Methodes</w:t>
      </w:r>
    </w:p>
    <w:p w:rsidR="00FA3155" w:rsidRPr="00FA3155" w:rsidRDefault="00FA3155" w:rsidP="00FA3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r w:rsidRPr="00FA3155">
        <w:rPr>
          <w:lang w:val="en-US"/>
        </w:rPr>
        <w:t>Initialize(int milliseconden, int timer);</w:t>
      </w:r>
    </w:p>
    <w:p w:rsidR="00FA3155" w:rsidRPr="00FA3155" w:rsidRDefault="00FA3155" w:rsidP="00FA3155">
      <w:pPr>
        <w:pStyle w:val="ListParagraph"/>
        <w:numPr>
          <w:ilvl w:val="1"/>
          <w:numId w:val="1"/>
        </w:numPr>
      </w:pPr>
      <w:r w:rsidRPr="00FA3155">
        <w:t>Deze methode initialiseert de gekozen timer op het gekozen aantal milliseconden.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r>
        <w:t>Void setInterval(int milliseconden, int timer);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>Deze methode veranderd de interval van de gekozen timer.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r>
        <w:t>Void attachtInterruptTimer1/3/4/5(void(*isr)());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>Deze methodes setten de callback van de desbetreffende timers.</w:t>
      </w:r>
    </w:p>
    <w:p w:rsidR="009E0AC9" w:rsidRDefault="009E0AC9" w:rsidP="009E0AC9">
      <w:pPr>
        <w:pStyle w:val="Heading1"/>
      </w:pPr>
      <w:r>
        <w:t>Types</w:t>
      </w:r>
    </w:p>
    <w:p w:rsidR="009E0AC9" w:rsidRDefault="009E0AC9" w:rsidP="009E0AC9">
      <w:r>
        <w:t>Deze klasse is er zodat er over het hele project met de xbee_data struct gewerkt kan worden.</w:t>
      </w:r>
    </w:p>
    <w:p w:rsidR="009E0AC9" w:rsidRDefault="009E0AC9" w:rsidP="009E0AC9">
      <w:pPr>
        <w:pStyle w:val="Heading2"/>
      </w:pPr>
      <w:r>
        <w:t>Enums</w:t>
      </w:r>
    </w:p>
    <w:p w:rsidR="009E0AC9" w:rsidRDefault="009E0AC9" w:rsidP="009E0AC9">
      <w:pPr>
        <w:pStyle w:val="ListParagraph"/>
        <w:numPr>
          <w:ilvl w:val="0"/>
          <w:numId w:val="1"/>
        </w:numPr>
      </w:pPr>
      <w:r>
        <w:t>Xbee_data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DateTime timeStamp;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temperature;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lightIntensity;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humidity;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CO2;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Unsigned long nodeAddrLow;</w:t>
      </w:r>
    </w:p>
    <w:p w:rsidR="009E0AC9" w:rsidRPr="009E0AC9" w:rsidRDefault="009E0AC9" w:rsidP="009E0AC9">
      <w:pPr>
        <w:pStyle w:val="ListParagraph"/>
        <w:numPr>
          <w:ilvl w:val="1"/>
          <w:numId w:val="1"/>
        </w:numPr>
      </w:pPr>
      <w:r>
        <w:t>Unsigned long nodeAddrHigh;</w:t>
      </w:r>
    </w:p>
    <w:sectPr w:rsidR="009E0AC9" w:rsidRPr="009E0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43C21"/>
    <w:multiLevelType w:val="hybridMultilevel"/>
    <w:tmpl w:val="C66E01C0"/>
    <w:lvl w:ilvl="0" w:tplc="81180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69"/>
    <w:rsid w:val="00007303"/>
    <w:rsid w:val="000C1823"/>
    <w:rsid w:val="00164529"/>
    <w:rsid w:val="00203BA4"/>
    <w:rsid w:val="0020458F"/>
    <w:rsid w:val="00295AFE"/>
    <w:rsid w:val="00364DC5"/>
    <w:rsid w:val="00382987"/>
    <w:rsid w:val="006A0CF0"/>
    <w:rsid w:val="00964E69"/>
    <w:rsid w:val="009E0AC9"/>
    <w:rsid w:val="00B01469"/>
    <w:rsid w:val="00E729B8"/>
    <w:rsid w:val="00EA6A70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D4EC-EF7B-437F-97C6-964F8C80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de Klundert</dc:creator>
  <cp:keywords/>
  <dc:description/>
  <cp:lastModifiedBy>Jasper van de Klundert</cp:lastModifiedBy>
  <cp:revision>6</cp:revision>
  <dcterms:created xsi:type="dcterms:W3CDTF">2013-07-04T11:29:00Z</dcterms:created>
  <dcterms:modified xsi:type="dcterms:W3CDTF">2013-07-04T13:04:00Z</dcterms:modified>
</cp:coreProperties>
</file>