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D8D2EF" wp14:paraId="2D28589E" wp14:textId="226F4D04">
      <w:pPr>
        <w:pStyle w:val="Heading1"/>
      </w:pPr>
      <w:r w:rsidRPr="78D8D2EF" w:rsidR="48E401F6">
        <w:rPr>
          <w:noProof w:val="0"/>
          <w:lang w:val="sv-SE"/>
        </w:rPr>
        <w:t>Aktivitetslista Planner</w:t>
      </w:r>
    </w:p>
    <w:p xmlns:wp14="http://schemas.microsoft.com/office/word/2010/wordml" w:rsidP="78D8D2EF" wp14:paraId="254C85C9" wp14:textId="485E3D72">
      <w:pPr>
        <w:pStyle w:val="Heading2"/>
      </w:pPr>
      <w:r w:rsidRPr="78D8D2EF" w:rsidR="48E401F6">
        <w:rPr>
          <w:noProof w:val="0"/>
          <w:lang w:val="sv-SE"/>
        </w:rPr>
        <w:t>Syfte &amp; kort beskrivning</w:t>
      </w:r>
    </w:p>
    <w:p xmlns:wp14="http://schemas.microsoft.com/office/word/2010/wordml" w:rsidP="48836DFC" wp14:paraId="0BC45699" wp14:textId="578E0DFE">
      <w:pPr>
        <w:spacing w:line="300" w:lineRule="auto"/>
      </w:pP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Verktyget syftar till att skapa struktur, tydlighet och framdrift i projekt genom en standardiserad aktivitetslista i Planner</w:t>
      </w:r>
      <w:r w:rsidRPr="78D8D2EF" w:rsidR="03D38A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som automatiskt skapar en tidsplan/gantt schema</w:t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48836DFC" wp14:paraId="2715CFC9" wp14:textId="469A22C9">
      <w:pPr>
        <w:spacing w:line="300" w:lineRule="auto"/>
      </w:pP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Det hjälper </w:t>
      </w:r>
      <w:r w:rsidRPr="78D8D2EF" w:rsidR="5F10A3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oss </w:t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projektledare att säkerställa att viktiga moment inte missas, samt att följa upp projektets status kopplat till tid, kostnad och kvalitet.</w:t>
      </w:r>
    </w:p>
    <w:p xmlns:wp14="http://schemas.microsoft.com/office/word/2010/wordml" w:rsidP="78D8D2EF" wp14:paraId="52BD83C9" wp14:textId="4BB9D65C">
      <w:pPr>
        <w:pStyle w:val="Heading2"/>
      </w:pPr>
      <w:r w:rsidRPr="78D8D2EF" w:rsidR="48E401F6">
        <w:rPr>
          <w:noProof w:val="0"/>
          <w:lang w:val="sv-SE"/>
        </w:rPr>
        <w:t>Vad verktyget ska hjälpa projektledaren att uppnå</w:t>
      </w:r>
    </w:p>
    <w:p xmlns:wp14="http://schemas.microsoft.com/office/word/2010/wordml" w:rsidP="48836DFC" wp14:paraId="641AF49F" wp14:textId="4712F23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Skapa en tydlig och komplett bild av projektets aktiviteter</w:t>
      </w:r>
    </w:p>
    <w:p xmlns:wp14="http://schemas.microsoft.com/office/word/2010/wordml" w:rsidP="48836DFC" wp14:paraId="14FC0E29" wp14:textId="1F5A930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Säkerställa att alla projektfaser beaktas</w:t>
      </w:r>
    </w:p>
    <w:p xmlns:wp14="http://schemas.microsoft.com/office/word/2010/wordml" w:rsidP="78D8D2EF" wp14:paraId="5985D6B8" wp14:textId="7AF6940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Underlätta uppföljning och prioritering av arbete</w:t>
      </w:r>
      <w:r w:rsidRPr="78D8D2EF" w:rsidR="0DABBC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för alla medlemmar </w:t>
      </w:r>
    </w:p>
    <w:p xmlns:wp14="http://schemas.microsoft.com/office/word/2010/wordml" w:rsidP="48836DFC" wp14:paraId="7441D366" wp14:textId="1BBDB59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Tydliggöra ansvar och status på aktiviteter</w:t>
      </w:r>
    </w:p>
    <w:p xmlns:wp14="http://schemas.microsoft.com/office/word/2010/wordml" w:rsidP="48836DFC" wp14:paraId="2AF25256" wp14:textId="39FBAA7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Minska risken att viktiga steg förbises</w:t>
      </w:r>
    </w:p>
    <w:p xmlns:wp14="http://schemas.microsoft.com/office/word/2010/wordml" w:rsidP="48836DFC" wp14:paraId="1137863A" wp14:textId="4609E55C">
      <w:pPr>
        <w:spacing w:line="300" w:lineRule="auto"/>
      </w:pPr>
    </w:p>
    <w:p xmlns:wp14="http://schemas.microsoft.com/office/word/2010/wordml" w:rsidP="78D8D2EF" wp14:paraId="6F18FB1B" wp14:textId="765AF313">
      <w:pPr>
        <w:pStyle w:val="Heading2"/>
      </w:pPr>
      <w:r w:rsidRPr="78D8D2EF" w:rsidR="48E401F6">
        <w:rPr>
          <w:noProof w:val="0"/>
          <w:lang w:val="sv-SE"/>
        </w:rPr>
        <w:t>När ska verktyget användas</w:t>
      </w:r>
    </w:p>
    <w:p xmlns:wp14="http://schemas.microsoft.com/office/word/2010/wordml" w:rsidP="48836DFC" wp14:paraId="7AF12659" wp14:textId="23D9CB42">
      <w:pPr>
        <w:spacing w:line="300" w:lineRule="auto"/>
      </w:pP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Verktyget används genom hela projektet</w:t>
      </w:r>
      <w:r w:rsidRPr="78D8D2EF" w:rsidR="188C26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.</w:t>
      </w:r>
    </w:p>
    <w:p xmlns:wp14="http://schemas.microsoft.com/office/word/2010/wordml" w:rsidP="78D8D2EF" wp14:paraId="1B768E7B" wp14:textId="04E480CD">
      <w:pPr>
        <w:pStyle w:val="Heading2"/>
      </w:pPr>
      <w:r w:rsidRPr="78D8D2EF" w:rsidR="48E401F6">
        <w:rPr>
          <w:noProof w:val="0"/>
          <w:lang w:val="sv-SE"/>
        </w:rPr>
        <w:t>Önskad effekt och målbild</w:t>
      </w:r>
    </w:p>
    <w:p xmlns:wp14="http://schemas.microsoft.com/office/word/2010/wordml" w:rsidP="48836DFC" wp14:paraId="3B1BAC2D" wp14:textId="10C8E22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Alla aktiviteter är identifierade och planerade</w:t>
      </w:r>
    </w:p>
    <w:p xmlns:wp14="http://schemas.microsoft.com/office/word/2010/wordml" w:rsidP="78D8D2EF" wp14:paraId="7B8500BB" wp14:textId="747DE3B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Projektgruppen har en gemensam bild av vad som ska göras</w:t>
      </w:r>
      <w:r w:rsidRPr="78D8D2EF" w:rsidR="389D4E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och av vem</w:t>
      </w:r>
    </w:p>
    <w:p xmlns:wp14="http://schemas.microsoft.com/office/word/2010/wordml" w:rsidP="48836DFC" wp14:paraId="0BE79D4D" wp14:textId="53806A3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Status på projektet är tydlig och lätt att följa upp</w:t>
      </w:r>
    </w:p>
    <w:p xmlns:wp14="http://schemas.microsoft.com/office/word/2010/wordml" w:rsidP="48836DFC" wp14:paraId="26088DA4" wp14:textId="60CD935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Inga kritiska moment missas</w:t>
      </w:r>
    </w:p>
    <w:p xmlns:wp14="http://schemas.microsoft.com/office/word/2010/wordml" w:rsidP="48836DFC" wp14:paraId="1D2870E6" wp14:textId="2FDCF7A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Projektet drivs strukturerat och proaktivt</w:t>
      </w:r>
    </w:p>
    <w:p xmlns:wp14="http://schemas.microsoft.com/office/word/2010/wordml" w:rsidP="48836DFC" wp14:paraId="109A0DAE" wp14:textId="718DC737">
      <w:pPr>
        <w:spacing w:line="300" w:lineRule="auto"/>
      </w:pPr>
    </w:p>
    <w:p xmlns:wp14="http://schemas.microsoft.com/office/word/2010/wordml" w:rsidP="78D8D2EF" wp14:paraId="24895150" wp14:textId="364EA5F1">
      <w:pPr>
        <w:pStyle w:val="Heading2"/>
      </w:pPr>
      <w:r w:rsidRPr="78D8D2EF" w:rsidR="48E401F6">
        <w:rPr>
          <w:noProof w:val="0"/>
          <w:lang w:val="sv-SE"/>
        </w:rPr>
        <w:t>Steg</w:t>
      </w:r>
      <w:r>
        <w:noBreakHyphen/>
      </w:r>
      <w:r w:rsidRPr="78D8D2EF" w:rsidR="48E401F6">
        <w:rPr>
          <w:noProof w:val="0"/>
          <w:lang w:val="sv-SE"/>
        </w:rPr>
        <w:t>för</w:t>
      </w:r>
      <w:r>
        <w:noBreakHyphen/>
      </w:r>
      <w:r w:rsidRPr="78D8D2EF" w:rsidR="48E401F6">
        <w:rPr>
          <w:noProof w:val="0"/>
          <w:lang w:val="sv-SE"/>
        </w:rPr>
        <w:t>steg (så gör du)</w:t>
      </w:r>
    </w:p>
    <w:p xmlns:wp14="http://schemas.microsoft.com/office/word/2010/wordml" w:rsidP="78D8D2EF" wp14:paraId="012C06D6" wp14:textId="64AC3AF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78D8D2EF" w:rsidR="54B920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Kopiera</w:t>
      </w: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 xml:space="preserve"> </w:t>
      </w:r>
      <w:r w:rsidRPr="78D8D2EF" w:rsidR="19E74A7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planen i</w:t>
      </w: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 xml:space="preserve"> </w:t>
      </w: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Planner</w:t>
      </w:r>
      <w:r>
        <w:br/>
      </w:r>
      <w:r>
        <w:tab/>
      </w:r>
      <w:r w:rsidRPr="78D8D2EF" w:rsidR="249F24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Klicka på pilen vid rubriken på planen </w:t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och skapa en</w:t>
      </w:r>
      <w:r w:rsidRPr="78D8D2EF" w:rsidR="10FFE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kopia av </w:t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plan</w:t>
      </w:r>
      <w:r w:rsidRPr="78D8D2EF" w:rsidR="594BAB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en.</w:t>
      </w:r>
    </w:p>
    <w:p xmlns:wp14="http://schemas.microsoft.com/office/word/2010/wordml" w:rsidP="78D8D2EF" wp14:paraId="29EBB5EF" wp14:textId="74AE850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Anpassa strukturen</w:t>
      </w:r>
      <w:r>
        <w:br/>
      </w:r>
      <w:r>
        <w:tab/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Justera </w:t>
      </w:r>
      <w:r w:rsidRPr="78D8D2EF" w:rsidR="1AE1A6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ev. </w:t>
      </w:r>
      <w:r w:rsidRPr="78D8D2EF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rubriker och aktiviteter utifrån projektets omfattning och typ.</w:t>
      </w:r>
    </w:p>
    <w:p xmlns:wp14="http://schemas.microsoft.com/office/word/2010/wordml" w:rsidP="48836DFC" wp14:paraId="54D87425" wp14:textId="02CA3DE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Gå igenom alla aktiviteter</w:t>
      </w:r>
      <w:r w:rsidRPr="78D8D2EF" w:rsidR="31F6547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 xml:space="preserve"> i projektgruppen</w:t>
      </w:r>
    </w:p>
    <w:p xmlns:wp14="http://schemas.microsoft.com/office/word/2010/wordml" w:rsidP="48836DFC" wp14:paraId="0D03C3D3" wp14:textId="6EE8A0E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Tilldela ansvar</w:t>
      </w:r>
    </w:p>
    <w:p xmlns:wp14="http://schemas.microsoft.com/office/word/2010/wordml" w:rsidP="48836DFC" wp14:paraId="78DEFEBD" wp14:textId="399B068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/>
      </w:pPr>
      <w:r w:rsidRPr="78D8D2EF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Sätt tid och prioritet</w:t>
      </w:r>
    </w:p>
    <w:p xmlns:wp14="http://schemas.microsoft.com/office/word/2010/wordml" w:rsidP="48836DFC" wp14:paraId="46F892D3" wp14:textId="618E11A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Följ upp regelbundet</w:t>
      </w:r>
      <w:r>
        <w:br/>
      </w: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Använd Planner i projektmöten för att följa upp status, framdrift och avvikelser.</w:t>
      </w:r>
    </w:p>
    <w:p xmlns:wp14="http://schemas.microsoft.com/office/word/2010/wordml" w:rsidP="48836DFC" wp14:paraId="6294DABB" wp14:textId="3C03B51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sv-SE"/>
        </w:rPr>
        <w:t>Uppdatera löpande</w:t>
      </w:r>
      <w:r>
        <w:br/>
      </w: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 xml:space="preserve"> Justera aktiviteter vid förändringar och säkerställ att listan är aktuell.</w:t>
      </w:r>
    </w:p>
    <w:p xmlns:wp14="http://schemas.microsoft.com/office/word/2010/wordml" w:rsidP="48836DFC" wp14:paraId="3523FEE6" wp14:textId="57FA416C">
      <w:pPr>
        <w:spacing w:line="300" w:lineRule="auto"/>
      </w:pPr>
    </w:p>
    <w:p xmlns:wp14="http://schemas.microsoft.com/office/word/2010/wordml" w:rsidP="78D8D2EF" wp14:paraId="4C6D6018" wp14:textId="7BEB4363">
      <w:pPr>
        <w:pStyle w:val="Heading1"/>
      </w:pPr>
      <w:r w:rsidRPr="78D8D2EF" w:rsidR="48E401F6">
        <w:rPr>
          <w:noProof w:val="0"/>
          <w:lang w:val="sv-SE"/>
        </w:rPr>
        <w:t>Länk till mall</w:t>
      </w:r>
    </w:p>
    <w:p xmlns:wp14="http://schemas.microsoft.com/office/word/2010/wordml" w:rsidP="78D8D2EF" wp14:paraId="1DF1BFE0" wp14:textId="5485E802">
      <w:pPr>
        <w:pStyle w:val="Normal"/>
        <w:spacing w:line="300" w:lineRule="auto"/>
      </w:pPr>
      <w:hyperlink r:id="R2fc253d787924167">
        <w:r w:rsidRPr="78D8D2EF" w:rsidR="11F900CA">
          <w:rPr>
            <w:rStyle w:val="Hyperlink"/>
            <w:noProof w:val="0"/>
            <w:lang w:val="sv-SE"/>
          </w:rPr>
          <w:t>Planner – Projektplan för PROJEKT mall</w:t>
        </w:r>
      </w:hyperlink>
    </w:p>
    <w:p w:rsidR="78D8D2EF" w:rsidP="78D8D2EF" w:rsidRDefault="78D8D2EF" w14:paraId="4525C906" w14:textId="6ED694C0">
      <w:pPr>
        <w:pStyle w:val="Normal"/>
        <w:spacing w:line="300" w:lineRule="auto"/>
        <w:rPr>
          <w:noProof w:val="0"/>
          <w:lang w:val="sv-SE"/>
        </w:rPr>
      </w:pPr>
    </w:p>
    <w:p xmlns:wp14="http://schemas.microsoft.com/office/word/2010/wordml" w:rsidP="78D8D2EF" wp14:paraId="298D5A35" wp14:textId="3F91CAA3">
      <w:pPr>
        <w:pStyle w:val="Heading2"/>
      </w:pPr>
      <w:r w:rsidRPr="78D8D2EF" w:rsidR="48E401F6">
        <w:rPr>
          <w:noProof w:val="0"/>
          <w:lang w:val="sv-SE"/>
        </w:rPr>
        <w:t>Tips för genomförande &amp; fallgropar</w:t>
      </w:r>
    </w:p>
    <w:p xmlns:wp14="http://schemas.microsoft.com/office/word/2010/wordml" w:rsidP="78D8D2EF" wp14:paraId="6F8B2997" wp14:textId="26BBDAAF">
      <w:pPr>
        <w:pStyle w:val="Heading3"/>
      </w:pPr>
      <w:r w:rsidRPr="78D8D2EF" w:rsidR="48E401F6">
        <w:rPr>
          <w:noProof w:val="0"/>
          <w:lang w:val="sv-SE"/>
        </w:rPr>
        <w:t>Gör så här:</w:t>
      </w:r>
    </w:p>
    <w:p xmlns:wp14="http://schemas.microsoft.com/office/word/2010/wordml" w:rsidP="48836DFC" wp14:paraId="7EE94F24" wp14:textId="0246D5C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Använd verktyget aktivt i projektmöten</w:t>
      </w:r>
    </w:p>
    <w:p xmlns:wp14="http://schemas.microsoft.com/office/word/2010/wordml" w:rsidP="48836DFC" wp14:paraId="146B68D0" wp14:textId="63E308C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Håll strukturen enkel och begriplig</w:t>
      </w:r>
    </w:p>
    <w:p xmlns:wp14="http://schemas.microsoft.com/office/word/2010/wordml" w:rsidP="48836DFC" wp14:paraId="5352B584" wp14:textId="509C241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Anpassa nivån på detaljer efter projektets storlek</w:t>
      </w:r>
    </w:p>
    <w:p xmlns:wp14="http://schemas.microsoft.com/office/word/2010/wordml" w:rsidP="48836DFC" wp14:paraId="35B8FABF" wp14:textId="5EB0A7B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Säkerställ att alla verkligen använder verktyget</w:t>
      </w:r>
    </w:p>
    <w:p xmlns:wp14="http://schemas.microsoft.com/office/word/2010/wordml" w:rsidP="48836DFC" wp14:paraId="4F95ADF4" wp14:textId="2B589DC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Uppdatera status kontinuerligt – inte i efterhand</w:t>
      </w:r>
    </w:p>
    <w:p xmlns:wp14="http://schemas.microsoft.com/office/word/2010/wordml" w:rsidP="78D8D2EF" wp14:paraId="5DC29233" wp14:textId="7CEB74BF">
      <w:pPr>
        <w:pStyle w:val="Heading3"/>
      </w:pPr>
      <w:r w:rsidRPr="78D8D2EF" w:rsidR="48E401F6">
        <w:rPr>
          <w:noProof w:val="0"/>
          <w:lang w:val="sv-SE"/>
        </w:rPr>
        <w:t>Undvik:</w:t>
      </w:r>
    </w:p>
    <w:p xmlns:wp14="http://schemas.microsoft.com/office/word/2010/wordml" w:rsidP="48836DFC" wp14:paraId="1F9A29F6" wp14:textId="44034C0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göra listan för detaljerad och svåröverskådlig</w:t>
      </w:r>
    </w:p>
    <w:p xmlns:wp14="http://schemas.microsoft.com/office/word/2010/wordml" w:rsidP="48836DFC" wp14:paraId="2508E8B0" wp14:textId="0CD8095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skapa aktiviteter utan tydligt ansvar</w:t>
      </w:r>
    </w:p>
    <w:p xmlns:wp14="http://schemas.microsoft.com/office/word/2010/wordml" w:rsidP="48836DFC" wp14:paraId="2DB2D7AD" wp14:textId="3DA41DB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låta listan bli statisk (ej uppdaterad)</w:t>
      </w:r>
    </w:p>
    <w:p xmlns:wp14="http://schemas.microsoft.com/office/word/2010/wordml" w:rsidP="48836DFC" wp14:paraId="6FA28827" wp14:textId="33934DA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ha parallella aktivitetslistor i andra verktyg</w:t>
      </w:r>
    </w:p>
    <w:p xmlns:wp14="http://schemas.microsoft.com/office/word/2010/wordml" w:rsidP="48836DFC" wp14:paraId="1178A5D3" wp14:textId="31EBE98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</w:pPr>
      <w:r w:rsidRPr="48836DFC" w:rsidR="48E40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sv-SE"/>
        </w:rPr>
        <w:t>Att använda verktyget enbart som dokumentation och inte som styrverktyg</w:t>
      </w:r>
    </w:p>
    <w:p xmlns:wp14="http://schemas.microsoft.com/office/word/2010/wordml" w:rsidP="48836DFC" wp14:paraId="56CB2131" wp14:textId="0F83855E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7506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6d8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c80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8881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5b8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5fc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4BAA8"/>
    <w:rsid w:val="03D38AE6"/>
    <w:rsid w:val="0DABBC4A"/>
    <w:rsid w:val="10CA8B71"/>
    <w:rsid w:val="10FFE2D6"/>
    <w:rsid w:val="11F900CA"/>
    <w:rsid w:val="16E8B134"/>
    <w:rsid w:val="188C26A4"/>
    <w:rsid w:val="19E74A7C"/>
    <w:rsid w:val="1AE1A6FC"/>
    <w:rsid w:val="1D6F2CCA"/>
    <w:rsid w:val="20B19E63"/>
    <w:rsid w:val="249F2494"/>
    <w:rsid w:val="31F65479"/>
    <w:rsid w:val="32A0842F"/>
    <w:rsid w:val="389D4E1D"/>
    <w:rsid w:val="48836DFC"/>
    <w:rsid w:val="48E401F6"/>
    <w:rsid w:val="54B92039"/>
    <w:rsid w:val="594BABE5"/>
    <w:rsid w:val="5AA673F7"/>
    <w:rsid w:val="5F10A3A8"/>
    <w:rsid w:val="67134009"/>
    <w:rsid w:val="673F2F6C"/>
    <w:rsid w:val="69A4BAA8"/>
    <w:rsid w:val="69D84FD3"/>
    <w:rsid w:val="6CC42E1B"/>
    <w:rsid w:val="73EF6B40"/>
    <w:rsid w:val="78D8D2EF"/>
    <w:rsid w:val="7ED2E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DD60"/>
  <w15:chartTrackingRefBased/>
  <w15:docId w15:val="{3A5B8F8D-60EC-4110-A82B-782329A02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8836D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8836D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8836DF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8D8D2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8D8D2E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9db3de5d204ee2" /><Relationship Type="http://schemas.openxmlformats.org/officeDocument/2006/relationships/hyperlink" Target="https://planner.cloud.microsoft/webui/v1/premiumplan/9e69881e-0f7a-4a0e-8f3d-0f69d4046e00/org/1fab89ff-ec1f-4d77-8b56-49c61b48109d?tid=872908aa-7a73-42e6-a05c-62113a7d8af3" TargetMode="External" Id="R2fc253d787924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D5437D-A680-438B-AD40-C6EA0E1BC8CD}"/>
</file>

<file path=customXml/itemProps2.xml><?xml version="1.0" encoding="utf-8"?>
<ds:datastoreItem xmlns:ds="http://schemas.openxmlformats.org/officeDocument/2006/customXml" ds:itemID="{47FD3CE6-B1F7-4FA3-AF22-0328BCD88A8F}"/>
</file>

<file path=customXml/itemProps3.xml><?xml version="1.0" encoding="utf-8"?>
<ds:datastoreItem xmlns:ds="http://schemas.openxmlformats.org/officeDocument/2006/customXml" ds:itemID="{08302092-F930-461A-9A2A-46D5ADCC5C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ÅSTRAND Tomas</dc:creator>
  <keywords/>
  <dc:description/>
  <lastModifiedBy>ÅSTRAND Tomas</lastModifiedBy>
  <dcterms:created xsi:type="dcterms:W3CDTF">2026-06-05T09:39:59.0000000Z</dcterms:created>
  <dcterms:modified xsi:type="dcterms:W3CDTF">2026-06-05T10:27:48.3569178Z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