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861" w:rsidRPr="008177F8" w:rsidRDefault="00893861" w:rsidP="00893861">
      <w:pPr>
        <w:ind w:left="142" w:firstLine="566"/>
        <w:rPr>
          <w:rFonts w:ascii="Times New Roman" w:hAnsi="Times New Roman" w:cs="Times New Roman"/>
          <w:b/>
          <w:i/>
          <w:sz w:val="44"/>
          <w:szCs w:val="44"/>
          <w:lang w:val="en-US"/>
        </w:rPr>
      </w:pPr>
      <w:r w:rsidRPr="008177F8">
        <w:rPr>
          <w:rFonts w:ascii="Times New Roman" w:hAnsi="Times New Roman" w:cs="Times New Roman"/>
          <w:b/>
          <w:i/>
          <w:sz w:val="44"/>
          <w:szCs w:val="44"/>
          <w:lang w:val="en-US"/>
        </w:rPr>
        <w:t>Bismillahir Rohmanir Rohiym!</w:t>
      </w:r>
    </w:p>
    <w:p w:rsidR="008177F8" w:rsidRPr="008177F8" w:rsidRDefault="008177F8" w:rsidP="008177F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8177F8">
        <w:rPr>
          <w:rFonts w:ascii="Times New Roman" w:hAnsi="Times New Roman" w:cs="Times New Roman"/>
          <w:i/>
          <w:sz w:val="32"/>
          <w:szCs w:val="32"/>
          <w:lang w:val="en-US"/>
        </w:rPr>
        <w:t xml:space="preserve">Avvalo kompyuteringni ochdingmi undan nima maqsadda foydalanishingni aniqla! Kompyuterni dadang olib berdi. Nega ? O‘qib bilim olishing uchun va tezroq ishlashing uchun. </w:t>
      </w:r>
      <w:bookmarkStart w:id="0" w:name="_GoBack"/>
      <w:bookmarkEnd w:id="0"/>
    </w:p>
    <w:p w:rsidR="008177F8" w:rsidRPr="008177F8" w:rsidRDefault="008177F8" w:rsidP="008177F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8177F8">
        <w:rPr>
          <w:rFonts w:ascii="Times New Roman" w:hAnsi="Times New Roman" w:cs="Times New Roman"/>
          <w:i/>
          <w:sz w:val="32"/>
          <w:szCs w:val="32"/>
          <w:lang w:val="en-US"/>
        </w:rPr>
        <w:t>Ha erinchoqsan, erinasan, shug‘ullanging kelmayapti, lekin bu hammasini nafsingni senga qarshi gaplari. Esla: Kim nafsiga yoqsa ham yoqmasa ham bir ishda bardavom bo‘lsa shundagina unda o‘sish bo‘ladi.</w:t>
      </w:r>
    </w:p>
    <w:p w:rsidR="008177F8" w:rsidRPr="008177F8" w:rsidRDefault="008177F8" w:rsidP="008177F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8177F8">
        <w:rPr>
          <w:rFonts w:ascii="Times New Roman" w:hAnsi="Times New Roman" w:cs="Times New Roman"/>
          <w:i/>
          <w:sz w:val="32"/>
          <w:szCs w:val="32"/>
          <w:lang w:val="en-US"/>
        </w:rPr>
        <w:t>Vaqtdan unumli foydalan !</w:t>
      </w:r>
    </w:p>
    <w:p w:rsidR="008177F8" w:rsidRPr="008177F8" w:rsidRDefault="008177F8" w:rsidP="003A6A2C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8177F8">
        <w:rPr>
          <w:rFonts w:ascii="Times New Roman" w:hAnsi="Times New Roman" w:cs="Times New Roman"/>
          <w:i/>
          <w:sz w:val="32"/>
          <w:szCs w:val="32"/>
          <w:lang w:val="en-US"/>
        </w:rPr>
        <w:t xml:space="preserve">Nima bo‘lgan tadirda ham, ota onangni , ularni senga bo‘lgan ishonchini unutma. Mehnat qil, mehnatdan charchama va har doim mana shu yozuvlarni qayta qayta o‘qi. </w:t>
      </w:r>
    </w:p>
    <w:p w:rsidR="008177F8" w:rsidRPr="008177F8" w:rsidRDefault="008177F8" w:rsidP="008177F8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8177F8">
        <w:rPr>
          <w:rFonts w:ascii="Times New Roman" w:hAnsi="Times New Roman" w:cs="Times New Roman"/>
          <w:b/>
          <w:i/>
          <w:sz w:val="32"/>
          <w:szCs w:val="32"/>
          <w:lang w:val="en-US"/>
        </w:rPr>
        <w:t>Seni qo‘lingdan keladi, olg‘a, faqat oldinga!</w:t>
      </w:r>
    </w:p>
    <w:sectPr w:rsidR="008177F8" w:rsidRPr="008177F8" w:rsidSect="008177F8">
      <w:pgSz w:w="11906" w:h="16838"/>
      <w:pgMar w:top="284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074EA"/>
    <w:multiLevelType w:val="hybridMultilevel"/>
    <w:tmpl w:val="480A036C"/>
    <w:lvl w:ilvl="0" w:tplc="CE2262D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2F"/>
    <w:rsid w:val="0004712F"/>
    <w:rsid w:val="00262F7C"/>
    <w:rsid w:val="008177F8"/>
    <w:rsid w:val="00893861"/>
    <w:rsid w:val="0098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1EEC"/>
  <w15:chartTrackingRefBased/>
  <w15:docId w15:val="{BD6675D6-6EEB-455E-BA48-F494682E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2021-01-01T13:14:00Z</dcterms:created>
  <dcterms:modified xsi:type="dcterms:W3CDTF">2021-01-01T15:24:00Z</dcterms:modified>
</cp:coreProperties>
</file>