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07B74" w14:textId="77777777" w:rsidR="006D48AF" w:rsidRPr="006D48AF" w:rsidRDefault="006D48AF" w:rsidP="006D48A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6D48A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 xml:space="preserve">Домашнее задание к занятию «2.1. Обработка событий в </w:t>
      </w:r>
      <w:proofErr w:type="spellStart"/>
      <w:r w:rsidRPr="006D48A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Android</w:t>
      </w:r>
      <w:proofErr w:type="spellEnd"/>
      <w:r w:rsidRPr="006D48A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»</w:t>
      </w:r>
    </w:p>
    <w:p w14:paraId="50220E79" w14:textId="77777777" w:rsidR="006D48AF" w:rsidRPr="006D48AF" w:rsidRDefault="006D48AF" w:rsidP="006D48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6D48A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Задача </w:t>
      </w:r>
      <w:proofErr w:type="spellStart"/>
      <w:r w:rsidRPr="006D48A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Like</w:t>
      </w:r>
      <w:proofErr w:type="spellEnd"/>
      <w:r w:rsidRPr="006D48A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, </w:t>
      </w:r>
      <w:proofErr w:type="spellStart"/>
      <w:r w:rsidRPr="006D48A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Share</w:t>
      </w:r>
      <w:proofErr w:type="spellEnd"/>
    </w:p>
    <w:p w14:paraId="4592244E" w14:textId="77777777" w:rsidR="006D48AF" w:rsidRPr="006D48AF" w:rsidRDefault="006D48AF" w:rsidP="006D48A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D48AF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Легенда</w:t>
      </w:r>
    </w:p>
    <w:p w14:paraId="128790D7" w14:textId="77777777" w:rsidR="006D48AF" w:rsidRPr="006D48AF" w:rsidRDefault="006D48AF" w:rsidP="006D4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Поскольку вы делаете приложение с гораздо </w:t>
      </w:r>
      <w:proofErr w:type="spellStart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бóльшими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функциональными возможностями, чем делают лекторы, то придётся дописать часть логики (по отношению к лекции).</w:t>
      </w:r>
    </w:p>
    <w:p w14:paraId="75CC4D09" w14:textId="77777777" w:rsidR="006D48AF" w:rsidRPr="006D48AF" w:rsidRDefault="006D48AF" w:rsidP="006D4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Ваше приложение должно выглядеть так:</w:t>
      </w:r>
    </w:p>
    <w:p w14:paraId="39B456AB" w14:textId="1AD75B60" w:rsidR="006D48AF" w:rsidRPr="006D48AF" w:rsidRDefault="006D48AF" w:rsidP="006D4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6E9B6F7A" wp14:editId="4FB2D662">
            <wp:extent cx="5940425" cy="4772660"/>
            <wp:effectExtent l="0" t="0" r="3175" b="8890"/>
            <wp:docPr id="1" name="Рисунок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DB676" w14:textId="77777777" w:rsidR="006D48AF" w:rsidRPr="006D48AF" w:rsidRDefault="006D48AF" w:rsidP="006D48A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D48AF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</w:p>
    <w:p w14:paraId="49FDACA0" w14:textId="77777777" w:rsidR="006D48AF" w:rsidRPr="006D48AF" w:rsidRDefault="006D48AF" w:rsidP="006D4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При клике на </w:t>
      </w:r>
      <w:proofErr w:type="spellStart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like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должна меняться не только картинка, но и число рядом с ней: лайкаете — увеличивается на 1, </w:t>
      </w:r>
      <w:proofErr w:type="spellStart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дизлайкаете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— уменьшается на 1.</w:t>
      </w:r>
    </w:p>
    <w:p w14:paraId="23D45536" w14:textId="77777777" w:rsidR="006D48AF" w:rsidRPr="006D48AF" w:rsidRDefault="006D48AF" w:rsidP="006D48A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 xml:space="preserve">При клике на </w:t>
      </w:r>
      <w:proofErr w:type="spellStart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share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должно увеличиваться число рядом: 10 раз нажали на </w:t>
      </w:r>
      <w:proofErr w:type="spellStart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share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— +10.</w:t>
      </w:r>
    </w:p>
    <w:p w14:paraId="23D5BF5A" w14:textId="77777777" w:rsidR="006D48AF" w:rsidRPr="006D48AF" w:rsidRDefault="006D48AF" w:rsidP="006D48A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Если количество лайков, </w:t>
      </w:r>
      <w:proofErr w:type="spellStart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share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или просмотров перевалило за 999, должно отображаться 1K и т. д., а не 1 000. Предыдущие функции должны работать: если у поста было 999 </w:t>
      </w:r>
      <w:proofErr w:type="gramStart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лайков</w:t>
      </w:r>
      <w:proofErr w:type="gram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вы нажали </w:t>
      </w:r>
      <w:proofErr w:type="spellStart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like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то должно стать 1К, если убрали лайк, то снова 999.</w:t>
      </w:r>
    </w:p>
    <w:p w14:paraId="5A1AA527" w14:textId="77777777" w:rsidR="006D48AF" w:rsidRPr="006D48AF" w:rsidRDefault="006D48AF" w:rsidP="006D4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Обратите внимание:</w:t>
      </w:r>
    </w:p>
    <w:p w14:paraId="4B3EB19E" w14:textId="77777777" w:rsidR="006D48AF" w:rsidRPr="006D48AF" w:rsidRDefault="006D48AF" w:rsidP="006D48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1.1К отображается по достижении 1 100.</w:t>
      </w:r>
    </w:p>
    <w:p w14:paraId="3F30DC2E" w14:textId="77777777" w:rsidR="006D48AF" w:rsidRPr="006D48AF" w:rsidRDefault="006D48AF" w:rsidP="006D48A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После 10К сотни перестают отображаться.</w:t>
      </w:r>
    </w:p>
    <w:p w14:paraId="507BAC1F" w14:textId="77777777" w:rsidR="006D48AF" w:rsidRPr="006D48AF" w:rsidRDefault="006D48AF" w:rsidP="006D48A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После 1M сотни тысяч отображаются в формате 1.3M.</w:t>
      </w:r>
    </w:p>
    <w:p w14:paraId="3387122E" w14:textId="77777777" w:rsidR="006D48AF" w:rsidRPr="006D48AF" w:rsidRDefault="006D48AF" w:rsidP="006D48AF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Подумайте, можно ли это вынести в какую-то функцию вместо того, чтобы хранить эту логику в </w:t>
      </w:r>
      <w:proofErr w:type="spellStart"/>
      <w:r w:rsidRPr="006D48AF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Activity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5FD13E48" w14:textId="77777777" w:rsidR="006D48AF" w:rsidRPr="006D48AF" w:rsidRDefault="006D48AF" w:rsidP="006D4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Опубликуйте изменения в вашем проекте на </w:t>
      </w:r>
      <w:proofErr w:type="spellStart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Убедитесь, что </w:t>
      </w:r>
      <w:proofErr w:type="spellStart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apk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собирается с помощью </w:t>
      </w:r>
      <w:proofErr w:type="spellStart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Actions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при установке в эмуляторе приложение работает корректно.</w:t>
      </w:r>
    </w:p>
    <w:p w14:paraId="794F4C9C" w14:textId="77777777" w:rsidR="006D48AF" w:rsidRPr="006D48AF" w:rsidRDefault="006D48AF" w:rsidP="006D4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качестве результата пришлите ссылку на ваш </w:t>
      </w:r>
      <w:proofErr w:type="spellStart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-проект в личном кабинете студента на сайте </w:t>
      </w:r>
      <w:hyperlink r:id="rId7" w:history="1">
        <w:r w:rsidRPr="006D48A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netology.ru</w:t>
        </w:r>
      </w:hyperlink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723AF18F" w14:textId="77777777" w:rsidR="006D48AF" w:rsidRPr="006D48AF" w:rsidRDefault="006D48AF" w:rsidP="006D48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6D48A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Задача </w:t>
      </w:r>
      <w:proofErr w:type="spellStart"/>
      <w:r w:rsidRPr="006D48A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Parent</w:t>
      </w:r>
      <w:proofErr w:type="spellEnd"/>
      <w:r w:rsidRPr="006D48A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 Child</w:t>
      </w:r>
    </w:p>
    <w:p w14:paraId="5A51E293" w14:textId="77777777" w:rsidR="006D48AF" w:rsidRPr="006D48AF" w:rsidRDefault="006D48AF" w:rsidP="006D48A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D48AF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Легенда</w:t>
      </w:r>
    </w:p>
    <w:p w14:paraId="126E0356" w14:textId="77777777" w:rsidR="006D48AF" w:rsidRPr="006D48AF" w:rsidRDefault="006D48AF" w:rsidP="006D4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Исследование поведения системы — важная часть работы разработчика.</w:t>
      </w:r>
    </w:p>
    <w:p w14:paraId="2182BD3B" w14:textId="77777777" w:rsidR="006D48AF" w:rsidRPr="006D48AF" w:rsidRDefault="006D48AF" w:rsidP="006D48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 этого мы устанавливали </w:t>
      </w:r>
      <w:proofErr w:type="spellStart"/>
      <w:r w:rsidRPr="006D48AF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OnClickListener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только на один View.</w:t>
      </w:r>
    </w:p>
    <w:p w14:paraId="2FA242BF" w14:textId="77777777" w:rsidR="006D48AF" w:rsidRPr="006D48AF" w:rsidRDefault="006D48AF" w:rsidP="006D48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А если мы установим разные </w:t>
      </w:r>
      <w:proofErr w:type="spellStart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Listener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на View, которые пересекаются: на </w:t>
      </w:r>
      <w:proofErr w:type="spellStart"/>
      <w:r w:rsidRPr="006D48AF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ConstraintLayout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 содержит все остальные View, и на кнопку </w:t>
      </w:r>
      <w:proofErr w:type="spellStart"/>
      <w:r w:rsidRPr="006D48AF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Like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?</w:t>
      </w:r>
    </w:p>
    <w:p w14:paraId="7EE769B5" w14:textId="77777777" w:rsidR="006D48AF" w:rsidRPr="006D48AF" w:rsidRDefault="006D48AF" w:rsidP="006D48A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D48AF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</w:p>
    <w:p w14:paraId="0ECF3A2B" w14:textId="77777777" w:rsidR="006D48AF" w:rsidRPr="006D48AF" w:rsidRDefault="006D48AF" w:rsidP="006D48A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Установите обработчики </w:t>
      </w:r>
      <w:proofErr w:type="spellStart"/>
      <w:r w:rsidRPr="006D48AF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OnClickListener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на </w:t>
      </w:r>
      <w:proofErr w:type="spellStart"/>
      <w:proofErr w:type="gramStart"/>
      <w:r w:rsidRPr="006D48AF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binding.root</w:t>
      </w:r>
      <w:proofErr w:type="spellEnd"/>
      <w:proofErr w:type="gram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proofErr w:type="spellStart"/>
      <w:r w:rsidRPr="006D48AF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binding.like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3EF74F60" w14:textId="77777777" w:rsidR="006D48AF" w:rsidRPr="006D48AF" w:rsidRDefault="006D48AF" w:rsidP="006D48A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Поставьте внутрь обработчиков точки останова.</w:t>
      </w:r>
    </w:p>
    <w:p w14:paraId="30ACE1DB" w14:textId="77777777" w:rsidR="006D48AF" w:rsidRPr="006D48AF" w:rsidRDefault="006D48AF" w:rsidP="006D48A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Запустите приложение в режиме отладки.</w:t>
      </w:r>
    </w:p>
    <w:p w14:paraId="73614913" w14:textId="77777777" w:rsidR="006D48AF" w:rsidRPr="006D48AF" w:rsidRDefault="006D48AF" w:rsidP="006D48A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Кликните на кнопку </w:t>
      </w:r>
      <w:proofErr w:type="spellStart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Like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на кнопку с тремя точками (на ней пока нет обработчика), на текст, на аватар.</w:t>
      </w:r>
    </w:p>
    <w:p w14:paraId="763D58C8" w14:textId="77777777" w:rsidR="006D48AF" w:rsidRPr="006D48AF" w:rsidRDefault="006D48AF" w:rsidP="006D48A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Установите обработчик </w:t>
      </w:r>
      <w:proofErr w:type="spellStart"/>
      <w:r w:rsidRPr="006D48AF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OnClickListener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на аватар и кликните по нему снова.</w:t>
      </w:r>
    </w:p>
    <w:p w14:paraId="2A83ECAA" w14:textId="34E5C0A2" w:rsidR="006D48AF" w:rsidRPr="006D48AF" w:rsidRDefault="006D48AF" w:rsidP="006D4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качестве результата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напишите ответы на следующие вопросы</w:t>
      </w: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14:paraId="221B00EA" w14:textId="77777777" w:rsidR="006D48AF" w:rsidRPr="006D48AF" w:rsidRDefault="006D48AF" w:rsidP="006D48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Какой из обработчиков сработал при клике на кнопку </w:t>
      </w:r>
      <w:proofErr w:type="spellStart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Like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?</w:t>
      </w:r>
    </w:p>
    <w:p w14:paraId="00FECB9B" w14:textId="77777777" w:rsidR="006D48AF" w:rsidRPr="006D48AF" w:rsidRDefault="006D48AF" w:rsidP="006D48AF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Сработал ли обработчик на </w:t>
      </w:r>
      <w:proofErr w:type="spellStart"/>
      <w:proofErr w:type="gramStart"/>
      <w:r w:rsidRPr="006D48AF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binding.root</w:t>
      </w:r>
      <w:proofErr w:type="spellEnd"/>
      <w:proofErr w:type="gram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при клике на кнопку с тремя точками?</w:t>
      </w:r>
    </w:p>
    <w:p w14:paraId="49D5AE6F" w14:textId="77777777" w:rsidR="006D48AF" w:rsidRPr="006D48AF" w:rsidRDefault="006D48AF" w:rsidP="006D48AF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Сработал ли обработчик на </w:t>
      </w:r>
      <w:proofErr w:type="spellStart"/>
      <w:proofErr w:type="gramStart"/>
      <w:r w:rsidRPr="006D48AF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binding.root</w:t>
      </w:r>
      <w:proofErr w:type="spellEnd"/>
      <w:proofErr w:type="gram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при клике на текст?</w:t>
      </w:r>
    </w:p>
    <w:p w14:paraId="2591A9D9" w14:textId="77777777" w:rsidR="006D48AF" w:rsidRPr="006D48AF" w:rsidRDefault="006D48AF" w:rsidP="006D48AF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Сработал ли обработчик на </w:t>
      </w:r>
      <w:proofErr w:type="spellStart"/>
      <w:proofErr w:type="gramStart"/>
      <w:r w:rsidRPr="006D48AF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binding.root</w:t>
      </w:r>
      <w:proofErr w:type="spellEnd"/>
      <w:proofErr w:type="gram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при клике на аватар до установки на </w:t>
      </w:r>
      <w:proofErr w:type="spellStart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avatar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собственного обработчика?</w:t>
      </w:r>
    </w:p>
    <w:p w14:paraId="602DC0BF" w14:textId="77777777" w:rsidR="006D48AF" w:rsidRPr="006D48AF" w:rsidRDefault="006D48AF" w:rsidP="006D48AF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Сработал ли обработчик на </w:t>
      </w:r>
      <w:proofErr w:type="spellStart"/>
      <w:proofErr w:type="gramStart"/>
      <w:r w:rsidRPr="006D48AF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binding.root</w:t>
      </w:r>
      <w:proofErr w:type="spellEnd"/>
      <w:proofErr w:type="gram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при клике на аватар после установки на </w:t>
      </w:r>
      <w:proofErr w:type="spellStart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avatar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собственного обработчика?</w:t>
      </w:r>
    </w:p>
    <w:p w14:paraId="56485433" w14:textId="77777777" w:rsidR="006D48AF" w:rsidRPr="006D48AF" w:rsidRDefault="006D48AF" w:rsidP="006D4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Попробуйте выявить закономерность: когда срабатывает обработчик на контейнере, а когда нет.</w:t>
      </w:r>
    </w:p>
    <w:p w14:paraId="2FD30930" w14:textId="77777777" w:rsidR="006D48AF" w:rsidRPr="006D48AF" w:rsidRDefault="006D48AF" w:rsidP="006D4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Если не получается работать с отладчиком или ставить точки останова, добавьте в каждый обработчик по </w:t>
      </w:r>
      <w:proofErr w:type="spellStart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println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 разным текстом. Если при нажатии текст будет выводиться в </w:t>
      </w:r>
      <w:proofErr w:type="spellStart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LogCat</w:t>
      </w:r>
      <w:proofErr w:type="spellEnd"/>
      <w:r w:rsidRPr="006D48A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то обработчик был вызван. Если текста не будет, значит обработчик вызван не был.</w:t>
      </w:r>
    </w:p>
    <w:p w14:paraId="43599AF5" w14:textId="77777777" w:rsidR="00734384" w:rsidRDefault="00734384"/>
    <w:sectPr w:rsidR="00734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39C"/>
    <w:multiLevelType w:val="multilevel"/>
    <w:tmpl w:val="2B3A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344D4"/>
    <w:multiLevelType w:val="multilevel"/>
    <w:tmpl w:val="7DFA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E7BA9"/>
    <w:multiLevelType w:val="multilevel"/>
    <w:tmpl w:val="AF86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362F0"/>
    <w:multiLevelType w:val="multilevel"/>
    <w:tmpl w:val="979C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96D49"/>
    <w:multiLevelType w:val="multilevel"/>
    <w:tmpl w:val="9CF8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F2"/>
    <w:rsid w:val="006D48AF"/>
    <w:rsid w:val="00734384"/>
    <w:rsid w:val="0099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7D37B"/>
  <w15:chartTrackingRefBased/>
  <w15:docId w15:val="{70B62848-0A03-47D9-BD7A-D628B940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48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D4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D4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8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48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D48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D4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48AF"/>
    <w:rPr>
      <w:b/>
      <w:bCs/>
    </w:rPr>
  </w:style>
  <w:style w:type="character" w:styleId="a5">
    <w:name w:val="Hyperlink"/>
    <w:basedOn w:val="a0"/>
    <w:uiPriority w:val="99"/>
    <w:semiHidden/>
    <w:unhideWhenUsed/>
    <w:rsid w:val="006D48A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D48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1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ology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etology-code/and2-homeworks/blob/master/04_events/pic/layout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2024-02-06T11:06:00Z</dcterms:created>
  <dcterms:modified xsi:type="dcterms:W3CDTF">2024-02-06T11:08:00Z</dcterms:modified>
</cp:coreProperties>
</file>