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90E" w:rsidRDefault="00693DBA">
      <w:proofErr w:type="spellStart"/>
      <w:r>
        <w:t>CRUD_Report</w:t>
      </w:r>
      <w:proofErr w:type="spellEnd"/>
      <w:r>
        <w:t>:</w:t>
      </w:r>
    </w:p>
    <w:p w:rsidR="00693DBA" w:rsidRDefault="00693DBA">
      <w:r w:rsidRPr="00693DBA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tina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a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BA" w:rsidRDefault="00693DBA">
      <w:r w:rsidRPr="00693DBA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tina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a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F4" w:rsidRDefault="003B19F4">
      <w:r w:rsidRPr="003B19F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tina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a\Picture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3DBA" w:rsidRDefault="00693DBA">
      <w:r w:rsidRPr="00693DBA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tina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a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BA" w:rsidRDefault="00693DBA">
      <w:r w:rsidRPr="00693DBA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tina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na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BA" w:rsidRDefault="00693DBA">
      <w:r w:rsidRPr="00693DBA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tina\Pictures\Screenshots\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a\Pictures\Screenshots\Screenshot (40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BA" w:rsidRDefault="00693DBA">
      <w:r w:rsidRPr="00693DBA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tina\Picture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a\Picture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BA" w:rsidRDefault="00693DBA">
      <w:r w:rsidRPr="00693DBA"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tina\Pictures\Screenshots\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a\Pictures\Screenshots\Screenshot (40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BA" w:rsidRDefault="00693DBA"/>
    <w:sectPr w:rsidR="00693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DBA"/>
    <w:rsid w:val="000E3C49"/>
    <w:rsid w:val="003B19F4"/>
    <w:rsid w:val="00693DBA"/>
    <w:rsid w:val="007C390E"/>
    <w:rsid w:val="00B7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BAD992-F34D-4A2F-8C62-EDCC552EB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2022-10-13T01:07:00Z</dcterms:created>
  <dcterms:modified xsi:type="dcterms:W3CDTF">2022-10-13T01:18:00Z</dcterms:modified>
</cp:coreProperties>
</file>