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Soundcheck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End of Set/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Dir Supp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Dir Support Starts (45m)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End of Set/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Starts (60m)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Out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