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B79E" w14:textId="287BB1A0" w:rsidR="00271571" w:rsidRPr="000D61A7" w:rsidRDefault="0070297A" w:rsidP="00932990">
      <w:pPr>
        <w:spacing w:after="0"/>
        <w:jc w:val="center"/>
        <w:rPr>
          <w:sz w:val="40"/>
          <w:szCs w:val="40"/>
        </w:rPr>
      </w:pPr>
      <w:r w:rsidRPr="000D61A7">
        <w:rPr>
          <w:b/>
          <w:bCs/>
          <w:sz w:val="40"/>
          <w:szCs w:val="40"/>
        </w:rPr>
        <w:t>WORKSHOP</w:t>
      </w:r>
    </w:p>
    <w:p w14:paraId="14BE921A" w14:textId="52188E8E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  <w:highlight w:val="yellow"/>
        </w:rPr>
        <w:t>Part I</w:t>
      </w:r>
    </w:p>
    <w:p w14:paraId="17AFA0EA" w14:textId="7FC3C737" w:rsidR="0070297A" w:rsidRPr="00FF76A8" w:rsidRDefault="0070297A" w:rsidP="0093299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Explain a Group Policy Object (GPO) and describe its role in a Windows Server environment?</w:t>
      </w:r>
    </w:p>
    <w:p w14:paraId="2CDA0D4E" w14:textId="77777777" w:rsidR="000D61A7" w:rsidRPr="000D61A7" w:rsidRDefault="000D61A7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 </w:t>
      </w:r>
      <w:r w:rsidRPr="000D61A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Group Policy Object (GPO)</w:t>
      </w: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like a set of rules or instructions that control what users and computers in a network can do and how they behave. These rules are used in a </w:t>
      </w:r>
      <w:r w:rsidRPr="000D61A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Windows Server environment</w:t>
      </w: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manage settings for groups of users or computers in an organized way.</w:t>
      </w:r>
    </w:p>
    <w:p w14:paraId="443D3A69" w14:textId="77777777" w:rsidR="000D61A7" w:rsidRPr="000D61A7" w:rsidRDefault="000D61A7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For example, with GPOs, a network administrator can:</w:t>
      </w:r>
    </w:p>
    <w:p w14:paraId="7BF69626" w14:textId="77777777" w:rsidR="000D61A7" w:rsidRPr="000D61A7" w:rsidRDefault="000D61A7" w:rsidP="00932990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Control what programs users can run.</w:t>
      </w:r>
    </w:p>
    <w:p w14:paraId="3DEB1F00" w14:textId="77777777" w:rsidR="000D61A7" w:rsidRPr="000D61A7" w:rsidRDefault="000D61A7" w:rsidP="00932990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Enforce security settings, like requiring strong passwords.</w:t>
      </w:r>
    </w:p>
    <w:p w14:paraId="00110BC2" w14:textId="77777777" w:rsidR="000D61A7" w:rsidRPr="000D61A7" w:rsidRDefault="000D61A7" w:rsidP="00932990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Customize desktops, like setting a specific wallpaper for all users.</w:t>
      </w:r>
    </w:p>
    <w:p w14:paraId="28FCD344" w14:textId="77777777" w:rsidR="000D61A7" w:rsidRPr="000D61A7" w:rsidRDefault="000D61A7" w:rsidP="00932990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Automatically install updates or software.</w:t>
      </w:r>
    </w:p>
    <w:p w14:paraId="062D8EEC" w14:textId="0B2F822B" w:rsidR="00B5052E" w:rsidRDefault="000D61A7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These GPOs are applied through a feature called </w:t>
      </w:r>
      <w:r w:rsidRPr="000D61A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Active Directory (AD)</w:t>
      </w:r>
      <w:r w:rsidRPr="000D61A7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which organizes users and computers into groups. When a GPO is linked to a group in Active Directory, all users or computers in that group automatically follow the rules in the GPO. This makes managing large networks much easier, saving time and ensuring consistency.</w:t>
      </w:r>
    </w:p>
    <w:p w14:paraId="1FE169BE" w14:textId="77777777" w:rsidR="00B5052E" w:rsidRPr="000D61A7" w:rsidRDefault="00B5052E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726239A" w14:textId="73B0C1A9" w:rsidR="0070297A" w:rsidRPr="00FF76A8" w:rsidRDefault="0070297A" w:rsidP="0093299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Compare local GPOs and Active Directory GPOs</w:t>
      </w:r>
    </w:p>
    <w:tbl>
      <w:tblPr>
        <w:tblStyle w:val="GridTable3"/>
        <w:tblW w:w="15028" w:type="dxa"/>
        <w:tblInd w:w="612" w:type="dxa"/>
        <w:tblLook w:val="04A0" w:firstRow="1" w:lastRow="0" w:firstColumn="1" w:lastColumn="0" w:noHBand="0" w:noVBand="1"/>
      </w:tblPr>
      <w:tblGrid>
        <w:gridCol w:w="1980"/>
        <w:gridCol w:w="6520"/>
        <w:gridCol w:w="6528"/>
      </w:tblGrid>
      <w:tr w:rsidR="00FF76A8" w14:paraId="62F0506E" w14:textId="77777777" w:rsidTr="00FF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E5295A1" w14:textId="44FA7C7F" w:rsidR="00FF76A8" w:rsidRDefault="00FF76A8" w:rsidP="0093299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Feature</w:t>
            </w:r>
          </w:p>
        </w:tc>
        <w:tc>
          <w:tcPr>
            <w:tcW w:w="6520" w:type="dxa"/>
          </w:tcPr>
          <w:p w14:paraId="6142F32A" w14:textId="363BA790" w:rsidR="00FF76A8" w:rsidRDefault="00FF76A8" w:rsidP="0093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Local GPO</w:t>
            </w:r>
          </w:p>
        </w:tc>
        <w:tc>
          <w:tcPr>
            <w:tcW w:w="6528" w:type="dxa"/>
          </w:tcPr>
          <w:p w14:paraId="60777C81" w14:textId="10223D34" w:rsidR="00FF76A8" w:rsidRDefault="00FF76A8" w:rsidP="0093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AD GPO</w:t>
            </w:r>
          </w:p>
        </w:tc>
      </w:tr>
      <w:tr w:rsidR="00FF76A8" w14:paraId="20C6A0A9" w14:textId="77777777" w:rsidTr="00FF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4A778F" w14:textId="1FB23388" w:rsidR="00FF76A8" w:rsidRP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6520" w:type="dxa"/>
          </w:tcPr>
          <w:p w14:paraId="1BD97C7F" w14:textId="5323705C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Affects a single computer only.</w:t>
            </w:r>
          </w:p>
        </w:tc>
        <w:tc>
          <w:tcPr>
            <w:tcW w:w="6528" w:type="dxa"/>
          </w:tcPr>
          <w:p w14:paraId="0189DBEC" w14:textId="4DB2EFDF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Can apply to multiple users, computers, or groups across a network.</w:t>
            </w:r>
          </w:p>
        </w:tc>
      </w:tr>
      <w:tr w:rsidR="00FF76A8" w14:paraId="45B4AF05" w14:textId="77777777" w:rsidTr="00FF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0E4883" w14:textId="0B916735" w:rsidR="00FF76A8" w:rsidRP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6520" w:type="dxa"/>
          </w:tcPr>
          <w:p w14:paraId="6200BC1E" w14:textId="1E877924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Managed locally on each computer.</w:t>
            </w:r>
          </w:p>
        </w:tc>
        <w:tc>
          <w:tcPr>
            <w:tcW w:w="6528" w:type="dxa"/>
          </w:tcPr>
          <w:p w14:paraId="513DAA22" w14:textId="072C7CB4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Managed centrally through a domain controller.</w:t>
            </w:r>
          </w:p>
        </w:tc>
      </w:tr>
      <w:tr w:rsidR="00FF76A8" w14:paraId="72412DE3" w14:textId="77777777" w:rsidTr="00FF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1D881" w14:textId="20861C42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Complexity</w:t>
            </w:r>
          </w:p>
        </w:tc>
        <w:tc>
          <w:tcPr>
            <w:tcW w:w="6520" w:type="dxa"/>
          </w:tcPr>
          <w:p w14:paraId="3CCB8B81" w14:textId="0F6EEDD0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Simple, since it applies only to one machine.</w:t>
            </w:r>
          </w:p>
        </w:tc>
        <w:tc>
          <w:tcPr>
            <w:tcW w:w="6528" w:type="dxa"/>
          </w:tcPr>
          <w:p w14:paraId="67B3A801" w14:textId="7576EC3D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More complex, with features like filtering, inheritance, and linking.</w:t>
            </w:r>
          </w:p>
        </w:tc>
      </w:tr>
      <w:tr w:rsidR="00FF76A8" w14:paraId="5950EA9F" w14:textId="77777777" w:rsidTr="00FF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8E1CAE" w14:textId="55B6027D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6520" w:type="dxa"/>
          </w:tcPr>
          <w:p w14:paraId="02EF2B30" w14:textId="634BE5C2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Best for standalone systems or specific settings.</w:t>
            </w:r>
          </w:p>
        </w:tc>
        <w:tc>
          <w:tcPr>
            <w:tcW w:w="6528" w:type="dxa"/>
          </w:tcPr>
          <w:p w14:paraId="2C587A19" w14:textId="0CBEAEBF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Best for large organizations or networks using Active Directory.</w:t>
            </w:r>
          </w:p>
        </w:tc>
      </w:tr>
      <w:tr w:rsidR="00FF76A8" w14:paraId="170B3ECD" w14:textId="77777777" w:rsidTr="00FF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230314" w14:textId="7B37F185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Enforcement</w:t>
            </w:r>
          </w:p>
        </w:tc>
        <w:tc>
          <w:tcPr>
            <w:tcW w:w="6520" w:type="dxa"/>
          </w:tcPr>
          <w:p w14:paraId="3C39DFD9" w14:textId="449B06FE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No dependency on a domain; applies directly to the local system.</w:t>
            </w:r>
          </w:p>
        </w:tc>
        <w:tc>
          <w:tcPr>
            <w:tcW w:w="6528" w:type="dxa"/>
          </w:tcPr>
          <w:p w14:paraId="134D498C" w14:textId="3A369848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Requires an Active Directory domain to work.</w:t>
            </w:r>
          </w:p>
        </w:tc>
      </w:tr>
      <w:tr w:rsidR="00FF76A8" w14:paraId="2D68E198" w14:textId="77777777" w:rsidTr="00FF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9A147B" w14:textId="6E014D8B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Customizability</w:t>
            </w:r>
          </w:p>
        </w:tc>
        <w:tc>
          <w:tcPr>
            <w:tcW w:w="6520" w:type="dxa"/>
          </w:tcPr>
          <w:p w14:paraId="6A107C69" w14:textId="128102E7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Limited scope of settings.</w:t>
            </w:r>
          </w:p>
        </w:tc>
        <w:tc>
          <w:tcPr>
            <w:tcW w:w="6528" w:type="dxa"/>
          </w:tcPr>
          <w:p w14:paraId="1581BE29" w14:textId="7D40991E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Extensive settings, including user and computer-specific policies.</w:t>
            </w:r>
          </w:p>
        </w:tc>
      </w:tr>
      <w:tr w:rsidR="00FF76A8" w14:paraId="34534816" w14:textId="77777777" w:rsidTr="00FF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C49F60" w14:textId="29D241AD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6520" w:type="dxa"/>
          </w:tcPr>
          <w:p w14:paraId="202315F8" w14:textId="75F40A85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Applies to all users on a single computer (with some per-user exceptions).</w:t>
            </w:r>
          </w:p>
        </w:tc>
        <w:tc>
          <w:tcPr>
            <w:tcW w:w="6528" w:type="dxa"/>
          </w:tcPr>
          <w:p w14:paraId="7D0E9ABD" w14:textId="03528F64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Can target specific groups, users, or computers within the domain.</w:t>
            </w:r>
          </w:p>
        </w:tc>
      </w:tr>
      <w:tr w:rsidR="00FF76A8" w14:paraId="6E4277AC" w14:textId="77777777" w:rsidTr="00FF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DAC762" w14:textId="2BC3D8E1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Centralized Control</w:t>
            </w:r>
          </w:p>
        </w:tc>
        <w:tc>
          <w:tcPr>
            <w:tcW w:w="6520" w:type="dxa"/>
          </w:tcPr>
          <w:p w14:paraId="791FC35B" w14:textId="490343FB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No, must be set up on each computer individually.</w:t>
            </w:r>
          </w:p>
        </w:tc>
        <w:tc>
          <w:tcPr>
            <w:tcW w:w="6528" w:type="dxa"/>
          </w:tcPr>
          <w:p w14:paraId="52966235" w14:textId="7DF488AF" w:rsidR="00FF76A8" w:rsidRPr="00FF76A8" w:rsidRDefault="00FF76A8" w:rsidP="0093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Yes, managed centrally from the domain controller.</w:t>
            </w:r>
          </w:p>
        </w:tc>
      </w:tr>
      <w:tr w:rsidR="00FF76A8" w14:paraId="1DE6307F" w14:textId="77777777" w:rsidTr="00FF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2C9E04" w14:textId="553E5B3C" w:rsidR="00FF76A8" w:rsidRDefault="00FF76A8" w:rsidP="00932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Use</w:t>
            </w:r>
          </w:p>
        </w:tc>
        <w:tc>
          <w:tcPr>
            <w:tcW w:w="6520" w:type="dxa"/>
          </w:tcPr>
          <w:p w14:paraId="21B6D76C" w14:textId="7C6A53D2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Configuring security settings for a single PC.</w:t>
            </w:r>
          </w:p>
        </w:tc>
        <w:tc>
          <w:tcPr>
            <w:tcW w:w="6528" w:type="dxa"/>
          </w:tcPr>
          <w:p w14:paraId="7E730726" w14:textId="40837D95" w:rsidR="00FF76A8" w:rsidRPr="00FF76A8" w:rsidRDefault="00FF76A8" w:rsidP="0093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76A8">
              <w:rPr>
                <w:sz w:val="28"/>
                <w:szCs w:val="28"/>
              </w:rPr>
              <w:t>Deploying company-wide settings like software installations or login scripts.</w:t>
            </w:r>
          </w:p>
        </w:tc>
      </w:tr>
    </w:tbl>
    <w:p w14:paraId="2576C6A6" w14:textId="77777777" w:rsidR="00FF76A8" w:rsidRPr="00FF76A8" w:rsidRDefault="00FF76A8" w:rsidP="00932990">
      <w:pPr>
        <w:spacing w:after="0"/>
        <w:ind w:left="360"/>
        <w:rPr>
          <w:b/>
          <w:bCs/>
          <w:sz w:val="28"/>
          <w:szCs w:val="28"/>
        </w:rPr>
      </w:pPr>
    </w:p>
    <w:p w14:paraId="7CD7219E" w14:textId="24DCBBA1" w:rsidR="0070297A" w:rsidRPr="006449BF" w:rsidRDefault="0070297A" w:rsidP="0093299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highlight w:val="yellow"/>
        </w:rPr>
      </w:pPr>
      <w:r w:rsidRPr="006449BF">
        <w:rPr>
          <w:b/>
          <w:bCs/>
          <w:sz w:val="28"/>
          <w:szCs w:val="28"/>
          <w:highlight w:val="yellow"/>
        </w:rPr>
        <w:t>Describe the GPO application hierarchy in an Active Directory environment (from the most general to the most specific)</w:t>
      </w:r>
    </w:p>
    <w:p w14:paraId="786DA3AD" w14:textId="63F5E4F5" w:rsidR="00FF76A8" w:rsidRDefault="00FF76A8" w:rsidP="00932990">
      <w:pPr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1281BF" wp14:editId="74823125">
            <wp:extent cx="3401860" cy="2160000"/>
            <wp:effectExtent l="0" t="0" r="8255" b="0"/>
            <wp:docPr id="1077878847" name="Picture 1" descr="Group Policy Order of Precedence FAQ | Me, Myself an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 Policy Order of Precedence FAQ | Me, Myself and 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6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54D5" w14:textId="5D06C839" w:rsidR="00FF76A8" w:rsidRPr="00FF76A8" w:rsidRDefault="00FF76A8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In an Active Directory (AD) environment, Group Policy Objects (GPOs) are applied in a specific hierarchy, from the most general (affecting many users and computers) to the most specific (affecting individual computers or users). This hierarchy is known as </w:t>
      </w: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LSDOU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representing </w:t>
      </w: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Local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Site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Domain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Organizational Unit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125A69D1" w14:textId="77777777" w:rsidR="00FF76A8" w:rsidRPr="00FF76A8" w:rsidRDefault="00FF76A8" w:rsidP="0093299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Local GPO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(Most General):</w:t>
      </w:r>
    </w:p>
    <w:p w14:paraId="319A22C3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 GPO settings stored on the individual computer itself.</w:t>
      </w:r>
    </w:p>
    <w:p w14:paraId="01345049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These apply even if the computer is not part of a domain.</w:t>
      </w:r>
    </w:p>
    <w:p w14:paraId="4EF8B1E6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Least powerful in a domain environment because higher levels (site, domain, OU) override it.</w:t>
      </w:r>
    </w:p>
    <w:p w14:paraId="35CD92EF" w14:textId="77777777" w:rsidR="00FF76A8" w:rsidRPr="00FF76A8" w:rsidRDefault="00FF76A8" w:rsidP="0093299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Site-Level GPOs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A8A999E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Applied to all users and computers within a physical site in Active Directory.</w:t>
      </w:r>
    </w:p>
    <w:p w14:paraId="2233FE1E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Sites are defined based on the physical location of networks.</w:t>
      </w:r>
    </w:p>
    <w:p w14:paraId="3FA895D2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Rarely used for GPOs in modern setups.</w:t>
      </w:r>
    </w:p>
    <w:p w14:paraId="418879B9" w14:textId="77777777" w:rsidR="00FF76A8" w:rsidRPr="00FF76A8" w:rsidRDefault="00FF76A8" w:rsidP="0093299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Domain-Level GPOs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BB27F48" w14:textId="5AC918E4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Applied to all users and computers within a domain (e.g., </w:t>
      </w:r>
      <w:r w:rsid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google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.com).</w:t>
      </w:r>
    </w:p>
    <w:p w14:paraId="79C9B529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These policies override Local and Site GPOs when conflicts arise.</w:t>
      </w:r>
    </w:p>
    <w:p w14:paraId="4A37D516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Commonly used for company-wide settings, like security standards.</w:t>
      </w:r>
    </w:p>
    <w:p w14:paraId="5AF69C1C" w14:textId="77777777" w:rsidR="00FF76A8" w:rsidRPr="00FF76A8" w:rsidRDefault="00FF76A8" w:rsidP="00932990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Organizational Unit (OU)-Level GPOs</w:t>
      </w: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(Most Specific):</w:t>
      </w:r>
    </w:p>
    <w:p w14:paraId="41CFC653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Applied to users and computers within specific OUs in the domain.</w:t>
      </w:r>
    </w:p>
    <w:p w14:paraId="5AF8240F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OUs are logical containers for grouping users or computers, allowing tailored GPOs.</w:t>
      </w:r>
    </w:p>
    <w:p w14:paraId="7C8C3F58" w14:textId="77777777" w:rsidR="00FF76A8" w:rsidRPr="00FF76A8" w:rsidRDefault="00FF76A8" w:rsidP="00932990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These override all higher levels (domain, site, and local) when conflicts occur.</w:t>
      </w:r>
    </w:p>
    <w:p w14:paraId="5A41872B" w14:textId="77777777" w:rsidR="00FF76A8" w:rsidRPr="00FF76A8" w:rsidRDefault="00FF76A8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FF76A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This structure allows administrators to set broad rules at higher levels (like the domain) while refining or overriding them for specific groups or departments at the OU level.</w:t>
      </w:r>
    </w:p>
    <w:p w14:paraId="7FA2DE81" w14:textId="77777777" w:rsidR="00FF76A8" w:rsidRPr="00FF76A8" w:rsidRDefault="00FF76A8" w:rsidP="00932990">
      <w:pPr>
        <w:spacing w:after="0"/>
        <w:ind w:left="360"/>
        <w:rPr>
          <w:b/>
          <w:bCs/>
          <w:sz w:val="28"/>
          <w:szCs w:val="28"/>
        </w:rPr>
      </w:pPr>
    </w:p>
    <w:p w14:paraId="5FBD3BCD" w14:textId="24E39B41" w:rsidR="0070297A" w:rsidRDefault="0070297A" w:rsidP="0093299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Explain the advantages and disadvantages of using GPOs to deploy software to workstations in an enterprise environment</w:t>
      </w:r>
    </w:p>
    <w:p w14:paraId="23DFA6C7" w14:textId="77777777" w:rsidR="00B5052E" w:rsidRPr="00B5052E" w:rsidRDefault="00B5052E" w:rsidP="00932990">
      <w:pPr>
        <w:spacing w:after="0"/>
        <w:ind w:left="360"/>
        <w:rPr>
          <w:sz w:val="28"/>
          <w:szCs w:val="28"/>
          <w:u w:val="single"/>
          <w:lang w:eastAsia="en-IN"/>
        </w:rPr>
      </w:pPr>
      <w:r w:rsidRPr="00B5052E">
        <w:rPr>
          <w:sz w:val="28"/>
          <w:szCs w:val="28"/>
          <w:u w:val="single"/>
          <w:lang w:eastAsia="en-IN"/>
        </w:rPr>
        <w:t>Advantages:</w:t>
      </w:r>
    </w:p>
    <w:p w14:paraId="560DF376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Centralized Management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041E788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Administrators can deploy, update, and remove software from a single console (Group Policy Management).</w:t>
      </w:r>
    </w:p>
    <w:p w14:paraId="2B5C3B4D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Saves time, especially in large networks.</w:t>
      </w:r>
    </w:p>
    <w:p w14:paraId="0C5BCC39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Automated Deployment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8B6529E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Software can be installed automatically during system startup or login without manual intervention.</w:t>
      </w:r>
    </w:p>
    <w:p w14:paraId="458C3BCF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Ensures consistency in software deployment across the organization.</w:t>
      </w:r>
    </w:p>
    <w:p w14:paraId="2FDF47D2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Scalability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3D3120A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Can handle deployments across thousands of workstations in a domain.</w:t>
      </w:r>
    </w:p>
    <w:p w14:paraId="7367DFCC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Targets specific groups of users or computers via Organizational Units (OUs) or security groups.</w:t>
      </w:r>
    </w:p>
    <w:p w14:paraId="730190F7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Cost-Effective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E233750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 need for third-party tools; utilizes built-in Windows Server functionality.</w:t>
      </w:r>
    </w:p>
    <w:p w14:paraId="480DBAF9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Reduces the need for on-site visits to install software.</w:t>
      </w:r>
    </w:p>
    <w:p w14:paraId="51CAC42A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Policy Enforcement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AD453B3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Ensures required software is installed and remains on workstations, improving compliance and productivity.</w:t>
      </w:r>
    </w:p>
    <w:p w14:paraId="6E9BEF10" w14:textId="77777777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Can prevent unauthorized software installations.</w:t>
      </w:r>
    </w:p>
    <w:p w14:paraId="6F2F2E86" w14:textId="77777777" w:rsidR="00B5052E" w:rsidRPr="00B5052E" w:rsidRDefault="00B5052E" w:rsidP="00932990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Rollback Capability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D8AB414" w14:textId="77777777" w:rsid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Software can be uninstalled automatically if a policy is removed or modified.</w:t>
      </w:r>
    </w:p>
    <w:p w14:paraId="674B3978" w14:textId="300010A1" w:rsidR="00B5052E" w:rsidRPr="00B5052E" w:rsidRDefault="00B5052E" w:rsidP="00932990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B5052E">
        <w:rPr>
          <w:sz w:val="28"/>
          <w:szCs w:val="28"/>
          <w:lang w:eastAsia="en-IN"/>
        </w:rPr>
        <w:t>Reduces the risk of errors during deployment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39EF7709" w14:textId="440C943D" w:rsidR="00B5052E" w:rsidRPr="00B5052E" w:rsidRDefault="00B5052E" w:rsidP="00932990">
      <w:pPr>
        <w:spacing w:after="0"/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</w:pPr>
      <w:r w:rsidRPr="00B5052E">
        <w:rPr>
          <w:sz w:val="28"/>
          <w:szCs w:val="28"/>
          <w:u w:val="single"/>
          <w:lang w:eastAsia="en-IN"/>
        </w:rPr>
        <w:lastRenderedPageBreak/>
        <w:t>Disadvantages</w:t>
      </w:r>
      <w:r w:rsidRPr="00B5052E">
        <w:rPr>
          <w:rFonts w:eastAsia="Times New Roman" w:cstheme="minorHAnsi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32B666D7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Limited Software Format Support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A942664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Only supports MSI (Microsoft Installer) files directly.</w:t>
      </w:r>
    </w:p>
    <w:p w14:paraId="40918D77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Additional tools or scripting are needed for EXE files or other formats.</w:t>
      </w:r>
    </w:p>
    <w:p w14:paraId="2AECDE7B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Dependency on Active Directory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C1FDCC3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Requires an Active Directory domain; cannot be used in non-domain environments.</w:t>
      </w:r>
    </w:p>
    <w:p w14:paraId="4D651B00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Requires proper AD structure and organization for efficient deployment.</w:t>
      </w:r>
    </w:p>
    <w:p w14:paraId="3AC9BA00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 Granular Control Over Installation Timing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7F15429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Software deployment happens at startup or login, which may slow down these processes.</w:t>
      </w:r>
    </w:p>
    <w:p w14:paraId="303691A5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 built-in scheduling options for installations.</w:t>
      </w:r>
    </w:p>
    <w:p w14:paraId="387E3E3C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Lack of Advanced Deployment Features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E264EB9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 support for complex deployment scenarios, like conditional installations or custom configurations.</w:t>
      </w:r>
    </w:p>
    <w:p w14:paraId="7EA7019E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Advanced software deployment often requires third-party tools like Microsoft SCCM (System Center Configuration Manager).</w:t>
      </w:r>
    </w:p>
    <w:p w14:paraId="67F6189C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Bandwidth Issues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71B0F95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Large software packages may cause network congestion if not properly managed.</w:t>
      </w:r>
    </w:p>
    <w:p w14:paraId="1431AB16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No native bandwidth throttling for deployments.</w:t>
      </w:r>
    </w:p>
    <w:p w14:paraId="507D2A4E" w14:textId="77777777" w:rsidR="00B5052E" w:rsidRPr="00B5052E" w:rsidRDefault="00B5052E" w:rsidP="00932990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Troubleshooting Challenges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CCCDED4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Limited tools for diagnosing deployment failures.</w:t>
      </w:r>
    </w:p>
    <w:p w14:paraId="0A8D6BD2" w14:textId="77777777" w:rsidR="00B5052E" w:rsidRPr="00B5052E" w:rsidRDefault="00B5052E" w:rsidP="00932990">
      <w:pPr>
        <w:numPr>
          <w:ilvl w:val="1"/>
          <w:numId w:val="10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Errors may require reviewing logs or manual intervention</w:t>
      </w:r>
    </w:p>
    <w:p w14:paraId="13271880" w14:textId="3D5686EE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  <w:highlight w:val="yellow"/>
        </w:rPr>
        <w:t>Part II</w:t>
      </w:r>
    </w:p>
    <w:p w14:paraId="56825FF5" w14:textId="77777777" w:rsidR="0070297A" w:rsidRDefault="0070297A" w:rsidP="0093299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Describe the process for creating a new GPO in an Active Directory environment</w:t>
      </w:r>
    </w:p>
    <w:p w14:paraId="26F431E0" w14:textId="77777777" w:rsidR="00B5052E" w:rsidRPr="00B5052E" w:rsidRDefault="00B5052E" w:rsidP="00932990">
      <w:pPr>
        <w:spacing w:after="0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Steps to Create a New GPO:</w:t>
      </w:r>
    </w:p>
    <w:p w14:paraId="012A2FD4" w14:textId="77777777" w:rsidR="00B5052E" w:rsidRPr="00B5052E" w:rsidRDefault="00B5052E" w:rsidP="00932990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Open Group Policy Management Console (GPMC):</w:t>
      </w:r>
    </w:p>
    <w:p w14:paraId="4A797623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Log in to a domain controller or a workstation with administrative tools installed.</w:t>
      </w:r>
    </w:p>
    <w:p w14:paraId="30B5F74E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Open the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Group Policy Management Console (GPMC)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FDD416E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Press </w:t>
      </w:r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Windows + R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type </w:t>
      </w:r>
      <w:proofErr w:type="spellStart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gpmc.msc</w:t>
      </w:r>
      <w:proofErr w:type="spellEnd"/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and press Enter.</w:t>
      </w:r>
    </w:p>
    <w:p w14:paraId="7623E77C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Navigate to the Desired Location in AD:</w:t>
      </w:r>
    </w:p>
    <w:p w14:paraId="5A7467AC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In the GPMC, expand the forest and domain nodes.</w:t>
      </w:r>
    </w:p>
    <w:p w14:paraId="3EBA136B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Locate the container where you want to link the new GPO:</w:t>
      </w:r>
    </w:p>
    <w:p w14:paraId="0387B2DC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 xml:space="preserve">This can be a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site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domain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or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Organizational Unit (OU)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07E5643D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the GPO:</w:t>
      </w:r>
    </w:p>
    <w:p w14:paraId="06432220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Right-click the desired container (e.g., an OU or domain).</w:t>
      </w:r>
    </w:p>
    <w:p w14:paraId="5880CE4F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Select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"Create a GPO in this domain, and Link it here"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60779EBD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Give the GPO a descriptive name (e.g., "Password Policy" or "Software Deployment").</w:t>
      </w:r>
    </w:p>
    <w:p w14:paraId="6811A408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Edit the GPO:</w:t>
      </w:r>
    </w:p>
    <w:p w14:paraId="07CEABEA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After creating the GPO, right-click it and select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"Edit"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open the Group Policy Management Editor.</w:t>
      </w:r>
    </w:p>
    <w:p w14:paraId="1EA5DDCB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settings under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Computer Configuration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Configuration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depending on the policy:</w:t>
      </w:r>
    </w:p>
    <w:p w14:paraId="5C3A678C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Computer Configuration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Settings that apply to computers, such as security policies or startup scripts.</w:t>
      </w:r>
    </w:p>
    <w:p w14:paraId="47A3458B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Configuration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Settings that apply to users, such as desktop configurations or login scripts.</w:t>
      </w:r>
    </w:p>
    <w:p w14:paraId="5DAFBD9C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Configure Specific Policies:</w:t>
      </w:r>
    </w:p>
    <w:p w14:paraId="3A09FAE4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Navigate through the categories (e.g., Administrative Templates, Security Settings, Software Installation).</w:t>
      </w:r>
    </w:p>
    <w:p w14:paraId="2BEAC1EA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Double-click the desired policy to configure it.</w:t>
      </w:r>
    </w:p>
    <w:p w14:paraId="681DF39D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Set the policy to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Enabled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Disabled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or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Not Configured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as required.</w:t>
      </w:r>
    </w:p>
    <w:p w14:paraId="6017C46C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Link the GPO (if not already linked):</w:t>
      </w:r>
    </w:p>
    <w:p w14:paraId="0AD73CC7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If you </w:t>
      </w:r>
      <w:proofErr w:type="gramStart"/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didn’t</w:t>
      </w:r>
      <w:proofErr w:type="gramEnd"/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link the GPO when creating it, you can link it later:</w:t>
      </w:r>
    </w:p>
    <w:p w14:paraId="7E435417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Right-click the desired container and select </w:t>
      </w: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"Link an Existing GPO"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77FDE03A" w14:textId="77777777" w:rsidR="00B5052E" w:rsidRPr="00B5052E" w:rsidRDefault="00B5052E" w:rsidP="00932990">
      <w:pPr>
        <w:numPr>
          <w:ilvl w:val="2"/>
          <w:numId w:val="11"/>
        </w:numPr>
        <w:spacing w:after="0" w:line="240" w:lineRule="auto"/>
        <w:ind w:left="25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Choose the GPO from the list.</w:t>
      </w:r>
    </w:p>
    <w:p w14:paraId="6190043C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Test the GPO:</w:t>
      </w:r>
    </w:p>
    <w:p w14:paraId="6CFF52AD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Ensure the GPO is applied correctly by using test users or computers in a controlled environment.</w:t>
      </w:r>
    </w:p>
    <w:p w14:paraId="1A13B1BC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the </w:t>
      </w:r>
      <w:proofErr w:type="spellStart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gpupdate</w:t>
      </w:r>
      <w:proofErr w:type="spellEnd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/force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command on target systems to apply the GPO immediately.</w:t>
      </w:r>
    </w:p>
    <w:p w14:paraId="00962895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Verify settings using tools like </w:t>
      </w:r>
      <w:proofErr w:type="spellStart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/r</w:t>
      </w: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B5052E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rsop.msc</w:t>
      </w:r>
      <w:proofErr w:type="spellEnd"/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1B9F80D9" w14:textId="77777777" w:rsidR="00B5052E" w:rsidRPr="00B5052E" w:rsidRDefault="00B5052E" w:rsidP="00932990">
      <w:pPr>
        <w:numPr>
          <w:ilvl w:val="0"/>
          <w:numId w:val="11"/>
        </w:numPr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Monitor and Troubleshoot:</w:t>
      </w:r>
    </w:p>
    <w:p w14:paraId="511EB875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Periodically check the GPO for any errors or unintended effects.</w:t>
      </w:r>
    </w:p>
    <w:p w14:paraId="22974B9E" w14:textId="77777777" w:rsidR="00B5052E" w:rsidRPr="00B5052E" w:rsidRDefault="00B5052E" w:rsidP="00932990">
      <w:pPr>
        <w:numPr>
          <w:ilvl w:val="1"/>
          <w:numId w:val="11"/>
        </w:numPr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B5052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Use logs and troubleshooting tools if necessary.</w:t>
      </w:r>
    </w:p>
    <w:p w14:paraId="778BF943" w14:textId="77777777" w:rsidR="00B5052E" w:rsidRPr="00B5052E" w:rsidRDefault="00B5052E" w:rsidP="00932990">
      <w:pPr>
        <w:spacing w:after="0"/>
        <w:rPr>
          <w:sz w:val="28"/>
          <w:szCs w:val="28"/>
        </w:rPr>
      </w:pPr>
    </w:p>
    <w:p w14:paraId="628895F4" w14:textId="77777777" w:rsidR="0070297A" w:rsidRDefault="0070297A" w:rsidP="0093299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Explain the concept of "linking" GPOs. How can a GPO be linked to several organizational units (OUs)?</w:t>
      </w:r>
    </w:p>
    <w:p w14:paraId="1514ED3A" w14:textId="77777777" w:rsidR="00CA0C5C" w:rsidRPr="00CA0C5C" w:rsidRDefault="00CA0C5C" w:rsidP="00932990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In an Active Directory (AD) environment, </w:t>
      </w: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linking a GPO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the process of associating a Group Policy Object (GPO) with a specific container in AD, such as a </w:t>
      </w: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site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domain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or </w:t>
      </w: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Organizational Unit (OU)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Linking ensures that the settings defined in the GPO are applied to the users and computers within that container.</w:t>
      </w:r>
    </w:p>
    <w:p w14:paraId="5EDD8809" w14:textId="77777777" w:rsidR="00CA0C5C" w:rsidRPr="00CA0C5C" w:rsidRDefault="00CA0C5C" w:rsidP="0093299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A GPO itself is just a set of policies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stored in AD. It does not take effect until it is linked to a specific container.</w:t>
      </w:r>
    </w:p>
    <w:p w14:paraId="73B8A36C" w14:textId="77777777" w:rsidR="00CA0C5C" w:rsidRPr="00CA0C5C" w:rsidRDefault="00CA0C5C" w:rsidP="0093299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Linking allows reusability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The same GPO can be linked to multiple OUs or containers, applying the same policies across different parts of the organization.</w:t>
      </w:r>
    </w:p>
    <w:p w14:paraId="0CDE012A" w14:textId="181A1EB0" w:rsidR="00CA0C5C" w:rsidRPr="00CA0C5C" w:rsidRDefault="00CA0C5C" w:rsidP="00932990">
      <w:pPr>
        <w:spacing w:after="0"/>
        <w:ind w:left="360"/>
        <w:rPr>
          <w:rFonts w:cstheme="minorHAnsi"/>
          <w:sz w:val="28"/>
          <w:szCs w:val="28"/>
        </w:rPr>
      </w:pPr>
      <w:r w:rsidRPr="00CA0C5C">
        <w:rPr>
          <w:rFonts w:cstheme="minorHAnsi"/>
          <w:sz w:val="28"/>
          <w:szCs w:val="28"/>
        </w:rPr>
        <w:t>A single GPO can be linked to multiple OUs in Active Directory.</w:t>
      </w:r>
      <w:r>
        <w:rPr>
          <w:rFonts w:cstheme="minorHAnsi"/>
          <w:sz w:val="28"/>
          <w:szCs w:val="28"/>
        </w:rPr>
        <w:t xml:space="preserve"> Process:</w:t>
      </w:r>
    </w:p>
    <w:p w14:paraId="6F315939" w14:textId="493B2924" w:rsidR="00CA0C5C" w:rsidRPr="00CA0C5C" w:rsidRDefault="00CA0C5C" w:rsidP="0093299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Open Group Policy Management Console (GPMC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436C536F" w14:textId="5D52B6C9" w:rsidR="00CA0C5C" w:rsidRPr="00CA0C5C" w:rsidRDefault="00CA0C5C" w:rsidP="0093299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Select the Target Organizational Unit (OU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4E46D137" w14:textId="7DA62809" w:rsidR="00CA0C5C" w:rsidRPr="00CA0C5C" w:rsidRDefault="00CA0C5C" w:rsidP="0093299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Link an Existing GPO</w:t>
      </w:r>
    </w:p>
    <w:p w14:paraId="56863A82" w14:textId="406845DF" w:rsidR="00CA0C5C" w:rsidRPr="00CA0C5C" w:rsidRDefault="00CA0C5C" w:rsidP="0093299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Choose the GPO to Link</w:t>
      </w:r>
    </w:p>
    <w:p w14:paraId="068C080B" w14:textId="64D3E301" w:rsidR="00CA0C5C" w:rsidRPr="00CA0C5C" w:rsidRDefault="00CA0C5C" w:rsidP="00932990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Repeat for Additional OUs</w:t>
      </w:r>
    </w:p>
    <w:p w14:paraId="451D36D5" w14:textId="77777777" w:rsidR="00CA0C5C" w:rsidRPr="00CA0C5C" w:rsidRDefault="00CA0C5C" w:rsidP="00932990">
      <w:pPr>
        <w:spacing w:after="0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Key Points About Linking:</w:t>
      </w:r>
    </w:p>
    <w:p w14:paraId="0CCD62FF" w14:textId="77777777" w:rsidR="00CA0C5C" w:rsidRPr="00CA0C5C" w:rsidRDefault="00CA0C5C" w:rsidP="0093299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Reusability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E5B8D67" w14:textId="77777777" w:rsidR="00CA0C5C" w:rsidRPr="00CA0C5C" w:rsidRDefault="00CA0C5C" w:rsidP="00932990">
      <w:pPr>
        <w:numPr>
          <w:ilvl w:val="1"/>
          <w:numId w:val="1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 single GPO can be linked to multiple OUs, reducing redundancy. For example, you can create a single "Password Policy" GPO and link it to several OUs, ensuring consistent password rules across departments.</w:t>
      </w:r>
    </w:p>
    <w:p w14:paraId="594C8E2B" w14:textId="77777777" w:rsidR="00CA0C5C" w:rsidRPr="00CA0C5C" w:rsidRDefault="00CA0C5C" w:rsidP="0093299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Order of Links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8F6FB15" w14:textId="77777777" w:rsidR="00CA0C5C" w:rsidRPr="00CA0C5C" w:rsidRDefault="00CA0C5C" w:rsidP="00932990">
      <w:pPr>
        <w:numPr>
          <w:ilvl w:val="1"/>
          <w:numId w:val="1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If multiple GPOs are linked to the same OU, they are processed in the order listed. This order can be modified in GPMC.</w:t>
      </w:r>
    </w:p>
    <w:p w14:paraId="660B514F" w14:textId="77777777" w:rsidR="00CA0C5C" w:rsidRPr="00CA0C5C" w:rsidRDefault="00CA0C5C" w:rsidP="0093299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Inheritance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B3B2721" w14:textId="77777777" w:rsidR="00CA0C5C" w:rsidRPr="00CA0C5C" w:rsidRDefault="00CA0C5C" w:rsidP="00932990">
      <w:pPr>
        <w:numPr>
          <w:ilvl w:val="1"/>
          <w:numId w:val="1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GPOs linked to higher levels (e.g., domain) automatically apply to lower levels (e.g., OUs) unless inheritance is blocked.</w:t>
      </w:r>
    </w:p>
    <w:p w14:paraId="0758F841" w14:textId="77777777" w:rsidR="00CA0C5C" w:rsidRPr="00CA0C5C" w:rsidRDefault="00CA0C5C" w:rsidP="0093299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Enforcement and Blocking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B38923A" w14:textId="77777777" w:rsidR="00CA0C5C" w:rsidRPr="00CA0C5C" w:rsidRDefault="00CA0C5C" w:rsidP="00932990">
      <w:pPr>
        <w:numPr>
          <w:ilvl w:val="1"/>
          <w:numId w:val="1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Administrators can enforce a GPO to ensure it takes precedence over others or block inheritance at the OU level to prevent higher-level GPOs from applying.</w:t>
      </w:r>
    </w:p>
    <w:p w14:paraId="444EB940" w14:textId="77777777" w:rsidR="00CA0C5C" w:rsidRPr="00CA0C5C" w:rsidRDefault="00CA0C5C" w:rsidP="00932990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Testing and Troubleshooting</w:t>
      </w: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B25A199" w14:textId="77777777" w:rsidR="00CA0C5C" w:rsidRPr="00CA0C5C" w:rsidRDefault="00CA0C5C" w:rsidP="00932990">
      <w:pPr>
        <w:numPr>
          <w:ilvl w:val="1"/>
          <w:numId w:val="1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tools like </w:t>
      </w:r>
      <w:proofErr w:type="spellStart"/>
      <w:r w:rsidRPr="00CA0C5C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CA0C5C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rsop.msc</w:t>
      </w:r>
      <w:proofErr w:type="spellEnd"/>
      <w:r w:rsidRPr="00CA0C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confirm that linked GPOs are being applied correctly to target users or computers.</w:t>
      </w:r>
    </w:p>
    <w:p w14:paraId="023C6DC4" w14:textId="77777777" w:rsidR="00CA0C5C" w:rsidRPr="00CA0C5C" w:rsidRDefault="00CA0C5C" w:rsidP="00932990">
      <w:pPr>
        <w:spacing w:after="0"/>
        <w:rPr>
          <w:sz w:val="28"/>
          <w:szCs w:val="28"/>
        </w:rPr>
      </w:pPr>
    </w:p>
    <w:p w14:paraId="1119B0D6" w14:textId="77777777" w:rsidR="0070297A" w:rsidRDefault="0070297A" w:rsidP="0093299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Differentiate between the concepts of "Enforced" and "Block Inheritance" in the context of GPOs? Give an example of use for each.</w:t>
      </w:r>
    </w:p>
    <w:tbl>
      <w:tblPr>
        <w:tblStyle w:val="TableGrid"/>
        <w:tblW w:w="14942" w:type="dxa"/>
        <w:tblInd w:w="607" w:type="dxa"/>
        <w:tblLook w:val="04A0" w:firstRow="1" w:lastRow="0" w:firstColumn="1" w:lastColumn="0" w:noHBand="0" w:noVBand="1"/>
      </w:tblPr>
      <w:tblGrid>
        <w:gridCol w:w="7471"/>
        <w:gridCol w:w="7471"/>
      </w:tblGrid>
      <w:tr w:rsidR="00CA0C5C" w14:paraId="70D87FC8" w14:textId="77777777" w:rsidTr="006B406F">
        <w:trPr>
          <w:trHeight w:val="336"/>
        </w:trPr>
        <w:tc>
          <w:tcPr>
            <w:tcW w:w="7471" w:type="dxa"/>
          </w:tcPr>
          <w:p w14:paraId="6ECCC540" w14:textId="256E5570" w:rsidR="00CA0C5C" w:rsidRDefault="00CA0C5C" w:rsidP="009329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ENFORCED</w:t>
            </w:r>
          </w:p>
        </w:tc>
        <w:tc>
          <w:tcPr>
            <w:tcW w:w="7471" w:type="dxa"/>
          </w:tcPr>
          <w:p w14:paraId="40B813B3" w14:textId="693F888D" w:rsidR="00CA0C5C" w:rsidRDefault="00CA0C5C" w:rsidP="009329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INHERITANCE</w:t>
            </w:r>
          </w:p>
        </w:tc>
      </w:tr>
      <w:tr w:rsidR="00CA0C5C" w14:paraId="12095857" w14:textId="77777777" w:rsidTr="006B406F">
        <w:trPr>
          <w:trHeight w:val="684"/>
        </w:trPr>
        <w:tc>
          <w:tcPr>
            <w:tcW w:w="7471" w:type="dxa"/>
          </w:tcPr>
          <w:p w14:paraId="3CAB1FFB" w14:textId="210F1183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Ensures that a specific GPO takes precedence over others, even if conflicts exist.</w:t>
            </w:r>
          </w:p>
        </w:tc>
        <w:tc>
          <w:tcPr>
            <w:tcW w:w="7471" w:type="dxa"/>
          </w:tcPr>
          <w:p w14:paraId="0BF6B1A2" w14:textId="2D9A8BA9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Prevents GPOs from higher-level containers (e.g., domain) from applying to a specific OU.</w:t>
            </w:r>
          </w:p>
        </w:tc>
      </w:tr>
      <w:tr w:rsidR="00CA0C5C" w14:paraId="16FC5E46" w14:textId="77777777" w:rsidTr="006B406F">
        <w:trPr>
          <w:trHeight w:val="336"/>
        </w:trPr>
        <w:tc>
          <w:tcPr>
            <w:tcW w:w="7471" w:type="dxa"/>
          </w:tcPr>
          <w:p w14:paraId="0B8EB5D6" w14:textId="3FA8A67D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Applied to a specific GPO link.</w:t>
            </w:r>
          </w:p>
        </w:tc>
        <w:tc>
          <w:tcPr>
            <w:tcW w:w="7471" w:type="dxa"/>
          </w:tcPr>
          <w:p w14:paraId="7CE27701" w14:textId="79B8312C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Applied to an Organizational Unit (OU).</w:t>
            </w:r>
          </w:p>
        </w:tc>
      </w:tr>
      <w:tr w:rsidR="00CA0C5C" w14:paraId="09000C68" w14:textId="77777777" w:rsidTr="006B406F">
        <w:trPr>
          <w:trHeight w:val="684"/>
        </w:trPr>
        <w:tc>
          <w:tcPr>
            <w:tcW w:w="7471" w:type="dxa"/>
          </w:tcPr>
          <w:p w14:paraId="6AB94F1C" w14:textId="5FFAF074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lastRenderedPageBreak/>
              <w:t>Overrides lower-level GPOs and ensures this GPO’s settings are applied.</w:t>
            </w:r>
          </w:p>
        </w:tc>
        <w:tc>
          <w:tcPr>
            <w:tcW w:w="7471" w:type="dxa"/>
          </w:tcPr>
          <w:p w14:paraId="621CE167" w14:textId="07686F6B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Blocks inherited GPOs from parent containers unless they are "Enforced."</w:t>
            </w:r>
          </w:p>
        </w:tc>
      </w:tr>
      <w:tr w:rsidR="00CA0C5C" w14:paraId="56E89B84" w14:textId="77777777" w:rsidTr="006B406F">
        <w:trPr>
          <w:trHeight w:val="684"/>
        </w:trPr>
        <w:tc>
          <w:tcPr>
            <w:tcW w:w="7471" w:type="dxa"/>
          </w:tcPr>
          <w:p w14:paraId="61E8990B" w14:textId="1AE9BABF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Used when a critical policy must be applied regardless of other GPOs.</w:t>
            </w:r>
          </w:p>
        </w:tc>
        <w:tc>
          <w:tcPr>
            <w:tcW w:w="7471" w:type="dxa"/>
          </w:tcPr>
          <w:p w14:paraId="33441BBB" w14:textId="7E547315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Used when an OU requires complete isolation from parent GPO settings.</w:t>
            </w:r>
          </w:p>
        </w:tc>
      </w:tr>
      <w:tr w:rsidR="00CA0C5C" w14:paraId="2D5E7663" w14:textId="77777777" w:rsidTr="006B406F">
        <w:trPr>
          <w:trHeight w:val="684"/>
        </w:trPr>
        <w:tc>
          <w:tcPr>
            <w:tcW w:w="7471" w:type="dxa"/>
          </w:tcPr>
          <w:p w14:paraId="1AB46168" w14:textId="4BD9003E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Forces the GPO to stay at the top of the processing order within its scope.</w:t>
            </w:r>
          </w:p>
        </w:tc>
        <w:tc>
          <w:tcPr>
            <w:tcW w:w="7471" w:type="dxa"/>
          </w:tcPr>
          <w:p w14:paraId="1509A07C" w14:textId="2647AC0B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Stops the normal flow of GPO inheritance</w:t>
            </w:r>
            <w:r>
              <w:rPr>
                <w:sz w:val="28"/>
                <w:szCs w:val="28"/>
              </w:rPr>
              <w:t>.</w:t>
            </w:r>
          </w:p>
        </w:tc>
      </w:tr>
      <w:tr w:rsidR="00CA0C5C" w14:paraId="15825AA0" w14:textId="77777777" w:rsidTr="006B406F">
        <w:trPr>
          <w:trHeight w:val="684"/>
        </w:trPr>
        <w:tc>
          <w:tcPr>
            <w:tcW w:w="7471" w:type="dxa"/>
          </w:tcPr>
          <w:p w14:paraId="4B45EBBB" w14:textId="29E9B679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Ensures the enforced GPO applies even if there are conflicting settings in other GPOs.</w:t>
            </w:r>
          </w:p>
        </w:tc>
        <w:tc>
          <w:tcPr>
            <w:tcW w:w="7471" w:type="dxa"/>
          </w:tcPr>
          <w:p w14:paraId="5471316F" w14:textId="3DD23FA0" w:rsidR="00CA0C5C" w:rsidRPr="00CA0C5C" w:rsidRDefault="00CA0C5C" w:rsidP="00932990">
            <w:pPr>
              <w:rPr>
                <w:sz w:val="28"/>
                <w:szCs w:val="28"/>
              </w:rPr>
            </w:pPr>
            <w:r w:rsidRPr="00CA0C5C">
              <w:rPr>
                <w:sz w:val="28"/>
                <w:szCs w:val="28"/>
              </w:rPr>
              <w:t>Prevents conflicting parent GPOs from applying at all.</w:t>
            </w:r>
          </w:p>
        </w:tc>
      </w:tr>
      <w:tr w:rsidR="00CA0C5C" w14:paraId="7F322D7E" w14:textId="77777777" w:rsidTr="006B406F">
        <w:trPr>
          <w:trHeight w:val="1020"/>
        </w:trPr>
        <w:tc>
          <w:tcPr>
            <w:tcW w:w="7471" w:type="dxa"/>
          </w:tcPr>
          <w:p w14:paraId="14DD5EBC" w14:textId="49B3BCA2" w:rsidR="00CA0C5C" w:rsidRPr="00CA0C5C" w:rsidRDefault="00CA0C5C" w:rsidP="009329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Eg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 w:rsidRPr="00CA0C5C">
              <w:rPr>
                <w:sz w:val="28"/>
                <w:szCs w:val="28"/>
              </w:rPr>
              <w:t>A company-wide "Security Policy" is enforced at the domain level to ensure all devices follow the same security standards, overriding other policies.</w:t>
            </w:r>
          </w:p>
        </w:tc>
        <w:tc>
          <w:tcPr>
            <w:tcW w:w="7471" w:type="dxa"/>
          </w:tcPr>
          <w:p w14:paraId="0B8818F5" w14:textId="33605BDD" w:rsidR="00CA0C5C" w:rsidRPr="00CA0C5C" w:rsidRDefault="00CA0C5C" w:rsidP="009329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Eg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 w:rsidRPr="00CA0C5C">
              <w:rPr>
                <w:sz w:val="28"/>
                <w:szCs w:val="28"/>
              </w:rPr>
              <w:t>A specific department's OU blocks the inheritance of domain-level policies to allow unique software and desktop configurations.</w:t>
            </w:r>
          </w:p>
        </w:tc>
      </w:tr>
    </w:tbl>
    <w:p w14:paraId="202797AE" w14:textId="77777777" w:rsidR="0070297A" w:rsidRDefault="0070297A" w:rsidP="0093299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What happens when two conflicting GPOs are applied to the same object (user or computer)? How is conflict resolution determined?</w:t>
      </w:r>
    </w:p>
    <w:p w14:paraId="19FA5EEC" w14:textId="5FEC1498" w:rsidR="00932990" w:rsidRDefault="00932990" w:rsidP="00932990">
      <w:pPr>
        <w:spacing w:after="0"/>
        <w:ind w:left="360"/>
        <w:rPr>
          <w:sz w:val="28"/>
          <w:szCs w:val="28"/>
        </w:rPr>
      </w:pPr>
      <w:r w:rsidRPr="00932990">
        <w:rPr>
          <w:sz w:val="28"/>
          <w:szCs w:val="28"/>
        </w:rPr>
        <w:t>When two conflicting GPOs are applied to the same object (user or computer), the system resolves the conflict based on the Group Policy processing order and specific rules</w:t>
      </w:r>
      <w:r>
        <w:rPr>
          <w:sz w:val="28"/>
          <w:szCs w:val="28"/>
        </w:rPr>
        <w:t>.</w:t>
      </w:r>
    </w:p>
    <w:p w14:paraId="48439898" w14:textId="77777777" w:rsidR="00932990" w:rsidRPr="00932990" w:rsidRDefault="00932990" w:rsidP="00932990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Processing Order: "LSDOU"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Group Policies are applied in the following order:</w:t>
      </w:r>
    </w:p>
    <w:p w14:paraId="6441ECFD" w14:textId="77777777" w:rsidR="00932990" w:rsidRPr="00932990" w:rsidRDefault="00932990" w:rsidP="00932990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ocal GPO (stored on the individual machine).</w:t>
      </w:r>
    </w:p>
    <w:p w14:paraId="502D83B8" w14:textId="77777777" w:rsidR="00932990" w:rsidRPr="00932990" w:rsidRDefault="00932990" w:rsidP="00932990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ite-level GPO (linked to the AD site where the computer is located).</w:t>
      </w:r>
    </w:p>
    <w:p w14:paraId="7D231390" w14:textId="77777777" w:rsidR="00932990" w:rsidRPr="00932990" w:rsidRDefault="00932990" w:rsidP="00932990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omain-level GPO (linked to the domain containing the object).</w:t>
      </w:r>
    </w:p>
    <w:p w14:paraId="11471C3D" w14:textId="77777777" w:rsidR="00932990" w:rsidRDefault="00932990" w:rsidP="00932990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rganizational Unit (OU)-level GPO (linked to the OU of the object, and nested OUs if applicable).</w:t>
      </w:r>
    </w:p>
    <w:p w14:paraId="7708C9AB" w14:textId="29648B77" w:rsidR="00932990" w:rsidRPr="00932990" w:rsidRDefault="00932990" w:rsidP="00932990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Rule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The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last applied policy wins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meaning the settings in the GPO closest to the object (e.g., at the OU level) will override those from higher levels (domain or site).</w:t>
      </w:r>
    </w:p>
    <w:p w14:paraId="6F84E7B9" w14:textId="6F003BF3" w:rsidR="00932990" w:rsidRPr="00932990" w:rsidRDefault="00932990" w:rsidP="00932990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Order of Linked GPOs</w:t>
      </w:r>
    </w:p>
    <w:p w14:paraId="58BAAA54" w14:textId="77777777" w:rsidR="00932990" w:rsidRPr="00932990" w:rsidRDefault="00932990" w:rsidP="00932990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If multiple GPOs are linked to the same container (e.g., an OU), they are processed in the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link order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(top to bottom as displayed in Group Policy Management Console).</w:t>
      </w:r>
    </w:p>
    <w:p w14:paraId="0AD8956C" w14:textId="1B446880" w:rsidR="00932990" w:rsidRPr="00932990" w:rsidRDefault="00932990" w:rsidP="00932990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Rule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The GPO at the bottom of the list (processed last) overrides conflicting settings in earlier GPOs.</w:t>
      </w:r>
    </w:p>
    <w:p w14:paraId="31E90D74" w14:textId="77777777" w:rsidR="00932990" w:rsidRPr="00932990" w:rsidRDefault="00932990" w:rsidP="00932990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Enforced GPOs</w:t>
      </w:r>
    </w:p>
    <w:p w14:paraId="54B5DDFA" w14:textId="77777777" w:rsidR="00932990" w:rsidRPr="00932990" w:rsidRDefault="00932990" w:rsidP="00932990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 GPO marked as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"Enforced"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(formerly "No Override") takes precedence over all other GPOs, even those closer to the object in the hierarchy.</w:t>
      </w:r>
    </w:p>
    <w:p w14:paraId="60119A8F" w14:textId="77777777" w:rsidR="00932990" w:rsidRPr="00932990" w:rsidRDefault="00932990" w:rsidP="00932990">
      <w:pPr>
        <w:numPr>
          <w:ilvl w:val="1"/>
          <w:numId w:val="19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Rule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Enforced GPO settings cannot be overridden by other GPOs lower in the hierarchy.</w:t>
      </w:r>
    </w:p>
    <w:p w14:paraId="5F7BEE40" w14:textId="77777777" w:rsidR="00932990" w:rsidRPr="00932990" w:rsidRDefault="00932990" w:rsidP="00932990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Block Inheritance</w:t>
      </w:r>
    </w:p>
    <w:p w14:paraId="30700656" w14:textId="77777777" w:rsidR="00932990" w:rsidRPr="00932990" w:rsidRDefault="00932990" w:rsidP="00932990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If an OU is configured to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"Block Inheritance,"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it prevents policies from parent containers (site or domain) from applying.</w:t>
      </w:r>
    </w:p>
    <w:p w14:paraId="54AFD919" w14:textId="77777777" w:rsidR="00932990" w:rsidRPr="00932990" w:rsidRDefault="00932990" w:rsidP="00932990">
      <w:pPr>
        <w:numPr>
          <w:ilvl w:val="1"/>
          <w:numId w:val="20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Exception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 Enforced GPOs still apply, even if inheritance is blocked.</w:t>
      </w:r>
    </w:p>
    <w:p w14:paraId="202A5B9B" w14:textId="77777777" w:rsidR="00932990" w:rsidRPr="00932990" w:rsidRDefault="00932990" w:rsidP="00932990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Conflict Resolution for Specific Settings</w:t>
      </w:r>
    </w:p>
    <w:p w14:paraId="14090A6D" w14:textId="77777777" w:rsidR="00932990" w:rsidRPr="00932990" w:rsidRDefault="00932990" w:rsidP="00932990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If two GPOs have conflicting settings, the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last-applied policy wins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For example:</w:t>
      </w:r>
    </w:p>
    <w:p w14:paraId="39E1A528" w14:textId="77777777" w:rsidR="00932990" w:rsidRPr="00932990" w:rsidRDefault="00932990" w:rsidP="00932990">
      <w:pPr>
        <w:numPr>
          <w:ilvl w:val="2"/>
          <w:numId w:val="2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If one GPO allows USB access and another denies it, the one processed last determines the outcome.</w:t>
      </w:r>
    </w:p>
    <w:p w14:paraId="2089B3CB" w14:textId="77777777" w:rsidR="00932990" w:rsidRPr="00932990" w:rsidRDefault="00932990" w:rsidP="00932990">
      <w:pPr>
        <w:numPr>
          <w:ilvl w:val="1"/>
          <w:numId w:val="2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Note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: Some settings, like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Administrative Templates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are not cumulative—only one setting applies.</w:t>
      </w:r>
    </w:p>
    <w:p w14:paraId="5DC3386E" w14:textId="77777777" w:rsidR="00932990" w:rsidRPr="00932990" w:rsidRDefault="00932990" w:rsidP="00932990">
      <w:pPr>
        <w:numPr>
          <w:ilvl w:val="2"/>
          <w:numId w:val="21"/>
        </w:num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Other settings, like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 settings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may combine (e.g., multiple policies enforcing different password lengths).</w:t>
      </w:r>
    </w:p>
    <w:p w14:paraId="4A76060F" w14:textId="77777777" w:rsidR="00932990" w:rsidRPr="00932990" w:rsidRDefault="00932990" w:rsidP="00932990">
      <w:pPr>
        <w:spacing w:after="0"/>
        <w:ind w:left="360"/>
        <w:rPr>
          <w:sz w:val="28"/>
          <w:szCs w:val="28"/>
        </w:rPr>
      </w:pPr>
    </w:p>
    <w:p w14:paraId="0FC9EA58" w14:textId="036FD149" w:rsidR="00932990" w:rsidRPr="00932990" w:rsidRDefault="0070297A" w:rsidP="00932990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Describe the basic steps involved in diagnosing a problem related to the application of GPOs on a workstation.</w:t>
      </w:r>
    </w:p>
    <w:p w14:paraId="502FFA6C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Verify Network Connectivity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BA6F3E0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Ensure the workstation is connected to the domain network and can reach the domain controller.</w:t>
      </w:r>
    </w:p>
    <w:p w14:paraId="2EE6AEC5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Check GPO Scope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2CB7F99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Confirm the user or computer is in the correct OU and the GPO is linked to that OU.</w:t>
      </w:r>
    </w:p>
    <w:p w14:paraId="33EB0E17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Ensure security filtering and WMI filters allow the GPO to apply.</w:t>
      </w:r>
    </w:p>
    <w:p w14:paraId="5B884559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Run </w:t>
      </w:r>
      <w:proofErr w:type="spellStart"/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gpupdate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5D93BA1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the 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gpupdate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/force command to force a refresh of Group Policy on the workstation.</w:t>
      </w:r>
    </w:p>
    <w:p w14:paraId="49D1503A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Check Resultant Set of Policy (</w:t>
      </w:r>
      <w:proofErr w:type="spellStart"/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RSoP</w:t>
      </w:r>
      <w:proofErr w:type="spellEnd"/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DFF9882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Run 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rsop.msc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/r to view which GPOs are applied and identify any conflicts or issues.</w:t>
      </w:r>
    </w:p>
    <w:p w14:paraId="518AB274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Check Event Logs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0ECF677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Open the Event Viewer (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eventvwr.msc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) and check under </w:t>
      </w: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Applications and Services Logs &gt; Microsoft &gt; Windows &gt; Group Policy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errors.</w:t>
      </w:r>
    </w:p>
    <w:p w14:paraId="2DB80368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Test GPO Application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7676DE6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Log in with a different user or move the computer to a different OU to test if the issue is specific to the GPO or the workstation.</w:t>
      </w:r>
    </w:p>
    <w:p w14:paraId="25EFBE1D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Permissions and Access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95D22CB" w14:textId="77777777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Verify that the workstation and user have appropriate permissions to access the GPO.</w:t>
      </w:r>
    </w:p>
    <w:p w14:paraId="050CB1CC" w14:textId="77777777" w:rsidR="00932990" w:rsidRPr="00932990" w:rsidRDefault="00932990" w:rsidP="00932990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Replication Issues</w:t>
      </w: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A55DAD2" w14:textId="607F5A43" w:rsidR="00932990" w:rsidRPr="00932990" w:rsidRDefault="00932990" w:rsidP="00932990">
      <w:pPr>
        <w:numPr>
          <w:ilvl w:val="1"/>
          <w:numId w:val="22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Check domain controller replication to ensure GPO changes have propagated correctly (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repadmin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/</w:t>
      </w:r>
      <w:proofErr w:type="spellStart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showrepl</w:t>
      </w:r>
      <w:proofErr w:type="spellEnd"/>
      <w:r w:rsidRPr="0093299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).</w:t>
      </w:r>
    </w:p>
    <w:p w14:paraId="1CE43C31" w14:textId="25CAD0B9" w:rsidR="008E0F56" w:rsidRPr="008E0F56" w:rsidRDefault="0070297A" w:rsidP="008E0F56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lastRenderedPageBreak/>
        <w:t>List the tools that can be used to check the application of GPOs on a computer or user</w:t>
      </w:r>
    </w:p>
    <w:p w14:paraId="7AE5F29F" w14:textId="77777777" w:rsidR="008E0F56" w:rsidRPr="008E0F56" w:rsidRDefault="008E0F56" w:rsidP="008E0F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Command-Line Tool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299C142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/r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generate a report of applied GPOs for the logged-in user and computer.</w:t>
      </w:r>
    </w:p>
    <w:p w14:paraId="3F97F8CA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gpresult</w:t>
      </w:r>
      <w:proofErr w:type="spellEnd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/h &lt;filename.html&gt;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create an HTML report with detailed GPO settings.</w:t>
      </w:r>
    </w:p>
    <w:p w14:paraId="443021DE" w14:textId="77777777" w:rsidR="008E0F56" w:rsidRPr="008E0F56" w:rsidRDefault="008E0F56" w:rsidP="008E0F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Resultant Set of Policy (</w:t>
      </w:r>
      <w:proofErr w:type="spellStart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RSoP</w:t>
      </w:r>
      <w:proofErr w:type="spellEnd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5901C3E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Run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rsop.msc</w:t>
      </w:r>
      <w:proofErr w:type="spellEnd"/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open a graphical interface showing the applied GPOs and their settings for the current user and computer.</w:t>
      </w:r>
    </w:p>
    <w:p w14:paraId="04981ACB" w14:textId="77777777" w:rsidR="008E0F56" w:rsidRPr="008E0F56" w:rsidRDefault="008E0F56" w:rsidP="008E0F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Group Policy Management Console (GPMC)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A488DEC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Group Policy </w:t>
      </w:r>
      <w:proofErr w:type="spellStart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simulate GPO application for a specific user or computer.</w:t>
      </w:r>
    </w:p>
    <w:p w14:paraId="2C798F12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Group Policy Results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generate a report from an actual user or computer.</w:t>
      </w:r>
    </w:p>
    <w:p w14:paraId="4E727470" w14:textId="77777777" w:rsidR="008E0F56" w:rsidRPr="008E0F56" w:rsidRDefault="008E0F56" w:rsidP="008E0F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Event Viewer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7E9D0CB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Check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Applications and Services Logs &gt; Microsoft &gt; Windows &gt; Group Policy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detailed logs about GPO processing and errors.</w:t>
      </w:r>
    </w:p>
    <w:p w14:paraId="7FFBC8FE" w14:textId="77777777" w:rsidR="008E0F56" w:rsidRPr="008E0F56" w:rsidRDefault="008E0F56" w:rsidP="008E0F56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gpupdate</w:t>
      </w:r>
      <w:proofErr w:type="spellEnd"/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Command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95AC2E3" w14:textId="77777777" w:rsidR="008E0F56" w:rsidRPr="008E0F56" w:rsidRDefault="008E0F56" w:rsidP="008E0F56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gpupdate</w:t>
      </w:r>
      <w:proofErr w:type="spellEnd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/force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refresh GPOs and check for issues during the application process.</w:t>
      </w:r>
    </w:p>
    <w:p w14:paraId="009F65D3" w14:textId="77777777" w:rsidR="008E0F56" w:rsidRPr="008E0F56" w:rsidRDefault="008E0F56" w:rsidP="008E0F56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PowerShell Cmdlets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E11FB08" w14:textId="77777777" w:rsidR="008E0F56" w:rsidRPr="008E0F56" w:rsidRDefault="008E0F56" w:rsidP="008E0F56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Cmdlets like </w:t>
      </w:r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Get-GPO, Get-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GPResultantSetOfPolicy</w:t>
      </w:r>
      <w:proofErr w:type="spellEnd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, 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or</w:t>
      </w:r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 xml:space="preserve"> Get-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GPOReport</w:t>
      </w:r>
      <w:proofErr w:type="spellEnd"/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can provide detailed GPO information programmatically.</w:t>
      </w:r>
    </w:p>
    <w:p w14:paraId="12D868A2" w14:textId="77777777" w:rsidR="008E0F56" w:rsidRPr="008E0F56" w:rsidRDefault="008E0F56" w:rsidP="008E0F56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Active Directory Replication Tools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332BE22" w14:textId="77777777" w:rsidR="008E0F56" w:rsidRPr="008E0F56" w:rsidRDefault="008E0F56" w:rsidP="008E0F56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Tools like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repadmin</w:t>
      </w:r>
      <w:proofErr w:type="spellEnd"/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can ensure proper GPO replication between domain controllers.</w:t>
      </w:r>
    </w:p>
    <w:p w14:paraId="1CB4E96F" w14:textId="77777777" w:rsidR="008E0F56" w:rsidRPr="008E0F56" w:rsidRDefault="008E0F56" w:rsidP="008E0F56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 Diagnostic Tools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36BFAF3" w14:textId="77777777" w:rsidR="008E0F56" w:rsidRPr="008E0F56" w:rsidRDefault="008E0F56" w:rsidP="008E0F56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8E0F56">
        <w:rPr>
          <w:rFonts w:eastAsia="Times New Roman" w:cstheme="minorHAnsi"/>
          <w:i/>
          <w:iCs/>
          <w:kern w:val="0"/>
          <w:sz w:val="28"/>
          <w:szCs w:val="28"/>
          <w:lang w:eastAsia="en-IN"/>
          <w14:ligatures w14:val="none"/>
        </w:rPr>
        <w:t>dcdiag</w:t>
      </w:r>
      <w:proofErr w:type="spellEnd"/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test domain controller health and confirm no issues impacting GPO processing.</w:t>
      </w:r>
    </w:p>
    <w:p w14:paraId="2396B431" w14:textId="77777777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</w:p>
    <w:p w14:paraId="245D76CD" w14:textId="0FD12A1D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  <w:highlight w:val="yellow"/>
        </w:rPr>
        <w:t>Part III</w:t>
      </w:r>
    </w:p>
    <w:p w14:paraId="28FCEFD4" w14:textId="214CDEC1" w:rsidR="0070297A" w:rsidRDefault="0070297A" w:rsidP="00932990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Explain how GPOs can be used to enhance user account security</w:t>
      </w:r>
    </w:p>
    <w:p w14:paraId="0BB9697E" w14:textId="5A2D9F10" w:rsidR="008E0F56" w:rsidRPr="008E0F56" w:rsidRDefault="008E0F56" w:rsidP="008E0F56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Group Policy Objects (GPOs) can enhance user account security by enforcing specific security settings on users' computers. </w:t>
      </w:r>
    </w:p>
    <w:p w14:paraId="6310BF58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Password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4897221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Enforce password complexity, length, expiration, and history to improve password strength.</w:t>
      </w:r>
    </w:p>
    <w:p w14:paraId="77EC29B0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 Lockout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A082CA4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lastRenderedPageBreak/>
        <w:t>Set limits on failed login attempts to prevent brute-force attacks and lock out accounts after a set number of incorrect attempts.</w:t>
      </w:r>
    </w:p>
    <w:p w14:paraId="66A5520A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Rights Assignment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F4927E4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Define which users or groups have rights to log on locally, remotely, or as administrators, restricting unauthorized access.</w:t>
      </w:r>
    </w:p>
    <w:p w14:paraId="648C42FF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Audit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3F32380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Enable auditing of user login attempts, account creation, and changes to sensitive files for better monitoring.</w:t>
      </w:r>
    </w:p>
    <w:p w14:paraId="51A5D0CC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Restricted Group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61480025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Control membership of privileged groups (like Administrators) to ensure only authorized users have high-level access.</w:t>
      </w:r>
    </w:p>
    <w:p w14:paraId="223A63B6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Software Restriction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50FEF8C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Prevent the execution of unauthorized applications, reducing the risk of malware.</w:t>
      </w:r>
    </w:p>
    <w:p w14:paraId="3F658AB4" w14:textId="77777777" w:rsidR="008E0F56" w:rsidRPr="008E0F56" w:rsidRDefault="008E0F56" w:rsidP="008E0F56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 Options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3586E1C0" w14:textId="77777777" w:rsidR="008E0F56" w:rsidRPr="008E0F56" w:rsidRDefault="008E0F56" w:rsidP="008E0F56">
      <w:pPr>
        <w:numPr>
          <w:ilvl w:val="1"/>
          <w:numId w:val="25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Configure settings like disabling local admin accounts, enforcing secure logon, or preventing the use of weak protocols (e.g., SMBv1).</w:t>
      </w:r>
    </w:p>
    <w:p w14:paraId="4FDCD6BC" w14:textId="77777777" w:rsidR="008E0F56" w:rsidRPr="008E0F56" w:rsidRDefault="008E0F56" w:rsidP="008E0F56">
      <w:pPr>
        <w:spacing w:after="0"/>
        <w:rPr>
          <w:b/>
          <w:bCs/>
          <w:sz w:val="28"/>
          <w:szCs w:val="28"/>
        </w:rPr>
      </w:pPr>
    </w:p>
    <w:p w14:paraId="2E3F01FA" w14:textId="233C001B" w:rsidR="0070297A" w:rsidRPr="00FF76A8" w:rsidRDefault="0070297A" w:rsidP="00932990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Name the network security settings that can be configured via GPOs to protect communications within a Windows domain.</w:t>
      </w:r>
    </w:p>
    <w:p w14:paraId="6B0F0E17" w14:textId="77777777" w:rsidR="008E0F56" w:rsidRPr="008E0F56" w:rsidRDefault="008E0F56" w:rsidP="008E0F56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Network security settings that can be configured via GPOs to protect communications within a Windows domain include:</w:t>
      </w:r>
    </w:p>
    <w:p w14:paraId="3B9C730E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Windows Firewall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BF6ACBC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Configure inbound and outbound rules for network traffic control.</w:t>
      </w:r>
    </w:p>
    <w:p w14:paraId="414DA188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IP Security (IPSec)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A3AB459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Enforce encryption and authentication of network communications between devices.</w:t>
      </w:r>
    </w:p>
    <w:p w14:paraId="1925A149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 Options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53A93706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settings like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Digital Signatures for SMB Communication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and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Network Security: LAN Manager Authentication Level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1DB0C24A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Encryption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11A53F2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Encrypting File System (EFS)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file-level encryption and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BitLocker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for full disk encryption.</w:t>
      </w:r>
    </w:p>
    <w:p w14:paraId="0A133433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Kerberos Policy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DC62E5E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Set Kerberos ticket expiration, renewal, and encryption type to secure authentication.</w:t>
      </w:r>
    </w:p>
    <w:p w14:paraId="56ED9B92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TLS/SSL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74761E8E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Enforce use of Transport Layer Security (TLS) for secure communication between servers and clients.</w:t>
      </w:r>
    </w:p>
    <w:p w14:paraId="727F2AB7" w14:textId="77777777" w:rsidR="008E0F56" w:rsidRPr="008E0F56" w:rsidRDefault="008E0F56" w:rsidP="008E0F56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Account Lockout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3969583" w14:textId="77777777" w:rsidR="008E0F56" w:rsidRPr="008E0F56" w:rsidRDefault="008E0F56" w:rsidP="008E0F56">
      <w:pPr>
        <w:numPr>
          <w:ilvl w:val="1"/>
          <w:numId w:val="26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Protect against brute force attacks by locking accounts after a set number of failed login attempts.</w:t>
      </w:r>
    </w:p>
    <w:p w14:paraId="1427C7A1" w14:textId="77777777" w:rsidR="008E0F56" w:rsidRPr="008E0F56" w:rsidRDefault="008E0F56" w:rsidP="008E0F56">
      <w:pPr>
        <w:spacing w:after="0"/>
        <w:ind w:left="360"/>
        <w:rPr>
          <w:rFonts w:cstheme="minorHAnsi"/>
          <w:b/>
          <w:bCs/>
          <w:sz w:val="32"/>
          <w:szCs w:val="32"/>
        </w:rPr>
      </w:pPr>
    </w:p>
    <w:p w14:paraId="52C17FAE" w14:textId="13508C6C" w:rsidR="0070297A" w:rsidRDefault="0070297A" w:rsidP="00932990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Explain how a GPO can be used to restrict access to certain operating system functions for a specific user group.</w:t>
      </w:r>
    </w:p>
    <w:p w14:paraId="37726110" w14:textId="04944CD8" w:rsidR="008E0F56" w:rsidRPr="008E0F56" w:rsidRDefault="008E0F56" w:rsidP="008E0F56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 GPO can restrict access to certain operating system functions for a specific user group by configuring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Configuration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settings under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Administrative Templates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or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3A028651" w14:textId="77777777" w:rsidR="008E0F56" w:rsidRPr="008E0F56" w:rsidRDefault="008E0F56" w:rsidP="008E0F56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Administrative Templates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DE7B3A9" w14:textId="77777777" w:rsidR="008E0F56" w:rsidRPr="008E0F56" w:rsidRDefault="008E0F56" w:rsidP="008E0F56">
      <w:pPr>
        <w:numPr>
          <w:ilvl w:val="1"/>
          <w:numId w:val="2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settings to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disable or restrict access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specific control panel items, system tools, or features (e.g., Task Manager, Control Panel, Command Prompt) for a user group.</w:t>
      </w:r>
    </w:p>
    <w:p w14:paraId="0CE412E5" w14:textId="77777777" w:rsidR="008E0F56" w:rsidRPr="008E0F56" w:rsidRDefault="008E0F56" w:rsidP="008E0F56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Security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4B58D05" w14:textId="77777777" w:rsidR="008E0F56" w:rsidRPr="008E0F56" w:rsidRDefault="008E0F56" w:rsidP="008E0F56">
      <w:pPr>
        <w:numPr>
          <w:ilvl w:val="1"/>
          <w:numId w:val="2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Use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User Rights Assignment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control which users or groups can access system functions like logging on locally, shutting down the system, or accessing network resources.</w:t>
      </w:r>
    </w:p>
    <w:p w14:paraId="63EFCAA3" w14:textId="77777777" w:rsidR="008E0F56" w:rsidRPr="008E0F56" w:rsidRDefault="008E0F56" w:rsidP="008E0F56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Software Restriction Policies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13DB68C" w14:textId="77777777" w:rsidR="008E0F56" w:rsidRPr="008E0F56" w:rsidRDefault="008E0F56" w:rsidP="008E0F56">
      <w:pPr>
        <w:numPr>
          <w:ilvl w:val="1"/>
          <w:numId w:val="2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Prevent the execution of unauthorized applications or software for certain user groups.</w:t>
      </w:r>
    </w:p>
    <w:p w14:paraId="3790B87B" w14:textId="77777777" w:rsidR="008E0F56" w:rsidRPr="008E0F56" w:rsidRDefault="008E0F56" w:rsidP="008E0F56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File System Permissions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6021330" w14:textId="77777777" w:rsidR="008E0F56" w:rsidRPr="008E0F56" w:rsidRDefault="008E0F56" w:rsidP="008E0F56">
      <w:pPr>
        <w:numPr>
          <w:ilvl w:val="1"/>
          <w:numId w:val="27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NTFS permissions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through GPOs to limit access to specific files or folders based on user group membership.</w:t>
      </w:r>
    </w:p>
    <w:p w14:paraId="6820EE2D" w14:textId="77777777" w:rsidR="008E0F56" w:rsidRPr="008E0F56" w:rsidRDefault="008E0F56" w:rsidP="008E0F56">
      <w:pPr>
        <w:spacing w:after="0"/>
        <w:rPr>
          <w:b/>
          <w:bCs/>
          <w:sz w:val="28"/>
          <w:szCs w:val="28"/>
        </w:rPr>
      </w:pPr>
    </w:p>
    <w:p w14:paraId="35800D68" w14:textId="53C57BD8" w:rsidR="0070297A" w:rsidRPr="00FF76A8" w:rsidRDefault="0070297A" w:rsidP="00932990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Describe how to configure Windows firewall settings via GPOs to secure workstations in a domain?</w:t>
      </w:r>
    </w:p>
    <w:p w14:paraId="6ECC0448" w14:textId="77777777" w:rsidR="008E0F56" w:rsidRPr="008E0F56" w:rsidRDefault="008E0F56" w:rsidP="008E0F56">
      <w:pPr>
        <w:spacing w:after="0" w:line="240" w:lineRule="auto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 configure Windows Firewall settings via GPOs to secure workstations in a domain:</w:t>
      </w:r>
    </w:p>
    <w:p w14:paraId="23CD3153" w14:textId="77777777" w:rsidR="008E0F56" w:rsidRPr="008E0F56" w:rsidRDefault="008E0F56" w:rsidP="008E0F56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Open Group Policy Management Console (GPMC)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11E9F7AD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or edit an existing GPO.</w:t>
      </w:r>
    </w:p>
    <w:p w14:paraId="57CF5601" w14:textId="77777777" w:rsidR="008E0F56" w:rsidRPr="008E0F56" w:rsidRDefault="008E0F56" w:rsidP="008E0F56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Navigate to Windows Firewall Settings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8233A02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Go to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Computer Configuration &gt; Policies &gt; Administrative Templates &gt; Network &gt; Network Connections &gt; Windows Firewall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0A7529CF" w14:textId="77777777" w:rsidR="008E0F56" w:rsidRPr="008E0F56" w:rsidRDefault="008E0F56" w:rsidP="008E0F56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Configure Profiles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4BD19DD3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Configure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Domain Profile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Private Profile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and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Public Profile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settings to define how the firewall behaves for different network types.</w:t>
      </w:r>
    </w:p>
    <w:p w14:paraId="43A08743" w14:textId="77777777" w:rsidR="008E0F56" w:rsidRPr="008E0F56" w:rsidRDefault="008E0F56" w:rsidP="008E0F56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Enable/Configure Firewall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0071E67E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Set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Windows Firewall: Protect all network connections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</w:t>
      </w: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Enabled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</w:t>
      </w:r>
    </w:p>
    <w:p w14:paraId="2CA41863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Configure rules for inbound and outbound connections, allowing or blocking specific ports and applications.</w:t>
      </w:r>
    </w:p>
    <w:p w14:paraId="2E4852AD" w14:textId="77777777" w:rsidR="008E0F56" w:rsidRPr="008E0F56" w:rsidRDefault="008E0F56" w:rsidP="008E0F56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Apply GPO</w:t>
      </w: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</w:p>
    <w:p w14:paraId="27988B7B" w14:textId="77777777" w:rsidR="008E0F56" w:rsidRPr="008E0F56" w:rsidRDefault="008E0F56" w:rsidP="008E0F56">
      <w:pPr>
        <w:numPr>
          <w:ilvl w:val="1"/>
          <w:numId w:val="28"/>
        </w:numPr>
        <w:tabs>
          <w:tab w:val="clear" w:pos="1440"/>
          <w:tab w:val="num" w:pos="1800"/>
        </w:tabs>
        <w:spacing w:after="0" w:line="240" w:lineRule="auto"/>
        <w:ind w:left="18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E0F5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Link the GPO to the appropriate Organizational Unit (OU) where the workstations reside.</w:t>
      </w:r>
    </w:p>
    <w:p w14:paraId="1FA766B9" w14:textId="77777777" w:rsidR="008E0F56" w:rsidRPr="00FF76A8" w:rsidRDefault="008E0F56" w:rsidP="00932990">
      <w:pPr>
        <w:spacing w:after="0"/>
        <w:rPr>
          <w:b/>
          <w:bCs/>
          <w:sz w:val="28"/>
          <w:szCs w:val="28"/>
        </w:rPr>
      </w:pPr>
    </w:p>
    <w:p w14:paraId="6D66E73F" w14:textId="3FD087AF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Part IV</w:t>
      </w:r>
    </w:p>
    <w:p w14:paraId="0A101681" w14:textId="7430201C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 xml:space="preserve">Which </w:t>
      </w:r>
      <w:proofErr w:type="spellStart"/>
      <w:r w:rsidRPr="00FF76A8">
        <w:rPr>
          <w:b/>
          <w:bCs/>
          <w:sz w:val="28"/>
          <w:szCs w:val="28"/>
        </w:rPr>
        <w:t>Powershell</w:t>
      </w:r>
      <w:proofErr w:type="spellEnd"/>
      <w:r w:rsidRPr="00FF76A8">
        <w:rPr>
          <w:b/>
          <w:bCs/>
          <w:sz w:val="28"/>
          <w:szCs w:val="28"/>
        </w:rPr>
        <w:t xml:space="preserve"> script can be used to create a new GPO named "</w:t>
      </w:r>
      <w:proofErr w:type="spellStart"/>
      <w:r w:rsidRPr="00FF76A8">
        <w:rPr>
          <w:b/>
          <w:bCs/>
          <w:sz w:val="28"/>
          <w:szCs w:val="28"/>
        </w:rPr>
        <w:t>CorporateSecurity</w:t>
      </w:r>
      <w:proofErr w:type="spellEnd"/>
      <w:r w:rsidRPr="00FF76A8">
        <w:rPr>
          <w:b/>
          <w:bCs/>
          <w:sz w:val="28"/>
          <w:szCs w:val="28"/>
        </w:rPr>
        <w:t>" via PowerShell?</w:t>
      </w:r>
    </w:p>
    <w:p w14:paraId="1CC85A4D" w14:textId="56134835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Which PowerShell script would link a GPO to a specific OU?</w:t>
      </w:r>
    </w:p>
    <w:p w14:paraId="11310FB6" w14:textId="519D75B1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 xml:space="preserve">Which </w:t>
      </w:r>
      <w:proofErr w:type="spellStart"/>
      <w:r w:rsidRPr="00FF76A8">
        <w:rPr>
          <w:b/>
          <w:bCs/>
          <w:sz w:val="28"/>
          <w:szCs w:val="28"/>
        </w:rPr>
        <w:t>Powershell</w:t>
      </w:r>
      <w:proofErr w:type="spellEnd"/>
      <w:r w:rsidRPr="00FF76A8">
        <w:rPr>
          <w:b/>
          <w:bCs/>
          <w:sz w:val="28"/>
          <w:szCs w:val="28"/>
        </w:rPr>
        <w:t xml:space="preserve"> script lists all GPOs applied to a specific user?</w:t>
      </w:r>
    </w:p>
    <w:p w14:paraId="6E7CC0F0" w14:textId="51A3A2B8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to export the settings of a GPO named "</w:t>
      </w:r>
      <w:proofErr w:type="spellStart"/>
      <w:r w:rsidRPr="00FF76A8">
        <w:rPr>
          <w:b/>
          <w:bCs/>
          <w:sz w:val="28"/>
          <w:szCs w:val="28"/>
        </w:rPr>
        <w:t>EnterpriseSecurity</w:t>
      </w:r>
      <w:proofErr w:type="spellEnd"/>
      <w:r w:rsidRPr="00FF76A8">
        <w:rPr>
          <w:b/>
          <w:bCs/>
          <w:sz w:val="28"/>
          <w:szCs w:val="28"/>
        </w:rPr>
        <w:t>" to a backup file.</w:t>
      </w:r>
    </w:p>
    <w:p w14:paraId="42CC785A" w14:textId="5637CFE9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 xml:space="preserve">Which </w:t>
      </w:r>
      <w:proofErr w:type="spellStart"/>
      <w:r w:rsidRPr="00FF76A8">
        <w:rPr>
          <w:b/>
          <w:bCs/>
          <w:sz w:val="28"/>
          <w:szCs w:val="28"/>
        </w:rPr>
        <w:t>Powershell</w:t>
      </w:r>
      <w:proofErr w:type="spellEnd"/>
      <w:r w:rsidRPr="00FF76A8">
        <w:rPr>
          <w:b/>
          <w:bCs/>
          <w:sz w:val="28"/>
          <w:szCs w:val="28"/>
        </w:rPr>
        <w:t xml:space="preserve"> script can be used to delete a GPO named "</w:t>
      </w:r>
      <w:proofErr w:type="spellStart"/>
      <w:r w:rsidRPr="00FF76A8">
        <w:rPr>
          <w:b/>
          <w:bCs/>
          <w:sz w:val="28"/>
          <w:szCs w:val="28"/>
        </w:rPr>
        <w:t>OldGPO</w:t>
      </w:r>
      <w:proofErr w:type="spellEnd"/>
      <w:r w:rsidRPr="00FF76A8">
        <w:rPr>
          <w:b/>
          <w:bCs/>
          <w:sz w:val="28"/>
          <w:szCs w:val="28"/>
        </w:rPr>
        <w:t>" via PowerShell?</w:t>
      </w:r>
    </w:p>
    <w:p w14:paraId="6D85F00E" w14:textId="552E7190" w:rsidR="0070297A" w:rsidRPr="00FF76A8" w:rsidRDefault="0070297A" w:rsidP="00932990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Which PowerShell script can be used to obtain all GPOs applied to a particular organizational unit?</w:t>
      </w:r>
    </w:p>
    <w:p w14:paraId="0E72E5D5" w14:textId="77777777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</w:p>
    <w:p w14:paraId="66D7B59A" w14:textId="183F4B46" w:rsidR="0070297A" w:rsidRPr="00FF76A8" w:rsidRDefault="0070297A" w:rsidP="00932990">
      <w:p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Part V</w:t>
      </w:r>
    </w:p>
    <w:p w14:paraId="21227709" w14:textId="1B395A47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that creates a GPO to disable access to USB ports on all workstations in a specific organizational unit.</w:t>
      </w:r>
    </w:p>
    <w:p w14:paraId="4B1FDDC2" w14:textId="7D271E79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to configure a complex password policy in a GPO, including a minimum length of 12 characters, the use of special characters, and expiration every 60 days.</w:t>
      </w:r>
    </w:p>
    <w:p w14:paraId="17DE262A" w14:textId="5C99F14A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to deploy a strict firewall policy via a GPO, blocking all incoming connections except those on port 3389 (RDP).</w:t>
      </w:r>
    </w:p>
    <w:p w14:paraId="2E5C7051" w14:textId="70758BD2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to create a GPO that disables the execution of unsigned PowerShell scripts on all workstations in a domain.</w:t>
      </w:r>
    </w:p>
    <w:p w14:paraId="5DF4C373" w14:textId="64081847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 xml:space="preserve">Write a PowerShell script to configure a GPO that applies a restriction on the maximum number of </w:t>
      </w:r>
      <w:proofErr w:type="gramStart"/>
      <w:r w:rsidRPr="00FF76A8">
        <w:rPr>
          <w:b/>
          <w:bCs/>
          <w:sz w:val="28"/>
          <w:szCs w:val="28"/>
        </w:rPr>
        <w:t>login</w:t>
      </w:r>
      <w:proofErr w:type="gramEnd"/>
      <w:r w:rsidRPr="00FF76A8">
        <w:rPr>
          <w:b/>
          <w:bCs/>
          <w:sz w:val="28"/>
          <w:szCs w:val="28"/>
        </w:rPr>
        <w:t xml:space="preserve"> attempts before a user account is locked.</w:t>
      </w:r>
    </w:p>
    <w:p w14:paraId="5DE65BA6" w14:textId="04A88A1D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Propose a PowerShell script that configures a GPO to disable registry access via "regedit" for a specific group of users.</w:t>
      </w:r>
    </w:p>
    <w:p w14:paraId="0376A3B0" w14:textId="638C00D7" w:rsidR="0070297A" w:rsidRPr="00FF76A8" w:rsidRDefault="0070297A" w:rsidP="0093299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 w:rsidRPr="00FF76A8">
        <w:rPr>
          <w:b/>
          <w:bCs/>
          <w:sz w:val="28"/>
          <w:szCs w:val="28"/>
        </w:rPr>
        <w:t>Write a PowerShell script to configure a GPO that prevents access to system administration tools such as "Task Manager" and "Command Prompt" for a specific user group.</w:t>
      </w:r>
    </w:p>
    <w:sectPr w:rsidR="0070297A" w:rsidRPr="00FF76A8" w:rsidSect="007029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D35"/>
    <w:multiLevelType w:val="multilevel"/>
    <w:tmpl w:val="204418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4AC7"/>
    <w:multiLevelType w:val="hybridMultilevel"/>
    <w:tmpl w:val="2124C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6FAD"/>
    <w:multiLevelType w:val="multilevel"/>
    <w:tmpl w:val="2772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46D8A"/>
    <w:multiLevelType w:val="multilevel"/>
    <w:tmpl w:val="455C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5A8B"/>
    <w:multiLevelType w:val="multilevel"/>
    <w:tmpl w:val="C212E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07C32"/>
    <w:multiLevelType w:val="multilevel"/>
    <w:tmpl w:val="BA0AC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42CB5"/>
    <w:multiLevelType w:val="multilevel"/>
    <w:tmpl w:val="C706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C6555"/>
    <w:multiLevelType w:val="multilevel"/>
    <w:tmpl w:val="61A6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E50D5"/>
    <w:multiLevelType w:val="multilevel"/>
    <w:tmpl w:val="8A4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93409"/>
    <w:multiLevelType w:val="multilevel"/>
    <w:tmpl w:val="0008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0036B"/>
    <w:multiLevelType w:val="hybridMultilevel"/>
    <w:tmpl w:val="FF40F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5056"/>
    <w:multiLevelType w:val="multilevel"/>
    <w:tmpl w:val="8D56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6BFC"/>
    <w:multiLevelType w:val="multilevel"/>
    <w:tmpl w:val="C0D4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55D07"/>
    <w:multiLevelType w:val="multilevel"/>
    <w:tmpl w:val="338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63A76"/>
    <w:multiLevelType w:val="multilevel"/>
    <w:tmpl w:val="DEBC5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349D7"/>
    <w:multiLevelType w:val="multilevel"/>
    <w:tmpl w:val="E778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F7CBE"/>
    <w:multiLevelType w:val="hybridMultilevel"/>
    <w:tmpl w:val="841CC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23703"/>
    <w:multiLevelType w:val="hybridMultilevel"/>
    <w:tmpl w:val="00065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04F7D"/>
    <w:multiLevelType w:val="multilevel"/>
    <w:tmpl w:val="77D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A10FC"/>
    <w:multiLevelType w:val="multilevel"/>
    <w:tmpl w:val="9C94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32889"/>
    <w:multiLevelType w:val="multilevel"/>
    <w:tmpl w:val="9EE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07BF0"/>
    <w:multiLevelType w:val="multilevel"/>
    <w:tmpl w:val="0F2C8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72E38"/>
    <w:multiLevelType w:val="multilevel"/>
    <w:tmpl w:val="CB48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5B3D6F"/>
    <w:multiLevelType w:val="multilevel"/>
    <w:tmpl w:val="207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C16A5"/>
    <w:multiLevelType w:val="multilevel"/>
    <w:tmpl w:val="F95A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43F8D"/>
    <w:multiLevelType w:val="hybridMultilevel"/>
    <w:tmpl w:val="D5F49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24431"/>
    <w:multiLevelType w:val="multilevel"/>
    <w:tmpl w:val="7CE2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03D02"/>
    <w:multiLevelType w:val="multilevel"/>
    <w:tmpl w:val="4C1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71130">
    <w:abstractNumId w:val="25"/>
  </w:num>
  <w:num w:numId="2" w16cid:durableId="1344551556">
    <w:abstractNumId w:val="1"/>
  </w:num>
  <w:num w:numId="3" w16cid:durableId="158158532">
    <w:abstractNumId w:val="10"/>
  </w:num>
  <w:num w:numId="4" w16cid:durableId="1469784847">
    <w:abstractNumId w:val="16"/>
  </w:num>
  <w:num w:numId="5" w16cid:durableId="1959681616">
    <w:abstractNumId w:val="17"/>
  </w:num>
  <w:num w:numId="6" w16cid:durableId="777682921">
    <w:abstractNumId w:val="11"/>
  </w:num>
  <w:num w:numId="7" w16cid:durableId="1658219640">
    <w:abstractNumId w:val="12"/>
  </w:num>
  <w:num w:numId="8" w16cid:durableId="1198010461">
    <w:abstractNumId w:val="27"/>
  </w:num>
  <w:num w:numId="9" w16cid:durableId="1960407044">
    <w:abstractNumId w:val="24"/>
  </w:num>
  <w:num w:numId="10" w16cid:durableId="1762945394">
    <w:abstractNumId w:val="6"/>
  </w:num>
  <w:num w:numId="11" w16cid:durableId="1102720358">
    <w:abstractNumId w:val="2"/>
  </w:num>
  <w:num w:numId="12" w16cid:durableId="1987733854">
    <w:abstractNumId w:val="18"/>
  </w:num>
  <w:num w:numId="13" w16cid:durableId="483746086">
    <w:abstractNumId w:val="15"/>
  </w:num>
  <w:num w:numId="14" w16cid:durableId="1841040831">
    <w:abstractNumId w:val="8"/>
  </w:num>
  <w:num w:numId="15" w16cid:durableId="5793690">
    <w:abstractNumId w:val="20"/>
  </w:num>
  <w:num w:numId="16" w16cid:durableId="1889219786">
    <w:abstractNumId w:val="23"/>
  </w:num>
  <w:num w:numId="17" w16cid:durableId="476337122">
    <w:abstractNumId w:val="26"/>
  </w:num>
  <w:num w:numId="18" w16cid:durableId="1790932653">
    <w:abstractNumId w:val="14"/>
  </w:num>
  <w:num w:numId="19" w16cid:durableId="1677685544">
    <w:abstractNumId w:val="5"/>
  </w:num>
  <w:num w:numId="20" w16cid:durableId="1297488835">
    <w:abstractNumId w:val="4"/>
  </w:num>
  <w:num w:numId="21" w16cid:durableId="2103450770">
    <w:abstractNumId w:val="21"/>
  </w:num>
  <w:num w:numId="22" w16cid:durableId="1204830882">
    <w:abstractNumId w:val="13"/>
  </w:num>
  <w:num w:numId="23" w16cid:durableId="1079132991">
    <w:abstractNumId w:val="9"/>
  </w:num>
  <w:num w:numId="24" w16cid:durableId="1769428816">
    <w:abstractNumId w:val="0"/>
  </w:num>
  <w:num w:numId="25" w16cid:durableId="533150926">
    <w:abstractNumId w:val="19"/>
  </w:num>
  <w:num w:numId="26" w16cid:durableId="356465912">
    <w:abstractNumId w:val="22"/>
  </w:num>
  <w:num w:numId="27" w16cid:durableId="358825106">
    <w:abstractNumId w:val="7"/>
  </w:num>
  <w:num w:numId="28" w16cid:durableId="199706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A9"/>
    <w:rsid w:val="000D61A7"/>
    <w:rsid w:val="001E6E69"/>
    <w:rsid w:val="00271571"/>
    <w:rsid w:val="00353D2C"/>
    <w:rsid w:val="006449BF"/>
    <w:rsid w:val="006B406F"/>
    <w:rsid w:val="0070297A"/>
    <w:rsid w:val="007639A9"/>
    <w:rsid w:val="007C1965"/>
    <w:rsid w:val="008E0F56"/>
    <w:rsid w:val="00932990"/>
    <w:rsid w:val="00A37C3F"/>
    <w:rsid w:val="00B5052E"/>
    <w:rsid w:val="00CA0C5C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8840"/>
  <w15:chartTrackingRefBased/>
  <w15:docId w15:val="{ED1989CA-3C1B-482D-814C-4F581FC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6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1A7"/>
    <w:rPr>
      <w:b/>
      <w:bCs/>
    </w:rPr>
  </w:style>
  <w:style w:type="table" w:styleId="TableGrid">
    <w:name w:val="Table Grid"/>
    <w:basedOn w:val="TableNormal"/>
    <w:uiPriority w:val="39"/>
    <w:rsid w:val="00FF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F76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505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0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5</cp:revision>
  <dcterms:created xsi:type="dcterms:W3CDTF">2024-11-29T08:01:00Z</dcterms:created>
  <dcterms:modified xsi:type="dcterms:W3CDTF">2024-11-29T09:44:00Z</dcterms:modified>
</cp:coreProperties>
</file>