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411F" w14:textId="77777777" w:rsidR="009D3DA7" w:rsidRPr="005D15D5" w:rsidRDefault="009D3DA7" w:rsidP="009D3DA7">
      <w:pPr>
        <w:shd w:val="clear" w:color="auto" w:fill="FFFFFF"/>
        <w:spacing w:after="0" w:line="253" w:lineRule="atLeast"/>
        <w:jc w:val="center"/>
        <w:rPr>
          <w:rFonts w:ascii="Calibri" w:eastAsia="Times New Roman" w:hAnsi="Calibri" w:cs="Calibri"/>
          <w:color w:val="000000"/>
        </w:rPr>
      </w:pPr>
      <w:r w:rsidRPr="005D15D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AMERICAN INTERNATIONAL UNIVERSITY-BANGLADESH (AIUB)</w:t>
      </w:r>
    </w:p>
    <w:p w14:paraId="153827CB" w14:textId="078B01B5" w:rsidR="009D3DA7" w:rsidRPr="005D15D5" w:rsidRDefault="00502A98" w:rsidP="009D3DA7">
      <w:pPr>
        <w:shd w:val="clear" w:color="auto" w:fill="FFFFFF"/>
        <w:spacing w:after="0" w:line="253" w:lineRule="atLeast"/>
        <w:jc w:val="center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Fall</w:t>
      </w:r>
      <w:r w:rsidR="009D3DA7" w:rsidRPr="005D15D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22</w:t>
      </w:r>
      <w:r w:rsidR="009D3DA7" w:rsidRPr="005D15D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-2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3</w:t>
      </w:r>
      <w:r w:rsidR="009D3DA7" w:rsidRPr="005D15D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CSC 2211: Algorithms, </w:t>
      </w:r>
      <w:r w:rsidR="009D3DA7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Assignment</w:t>
      </w:r>
      <w:r w:rsidR="009D3DA7" w:rsidRPr="005D15D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No.: 0</w:t>
      </w:r>
      <w:r w:rsidR="009D3DA7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2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2"/>
        <w:gridCol w:w="2783"/>
      </w:tblGrid>
      <w:tr w:rsidR="009D3DA7" w:rsidRPr="005D15D5" w14:paraId="7A28F7BC" w14:textId="77777777" w:rsidTr="009E67A6">
        <w:trPr>
          <w:trHeight w:val="468"/>
          <w:jc w:val="center"/>
        </w:trPr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B4EF2" w14:textId="77777777" w:rsidR="009D3DA7" w:rsidRPr="005D15D5" w:rsidRDefault="009D3DA7" w:rsidP="009E67A6">
            <w:pPr>
              <w:spacing w:after="0" w:line="253" w:lineRule="atLeast"/>
              <w:rPr>
                <w:rFonts w:ascii="Calibri" w:eastAsia="Times New Roman" w:hAnsi="Calibri" w:cs="Calibri"/>
              </w:rPr>
            </w:pPr>
            <w:r w:rsidRPr="005D15D5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</w:rPr>
              <w:t>Name:</w:t>
            </w:r>
          </w:p>
        </w:tc>
        <w:tc>
          <w:tcPr>
            <w:tcW w:w="27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F0563C" w14:textId="77777777" w:rsidR="009D3DA7" w:rsidRPr="005D15D5" w:rsidRDefault="009D3DA7" w:rsidP="009E67A6">
            <w:pPr>
              <w:spacing w:after="0" w:line="253" w:lineRule="atLeast"/>
              <w:rPr>
                <w:rFonts w:ascii="Calibri" w:eastAsia="Times New Roman" w:hAnsi="Calibri" w:cs="Calibri"/>
              </w:rPr>
            </w:pPr>
            <w:r w:rsidRPr="005D15D5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</w:rPr>
              <w:t>ID:</w:t>
            </w:r>
          </w:p>
        </w:tc>
      </w:tr>
      <w:tr w:rsidR="009D3DA7" w:rsidRPr="005D15D5" w14:paraId="274CDEC1" w14:textId="77777777" w:rsidTr="009E67A6">
        <w:trPr>
          <w:trHeight w:val="468"/>
          <w:jc w:val="center"/>
        </w:trPr>
        <w:tc>
          <w:tcPr>
            <w:tcW w:w="62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4F37E" w14:textId="77777777" w:rsidR="009D3DA7" w:rsidRPr="005D15D5" w:rsidRDefault="009D3DA7" w:rsidP="009E67A6">
            <w:pPr>
              <w:spacing w:after="0" w:line="253" w:lineRule="atLeast"/>
              <w:rPr>
                <w:rFonts w:ascii="Calibri" w:eastAsia="Times New Roman" w:hAnsi="Calibri" w:cs="Calibri"/>
              </w:rPr>
            </w:pPr>
            <w:r w:rsidRPr="005D15D5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</w:rPr>
              <w:t>Signature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EDD68F" w14:textId="77777777" w:rsidR="009D3DA7" w:rsidRPr="005D15D5" w:rsidRDefault="009D3DA7" w:rsidP="009E67A6">
            <w:pPr>
              <w:spacing w:after="0" w:line="253" w:lineRule="atLeast"/>
              <w:rPr>
                <w:rFonts w:ascii="Calibri" w:eastAsia="Times New Roman" w:hAnsi="Calibri" w:cs="Calibri"/>
              </w:rPr>
            </w:pPr>
            <w:r w:rsidRPr="005D15D5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</w:rPr>
              <w:t>Section:</w:t>
            </w:r>
          </w:p>
        </w:tc>
      </w:tr>
    </w:tbl>
    <w:p w14:paraId="2F6E674A" w14:textId="77777777" w:rsidR="009D3DA7" w:rsidRDefault="009D3DA7" w:rsidP="001B70FA">
      <w:pPr>
        <w:ind w:left="720" w:hanging="360"/>
        <w:jc w:val="both"/>
      </w:pPr>
    </w:p>
    <w:p w14:paraId="577BBC88" w14:textId="334B0D81" w:rsidR="001B66AB" w:rsidRDefault="001B66AB" w:rsidP="00F51478">
      <w:pPr>
        <w:pStyle w:val="ListParagraph"/>
        <w:numPr>
          <w:ilvl w:val="0"/>
          <w:numId w:val="1"/>
        </w:numPr>
        <w:jc w:val="both"/>
      </w:pPr>
      <w:r w:rsidRPr="001B66AB">
        <w:t xml:space="preserve">Use dynamic programming to find the optimal solution to the 0/1 </w:t>
      </w:r>
      <w:r>
        <w:t>knapsack</w:t>
      </w:r>
      <w:r w:rsidRPr="001B66AB">
        <w:t xml:space="preserve"> problem for a given set of items and </w:t>
      </w:r>
      <w:r>
        <w:t>knapsack</w:t>
      </w:r>
      <w:r w:rsidRPr="001B66AB">
        <w:t xml:space="preserve"> capacity = </w:t>
      </w:r>
      <w:r w:rsidR="0091195E">
        <w:t>16</w:t>
      </w:r>
      <w:r w:rsidRPr="001B66AB">
        <w:t xml:space="preserve"> kg.</w:t>
      </w:r>
    </w:p>
    <w:p w14:paraId="0344266E" w14:textId="77777777" w:rsidR="001B66AB" w:rsidRDefault="001B66AB" w:rsidP="001B66AB">
      <w:pPr>
        <w:pStyle w:val="ListParagraph"/>
        <w:jc w:val="both"/>
      </w:pPr>
    </w:p>
    <w:tbl>
      <w:tblPr>
        <w:tblStyle w:val="TableGrid"/>
        <w:tblpPr w:leftFromText="180" w:rightFromText="180" w:vertAnchor="text" w:horzAnchor="margin" w:tblpXSpec="center" w:tblpY="-67"/>
        <w:tblW w:w="0" w:type="auto"/>
        <w:tblLook w:val="04A0" w:firstRow="1" w:lastRow="0" w:firstColumn="1" w:lastColumn="0" w:noHBand="0" w:noVBand="1"/>
      </w:tblPr>
      <w:tblGrid>
        <w:gridCol w:w="1485"/>
        <w:gridCol w:w="1431"/>
        <w:gridCol w:w="1431"/>
        <w:gridCol w:w="1431"/>
        <w:gridCol w:w="1431"/>
      </w:tblGrid>
      <w:tr w:rsidR="001B66AB" w14:paraId="795A9FC4" w14:textId="77777777" w:rsidTr="001B66AB">
        <w:tc>
          <w:tcPr>
            <w:tcW w:w="1485" w:type="dxa"/>
          </w:tcPr>
          <w:p w14:paraId="6E2A7EBE" w14:textId="77777777" w:rsidR="001B66AB" w:rsidRDefault="001B66AB" w:rsidP="001B66AB">
            <w:pPr>
              <w:pStyle w:val="ListParagraph"/>
              <w:ind w:left="0"/>
              <w:jc w:val="both"/>
            </w:pPr>
            <w:r>
              <w:t>Item</w:t>
            </w:r>
          </w:p>
        </w:tc>
        <w:tc>
          <w:tcPr>
            <w:tcW w:w="1431" w:type="dxa"/>
          </w:tcPr>
          <w:p w14:paraId="6F4D2539" w14:textId="77777777" w:rsidR="001B66AB" w:rsidRDefault="001B66AB" w:rsidP="001B66AB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431" w:type="dxa"/>
          </w:tcPr>
          <w:p w14:paraId="7D99F29D" w14:textId="77777777" w:rsidR="001B66AB" w:rsidRDefault="001B66AB" w:rsidP="001B66AB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431" w:type="dxa"/>
          </w:tcPr>
          <w:p w14:paraId="15FD7B6E" w14:textId="77777777" w:rsidR="001B66AB" w:rsidRDefault="001B66AB" w:rsidP="001B66AB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431" w:type="dxa"/>
          </w:tcPr>
          <w:p w14:paraId="3874F152" w14:textId="77777777" w:rsidR="001B66AB" w:rsidRDefault="001B66AB" w:rsidP="001B66AB">
            <w:pPr>
              <w:pStyle w:val="ListParagraph"/>
              <w:ind w:left="0"/>
              <w:jc w:val="both"/>
            </w:pPr>
            <w:r>
              <w:t>4</w:t>
            </w:r>
          </w:p>
        </w:tc>
      </w:tr>
      <w:tr w:rsidR="001B66AB" w14:paraId="1E3A0C96" w14:textId="77777777" w:rsidTr="001B66AB">
        <w:tc>
          <w:tcPr>
            <w:tcW w:w="1485" w:type="dxa"/>
          </w:tcPr>
          <w:p w14:paraId="24B01F43" w14:textId="77777777" w:rsidR="001B66AB" w:rsidRDefault="001B66AB" w:rsidP="001B66AB">
            <w:pPr>
              <w:pStyle w:val="ListParagraph"/>
              <w:ind w:left="0"/>
              <w:jc w:val="both"/>
            </w:pPr>
            <w:r>
              <w:t xml:space="preserve">Weight </w:t>
            </w:r>
          </w:p>
        </w:tc>
        <w:tc>
          <w:tcPr>
            <w:tcW w:w="1431" w:type="dxa"/>
          </w:tcPr>
          <w:p w14:paraId="13AC06F6" w14:textId="331C3A14" w:rsidR="001B66AB" w:rsidRDefault="0091195E" w:rsidP="001B66AB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1431" w:type="dxa"/>
          </w:tcPr>
          <w:p w14:paraId="4993D8FE" w14:textId="08B95456" w:rsidR="001B66AB" w:rsidRDefault="0091195E" w:rsidP="001B66AB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1431" w:type="dxa"/>
          </w:tcPr>
          <w:p w14:paraId="47F86901" w14:textId="6ACD1CFC" w:rsidR="001B66AB" w:rsidRDefault="0091195E" w:rsidP="001B66AB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1431" w:type="dxa"/>
          </w:tcPr>
          <w:p w14:paraId="1FE13850" w14:textId="6F4B39A5" w:rsidR="001B66AB" w:rsidRDefault="0091195E" w:rsidP="001B66AB">
            <w:pPr>
              <w:pStyle w:val="ListParagraph"/>
              <w:ind w:left="0"/>
              <w:jc w:val="both"/>
            </w:pPr>
            <w:r>
              <w:t>3</w:t>
            </w:r>
          </w:p>
        </w:tc>
      </w:tr>
      <w:tr w:rsidR="001B66AB" w14:paraId="248365EF" w14:textId="77777777" w:rsidTr="001B66AB">
        <w:tc>
          <w:tcPr>
            <w:tcW w:w="1485" w:type="dxa"/>
          </w:tcPr>
          <w:p w14:paraId="3401A0D2" w14:textId="77777777" w:rsidR="001B66AB" w:rsidRDefault="001B66AB" w:rsidP="001B66AB">
            <w:pPr>
              <w:pStyle w:val="ListParagraph"/>
              <w:ind w:left="0"/>
              <w:jc w:val="both"/>
            </w:pPr>
            <w:r>
              <w:t>Value</w:t>
            </w:r>
          </w:p>
        </w:tc>
        <w:tc>
          <w:tcPr>
            <w:tcW w:w="1431" w:type="dxa"/>
          </w:tcPr>
          <w:p w14:paraId="3D837952" w14:textId="33EF5F8F" w:rsidR="001B66AB" w:rsidRDefault="001B66AB" w:rsidP="001B66AB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1431" w:type="dxa"/>
          </w:tcPr>
          <w:p w14:paraId="77D2213E" w14:textId="6C434DF8" w:rsidR="001B66AB" w:rsidRDefault="0091195E" w:rsidP="001B66AB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1431" w:type="dxa"/>
          </w:tcPr>
          <w:p w14:paraId="53523B49" w14:textId="1599D2E6" w:rsidR="001B66AB" w:rsidRDefault="0091195E" w:rsidP="001B66AB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1431" w:type="dxa"/>
          </w:tcPr>
          <w:p w14:paraId="14B951CA" w14:textId="4AB16394" w:rsidR="001B66AB" w:rsidRDefault="0091195E" w:rsidP="001B66AB">
            <w:pPr>
              <w:pStyle w:val="ListParagraph"/>
              <w:ind w:left="0"/>
              <w:jc w:val="both"/>
            </w:pPr>
            <w:r>
              <w:t>1</w:t>
            </w:r>
          </w:p>
        </w:tc>
      </w:tr>
    </w:tbl>
    <w:p w14:paraId="3701FDD7" w14:textId="71F530A2" w:rsidR="001B66AB" w:rsidRDefault="001B66AB" w:rsidP="001B66AB">
      <w:pPr>
        <w:jc w:val="both"/>
      </w:pPr>
    </w:p>
    <w:p w14:paraId="6657B601" w14:textId="4DEE27A5" w:rsidR="001B66AB" w:rsidRDefault="001B66AB" w:rsidP="001B66AB">
      <w:pPr>
        <w:jc w:val="both"/>
      </w:pPr>
    </w:p>
    <w:p w14:paraId="4473B244" w14:textId="77777777" w:rsidR="001B66AB" w:rsidRDefault="001B66AB" w:rsidP="001B66AB">
      <w:pPr>
        <w:jc w:val="both"/>
      </w:pPr>
    </w:p>
    <w:p w14:paraId="57FB4304" w14:textId="58B29E9C" w:rsidR="00D250DD" w:rsidRDefault="00D250DD" w:rsidP="00F51478">
      <w:pPr>
        <w:pStyle w:val="ListParagraph"/>
        <w:numPr>
          <w:ilvl w:val="0"/>
          <w:numId w:val="1"/>
        </w:numPr>
        <w:jc w:val="both"/>
      </w:pPr>
      <w:r>
        <w:t>T</w:t>
      </w:r>
      <w:r w:rsidR="0082116A">
        <w:t xml:space="preserve">raverse the </w:t>
      </w:r>
      <w:r>
        <w:t xml:space="preserve">following </w:t>
      </w:r>
      <w:r w:rsidR="0082116A">
        <w:t>graph by breadth-first search</w:t>
      </w:r>
      <w:r>
        <w:t xml:space="preserve"> algorithm and show the </w:t>
      </w:r>
      <w:r w:rsidR="002429B7">
        <w:t xml:space="preserve">necessary </w:t>
      </w:r>
      <w:r>
        <w:t>simulation</w:t>
      </w:r>
      <w:r w:rsidR="002429B7">
        <w:t>s</w:t>
      </w:r>
      <w:r>
        <w:t xml:space="preserve">. </w:t>
      </w:r>
    </w:p>
    <w:p w14:paraId="08AB56DE" w14:textId="03E5F359" w:rsidR="00D250DD" w:rsidRDefault="00D250DD" w:rsidP="00D250DD">
      <w:pPr>
        <w:pStyle w:val="ListParagraph"/>
        <w:jc w:val="center"/>
      </w:pPr>
      <w:r>
        <w:rPr>
          <w:noProof/>
        </w:rPr>
        <w:drawing>
          <wp:inline distT="0" distB="0" distL="0" distR="0" wp14:anchorId="641AAD55" wp14:editId="5892697E">
            <wp:extent cx="2170430" cy="102552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F42A" w14:textId="77777777" w:rsidR="00987F88" w:rsidRDefault="00987F88" w:rsidP="00987F88">
      <w:pPr>
        <w:pStyle w:val="ListParagraph"/>
        <w:numPr>
          <w:ilvl w:val="0"/>
          <w:numId w:val="1"/>
        </w:numPr>
        <w:jc w:val="both"/>
      </w:pPr>
      <w:r w:rsidRPr="00987F88">
        <w:t xml:space="preserve">Determine the minimum cost spanning tree using Prim’s algorithm for the weighted graph shown </w:t>
      </w:r>
    </w:p>
    <w:p w14:paraId="5D9DDA8E" w14:textId="26A8FF2A" w:rsidR="005C1E49" w:rsidRDefault="00987F88" w:rsidP="00987F88">
      <w:pPr>
        <w:pStyle w:val="ListParagraph"/>
        <w:jc w:val="both"/>
      </w:pPr>
      <w:r w:rsidRPr="00987F88">
        <w:t>below.</w:t>
      </w:r>
    </w:p>
    <w:p w14:paraId="5D127637" w14:textId="09BB5D03" w:rsidR="001B70FA" w:rsidRDefault="003A719E" w:rsidP="00FB00D5">
      <w:pPr>
        <w:pStyle w:val="ListParagraph"/>
        <w:tabs>
          <w:tab w:val="left" w:pos="2392"/>
        </w:tabs>
        <w:jc w:val="center"/>
      </w:pPr>
      <w:r>
        <w:rPr>
          <w:noProof/>
        </w:rPr>
        <w:drawing>
          <wp:inline distT="0" distB="0" distL="0" distR="0" wp14:anchorId="655EFD1E" wp14:editId="5BA0500D">
            <wp:extent cx="346710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BFED9" w14:textId="61D12DF7" w:rsidR="00874840" w:rsidRDefault="00874840" w:rsidP="00874840">
      <w:pPr>
        <w:pStyle w:val="ListParagraph"/>
        <w:numPr>
          <w:ilvl w:val="0"/>
          <w:numId w:val="1"/>
        </w:numPr>
        <w:tabs>
          <w:tab w:val="left" w:pos="2392"/>
        </w:tabs>
      </w:pPr>
      <w:r>
        <w:t>Run the Floyd-</w:t>
      </w:r>
      <w:proofErr w:type="spellStart"/>
      <w:r>
        <w:t>Warshall</w:t>
      </w:r>
      <w:proofErr w:type="spellEnd"/>
      <w:r>
        <w:t xml:space="preserve"> algorithm on the weighted, directed graph of figure below.</w:t>
      </w:r>
      <w:r>
        <w:t xml:space="preserve"> </w:t>
      </w:r>
      <w:r>
        <w:t xml:space="preserve">Show the matrix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 w:rsidR="00CB5E02">
        <w:t xml:space="preserve"> </w:t>
      </w:r>
      <w:r>
        <w:t>that results for each iteration of the outer loop.</w:t>
      </w:r>
    </w:p>
    <w:p w14:paraId="7CACD653" w14:textId="6E941EC0" w:rsidR="00FB00D5" w:rsidRDefault="00874840" w:rsidP="00FB00D5">
      <w:pPr>
        <w:pStyle w:val="ListParagraph"/>
        <w:tabs>
          <w:tab w:val="left" w:pos="2392"/>
        </w:tabs>
        <w:jc w:val="center"/>
      </w:pPr>
      <w:r>
        <w:rPr>
          <w:noProof/>
        </w:rPr>
        <w:drawing>
          <wp:inline distT="0" distB="0" distL="0" distR="0" wp14:anchorId="794E24A4" wp14:editId="6D1DC80B">
            <wp:extent cx="2343150" cy="119925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508" cy="120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CA00A" w14:textId="394475E0" w:rsidR="002551FB" w:rsidRDefault="002551FB" w:rsidP="00CB5E02">
      <w:pPr>
        <w:pStyle w:val="ListParagraph"/>
        <w:tabs>
          <w:tab w:val="left" w:pos="2392"/>
        </w:tabs>
      </w:pPr>
    </w:p>
    <w:p w14:paraId="126AEED7" w14:textId="696B9865" w:rsidR="002551FB" w:rsidRDefault="00CB5E02" w:rsidP="00CB5E02">
      <w:pPr>
        <w:pStyle w:val="ListParagraph"/>
        <w:numPr>
          <w:ilvl w:val="0"/>
          <w:numId w:val="1"/>
        </w:numPr>
        <w:tabs>
          <w:tab w:val="left" w:pos="2392"/>
        </w:tabs>
      </w:pPr>
      <w:r>
        <w:t>Apply the Topological Sort algorithm in the following DAG.</w:t>
      </w:r>
    </w:p>
    <w:p w14:paraId="5FC23D25" w14:textId="05913EF1" w:rsidR="00CB5E02" w:rsidRPr="001B70FA" w:rsidRDefault="00CB5E02" w:rsidP="00CB5E02">
      <w:pPr>
        <w:pStyle w:val="ListParagraph"/>
        <w:tabs>
          <w:tab w:val="left" w:pos="2392"/>
        </w:tabs>
      </w:pPr>
      <w:r>
        <w:rPr>
          <w:noProof/>
        </w:rPr>
        <w:drawing>
          <wp:inline distT="0" distB="0" distL="0" distR="0" wp14:anchorId="55E2D1A4" wp14:editId="61AEAF8A">
            <wp:extent cx="3886200" cy="204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E02" w:rsidRPr="001B7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873AF"/>
    <w:multiLevelType w:val="hybridMultilevel"/>
    <w:tmpl w:val="A6A21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308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77"/>
    <w:rsid w:val="000A4F71"/>
    <w:rsid w:val="00180B35"/>
    <w:rsid w:val="001B66AB"/>
    <w:rsid w:val="001B70FA"/>
    <w:rsid w:val="002429B7"/>
    <w:rsid w:val="002551FB"/>
    <w:rsid w:val="00354E7B"/>
    <w:rsid w:val="003A719E"/>
    <w:rsid w:val="004C312B"/>
    <w:rsid w:val="00502A98"/>
    <w:rsid w:val="005C1E49"/>
    <w:rsid w:val="005F4A76"/>
    <w:rsid w:val="00806BC3"/>
    <w:rsid w:val="0082116A"/>
    <w:rsid w:val="00874840"/>
    <w:rsid w:val="0091195E"/>
    <w:rsid w:val="009524F5"/>
    <w:rsid w:val="00987F88"/>
    <w:rsid w:val="009D3DA7"/>
    <w:rsid w:val="009D6ABC"/>
    <w:rsid w:val="009E67A6"/>
    <w:rsid w:val="00A063F5"/>
    <w:rsid w:val="00AF2A77"/>
    <w:rsid w:val="00CB5E02"/>
    <w:rsid w:val="00D250DD"/>
    <w:rsid w:val="00D67A52"/>
    <w:rsid w:val="00FB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ECF0"/>
  <w15:chartTrackingRefBased/>
  <w15:docId w15:val="{45712132-8FC6-465F-A4CF-6830F37A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A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5E02"/>
    <w:rPr>
      <w:color w:val="808080"/>
    </w:rPr>
  </w:style>
  <w:style w:type="table" w:styleId="TableGrid">
    <w:name w:val="Table Grid"/>
    <w:basedOn w:val="TableNormal"/>
    <w:uiPriority w:val="39"/>
    <w:rsid w:val="001B6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3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108</Words>
  <Characters>647</Characters>
  <Application>Microsoft Office Word</Application>
  <DocSecurity>0</DocSecurity>
  <Lines>22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shohagkoly@yahoo.com</dc:creator>
  <cp:keywords/>
  <dc:description/>
  <cp:lastModifiedBy>Dr. Shohag Barman</cp:lastModifiedBy>
  <cp:revision>8</cp:revision>
  <dcterms:created xsi:type="dcterms:W3CDTF">2022-12-08T13:32:00Z</dcterms:created>
  <dcterms:modified xsi:type="dcterms:W3CDTF">2022-12-08T17:33:00Z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2cde11cb7f0fc07c56fe532f12b195c4f432cc1968659e6dcbb6004257735aa1</vt:lpwstr>
  </property>
</Properties>
</file>