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17B8" w14:textId="77777777" w:rsidR="003B3682" w:rsidRPr="003B3682" w:rsidRDefault="003B3682" w:rsidP="003B3682">
      <w:pPr>
        <w:rPr>
          <w:b/>
          <w:bCs/>
        </w:rPr>
      </w:pPr>
      <w:r w:rsidRPr="003B3682">
        <w:rPr>
          <w:b/>
          <w:bCs/>
        </w:rPr>
        <w:t>Process Definition Document (PDD)</w:t>
      </w:r>
    </w:p>
    <w:p w14:paraId="3F4C2FBD" w14:textId="2438641E" w:rsidR="003B3682" w:rsidRPr="003B3682" w:rsidRDefault="003B3682" w:rsidP="003B3682">
      <w:r w:rsidRPr="003B3682">
        <w:rPr>
          <w:b/>
          <w:bCs/>
        </w:rPr>
        <w:t>Project Name:</w:t>
      </w:r>
      <w:r w:rsidRPr="003B3682">
        <w:t xml:space="preserve"> World Of Warcraft Skill Training Automation</w:t>
      </w:r>
      <w:r w:rsidRPr="003B3682">
        <w:br/>
      </w:r>
      <w:r w:rsidRPr="003B3682">
        <w:rPr>
          <w:b/>
          <w:bCs/>
        </w:rPr>
        <w:t>Prepared by:</w:t>
      </w:r>
      <w:r w:rsidRPr="003B3682">
        <w:t xml:space="preserve"> Țîștea Ștefan-Valentin</w:t>
      </w:r>
      <w:r w:rsidRPr="003B3682">
        <w:br/>
      </w:r>
      <w:r w:rsidRPr="003B3682">
        <w:rPr>
          <w:b/>
          <w:bCs/>
        </w:rPr>
        <w:t>Date:</w:t>
      </w:r>
      <w:r w:rsidRPr="003B3682">
        <w:t xml:space="preserve"> 2025</w:t>
      </w:r>
    </w:p>
    <w:p w14:paraId="68D04BEF" w14:textId="77777777" w:rsidR="003B3682" w:rsidRPr="003B3682" w:rsidRDefault="003B3682" w:rsidP="003B3682">
      <w:pPr>
        <w:rPr>
          <w:b/>
          <w:bCs/>
        </w:rPr>
      </w:pPr>
      <w:r w:rsidRPr="003B3682">
        <w:rPr>
          <w:b/>
          <w:bCs/>
        </w:rPr>
        <w:t>1. Process Overview</w:t>
      </w:r>
    </w:p>
    <w:p w14:paraId="19FE0DB5" w14:textId="77777777" w:rsidR="003B3682" w:rsidRPr="003B3682" w:rsidRDefault="003B3682" w:rsidP="003B3682">
      <w:pPr>
        <w:numPr>
          <w:ilvl w:val="0"/>
          <w:numId w:val="1"/>
        </w:numPr>
      </w:pPr>
      <w:r w:rsidRPr="003B3682">
        <w:rPr>
          <w:b/>
          <w:bCs/>
        </w:rPr>
        <w:t>Process Name:</w:t>
      </w:r>
      <w:r w:rsidRPr="003B3682">
        <w:t xml:space="preserve"> Tailoring Skill Training Automation</w:t>
      </w:r>
    </w:p>
    <w:p w14:paraId="42609239" w14:textId="77777777" w:rsidR="003B3682" w:rsidRPr="003B3682" w:rsidRDefault="003B3682" w:rsidP="003B3682">
      <w:pPr>
        <w:numPr>
          <w:ilvl w:val="0"/>
          <w:numId w:val="1"/>
        </w:numPr>
      </w:pPr>
      <w:r w:rsidRPr="003B3682">
        <w:rPr>
          <w:b/>
          <w:bCs/>
        </w:rPr>
        <w:t>Process Owner:</w:t>
      </w:r>
      <w:r w:rsidRPr="003B3682">
        <w:t xml:space="preserve"> Student – Țîștea Ștefan-Valentin</w:t>
      </w:r>
    </w:p>
    <w:p w14:paraId="0DD67AC3" w14:textId="77777777" w:rsidR="003B3682" w:rsidRPr="003B3682" w:rsidRDefault="003B3682" w:rsidP="003B3682">
      <w:pPr>
        <w:numPr>
          <w:ilvl w:val="0"/>
          <w:numId w:val="1"/>
        </w:numPr>
      </w:pPr>
      <w:r w:rsidRPr="003B3682">
        <w:rPr>
          <w:b/>
          <w:bCs/>
        </w:rPr>
        <w:t>Business Area:</w:t>
      </w:r>
      <w:r w:rsidRPr="003B3682">
        <w:t xml:space="preserve"> Game process automation (simulation use case)</w:t>
      </w:r>
    </w:p>
    <w:p w14:paraId="701820F9" w14:textId="082284F4" w:rsidR="003B3682" w:rsidRPr="003B3682" w:rsidRDefault="003B3682" w:rsidP="003B3682">
      <w:pPr>
        <w:numPr>
          <w:ilvl w:val="0"/>
          <w:numId w:val="1"/>
        </w:numPr>
      </w:pPr>
      <w:r w:rsidRPr="003B3682">
        <w:rPr>
          <w:b/>
          <w:bCs/>
        </w:rPr>
        <w:t>Objective:</w:t>
      </w:r>
      <w:r w:rsidRPr="003B3682">
        <w:t xml:space="preserve"> Automatizarea procesului de antrenare a skill-ului </w:t>
      </w:r>
      <w:r w:rsidRPr="003B3682">
        <w:rPr>
          <w:i/>
          <w:iCs/>
        </w:rPr>
        <w:t>Tailoring</w:t>
      </w:r>
      <w:r w:rsidRPr="003B3682">
        <w:t xml:space="preserve"> în World of Warcraft, prin crearea automată de </w:t>
      </w:r>
      <w:r w:rsidRPr="003B3682">
        <w:rPr>
          <w:i/>
          <w:iCs/>
        </w:rPr>
        <w:t>trade goods</w:t>
      </w:r>
      <w:r w:rsidRPr="003B3682">
        <w:t xml:space="preserve"> (Bolt of Linen Cloth, Bolt of Wool Cloth etc.) și înregistrarea progresului zilnic într-un fișier Excel.</w:t>
      </w:r>
    </w:p>
    <w:p w14:paraId="68B5D562" w14:textId="77777777" w:rsidR="003B3682" w:rsidRPr="003B3682" w:rsidRDefault="003B3682" w:rsidP="003B3682">
      <w:pPr>
        <w:rPr>
          <w:b/>
          <w:bCs/>
        </w:rPr>
      </w:pPr>
      <w:r w:rsidRPr="003B3682">
        <w:rPr>
          <w:b/>
          <w:bCs/>
        </w:rPr>
        <w:t>2. Business Justification</w:t>
      </w:r>
    </w:p>
    <w:p w14:paraId="22C80438" w14:textId="77777777" w:rsidR="003B3682" w:rsidRPr="003B3682" w:rsidRDefault="003B3682" w:rsidP="003B3682">
      <w:pPr>
        <w:numPr>
          <w:ilvl w:val="0"/>
          <w:numId w:val="2"/>
        </w:numPr>
      </w:pPr>
      <w:r w:rsidRPr="003B3682">
        <w:t>În mod manual, antrenarea skill-ului de tailoring presupune pași repetitivi (crafting items, verificarea materialelor, urmărirea progresului).</w:t>
      </w:r>
    </w:p>
    <w:p w14:paraId="6E56963B" w14:textId="77777777" w:rsidR="003B3682" w:rsidRPr="003B3682" w:rsidRDefault="003B3682" w:rsidP="003B3682">
      <w:pPr>
        <w:numPr>
          <w:ilvl w:val="0"/>
          <w:numId w:val="2"/>
        </w:numPr>
      </w:pPr>
      <w:r w:rsidRPr="003B3682">
        <w:t>Automatizarea acestui proces reduce timpul necesar, elimină erorile de monitorizare și creează un istoric structurat în Excel pentru analiza progresului.</w:t>
      </w:r>
    </w:p>
    <w:p w14:paraId="28EBDDA3" w14:textId="4ED661AD" w:rsidR="003B3682" w:rsidRPr="003B3682" w:rsidRDefault="003B3682" w:rsidP="003B3682">
      <w:pPr>
        <w:numPr>
          <w:ilvl w:val="0"/>
          <w:numId w:val="2"/>
        </w:numPr>
      </w:pPr>
      <w:r w:rsidRPr="003B3682">
        <w:t xml:space="preserve">Procesul este utilizat strict în scop educațional și de testare RPA, nefiind destinat folosirii pe serverele oficiale (pentru a evita clasificarea ca </w:t>
      </w:r>
      <w:r w:rsidRPr="003B3682">
        <w:rPr>
          <w:i/>
          <w:iCs/>
        </w:rPr>
        <w:t>botting</w:t>
      </w:r>
      <w:r w:rsidRPr="003B3682">
        <w:t>).</w:t>
      </w:r>
    </w:p>
    <w:p w14:paraId="7BA272C1" w14:textId="77777777" w:rsidR="003B3682" w:rsidRPr="003B3682" w:rsidRDefault="003B3682" w:rsidP="003B3682">
      <w:pPr>
        <w:rPr>
          <w:b/>
          <w:bCs/>
        </w:rPr>
      </w:pPr>
      <w:r w:rsidRPr="003B3682">
        <w:rPr>
          <w:b/>
          <w:bCs/>
        </w:rPr>
        <w:t>3. Process Scope</w:t>
      </w:r>
    </w:p>
    <w:p w14:paraId="22194D54" w14:textId="77777777" w:rsidR="003B3682" w:rsidRPr="003B3682" w:rsidRDefault="003B3682" w:rsidP="003B3682">
      <w:pPr>
        <w:numPr>
          <w:ilvl w:val="0"/>
          <w:numId w:val="3"/>
        </w:numPr>
      </w:pPr>
      <w:r w:rsidRPr="003B3682">
        <w:rPr>
          <w:b/>
          <w:bCs/>
        </w:rPr>
        <w:t>In Scope:</w:t>
      </w:r>
    </w:p>
    <w:p w14:paraId="3FB842B1" w14:textId="77777777" w:rsidR="003B3682" w:rsidRPr="003B3682" w:rsidRDefault="003B3682" w:rsidP="003B3682">
      <w:pPr>
        <w:numPr>
          <w:ilvl w:val="1"/>
          <w:numId w:val="3"/>
        </w:numPr>
      </w:pPr>
      <w:r w:rsidRPr="003B3682">
        <w:t>Accesarea interfeței de tailoring din joc (simulat).</w:t>
      </w:r>
    </w:p>
    <w:p w14:paraId="1AE35C77" w14:textId="77777777" w:rsidR="003B3682" w:rsidRPr="003B3682" w:rsidRDefault="003B3682" w:rsidP="003B3682">
      <w:pPr>
        <w:numPr>
          <w:ilvl w:val="1"/>
          <w:numId w:val="3"/>
        </w:numPr>
      </w:pPr>
      <w:r w:rsidRPr="003B3682">
        <w:t xml:space="preserve">Crearea de </w:t>
      </w:r>
      <w:r w:rsidRPr="003B3682">
        <w:rPr>
          <w:i/>
          <w:iCs/>
        </w:rPr>
        <w:t>trade goods</w:t>
      </w:r>
      <w:r w:rsidRPr="003B3682">
        <w:t xml:space="preserve"> (Bolt of Linen Cloth, Bolt of Wool Cloth etc.).</w:t>
      </w:r>
    </w:p>
    <w:p w14:paraId="1F5F04BE" w14:textId="77777777" w:rsidR="003B3682" w:rsidRPr="003B3682" w:rsidRDefault="003B3682" w:rsidP="003B3682">
      <w:pPr>
        <w:numPr>
          <w:ilvl w:val="1"/>
          <w:numId w:val="3"/>
        </w:numPr>
      </w:pPr>
      <w:r w:rsidRPr="003B3682">
        <w:t>Înregistrarea progresului (skill level, materiale folosite, obiecte create) în Excel.</w:t>
      </w:r>
    </w:p>
    <w:p w14:paraId="1B45B9C1" w14:textId="77777777" w:rsidR="003B3682" w:rsidRPr="003B3682" w:rsidRDefault="003B3682" w:rsidP="003B3682">
      <w:pPr>
        <w:numPr>
          <w:ilvl w:val="1"/>
          <w:numId w:val="3"/>
        </w:numPr>
      </w:pPr>
      <w:r w:rsidRPr="003B3682">
        <w:t>Generarea unui raport zilnic.</w:t>
      </w:r>
    </w:p>
    <w:p w14:paraId="5CF3D496" w14:textId="77777777" w:rsidR="003B3682" w:rsidRPr="003B3682" w:rsidRDefault="003B3682" w:rsidP="003B3682">
      <w:pPr>
        <w:numPr>
          <w:ilvl w:val="0"/>
          <w:numId w:val="3"/>
        </w:numPr>
      </w:pPr>
      <w:r w:rsidRPr="003B3682">
        <w:rPr>
          <w:b/>
          <w:bCs/>
        </w:rPr>
        <w:t>Out of Scope:</w:t>
      </w:r>
    </w:p>
    <w:p w14:paraId="112F7688" w14:textId="77777777" w:rsidR="003B3682" w:rsidRPr="003B3682" w:rsidRDefault="003B3682" w:rsidP="003B3682">
      <w:pPr>
        <w:numPr>
          <w:ilvl w:val="1"/>
          <w:numId w:val="3"/>
        </w:numPr>
      </w:pPr>
      <w:r w:rsidRPr="003B3682">
        <w:t>Farming/obținerea materialelor în joc.</w:t>
      </w:r>
    </w:p>
    <w:p w14:paraId="64E2F26E" w14:textId="77777777" w:rsidR="003B3682" w:rsidRPr="003B3682" w:rsidRDefault="003B3682" w:rsidP="003B3682">
      <w:pPr>
        <w:numPr>
          <w:ilvl w:val="1"/>
          <w:numId w:val="3"/>
        </w:numPr>
      </w:pPr>
      <w:r w:rsidRPr="003B3682">
        <w:t>Interacțiuni complexe cu alți jucători.</w:t>
      </w:r>
    </w:p>
    <w:p w14:paraId="244D9EFA" w14:textId="65B279C9" w:rsidR="003B3682" w:rsidRPr="003B3682" w:rsidRDefault="003B3682" w:rsidP="003B3682">
      <w:pPr>
        <w:numPr>
          <w:ilvl w:val="1"/>
          <w:numId w:val="3"/>
        </w:numPr>
      </w:pPr>
      <w:r w:rsidRPr="003B3682">
        <w:t>Automatizarea altor profesii.</w:t>
      </w:r>
    </w:p>
    <w:p w14:paraId="50D8A8DF" w14:textId="77777777" w:rsidR="003B3682" w:rsidRPr="003B3682" w:rsidRDefault="003B3682" w:rsidP="003B3682">
      <w:pPr>
        <w:rPr>
          <w:b/>
          <w:bCs/>
        </w:rPr>
      </w:pPr>
      <w:r w:rsidRPr="003B3682">
        <w:rPr>
          <w:b/>
          <w:bCs/>
        </w:rPr>
        <w:t>4. Process Description (AS-IS vs. TO-BE)</w:t>
      </w:r>
    </w:p>
    <w:p w14:paraId="22D35ADD" w14:textId="77777777" w:rsidR="003B3682" w:rsidRPr="003B3682" w:rsidRDefault="003B3682" w:rsidP="003B3682">
      <w:pPr>
        <w:rPr>
          <w:b/>
          <w:bCs/>
        </w:rPr>
      </w:pPr>
      <w:r w:rsidRPr="003B3682">
        <w:rPr>
          <w:b/>
          <w:bCs/>
        </w:rPr>
        <w:t>AS-IS Process (Manual)</w:t>
      </w:r>
    </w:p>
    <w:p w14:paraId="2151A0AF" w14:textId="77777777" w:rsidR="003B3682" w:rsidRPr="003B3682" w:rsidRDefault="003B3682" w:rsidP="003B3682">
      <w:pPr>
        <w:numPr>
          <w:ilvl w:val="0"/>
          <w:numId w:val="4"/>
        </w:numPr>
      </w:pPr>
      <w:r w:rsidRPr="003B3682">
        <w:t>Player intră în joc și accesează tab-ul Tailoring.</w:t>
      </w:r>
    </w:p>
    <w:p w14:paraId="538E2F97" w14:textId="77777777" w:rsidR="003B3682" w:rsidRPr="003B3682" w:rsidRDefault="003B3682" w:rsidP="003B3682">
      <w:pPr>
        <w:numPr>
          <w:ilvl w:val="0"/>
          <w:numId w:val="4"/>
        </w:numPr>
      </w:pPr>
      <w:r w:rsidRPr="003B3682">
        <w:t>Selectează un item craftabil (ex. Bolt of Linen Cloth).</w:t>
      </w:r>
    </w:p>
    <w:p w14:paraId="10C4A1C7" w14:textId="77777777" w:rsidR="003B3682" w:rsidRPr="003B3682" w:rsidRDefault="003B3682" w:rsidP="003B3682">
      <w:pPr>
        <w:numPr>
          <w:ilvl w:val="0"/>
          <w:numId w:val="4"/>
        </w:numPr>
      </w:pPr>
      <w:r w:rsidRPr="003B3682">
        <w:t>Verifică materialele disponibile.</w:t>
      </w:r>
    </w:p>
    <w:p w14:paraId="627F14AD" w14:textId="77777777" w:rsidR="003B3682" w:rsidRPr="003B3682" w:rsidRDefault="003B3682" w:rsidP="003B3682">
      <w:pPr>
        <w:numPr>
          <w:ilvl w:val="0"/>
          <w:numId w:val="4"/>
        </w:numPr>
      </w:pPr>
      <w:r w:rsidRPr="003B3682">
        <w:t>Creează manual obiectele.</w:t>
      </w:r>
    </w:p>
    <w:p w14:paraId="40491254" w14:textId="77777777" w:rsidR="003B3682" w:rsidRPr="003B3682" w:rsidRDefault="003B3682" w:rsidP="003B3682">
      <w:pPr>
        <w:numPr>
          <w:ilvl w:val="0"/>
          <w:numId w:val="4"/>
        </w:numPr>
      </w:pPr>
      <w:r w:rsidRPr="003B3682">
        <w:lastRenderedPageBreak/>
        <w:t>Monitorizează nivelul de skill.</w:t>
      </w:r>
    </w:p>
    <w:p w14:paraId="4E51066B" w14:textId="77777777" w:rsidR="003B3682" w:rsidRPr="003B3682" w:rsidRDefault="003B3682" w:rsidP="003B3682">
      <w:pPr>
        <w:numPr>
          <w:ilvl w:val="0"/>
          <w:numId w:val="4"/>
        </w:numPr>
      </w:pPr>
      <w:r w:rsidRPr="003B3682">
        <w:t>Notează progresul într-un fișier extern (manual).</w:t>
      </w:r>
    </w:p>
    <w:p w14:paraId="157011E9" w14:textId="77777777" w:rsidR="003B3682" w:rsidRPr="003B3682" w:rsidRDefault="003B3682" w:rsidP="003B3682">
      <w:pPr>
        <w:rPr>
          <w:b/>
          <w:bCs/>
        </w:rPr>
      </w:pPr>
      <w:r w:rsidRPr="003B3682">
        <w:rPr>
          <w:b/>
          <w:bCs/>
        </w:rPr>
        <w:t>TO-BE Process (Automated)</w:t>
      </w:r>
    </w:p>
    <w:p w14:paraId="076BE5B9" w14:textId="31571A40" w:rsidR="003B3682" w:rsidRPr="003B3682" w:rsidRDefault="003B3682" w:rsidP="003B3682">
      <w:pPr>
        <w:numPr>
          <w:ilvl w:val="0"/>
          <w:numId w:val="5"/>
        </w:numPr>
      </w:pPr>
      <w:r w:rsidRPr="003B3682">
        <w:t>Bot-ul</w:t>
      </w:r>
      <w:r w:rsidR="00AF4761">
        <w:t xml:space="preserve"> </w:t>
      </w:r>
      <w:r w:rsidRPr="003B3682">
        <w:t>acces</w:t>
      </w:r>
      <w:r w:rsidR="00AF4761">
        <w:t>eaz</w:t>
      </w:r>
      <w:r w:rsidR="00AF4761" w:rsidRPr="003B3682">
        <w:t>ă</w:t>
      </w:r>
      <w:r w:rsidRPr="003B3682">
        <w:t xml:space="preserve"> interfeț</w:t>
      </w:r>
      <w:r w:rsidR="00AF4761">
        <w:t>a</w:t>
      </w:r>
      <w:r w:rsidRPr="003B3682">
        <w:t xml:space="preserve"> de Tailoring.</w:t>
      </w:r>
      <w:r w:rsidR="00AF4761" w:rsidRPr="00AF4761">
        <w:rPr>
          <w:noProof/>
        </w:rPr>
        <w:t xml:space="preserve"> </w:t>
      </w:r>
      <w:r w:rsidR="00AF4761">
        <w:rPr>
          <w:noProof/>
        </w:rPr>
        <w:drawing>
          <wp:inline distT="0" distB="0" distL="0" distR="0" wp14:anchorId="18735D5E" wp14:editId="1CD1A296">
            <wp:extent cx="5554980" cy="5128260"/>
            <wp:effectExtent l="0" t="0" r="7620" b="0"/>
            <wp:docPr id="53637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9E0A" w14:textId="21A2ADA0" w:rsidR="00AF4761" w:rsidRPr="003B3682" w:rsidRDefault="003B3682" w:rsidP="00AF4761">
      <w:pPr>
        <w:numPr>
          <w:ilvl w:val="0"/>
          <w:numId w:val="5"/>
        </w:numPr>
      </w:pPr>
      <w:r w:rsidRPr="003B3682">
        <w:lastRenderedPageBreak/>
        <w:t>Selectează obiectele craftabile definite (Bolt of Linen Cloth, Bolt of Wool Cloth etc.).</w:t>
      </w:r>
      <w:r w:rsidR="00AF4761" w:rsidRPr="00AF4761">
        <w:rPr>
          <w:noProof/>
        </w:rPr>
        <w:t xml:space="preserve"> </w:t>
      </w:r>
      <w:r w:rsidR="00AF4761">
        <w:rPr>
          <w:noProof/>
        </w:rPr>
        <w:drawing>
          <wp:inline distT="0" distB="0" distL="0" distR="0" wp14:anchorId="09BBFF05" wp14:editId="4FB1AB9D">
            <wp:extent cx="5760720" cy="3771900"/>
            <wp:effectExtent l="0" t="0" r="0" b="0"/>
            <wp:docPr id="2022467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4761">
        <w:rPr>
          <w:noProof/>
        </w:rPr>
        <w:drawing>
          <wp:inline distT="0" distB="0" distL="0" distR="0" wp14:anchorId="4E55EFF1" wp14:editId="0CDC4DF9">
            <wp:extent cx="4069080" cy="525780"/>
            <wp:effectExtent l="0" t="0" r="7620" b="7620"/>
            <wp:docPr id="266018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C266" w14:textId="4D9CF2B6" w:rsidR="003B3682" w:rsidRPr="003B3682" w:rsidRDefault="003B3682" w:rsidP="003B3682">
      <w:pPr>
        <w:numPr>
          <w:ilvl w:val="0"/>
          <w:numId w:val="5"/>
        </w:numPr>
      </w:pPr>
      <w:r w:rsidRPr="003B3682">
        <w:t>Rulează crafting-ul pentru un anumit număr de obiecte.</w:t>
      </w:r>
      <w:r w:rsidR="00AF4761">
        <w:rPr>
          <w:noProof/>
        </w:rPr>
        <w:t xml:space="preserve"> </w:t>
      </w:r>
      <w:r w:rsidR="00AF4761">
        <w:rPr>
          <w:noProof/>
        </w:rPr>
        <w:drawing>
          <wp:inline distT="0" distB="0" distL="0" distR="0" wp14:anchorId="643751BC" wp14:editId="56CC3B06">
            <wp:extent cx="4061460" cy="441960"/>
            <wp:effectExtent l="0" t="0" r="0" b="0"/>
            <wp:docPr id="12838224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8A331" w14:textId="07194D04" w:rsidR="003B3682" w:rsidRPr="003B3682" w:rsidRDefault="003B3682" w:rsidP="003B3682">
      <w:pPr>
        <w:numPr>
          <w:ilvl w:val="0"/>
          <w:numId w:val="5"/>
        </w:numPr>
      </w:pPr>
      <w:r w:rsidRPr="003B3682">
        <w:lastRenderedPageBreak/>
        <w:t>Înregistrează în Excel: data, obiectele create, materiale folosite, nivelul skill-ului.</w:t>
      </w:r>
      <w:r w:rsidR="00AF4761" w:rsidRPr="00AF4761">
        <w:rPr>
          <w:noProof/>
        </w:rPr>
        <w:t xml:space="preserve"> </w:t>
      </w:r>
      <w:r w:rsidR="00AF4761">
        <w:rPr>
          <w:noProof/>
        </w:rPr>
        <w:drawing>
          <wp:inline distT="0" distB="0" distL="0" distR="0" wp14:anchorId="14F3CFAA" wp14:editId="687261A8">
            <wp:extent cx="4175760" cy="5242560"/>
            <wp:effectExtent l="0" t="0" r="0" b="0"/>
            <wp:docPr id="13691356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28C7E" w14:textId="087717ED" w:rsidR="003B3682" w:rsidRDefault="003B3682" w:rsidP="003B3682">
      <w:pPr>
        <w:numPr>
          <w:ilvl w:val="0"/>
          <w:numId w:val="5"/>
        </w:numPr>
      </w:pPr>
      <w:r w:rsidRPr="003B3682">
        <w:t>Generează un raport zilnic.</w:t>
      </w:r>
    </w:p>
    <w:p w14:paraId="44887C44" w14:textId="00D29050" w:rsidR="00AF4761" w:rsidRPr="003B3682" w:rsidRDefault="00AF4761" w:rsidP="00AF4761">
      <w:pPr>
        <w:ind w:left="720"/>
      </w:pPr>
      <w:r w:rsidRPr="00AF4761">
        <w:drawing>
          <wp:inline distT="0" distB="0" distL="0" distR="0" wp14:anchorId="28F6F90C" wp14:editId="25BD0CBE">
            <wp:extent cx="3810532" cy="1409897"/>
            <wp:effectExtent l="0" t="0" r="0" b="0"/>
            <wp:docPr id="132940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03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851A" w14:textId="77777777" w:rsidR="003B3682" w:rsidRPr="003B3682" w:rsidRDefault="003B3682" w:rsidP="003B3682">
      <w:pPr>
        <w:rPr>
          <w:b/>
          <w:bCs/>
        </w:rPr>
      </w:pPr>
      <w:r w:rsidRPr="003B3682">
        <w:rPr>
          <w:b/>
          <w:bCs/>
        </w:rPr>
        <w:t>5. Process Flow (High-Level Steps)</w:t>
      </w:r>
    </w:p>
    <w:p w14:paraId="56B333A6" w14:textId="77777777" w:rsidR="003B3682" w:rsidRPr="003B3682" w:rsidRDefault="003B3682" w:rsidP="003B3682">
      <w:pPr>
        <w:numPr>
          <w:ilvl w:val="0"/>
          <w:numId w:val="6"/>
        </w:numPr>
      </w:pPr>
      <w:r w:rsidRPr="003B3682">
        <w:rPr>
          <w:b/>
          <w:bCs/>
        </w:rPr>
        <w:t>Start</w:t>
      </w:r>
      <w:r w:rsidRPr="003B3682">
        <w:t xml:space="preserve"> – Rulează automatizarea.</w:t>
      </w:r>
    </w:p>
    <w:p w14:paraId="33D15527" w14:textId="77777777" w:rsidR="003B3682" w:rsidRPr="003B3682" w:rsidRDefault="003B3682" w:rsidP="003B3682">
      <w:pPr>
        <w:numPr>
          <w:ilvl w:val="0"/>
          <w:numId w:val="6"/>
        </w:numPr>
      </w:pPr>
      <w:r w:rsidRPr="003B3682">
        <w:rPr>
          <w:b/>
          <w:bCs/>
        </w:rPr>
        <w:t>Access Tailoring Menu</w:t>
      </w:r>
      <w:r w:rsidRPr="003B3682">
        <w:t xml:space="preserve"> – Deschide interfața (simulată).</w:t>
      </w:r>
    </w:p>
    <w:p w14:paraId="00BC7796" w14:textId="77777777" w:rsidR="003B3682" w:rsidRPr="003B3682" w:rsidRDefault="003B3682" w:rsidP="003B3682">
      <w:pPr>
        <w:numPr>
          <w:ilvl w:val="0"/>
          <w:numId w:val="6"/>
        </w:numPr>
      </w:pPr>
      <w:r w:rsidRPr="003B3682">
        <w:rPr>
          <w:b/>
          <w:bCs/>
        </w:rPr>
        <w:t>Select Recipe</w:t>
      </w:r>
      <w:r w:rsidRPr="003B3682">
        <w:t xml:space="preserve"> – Alege item-ul de craftat.</w:t>
      </w:r>
    </w:p>
    <w:p w14:paraId="594474BB" w14:textId="77777777" w:rsidR="003B3682" w:rsidRPr="003B3682" w:rsidRDefault="003B3682" w:rsidP="003B3682">
      <w:pPr>
        <w:numPr>
          <w:ilvl w:val="0"/>
          <w:numId w:val="6"/>
        </w:numPr>
      </w:pPr>
      <w:r w:rsidRPr="003B3682">
        <w:rPr>
          <w:b/>
          <w:bCs/>
        </w:rPr>
        <w:t>Execute Crafting</w:t>
      </w:r>
      <w:r w:rsidRPr="003B3682">
        <w:t xml:space="preserve"> – Creează obiectele (simulat).</w:t>
      </w:r>
    </w:p>
    <w:p w14:paraId="323F0F77" w14:textId="77777777" w:rsidR="003B3682" w:rsidRPr="003B3682" w:rsidRDefault="003B3682" w:rsidP="003B3682">
      <w:pPr>
        <w:numPr>
          <w:ilvl w:val="0"/>
          <w:numId w:val="6"/>
        </w:numPr>
      </w:pPr>
      <w:r w:rsidRPr="003B3682">
        <w:rPr>
          <w:b/>
          <w:bCs/>
        </w:rPr>
        <w:lastRenderedPageBreak/>
        <w:t>Log Progress in Excel</w:t>
      </w:r>
      <w:r w:rsidRPr="003B3682">
        <w:t xml:space="preserve"> – Salvează date despre skill level și obiecte.</w:t>
      </w:r>
    </w:p>
    <w:p w14:paraId="38410BE4" w14:textId="77777777" w:rsidR="003B3682" w:rsidRPr="003B3682" w:rsidRDefault="003B3682" w:rsidP="003B3682">
      <w:pPr>
        <w:numPr>
          <w:ilvl w:val="0"/>
          <w:numId w:val="6"/>
        </w:numPr>
      </w:pPr>
      <w:r w:rsidRPr="003B3682">
        <w:rPr>
          <w:b/>
          <w:bCs/>
        </w:rPr>
        <w:t>Generate Report</w:t>
      </w:r>
      <w:r w:rsidRPr="003B3682">
        <w:t xml:space="preserve"> – Export zilnic al progresului.</w:t>
      </w:r>
    </w:p>
    <w:p w14:paraId="5B23275E" w14:textId="5F56D423" w:rsidR="003B3682" w:rsidRPr="003B3682" w:rsidRDefault="003B3682" w:rsidP="003B3682">
      <w:pPr>
        <w:numPr>
          <w:ilvl w:val="0"/>
          <w:numId w:val="6"/>
        </w:numPr>
      </w:pPr>
      <w:r w:rsidRPr="003B3682">
        <w:rPr>
          <w:b/>
          <w:bCs/>
        </w:rPr>
        <w:t>End Process</w:t>
      </w:r>
      <w:r w:rsidRPr="003B3682">
        <w:t>.</w:t>
      </w:r>
    </w:p>
    <w:p w14:paraId="6EAA39EE" w14:textId="77777777" w:rsidR="003B3682" w:rsidRPr="003B3682" w:rsidRDefault="003B3682" w:rsidP="003B3682">
      <w:pPr>
        <w:rPr>
          <w:b/>
          <w:bCs/>
        </w:rPr>
      </w:pPr>
      <w:r w:rsidRPr="003B3682">
        <w:rPr>
          <w:b/>
          <w:bCs/>
        </w:rPr>
        <w:t>6. Input &amp; Output Data</w:t>
      </w:r>
    </w:p>
    <w:p w14:paraId="137D582C" w14:textId="77777777" w:rsidR="003B3682" w:rsidRPr="003B3682" w:rsidRDefault="003B3682" w:rsidP="003B3682">
      <w:pPr>
        <w:numPr>
          <w:ilvl w:val="0"/>
          <w:numId w:val="7"/>
        </w:numPr>
      </w:pPr>
      <w:r w:rsidRPr="003B3682">
        <w:rPr>
          <w:b/>
          <w:bCs/>
        </w:rPr>
        <w:t>Inputs:</w:t>
      </w:r>
    </w:p>
    <w:p w14:paraId="4AAC5B70" w14:textId="77777777" w:rsidR="003B3682" w:rsidRPr="003B3682" w:rsidRDefault="003B3682" w:rsidP="003B3682">
      <w:pPr>
        <w:numPr>
          <w:ilvl w:val="1"/>
          <w:numId w:val="7"/>
        </w:numPr>
      </w:pPr>
      <w:r w:rsidRPr="003B3682">
        <w:t>Lista de obiecte craftabile (Bolt of Linen Cloth, Bolt of Wool Cloth etc.).</w:t>
      </w:r>
    </w:p>
    <w:p w14:paraId="513CAE27" w14:textId="77777777" w:rsidR="003B3682" w:rsidRPr="003B3682" w:rsidRDefault="003B3682" w:rsidP="003B3682">
      <w:pPr>
        <w:numPr>
          <w:ilvl w:val="1"/>
          <w:numId w:val="7"/>
        </w:numPr>
      </w:pPr>
      <w:r w:rsidRPr="003B3682">
        <w:t>Nivelul curent al skill-ului.</w:t>
      </w:r>
    </w:p>
    <w:p w14:paraId="1FF1FF89" w14:textId="77777777" w:rsidR="003B3682" w:rsidRPr="003B3682" w:rsidRDefault="003B3682" w:rsidP="003B3682">
      <w:pPr>
        <w:numPr>
          <w:ilvl w:val="1"/>
          <w:numId w:val="7"/>
        </w:numPr>
      </w:pPr>
      <w:r w:rsidRPr="003B3682">
        <w:t>Materiale disponibile (simulat).</w:t>
      </w:r>
    </w:p>
    <w:p w14:paraId="21E4FDCB" w14:textId="77777777" w:rsidR="003B3682" w:rsidRPr="003B3682" w:rsidRDefault="003B3682" w:rsidP="003B3682">
      <w:pPr>
        <w:numPr>
          <w:ilvl w:val="0"/>
          <w:numId w:val="7"/>
        </w:numPr>
      </w:pPr>
      <w:r w:rsidRPr="003B3682">
        <w:rPr>
          <w:b/>
          <w:bCs/>
        </w:rPr>
        <w:t>Outputs:</w:t>
      </w:r>
    </w:p>
    <w:p w14:paraId="68E9121C" w14:textId="77777777" w:rsidR="003B3682" w:rsidRPr="003B3682" w:rsidRDefault="003B3682" w:rsidP="003B3682">
      <w:pPr>
        <w:numPr>
          <w:ilvl w:val="1"/>
          <w:numId w:val="7"/>
        </w:numPr>
      </w:pPr>
      <w:r w:rsidRPr="003B3682">
        <w:t>Fișier Excel cu progresul zilnic:</w:t>
      </w:r>
    </w:p>
    <w:p w14:paraId="5068B34F" w14:textId="77777777" w:rsidR="003B3682" w:rsidRPr="003B3682" w:rsidRDefault="003B3682" w:rsidP="003B3682">
      <w:pPr>
        <w:numPr>
          <w:ilvl w:val="2"/>
          <w:numId w:val="7"/>
        </w:numPr>
      </w:pPr>
      <w:r w:rsidRPr="003B3682">
        <w:t>Data;</w:t>
      </w:r>
    </w:p>
    <w:p w14:paraId="5BB3B032" w14:textId="77777777" w:rsidR="003B3682" w:rsidRPr="003B3682" w:rsidRDefault="003B3682" w:rsidP="003B3682">
      <w:pPr>
        <w:numPr>
          <w:ilvl w:val="2"/>
          <w:numId w:val="7"/>
        </w:numPr>
      </w:pPr>
      <w:r w:rsidRPr="003B3682">
        <w:t>Obiectele create;</w:t>
      </w:r>
    </w:p>
    <w:p w14:paraId="177B477B" w14:textId="77777777" w:rsidR="003B3682" w:rsidRPr="003B3682" w:rsidRDefault="003B3682" w:rsidP="003B3682">
      <w:pPr>
        <w:numPr>
          <w:ilvl w:val="2"/>
          <w:numId w:val="7"/>
        </w:numPr>
      </w:pPr>
      <w:r w:rsidRPr="003B3682">
        <w:t>Materialele folosite;</w:t>
      </w:r>
    </w:p>
    <w:p w14:paraId="039AED6E" w14:textId="02402D5A" w:rsidR="003B3682" w:rsidRPr="003B3682" w:rsidRDefault="003B3682" w:rsidP="003B3682">
      <w:pPr>
        <w:numPr>
          <w:ilvl w:val="2"/>
          <w:numId w:val="7"/>
        </w:numPr>
      </w:pPr>
      <w:r w:rsidRPr="003B3682">
        <w:t>Skill level înainte și după.</w:t>
      </w:r>
    </w:p>
    <w:p w14:paraId="69933A59" w14:textId="77777777" w:rsidR="003B3682" w:rsidRPr="003B3682" w:rsidRDefault="003B3682" w:rsidP="003B3682">
      <w:pPr>
        <w:rPr>
          <w:b/>
          <w:bCs/>
        </w:rPr>
      </w:pPr>
      <w:r w:rsidRPr="003B3682">
        <w:rPr>
          <w:b/>
          <w:bCs/>
        </w:rPr>
        <w:t>7. Exceptions Handling</w:t>
      </w:r>
    </w:p>
    <w:p w14:paraId="50325AAC" w14:textId="77777777" w:rsidR="003B3682" w:rsidRPr="003B3682" w:rsidRDefault="003B3682" w:rsidP="003B3682">
      <w:pPr>
        <w:numPr>
          <w:ilvl w:val="0"/>
          <w:numId w:val="8"/>
        </w:numPr>
      </w:pPr>
      <w:r w:rsidRPr="003B3682">
        <w:rPr>
          <w:b/>
          <w:bCs/>
        </w:rPr>
        <w:t>Not enough materials available</w:t>
      </w:r>
      <w:r w:rsidRPr="003B3682">
        <w:t xml:space="preserve"> → procesul se oprește și loghează eroarea.</w:t>
      </w:r>
    </w:p>
    <w:p w14:paraId="36CD595E" w14:textId="77777777" w:rsidR="003B3682" w:rsidRPr="003B3682" w:rsidRDefault="003B3682" w:rsidP="003B3682">
      <w:pPr>
        <w:numPr>
          <w:ilvl w:val="0"/>
          <w:numId w:val="8"/>
        </w:numPr>
      </w:pPr>
      <w:r w:rsidRPr="003B3682">
        <w:rPr>
          <w:b/>
          <w:bCs/>
        </w:rPr>
        <w:t>Excel file not accessible</w:t>
      </w:r>
      <w:r w:rsidRPr="003B3682">
        <w:t xml:space="preserve"> → retry + log error.</w:t>
      </w:r>
    </w:p>
    <w:p w14:paraId="7B9958C3" w14:textId="1ACFA15B" w:rsidR="003B3682" w:rsidRPr="003B3682" w:rsidRDefault="003B3682" w:rsidP="003B3682">
      <w:pPr>
        <w:numPr>
          <w:ilvl w:val="0"/>
          <w:numId w:val="8"/>
        </w:numPr>
      </w:pPr>
      <w:r w:rsidRPr="003B3682">
        <w:rPr>
          <w:b/>
          <w:bCs/>
        </w:rPr>
        <w:t>Unexpected UI behavior</w:t>
      </w:r>
      <w:r w:rsidRPr="003B3682">
        <w:t xml:space="preserve"> → retry sau skip item.</w:t>
      </w:r>
    </w:p>
    <w:p w14:paraId="44EF225B" w14:textId="77777777" w:rsidR="003B3682" w:rsidRPr="003B3682" w:rsidRDefault="003B3682" w:rsidP="003B3682">
      <w:pPr>
        <w:rPr>
          <w:b/>
          <w:bCs/>
        </w:rPr>
      </w:pPr>
      <w:r w:rsidRPr="003B3682">
        <w:rPr>
          <w:b/>
          <w:bCs/>
        </w:rPr>
        <w:t>8. Business Rules</w:t>
      </w:r>
    </w:p>
    <w:p w14:paraId="2505DE18" w14:textId="77777777" w:rsidR="003B3682" w:rsidRPr="003B3682" w:rsidRDefault="003B3682" w:rsidP="003B3682">
      <w:pPr>
        <w:numPr>
          <w:ilvl w:val="0"/>
          <w:numId w:val="9"/>
        </w:numPr>
      </w:pPr>
      <w:r w:rsidRPr="003B3682">
        <w:t>Automatizarea rulează doar pentru item-ele predefinite (</w:t>
      </w:r>
      <w:r w:rsidRPr="003B3682">
        <w:rPr>
          <w:i/>
          <w:iCs/>
        </w:rPr>
        <w:t>trade goods</w:t>
      </w:r>
      <w:r w:rsidRPr="003B3682">
        <w:t>).</w:t>
      </w:r>
    </w:p>
    <w:p w14:paraId="6D25FACF" w14:textId="77777777" w:rsidR="003B3682" w:rsidRPr="003B3682" w:rsidRDefault="003B3682" w:rsidP="003B3682">
      <w:pPr>
        <w:numPr>
          <w:ilvl w:val="0"/>
          <w:numId w:val="9"/>
        </w:numPr>
      </w:pPr>
      <w:r w:rsidRPr="003B3682">
        <w:t>Înregistrarea progresului se face o dată pe zi.</w:t>
      </w:r>
    </w:p>
    <w:p w14:paraId="435E31A2" w14:textId="5DA5EDB8" w:rsidR="003B3682" w:rsidRPr="003B3682" w:rsidRDefault="003B3682" w:rsidP="003B3682">
      <w:pPr>
        <w:numPr>
          <w:ilvl w:val="0"/>
          <w:numId w:val="9"/>
        </w:numPr>
      </w:pPr>
      <w:r w:rsidRPr="003B3682">
        <w:t>Procesul nu interacționează cu alte elemente de joc (NPCs, chat).</w:t>
      </w:r>
    </w:p>
    <w:p w14:paraId="0FA2EDC5" w14:textId="77777777" w:rsidR="003B3682" w:rsidRPr="003B3682" w:rsidRDefault="003B3682" w:rsidP="003B3682">
      <w:pPr>
        <w:rPr>
          <w:b/>
          <w:bCs/>
        </w:rPr>
      </w:pPr>
      <w:r w:rsidRPr="003B3682">
        <w:rPr>
          <w:b/>
          <w:bCs/>
        </w:rPr>
        <w:t>9. Assumptions &amp; Constraints</w:t>
      </w:r>
    </w:p>
    <w:p w14:paraId="788850D7" w14:textId="77777777" w:rsidR="003B3682" w:rsidRPr="003B3682" w:rsidRDefault="003B3682" w:rsidP="003B3682">
      <w:pPr>
        <w:numPr>
          <w:ilvl w:val="0"/>
          <w:numId w:val="10"/>
        </w:numPr>
      </w:pPr>
      <w:r w:rsidRPr="003B3682">
        <w:t>Procesul rulează într-un mediu controlat, pentru testare.</w:t>
      </w:r>
    </w:p>
    <w:p w14:paraId="209243BD" w14:textId="77777777" w:rsidR="003B3682" w:rsidRPr="003B3682" w:rsidRDefault="003B3682" w:rsidP="003B3682">
      <w:pPr>
        <w:numPr>
          <w:ilvl w:val="0"/>
          <w:numId w:val="10"/>
        </w:numPr>
      </w:pPr>
      <w:r w:rsidRPr="003B3682">
        <w:t>Nu se farm-ează resurse automat.</w:t>
      </w:r>
    </w:p>
    <w:p w14:paraId="1F412A50" w14:textId="287A7867" w:rsidR="003B3682" w:rsidRPr="003B3682" w:rsidRDefault="003B3682" w:rsidP="003B3682">
      <w:pPr>
        <w:numPr>
          <w:ilvl w:val="0"/>
          <w:numId w:val="10"/>
        </w:numPr>
      </w:pPr>
      <w:r w:rsidRPr="003B3682">
        <w:t>Respectă limitele etice (nu este folosit ca bot activ în joc).</w:t>
      </w:r>
    </w:p>
    <w:p w14:paraId="2201148F" w14:textId="77777777" w:rsidR="003B3682" w:rsidRPr="003B3682" w:rsidRDefault="003B3682" w:rsidP="003B3682">
      <w:pPr>
        <w:rPr>
          <w:b/>
          <w:bCs/>
        </w:rPr>
      </w:pPr>
      <w:r w:rsidRPr="003B3682">
        <w:rPr>
          <w:b/>
          <w:bCs/>
        </w:rPr>
        <w:t>10. Technology Used</w:t>
      </w:r>
    </w:p>
    <w:p w14:paraId="1E7E6F18" w14:textId="77777777" w:rsidR="003B3682" w:rsidRPr="003B3682" w:rsidRDefault="003B3682" w:rsidP="003B3682">
      <w:pPr>
        <w:numPr>
          <w:ilvl w:val="0"/>
          <w:numId w:val="11"/>
        </w:numPr>
      </w:pPr>
      <w:r w:rsidRPr="003B3682">
        <w:rPr>
          <w:b/>
          <w:bCs/>
        </w:rPr>
        <w:t>UiPath Studio</w:t>
      </w:r>
      <w:r w:rsidRPr="003B3682">
        <w:t xml:space="preserve"> – pentru automatizare.</w:t>
      </w:r>
    </w:p>
    <w:p w14:paraId="7378A795" w14:textId="77777777" w:rsidR="003B3682" w:rsidRPr="003B3682" w:rsidRDefault="003B3682" w:rsidP="003B3682">
      <w:pPr>
        <w:numPr>
          <w:ilvl w:val="0"/>
          <w:numId w:val="11"/>
        </w:numPr>
      </w:pPr>
      <w:r w:rsidRPr="003B3682">
        <w:rPr>
          <w:b/>
          <w:bCs/>
        </w:rPr>
        <w:t>Excel</w:t>
      </w:r>
      <w:r w:rsidRPr="003B3682">
        <w:t xml:space="preserve"> – pentru înregistrarea progresului.</w:t>
      </w:r>
    </w:p>
    <w:p w14:paraId="6DF070B9" w14:textId="77777777" w:rsidR="009E6E6B" w:rsidRDefault="009E6E6B"/>
    <w:sectPr w:rsidR="009E6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53C1"/>
    <w:multiLevelType w:val="multilevel"/>
    <w:tmpl w:val="A1D6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5C3D"/>
    <w:multiLevelType w:val="multilevel"/>
    <w:tmpl w:val="C484A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93654"/>
    <w:multiLevelType w:val="multilevel"/>
    <w:tmpl w:val="F876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36575"/>
    <w:multiLevelType w:val="multilevel"/>
    <w:tmpl w:val="0A4C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63CA9"/>
    <w:multiLevelType w:val="multilevel"/>
    <w:tmpl w:val="E0C8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37737"/>
    <w:multiLevelType w:val="multilevel"/>
    <w:tmpl w:val="B614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AC1DB7"/>
    <w:multiLevelType w:val="multilevel"/>
    <w:tmpl w:val="758C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E06F1"/>
    <w:multiLevelType w:val="multilevel"/>
    <w:tmpl w:val="0652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C03401"/>
    <w:multiLevelType w:val="multilevel"/>
    <w:tmpl w:val="89BC5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9E12D7"/>
    <w:multiLevelType w:val="multilevel"/>
    <w:tmpl w:val="0974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FA11B4"/>
    <w:multiLevelType w:val="multilevel"/>
    <w:tmpl w:val="9C26E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165641">
    <w:abstractNumId w:val="7"/>
  </w:num>
  <w:num w:numId="2" w16cid:durableId="635642915">
    <w:abstractNumId w:val="9"/>
  </w:num>
  <w:num w:numId="3" w16cid:durableId="1831945333">
    <w:abstractNumId w:val="0"/>
  </w:num>
  <w:num w:numId="4" w16cid:durableId="948783735">
    <w:abstractNumId w:val="1"/>
  </w:num>
  <w:num w:numId="5" w16cid:durableId="961881872">
    <w:abstractNumId w:val="10"/>
  </w:num>
  <w:num w:numId="6" w16cid:durableId="206917770">
    <w:abstractNumId w:val="8"/>
  </w:num>
  <w:num w:numId="7" w16cid:durableId="113446492">
    <w:abstractNumId w:val="2"/>
  </w:num>
  <w:num w:numId="8" w16cid:durableId="1777602455">
    <w:abstractNumId w:val="4"/>
  </w:num>
  <w:num w:numId="9" w16cid:durableId="1015422054">
    <w:abstractNumId w:val="6"/>
  </w:num>
  <w:num w:numId="10" w16cid:durableId="266230430">
    <w:abstractNumId w:val="3"/>
  </w:num>
  <w:num w:numId="11" w16cid:durableId="1392575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82"/>
    <w:rsid w:val="002807E3"/>
    <w:rsid w:val="003B3682"/>
    <w:rsid w:val="0046056B"/>
    <w:rsid w:val="00835620"/>
    <w:rsid w:val="009E6E6B"/>
    <w:rsid w:val="00AF4761"/>
    <w:rsid w:val="00DB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37EFB"/>
  <w15:chartTrackingRefBased/>
  <w15:docId w15:val="{559510B6-E9C0-467A-BBC5-63B24D763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6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6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6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6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6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6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6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6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6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6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6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6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6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6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497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Ştefan-Valentin ŢÎŞTEA (131153)</dc:creator>
  <cp:keywords/>
  <dc:description/>
  <cp:lastModifiedBy>Ştefan-Valentin ŢÎŞTEA (131153)</cp:lastModifiedBy>
  <cp:revision>2</cp:revision>
  <dcterms:created xsi:type="dcterms:W3CDTF">2025-08-25T18:07:00Z</dcterms:created>
  <dcterms:modified xsi:type="dcterms:W3CDTF">2025-08-25T19:33:00Z</dcterms:modified>
</cp:coreProperties>
</file>