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819D" w14:textId="77777777" w:rsidR="00055E5C" w:rsidRPr="00305327" w:rsidRDefault="00055E5C" w:rsidP="00055E5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E042A18" w14:textId="77777777" w:rsidR="00055E5C" w:rsidRPr="00305327" w:rsidRDefault="00055E5C" w:rsidP="00055E5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0CFAE31" w14:textId="77777777" w:rsidR="00055E5C" w:rsidRPr="00305327" w:rsidRDefault="00055E5C" w:rsidP="00055E5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A5A4E9D" w14:textId="77777777" w:rsidR="00055E5C" w:rsidRPr="00305327" w:rsidRDefault="00055E5C" w:rsidP="00055E5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586BB72" w14:textId="77777777" w:rsidR="00055E5C" w:rsidRPr="00305327" w:rsidRDefault="00055E5C" w:rsidP="00055E5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CD1D929" w14:textId="77777777" w:rsidR="00055E5C" w:rsidRPr="00CF2BE7" w:rsidRDefault="00055E5C" w:rsidP="00055E5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984BE15" w14:textId="77777777" w:rsidR="00055E5C" w:rsidRDefault="00055E5C" w:rsidP="00055E5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7CEA58" w14:textId="77777777" w:rsidR="00055E5C" w:rsidRDefault="00055E5C" w:rsidP="00055E5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370D16" w14:textId="77777777" w:rsidR="00055E5C" w:rsidRDefault="00055E5C" w:rsidP="00055E5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FDB3AC" w14:textId="77777777" w:rsidR="00055E5C" w:rsidRDefault="00055E5C" w:rsidP="00055E5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E2AD8B" w14:textId="77777777" w:rsidR="00055E5C" w:rsidRPr="00CF2BE7" w:rsidRDefault="00055E5C" w:rsidP="00055E5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288218" w14:textId="77777777" w:rsidR="00055E5C" w:rsidRDefault="00055E5C" w:rsidP="00055E5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41388F7" w14:textId="77777777" w:rsidR="00055E5C" w:rsidRPr="00E90198" w:rsidRDefault="00055E5C" w:rsidP="00055E5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Л</w:t>
      </w: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абораторная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C7A590D" w14:textId="5D35DD6F" w:rsidR="00055E5C" w:rsidRPr="00E90198" w:rsidRDefault="00055E5C" w:rsidP="00055E5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</w:t>
      </w:r>
      <w:r w:rsidR="00187C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Работа в </w:t>
      </w:r>
      <w:r w:rsidR="008720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графическом режиме</w:t>
      </w: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5CB72216" w14:textId="77777777" w:rsidR="00055E5C" w:rsidRPr="00CF2BE7" w:rsidRDefault="00055E5C" w:rsidP="00055E5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8A38213" w14:textId="77777777" w:rsidR="00055E5C" w:rsidRDefault="00055E5C" w:rsidP="00055E5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C21C2C" w14:textId="77777777" w:rsidR="00055E5C" w:rsidRDefault="00055E5C" w:rsidP="00055E5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BF94D5" w14:textId="77777777" w:rsidR="00055E5C" w:rsidRDefault="00055E5C" w:rsidP="00055E5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BD88D8" w14:textId="77777777" w:rsidR="00055E5C" w:rsidRPr="00CF2BE7" w:rsidRDefault="00055E5C" w:rsidP="00055E5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379BAA" w14:textId="77777777" w:rsidR="00055E5C" w:rsidRPr="00CF2BE7" w:rsidRDefault="00055E5C" w:rsidP="00055E5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25B9064" w14:textId="77777777" w:rsidR="00055E5C" w:rsidRPr="00CF2BE7" w:rsidRDefault="00055E5C" w:rsidP="00055E5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5DBF18AE" w14:textId="77777777" w:rsidR="00055E5C" w:rsidRPr="00E81009" w:rsidRDefault="00055E5C" w:rsidP="00055E5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Титов Артём Андреевич</w:t>
      </w:r>
    </w:p>
    <w:p w14:paraId="0722A893" w14:textId="77777777" w:rsidR="00055E5C" w:rsidRPr="00CF2BE7" w:rsidRDefault="00055E5C" w:rsidP="00055E5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9CF51" w14:textId="77777777" w:rsidR="00055E5C" w:rsidRPr="00CF2BE7" w:rsidRDefault="00055E5C" w:rsidP="00055E5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8832DF2" w14:textId="77777777" w:rsidR="00055E5C" w:rsidRPr="00CF2BE7" w:rsidRDefault="00055E5C" w:rsidP="00055E5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B865662" w14:textId="77777777" w:rsidR="00055E5C" w:rsidRDefault="00055E5C" w:rsidP="00055E5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BACD3A7" w14:textId="77777777" w:rsidR="00055E5C" w:rsidRDefault="00055E5C" w:rsidP="00055E5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04096A5" w14:textId="77777777" w:rsidR="00055E5C" w:rsidRPr="00CF2BE7" w:rsidRDefault="00055E5C" w:rsidP="00055E5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8DFFDDA" w14:textId="77777777" w:rsidR="00055E5C" w:rsidRPr="00305327" w:rsidRDefault="00055E5C" w:rsidP="00055E5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041A59BC" w14:textId="77777777" w:rsidR="00055E5C" w:rsidRDefault="00055E5C" w:rsidP="00055E5C">
      <w:r>
        <w:t xml:space="preserve"> </w:t>
      </w:r>
    </w:p>
    <w:p w14:paraId="01F123FE" w14:textId="7132AAAA" w:rsidR="00254712" w:rsidRDefault="00055E5C" w:rsidP="00BD4E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Pr="00A963ED">
        <w:rPr>
          <w:rFonts w:ascii="Times New Roman" w:hAnsi="Times New Roman" w:cs="Times New Roman"/>
          <w:sz w:val="28"/>
          <w:szCs w:val="28"/>
        </w:rPr>
        <w:t>Цель:</w:t>
      </w:r>
      <w:r w:rsidRPr="00E90198">
        <w:rPr>
          <w:rFonts w:ascii="Times New Roman" w:hAnsi="Times New Roman" w:cs="Times New Roman"/>
          <w:sz w:val="28"/>
          <w:szCs w:val="28"/>
        </w:rPr>
        <w:t xml:space="preserve"> </w:t>
      </w:r>
      <w:r w:rsidR="005168A0" w:rsidRPr="005168A0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режиме; получить базовые навыки</w:t>
      </w:r>
      <w:r w:rsidR="00BD4EA3">
        <w:rPr>
          <w:rFonts w:ascii="Times New Roman" w:hAnsi="Times New Roman" w:cs="Times New Roman"/>
          <w:sz w:val="28"/>
          <w:szCs w:val="28"/>
        </w:rPr>
        <w:t xml:space="preserve"> </w:t>
      </w:r>
      <w:r w:rsidR="005168A0" w:rsidRPr="005168A0">
        <w:rPr>
          <w:rFonts w:ascii="Times New Roman" w:hAnsi="Times New Roman" w:cs="Times New Roman"/>
          <w:sz w:val="28"/>
          <w:szCs w:val="28"/>
        </w:rPr>
        <w:t>взаимодействия с графическими примитивами.</w:t>
      </w:r>
    </w:p>
    <w:p w14:paraId="3FCA3225" w14:textId="77777777" w:rsidR="00254712" w:rsidRDefault="002547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64CA48" w14:textId="6CBB6E84" w:rsidR="00254712" w:rsidRPr="00FD047D" w:rsidRDefault="00254712" w:rsidP="00FD047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2) </w:t>
      </w:r>
      <w:r w:rsidRPr="00A963ED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7252F7" w14:textId="33307AEF" w:rsidR="00254712" w:rsidRPr="000A392E" w:rsidRDefault="00254712" w:rsidP="000A392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92E">
        <w:rPr>
          <w:rFonts w:ascii="Times New Roman" w:hAnsi="Times New Roman" w:cs="Times New Roman"/>
          <w:sz w:val="28"/>
          <w:szCs w:val="28"/>
        </w:rPr>
        <w:t>Дополнить программу, реализованную входе предыдущей лабораторной работы, режимом</w:t>
      </w:r>
      <w:r w:rsidR="00FD047D" w:rsidRPr="000A392E">
        <w:rPr>
          <w:rFonts w:ascii="Times New Roman" w:hAnsi="Times New Roman" w:cs="Times New Roman"/>
          <w:sz w:val="28"/>
          <w:szCs w:val="28"/>
        </w:rPr>
        <w:t xml:space="preserve"> </w:t>
      </w:r>
      <w:r w:rsidRPr="000A392E">
        <w:rPr>
          <w:rFonts w:ascii="Times New Roman" w:hAnsi="Times New Roman" w:cs="Times New Roman"/>
          <w:sz w:val="28"/>
          <w:szCs w:val="28"/>
        </w:rPr>
        <w:t>визуализации.</w:t>
      </w:r>
    </w:p>
    <w:p w14:paraId="619ECA3A" w14:textId="6D23F7CB" w:rsidR="00FD047D" w:rsidRPr="000A392E" w:rsidRDefault="00254712" w:rsidP="000A392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92E">
        <w:rPr>
          <w:rFonts w:ascii="Times New Roman" w:hAnsi="Times New Roman" w:cs="Times New Roman"/>
          <w:sz w:val="28"/>
          <w:szCs w:val="28"/>
        </w:rPr>
        <w:t xml:space="preserve">Предусмотреть возможность вывода кривой, ограничивающей </w:t>
      </w:r>
      <w:r w:rsidR="000A392E" w:rsidRPr="000A392E">
        <w:rPr>
          <w:rFonts w:ascii="Times New Roman" w:hAnsi="Times New Roman" w:cs="Times New Roman"/>
          <w:sz w:val="28"/>
          <w:szCs w:val="28"/>
        </w:rPr>
        <w:t>фигуру</w:t>
      </w:r>
      <w:r w:rsidRPr="000A392E">
        <w:rPr>
          <w:rFonts w:ascii="Times New Roman" w:hAnsi="Times New Roman" w:cs="Times New Roman"/>
          <w:sz w:val="28"/>
          <w:szCs w:val="28"/>
        </w:rPr>
        <w:t>, на координатную</w:t>
      </w:r>
      <w:r w:rsidR="00FD047D" w:rsidRPr="000A392E">
        <w:rPr>
          <w:rFonts w:ascii="Times New Roman" w:hAnsi="Times New Roman" w:cs="Times New Roman"/>
          <w:sz w:val="28"/>
          <w:szCs w:val="28"/>
        </w:rPr>
        <w:t xml:space="preserve"> </w:t>
      </w:r>
      <w:r w:rsidRPr="000A392E">
        <w:rPr>
          <w:rFonts w:ascii="Times New Roman" w:hAnsi="Times New Roman" w:cs="Times New Roman"/>
          <w:sz w:val="28"/>
          <w:szCs w:val="28"/>
        </w:rPr>
        <w:t>плоскость.</w:t>
      </w:r>
    </w:p>
    <w:p w14:paraId="4D432199" w14:textId="5672AB07" w:rsidR="00254712" w:rsidRPr="000A392E" w:rsidRDefault="00254712" w:rsidP="000A392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92E"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</w:t>
      </w:r>
      <w:r w:rsidR="007314C7" w:rsidRPr="000A392E">
        <w:rPr>
          <w:rFonts w:ascii="Times New Roman" w:hAnsi="Times New Roman" w:cs="Times New Roman"/>
          <w:sz w:val="28"/>
          <w:szCs w:val="28"/>
        </w:rPr>
        <w:t>писи</w:t>
      </w:r>
      <w:r w:rsidRPr="000A392E">
        <w:rPr>
          <w:rFonts w:ascii="Times New Roman" w:hAnsi="Times New Roman" w:cs="Times New Roman"/>
          <w:sz w:val="28"/>
          <w:szCs w:val="28"/>
        </w:rPr>
        <w:t xml:space="preserve"> на</w:t>
      </w:r>
      <w:r w:rsidR="00FD047D" w:rsidRPr="000A392E">
        <w:rPr>
          <w:rFonts w:ascii="Times New Roman" w:hAnsi="Times New Roman" w:cs="Times New Roman"/>
          <w:sz w:val="28"/>
          <w:szCs w:val="28"/>
        </w:rPr>
        <w:t xml:space="preserve"> </w:t>
      </w:r>
      <w:r w:rsidRPr="000A392E">
        <w:rPr>
          <w:rFonts w:ascii="Times New Roman" w:hAnsi="Times New Roman" w:cs="Times New Roman"/>
          <w:sz w:val="28"/>
          <w:szCs w:val="28"/>
        </w:rPr>
        <w:t>осях, вывод информации о задании.</w:t>
      </w:r>
    </w:p>
    <w:p w14:paraId="38010732" w14:textId="17B802C3" w:rsidR="00424247" w:rsidRDefault="00254712" w:rsidP="000A392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92E"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 независимое масштабирование</w:t>
      </w:r>
      <w:r w:rsidR="007314C7" w:rsidRPr="000A392E">
        <w:rPr>
          <w:rFonts w:ascii="Times New Roman" w:hAnsi="Times New Roman" w:cs="Times New Roman"/>
          <w:sz w:val="28"/>
          <w:szCs w:val="28"/>
        </w:rPr>
        <w:t xml:space="preserve"> </w:t>
      </w:r>
      <w:r w:rsidR="000A392E" w:rsidRPr="000A392E">
        <w:rPr>
          <w:rFonts w:ascii="Times New Roman" w:hAnsi="Times New Roman" w:cs="Times New Roman"/>
          <w:sz w:val="28"/>
          <w:szCs w:val="28"/>
        </w:rPr>
        <w:t>п</w:t>
      </w:r>
      <w:r w:rsidRPr="000A392E">
        <w:rPr>
          <w:rFonts w:ascii="Times New Roman" w:hAnsi="Times New Roman" w:cs="Times New Roman"/>
          <w:sz w:val="28"/>
          <w:szCs w:val="28"/>
        </w:rPr>
        <w:t>о осям, штриховка вычисляемой площади, визуализация численного расчета интеграла.</w:t>
      </w:r>
    </w:p>
    <w:p w14:paraId="79160508" w14:textId="4FAA5856" w:rsidR="000A392E" w:rsidRDefault="0042424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47F807" w14:textId="3FAF6066" w:rsidR="00424247" w:rsidRPr="006E0068" w:rsidRDefault="00424247" w:rsidP="00424247">
      <w:pPr>
        <w:tabs>
          <w:tab w:val="left" w:pos="164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424247">
        <w:rPr>
          <w:rFonts w:ascii="Times New Roman" w:hAnsi="Times New Roman" w:cs="Times New Roman"/>
          <w:sz w:val="28"/>
          <w:szCs w:val="28"/>
        </w:rPr>
        <w:t xml:space="preserve"> </w:t>
      </w:r>
      <w:r w:rsidRPr="006E0068">
        <w:rPr>
          <w:rFonts w:ascii="Times New Roman" w:hAnsi="Times New Roman" w:cs="Times New Roman"/>
          <w:sz w:val="28"/>
          <w:szCs w:val="28"/>
        </w:rPr>
        <w:t>Вывод.</w:t>
      </w:r>
    </w:p>
    <w:p w14:paraId="0E0305BA" w14:textId="77777777" w:rsidR="00424247" w:rsidRDefault="00424247" w:rsidP="00424247">
      <w:pPr>
        <w:tabs>
          <w:tab w:val="left" w:pos="1647"/>
        </w:tabs>
      </w:pPr>
    </w:p>
    <w:p w14:paraId="24FF7A9A" w14:textId="77777777" w:rsidR="00424247" w:rsidRPr="00A963ED" w:rsidRDefault="00424247" w:rsidP="004242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963ED">
        <w:rPr>
          <w:rFonts w:ascii="Times New Roman" w:hAnsi="Times New Roman" w:cs="Times New Roman"/>
          <w:sz w:val="28"/>
          <w:szCs w:val="28"/>
        </w:rPr>
        <w:t xml:space="preserve">Решая поставленную задачу, пришлось повспоминать математику и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63ED">
        <w:rPr>
          <w:rFonts w:ascii="Times New Roman" w:hAnsi="Times New Roman" w:cs="Times New Roman"/>
          <w:sz w:val="28"/>
          <w:szCs w:val="28"/>
        </w:rPr>
        <w:t>базовые алгоритмы.</w:t>
      </w:r>
      <w:r>
        <w:rPr>
          <w:rFonts w:ascii="Times New Roman" w:hAnsi="Times New Roman" w:cs="Times New Roman"/>
          <w:sz w:val="28"/>
          <w:szCs w:val="28"/>
        </w:rPr>
        <w:t xml:space="preserve"> Пришлось изучить кейс меню.</w:t>
      </w:r>
    </w:p>
    <w:p w14:paraId="780F2B1A" w14:textId="77777777" w:rsidR="00424247" w:rsidRPr="00A963ED" w:rsidRDefault="00424247" w:rsidP="004242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3ED">
        <w:rPr>
          <w:rFonts w:ascii="Times New Roman" w:hAnsi="Times New Roman" w:cs="Times New Roman"/>
          <w:sz w:val="28"/>
          <w:szCs w:val="28"/>
        </w:rPr>
        <w:t>Трудностей особо не было и решалось все логично.</w:t>
      </w:r>
    </w:p>
    <w:p w14:paraId="78F57762" w14:textId="39F4F4A9" w:rsidR="00424247" w:rsidRDefault="00424247" w:rsidP="004242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963ED">
        <w:rPr>
          <w:rFonts w:ascii="Times New Roman" w:hAnsi="Times New Roman" w:cs="Times New Roman"/>
          <w:sz w:val="28"/>
          <w:szCs w:val="28"/>
        </w:rPr>
        <w:t>Основная трудность была в том, чтобы записать само задание т.к оно довольно объёмное.</w:t>
      </w:r>
    </w:p>
    <w:p w14:paraId="7BF1DD04" w14:textId="77777777" w:rsidR="00424247" w:rsidRDefault="00424247" w:rsidP="004242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была достигнута.</w:t>
      </w:r>
    </w:p>
    <w:p w14:paraId="08B8CA62" w14:textId="4F1C3403" w:rsidR="00424247" w:rsidRPr="00A963ED" w:rsidRDefault="00424247" w:rsidP="004242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было интересное и относительно</w:t>
      </w:r>
      <w:r w:rsidR="00336AF9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простое. Во время выполнения я успел пару раз перекусить и отдохнуть</w:t>
      </w:r>
      <w:r w:rsidR="00336AF9">
        <w:rPr>
          <w:rFonts w:ascii="Times New Roman" w:hAnsi="Times New Roman" w:cs="Times New Roman"/>
          <w:sz w:val="28"/>
          <w:szCs w:val="28"/>
        </w:rPr>
        <w:t>.</w:t>
      </w:r>
    </w:p>
    <w:p w14:paraId="72E1C06F" w14:textId="3438C2AE" w:rsidR="00254712" w:rsidRPr="000A392E" w:rsidRDefault="00254712" w:rsidP="000A39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B1219" w14:textId="77777777" w:rsidR="003B54D3" w:rsidRDefault="003B54D3"/>
    <w:sectPr w:rsidR="003B5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D2907"/>
    <w:multiLevelType w:val="hybridMultilevel"/>
    <w:tmpl w:val="76809E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4231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B2"/>
    <w:rsid w:val="00055E5C"/>
    <w:rsid w:val="000A392E"/>
    <w:rsid w:val="00187CEE"/>
    <w:rsid w:val="00254712"/>
    <w:rsid w:val="00336AF9"/>
    <w:rsid w:val="003B54D3"/>
    <w:rsid w:val="00424247"/>
    <w:rsid w:val="005168A0"/>
    <w:rsid w:val="007314C7"/>
    <w:rsid w:val="007A51A3"/>
    <w:rsid w:val="0087204F"/>
    <w:rsid w:val="009864DE"/>
    <w:rsid w:val="009F410E"/>
    <w:rsid w:val="00B142B2"/>
    <w:rsid w:val="00BD4EA3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637C"/>
  <w15:chartTrackingRefBased/>
  <w15:docId w15:val="{674B4E62-E053-4C0D-A9C1-8E78685B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E5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5E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55E5C"/>
  </w:style>
  <w:style w:type="paragraph" w:styleId="a4">
    <w:name w:val="List Paragraph"/>
    <w:basedOn w:val="a"/>
    <w:uiPriority w:val="34"/>
    <w:qFormat/>
    <w:rsid w:val="000A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Титов</dc:creator>
  <cp:keywords/>
  <dc:description/>
  <cp:lastModifiedBy>Артём Титов</cp:lastModifiedBy>
  <cp:revision>13</cp:revision>
  <dcterms:created xsi:type="dcterms:W3CDTF">2022-12-07T15:30:00Z</dcterms:created>
  <dcterms:modified xsi:type="dcterms:W3CDTF">2022-12-08T17:49:00Z</dcterms:modified>
</cp:coreProperties>
</file>