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РД–24–01–007–01-01-001-001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«08»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faefeafae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Старица)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Шкатова Владимира Юрьевича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12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200000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11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Задание на проектирование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Старица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Старица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РД–24–01–007–01-01-001-001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12»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Старица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«08»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РД–24–01–007–01-01-001-001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12»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11%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22 000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строительной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134 000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119 260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технологической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66 000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58 740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200 000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200 000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двести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Старица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«08»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