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632C8D"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632C8D"/>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lastRenderedPageBreak/>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lastRenderedPageBreak/>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lastRenderedPageBreak/>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3A1D9967" wp14:editId="1C92D81E">
            <wp:simplePos x="0" y="0"/>
            <wp:positionH relativeFrom="column">
              <wp:posOffset>-5715</wp:posOffset>
            </wp:positionH>
            <wp:positionV relativeFrom="paragraph">
              <wp:posOffset>416560</wp:posOffset>
            </wp:positionV>
            <wp:extent cx="6391275" cy="7496175"/>
            <wp:effectExtent l="0" t="0" r="9525" b="952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6391275" cy="7496175"/>
                    </a:xfrm>
                    <a:prstGeom prst="rect">
                      <a:avLst/>
                    </a:prstGeom>
                  </pic:spPr>
                </pic:pic>
              </a:graphicData>
            </a:graphic>
            <wp14:sizeRelH relativeFrom="page">
              <wp14:pctWidth>0</wp14:pctWidth>
            </wp14:sizeRelH>
            <wp14:sizeRelV relativeFrom="page">
              <wp14:pctHeight>0</wp14:pctHeight>
            </wp14:sizeRelV>
          </wp:anchor>
        </w:drawing>
      </w: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bookmarkStart w:id="0" w:name="_GoBack"/>
      <w:bookmarkEnd w:id="0"/>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Pr="009529BF"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Provee acceso directo a terceras </w:t>
            </w:r>
            <w:r w:rsidRPr="00A20B10">
              <w:rPr>
                <w:rFonts w:ascii="Arial" w:hAnsi="Arial" w:cs="Arial"/>
                <w:sz w:val="24"/>
                <w:szCs w:val="24"/>
              </w:rPr>
              <w:lastRenderedPageBreak/>
              <w:t>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lastRenderedPageBreak/>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lastRenderedPageBreak/>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 xml:space="preserve">Es el modelo más común de organización de actividad síncrona. Muestra la organización jerárquica de módulos dentro de una tarea y describe la estructura del sistema mostrando sus </w:t>
      </w:r>
      <w:r w:rsidRPr="00006D1C">
        <w:rPr>
          <w:rFonts w:ascii="Arial" w:hAnsi="Arial" w:cs="Arial"/>
          <w:sz w:val="24"/>
          <w:szCs w:val="24"/>
        </w:rPr>
        <w:lastRenderedPageBreak/>
        <w:t>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lastRenderedPageBreak/>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lastRenderedPageBreak/>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lastRenderedPageBreak/>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lastRenderedPageBreak/>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 xml:space="preserve">En esta página el cliente podrá visualizar las playeras y sudadera y si desea puede realizar  su pedido, cuando el cliente desee saber cuento ha comprado puede dar clic en la opción de </w:t>
      </w:r>
      <w:r w:rsidRPr="000E4E36">
        <w:rPr>
          <w:rFonts w:ascii="Arial" w:hAnsi="Arial" w:cs="Arial"/>
          <w:sz w:val="24"/>
          <w:szCs w:val="24"/>
        </w:rPr>
        <w:lastRenderedPageBreak/>
        <w:t>“Carrito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sectPr w:rsidR="00E07F68"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C8D" w:rsidRDefault="00632C8D" w:rsidP="003D5924">
      <w:pPr>
        <w:spacing w:after="0" w:line="240" w:lineRule="auto"/>
      </w:pPr>
      <w:r>
        <w:separator/>
      </w:r>
    </w:p>
  </w:endnote>
  <w:endnote w:type="continuationSeparator" w:id="0">
    <w:p w:rsidR="00632C8D" w:rsidRDefault="00632C8D"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185BF9" w:rsidRPr="00185BF9">
          <w:rPr>
            <w:noProof/>
            <w:lang w:val="es-ES"/>
          </w:rPr>
          <w:t>8</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C8D" w:rsidRDefault="00632C8D" w:rsidP="003D5924">
      <w:pPr>
        <w:spacing w:after="0" w:line="240" w:lineRule="auto"/>
      </w:pPr>
      <w:r>
        <w:separator/>
      </w:r>
    </w:p>
  </w:footnote>
  <w:footnote w:type="continuationSeparator" w:id="0">
    <w:p w:rsidR="00632C8D" w:rsidRDefault="00632C8D"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7C3A"/>
    <w:rsid w:val="00051874"/>
    <w:rsid w:val="0005194A"/>
    <w:rsid w:val="00061A06"/>
    <w:rsid w:val="00073178"/>
    <w:rsid w:val="00075577"/>
    <w:rsid w:val="00080F98"/>
    <w:rsid w:val="00091A50"/>
    <w:rsid w:val="000B112B"/>
    <w:rsid w:val="000E7A2B"/>
    <w:rsid w:val="00103A8D"/>
    <w:rsid w:val="00155106"/>
    <w:rsid w:val="00185BF9"/>
    <w:rsid w:val="001B7A3A"/>
    <w:rsid w:val="001C7F49"/>
    <w:rsid w:val="0026677D"/>
    <w:rsid w:val="002C62CB"/>
    <w:rsid w:val="00345590"/>
    <w:rsid w:val="00347DD0"/>
    <w:rsid w:val="003A0944"/>
    <w:rsid w:val="003D5924"/>
    <w:rsid w:val="004A7A53"/>
    <w:rsid w:val="00515497"/>
    <w:rsid w:val="00541978"/>
    <w:rsid w:val="00565C9F"/>
    <w:rsid w:val="0059771F"/>
    <w:rsid w:val="005A1CD9"/>
    <w:rsid w:val="005E3D8B"/>
    <w:rsid w:val="00603D08"/>
    <w:rsid w:val="00632C8D"/>
    <w:rsid w:val="00670284"/>
    <w:rsid w:val="006B058F"/>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C01056"/>
    <w:rsid w:val="00C06DE0"/>
    <w:rsid w:val="00C37114"/>
    <w:rsid w:val="00C87FDD"/>
    <w:rsid w:val="00C91146"/>
    <w:rsid w:val="00CA2C1C"/>
    <w:rsid w:val="00CA4080"/>
    <w:rsid w:val="00CA57A5"/>
    <w:rsid w:val="00CC302B"/>
    <w:rsid w:val="00CC7299"/>
    <w:rsid w:val="00D22719"/>
    <w:rsid w:val="00D22C88"/>
    <w:rsid w:val="00D233A3"/>
    <w:rsid w:val="00D267B6"/>
    <w:rsid w:val="00D613D1"/>
    <w:rsid w:val="00DC207F"/>
    <w:rsid w:val="00E02247"/>
    <w:rsid w:val="00E07F68"/>
    <w:rsid w:val="00E14C3F"/>
    <w:rsid w:val="00E4348F"/>
    <w:rsid w:val="00E46957"/>
    <w:rsid w:val="00E53481"/>
    <w:rsid w:val="00E76613"/>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1507</TotalTime>
  <Pages>35</Pages>
  <Words>3517</Words>
  <Characters>19349</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Araceli</cp:lastModifiedBy>
  <cp:revision>41</cp:revision>
  <dcterms:created xsi:type="dcterms:W3CDTF">2015-03-04T02:35:00Z</dcterms:created>
  <dcterms:modified xsi:type="dcterms:W3CDTF">2015-04-17T15:06:00Z</dcterms:modified>
</cp:coreProperties>
</file>