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B4AD" w14:textId="07472F7C" w:rsidR="006D370F" w:rsidRDefault="006D370F" w:rsidP="006D370F">
      <w:pPr>
        <w:bidi/>
        <w:jc w:val="center"/>
        <w:rPr>
          <w:rFonts w:cs="Mj_Casablanca Light"/>
          <w:sz w:val="72"/>
          <w:szCs w:val="72"/>
          <w:rtl/>
          <w:lang w:bidi="fa-IR"/>
        </w:rPr>
      </w:pPr>
      <w:r w:rsidRPr="006D370F">
        <w:rPr>
          <w:rFonts w:cs="Mj_Casablanca Light" w:hint="cs"/>
          <w:sz w:val="72"/>
          <w:szCs w:val="72"/>
          <w:rtl/>
          <w:lang w:bidi="fa-IR"/>
        </w:rPr>
        <w:t>به نام خدا</w:t>
      </w:r>
    </w:p>
    <w:p w14:paraId="67F8AE08" w14:textId="72CDCC18" w:rsidR="001E4D0D" w:rsidRPr="001E4D0D" w:rsidRDefault="001E4D0D" w:rsidP="00BD748F">
      <w:p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ما در این بخش قصد داریم </w:t>
      </w:r>
      <w:r w:rsidR="00BD748F">
        <w:rPr>
          <w:rFonts w:cs="Mj_Casablanca Light" w:hint="cs"/>
          <w:sz w:val="28"/>
          <w:szCs w:val="28"/>
          <w:rtl/>
          <w:lang w:bidi="fa-IR"/>
        </w:rPr>
        <w:t xml:space="preserve">كه نيازمندي هاي پروژه رو به </w:t>
      </w:r>
      <w:r w:rsidRPr="001E4D0D">
        <w:rPr>
          <w:rFonts w:cs="Mj_Casablanca Light" w:hint="cs"/>
          <w:sz w:val="28"/>
          <w:szCs w:val="28"/>
          <w:rtl/>
          <w:lang w:bidi="fa-IR"/>
        </w:rPr>
        <w:t>“</w:t>
      </w:r>
      <w:r w:rsidR="00BD748F" w:rsidRPr="00BD748F">
        <w:rPr>
          <w:rFonts w:cs="Mj_Casablanca Light"/>
          <w:sz w:val="28"/>
          <w:szCs w:val="28"/>
          <w:lang w:bidi="fa-IR"/>
        </w:rPr>
        <w:t>Functional-Non</w:t>
      </w:r>
      <w:r w:rsidR="00BD748F">
        <w:rPr>
          <w:rFonts w:cs="Mj_Casablanca Light"/>
          <w:sz w:val="28"/>
          <w:szCs w:val="28"/>
          <w:lang w:bidi="fa-IR"/>
        </w:rPr>
        <w:t xml:space="preserve"> </w:t>
      </w:r>
      <w:r w:rsidR="00BD748F" w:rsidRPr="00BD748F">
        <w:rPr>
          <w:rFonts w:cs="Mj_Casablanca Light"/>
          <w:sz w:val="28"/>
          <w:szCs w:val="28"/>
          <w:lang w:bidi="fa-IR"/>
        </w:rPr>
        <w:t>Functional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” </w:t>
      </w:r>
      <w:r w:rsidR="00BD748F">
        <w:rPr>
          <w:rFonts w:cs="Mj_Casablanca Light" w:hint="cs"/>
          <w:sz w:val="28"/>
          <w:szCs w:val="28"/>
          <w:rtl/>
          <w:lang w:bidi="fa-IR"/>
        </w:rPr>
        <w:t>تقسيم كنيم.</w:t>
      </w:r>
    </w:p>
    <w:p w14:paraId="4A3965BD" w14:textId="11736705" w:rsidR="001E4D0D" w:rsidRDefault="001E4D0D" w:rsidP="001E4D0D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این کار را بر اساس ذینفعان به </w:t>
      </w:r>
      <w:r w:rsidR="0080468D">
        <w:rPr>
          <w:rFonts w:cs="Mj_Casablanca Light" w:hint="cs"/>
          <w:sz w:val="28"/>
          <w:szCs w:val="28"/>
          <w:rtl/>
          <w:lang w:bidi="fa-IR"/>
        </w:rPr>
        <w:t>پنج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 قسمت تقسیم می‌کنیم:</w:t>
      </w:r>
    </w:p>
    <w:p w14:paraId="58CEAF88" w14:textId="77777777" w:rsidR="00247D59" w:rsidRPr="001E4D0D" w:rsidRDefault="00247D59" w:rsidP="00247D59">
      <w:pPr>
        <w:bidi/>
        <w:rPr>
          <w:rFonts w:cs="Mj_Casablanca Light"/>
          <w:color w:val="00B0F0"/>
          <w:sz w:val="36"/>
          <w:szCs w:val="36"/>
          <w:rtl/>
        </w:rPr>
      </w:pPr>
      <w:r w:rsidRPr="00EA13B6">
        <w:rPr>
          <w:rFonts w:cs="Mj_Casablanca Light" w:hint="cs"/>
          <w:color w:val="00B0F0"/>
          <w:sz w:val="36"/>
          <w:szCs w:val="36"/>
          <w:rtl/>
        </w:rPr>
        <w:t>1</w:t>
      </w:r>
      <w:r w:rsidRPr="001E4D0D">
        <w:rPr>
          <w:rFonts w:cs="Mj_Casablanca Light" w:hint="cs"/>
          <w:color w:val="00B0F0"/>
          <w:sz w:val="36"/>
          <w:szCs w:val="36"/>
          <w:rtl/>
        </w:rPr>
        <w:t xml:space="preserve">. </w:t>
      </w:r>
      <w:r w:rsidRPr="009402E6">
        <w:rPr>
          <w:rFonts w:cs="Mj_Casablanca Light"/>
          <w:color w:val="00B0F0"/>
          <w:sz w:val="36"/>
          <w:szCs w:val="36"/>
          <w:rtl/>
        </w:rPr>
        <w:t>نیازمندی‌های کاربر: مدیر کسب‌وکار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08D4FB9A" w14:textId="77777777" w:rsidTr="00247D59">
        <w:tc>
          <w:tcPr>
            <w:tcW w:w="8555" w:type="dxa"/>
          </w:tcPr>
          <w:p w14:paraId="76A3E6AA" w14:textId="0D569EF7" w:rsidR="00247D59" w:rsidRPr="00247D59" w:rsidRDefault="00247D59" w:rsidP="008D29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C60D77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3725EACE" w14:textId="77777777" w:rsidTr="00247D59">
        <w:tc>
          <w:tcPr>
            <w:tcW w:w="8555" w:type="dxa"/>
          </w:tcPr>
          <w:p w14:paraId="7472F655" w14:textId="595E969B" w:rsidR="00247D59" w:rsidRPr="00247D59" w:rsidRDefault="00247D59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با استفاده از کوکی‌ها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(Cookies)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امکان «مرا به خاطر بسپار» را داشته باشد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6B8906E" w14:textId="77777777" w:rsidR="00247D59" w:rsidRDefault="00247D59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مدیریت سطح دسترسی‌ها را از طریق یک جدول همراه با چک‌باکس برای مدیر فراهم کند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654C592C" w14:textId="77777777" w:rsidR="00EB1150" w:rsidRDefault="00EB1150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ورود با 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PIN Code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چهار رقمی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A3E116A" w14:textId="77777777" w:rsidR="006B6D02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 xml:space="preserve">امكان </w:t>
            </w:r>
            <w:r>
              <w:rPr>
                <w:rFonts w:cs="Mj_Casablanca Light"/>
                <w:b/>
                <w:bCs/>
                <w:sz w:val="28"/>
                <w:szCs w:val="28"/>
              </w:rPr>
              <w:t>Login</w:t>
            </w:r>
          </w:p>
          <w:p w14:paraId="3C0D5049" w14:textId="77777777" w:rsidR="006B6D02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 xml:space="preserve">امكان ثبت كست و كار </w:t>
            </w:r>
          </w:p>
          <w:p w14:paraId="4209DFB4" w14:textId="77777777" w:rsidR="006B6D02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>امكان اضافه كردن كارمندان و نقش ها</w:t>
            </w:r>
          </w:p>
          <w:p w14:paraId="6DC4EF86" w14:textId="5BF2D155" w:rsidR="00E529E0" w:rsidRPr="00E529E0" w:rsidRDefault="00E529E0" w:rsidP="00E529E0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Mj_Casablanca Light"/>
                <w:b/>
                <w:bCs/>
                <w:sz w:val="28"/>
                <w:szCs w:val="28"/>
                <w:lang w:bidi="fa-IR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امكان بازيابي رمز</w:t>
            </w:r>
          </w:p>
        </w:tc>
      </w:tr>
      <w:tr w:rsidR="00247D59" w14:paraId="572758CC" w14:textId="77777777" w:rsidTr="00247D59">
        <w:tc>
          <w:tcPr>
            <w:tcW w:w="8555" w:type="dxa"/>
          </w:tcPr>
          <w:p w14:paraId="44ADB5E1" w14:textId="6B82B342" w:rsidR="00247D59" w:rsidRDefault="00247D59" w:rsidP="00247D59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0CEBFC01" w14:textId="77777777" w:rsidTr="00247D59">
        <w:tc>
          <w:tcPr>
            <w:tcW w:w="8555" w:type="dxa"/>
          </w:tcPr>
          <w:p w14:paraId="4FF79CAF" w14:textId="0D72F4E2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فرآیند ثبت‌نام باید بسیار سریع انجام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6942B49F" w14:textId="0E2936EE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طراحی فرم‌ها باید ساده باشد تا مدیر گیج نشود (فقط فیلدهای ضروری ستاره‌دار باشند)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B865EB5" w14:textId="5E2CFE1C" w:rsid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تغییرات سطح دسترسی باید در لحظه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(Real-time)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و بدون نیاز به بارگذاری مجدد صفحه اعمال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61D5BA53" w14:textId="2382B216" w:rsidR="00247D59" w:rsidRDefault="00247D59" w:rsidP="008D29C7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67F6C4AA" w14:textId="77777777" w:rsidR="00247D59" w:rsidRDefault="00247D59">
      <w:pPr>
        <w:rPr>
          <w:rFonts w:cs="Mj_Casablanca Light"/>
          <w:b/>
          <w:bCs/>
          <w:sz w:val="28"/>
          <w:szCs w:val="28"/>
          <w:rtl/>
        </w:rPr>
      </w:pPr>
      <w:r>
        <w:rPr>
          <w:rFonts w:cs="Mj_Casablanca Light"/>
          <w:b/>
          <w:bCs/>
          <w:sz w:val="28"/>
          <w:szCs w:val="28"/>
          <w:rtl/>
        </w:rPr>
        <w:br w:type="page"/>
      </w:r>
    </w:p>
    <w:p w14:paraId="1E1F4188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15677BED" w14:textId="77777777" w:rsidR="00052353" w:rsidRPr="001E4D0D" w:rsidRDefault="00052353" w:rsidP="00052353">
      <w:pPr>
        <w:bidi/>
        <w:rPr>
          <w:rFonts w:cs="Mj_Casablanca Light"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color w:val="00B0F0"/>
          <w:sz w:val="36"/>
          <w:szCs w:val="36"/>
          <w:rtl/>
          <w:lang w:bidi="fa-IR"/>
        </w:rPr>
        <w:t>2</w:t>
      </w:r>
      <w:r w:rsidRPr="001E4D0D">
        <w:rPr>
          <w:rFonts w:cs="Mj_Casablanca Light"/>
          <w:color w:val="00B0F0"/>
          <w:sz w:val="36"/>
          <w:szCs w:val="36"/>
          <w:lang w:bidi="fa-IR"/>
        </w:rPr>
        <w:t xml:space="preserve">. </w:t>
      </w:r>
      <w:r w:rsidRPr="00713FFB">
        <w:rPr>
          <w:rFonts w:cs="Mj_Casablanca Light"/>
          <w:color w:val="00B0F0"/>
          <w:sz w:val="36"/>
          <w:szCs w:val="36"/>
          <w:rtl/>
        </w:rPr>
        <w:t>نیازمندی‌های کاربر: مشتری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511795EC" w14:textId="77777777" w:rsidTr="00695FC7">
        <w:tc>
          <w:tcPr>
            <w:tcW w:w="8555" w:type="dxa"/>
          </w:tcPr>
          <w:p w14:paraId="1A19211A" w14:textId="258D1D81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3B4F59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348F4C2A" w14:textId="77777777" w:rsidTr="00695FC7">
        <w:tc>
          <w:tcPr>
            <w:tcW w:w="8555" w:type="dxa"/>
          </w:tcPr>
          <w:p w14:paraId="2C2B77C5" w14:textId="13F10A3D" w:rsidR="005B10A4" w:rsidRPr="005B10A4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فیلترهایی به‌صورت چک‌باکس‌های چندانتخابی داشته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A9E8E92" w14:textId="17D0003C" w:rsidR="005B10A4" w:rsidRPr="005B10A4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قابلیت مرتب‌سازی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(Sort)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 xml:space="preserve">نتایج بر اساس امتیاز </w:t>
            </w:r>
            <w:r w:rsidR="00947DD7">
              <w:rPr>
                <w:rFonts w:cs="Mj_Casablanca Light"/>
                <w:b/>
                <w:bCs/>
                <w:sz w:val="28"/>
                <w:szCs w:val="28"/>
              </w:rPr>
              <w:t>.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</w:p>
          <w:p w14:paraId="1BA9999F" w14:textId="77777777" w:rsidR="00247D59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پروفایل کسب‌وکار باید با تکنیک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Lazy Loading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بارگذاری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1F135CC" w14:textId="77777777" w:rsidR="00EB1150" w:rsidRDefault="00EB1150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ورود با 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PIN Code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چهار رقمی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9933D55" w14:textId="77777777" w:rsidR="00F5425E" w:rsidRDefault="00F5425E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>جست و جوي كسب و كار ها بر اساس آدرس .</w:t>
            </w:r>
          </w:p>
          <w:p w14:paraId="2639C337" w14:textId="77777777" w:rsidR="006B6D02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 xml:space="preserve">امكان </w:t>
            </w:r>
            <w:r>
              <w:rPr>
                <w:rFonts w:cs="Mj_Casablanca Light"/>
                <w:b/>
                <w:bCs/>
                <w:sz w:val="28"/>
                <w:szCs w:val="28"/>
              </w:rPr>
              <w:t>Login</w:t>
            </w:r>
          </w:p>
          <w:p w14:paraId="7E919C65" w14:textId="77777777" w:rsidR="004D3D7F" w:rsidRDefault="004D3D7F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 xml:space="preserve">امكان ثبت امتياز براي خدمات دريافتي </w:t>
            </w:r>
          </w:p>
          <w:p w14:paraId="2685462E" w14:textId="77777777" w:rsidR="008B1EBB" w:rsidRDefault="008B1EBB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sz w:val="28"/>
                <w:szCs w:val="28"/>
                <w:lang w:bidi="fa-IR"/>
              </w:rPr>
            </w:pPr>
            <w:r>
              <w:rPr>
                <w:rFonts w:cs="Mj_Casablanca Light" w:hint="cs"/>
                <w:sz w:val="28"/>
                <w:szCs w:val="28"/>
                <w:rtl/>
                <w:lang w:bidi="fa-IR"/>
              </w:rPr>
              <w:t xml:space="preserve">امكان ديدن كسب و كار ها و نوبت ها بدون لاگين </w:t>
            </w:r>
          </w:p>
          <w:p w14:paraId="14B31091" w14:textId="10AEB4BE" w:rsidR="00E529E0" w:rsidRPr="00E529E0" w:rsidRDefault="00E529E0" w:rsidP="00E529E0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Mj_Casablanca Light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امكان بازيابي رمز</w:t>
            </w:r>
          </w:p>
        </w:tc>
      </w:tr>
      <w:tr w:rsidR="00247D59" w14:paraId="0AB77E0D" w14:textId="77777777" w:rsidTr="00695FC7">
        <w:tc>
          <w:tcPr>
            <w:tcW w:w="8555" w:type="dxa"/>
          </w:tcPr>
          <w:p w14:paraId="7869B7A7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76BB26F0" w14:textId="77777777" w:rsidTr="00695FC7">
        <w:tc>
          <w:tcPr>
            <w:tcW w:w="8555" w:type="dxa"/>
          </w:tcPr>
          <w:p w14:paraId="4E1919F5" w14:textId="21A5CEA6" w:rsidR="005B10A4" w:rsidRPr="005B10A4" w:rsidRDefault="005B10A4" w:rsidP="002C674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جستجو باید با کمترین تأخیر انجام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FD2029D" w14:textId="082817BE" w:rsidR="00247D59" w:rsidRDefault="005B10A4" w:rsidP="002C674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تکنیک بارگذاری تصاویر باید به‌گونه‌ای باشد که تصاویر سریع‌تر باز شوند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04D1B73B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5247B1F4" w14:textId="735F976A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BF20C86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77ED3E83" w14:textId="2F2D36F7" w:rsidR="00052353" w:rsidRPr="001E4D0D" w:rsidRDefault="00052353" w:rsidP="00052353">
      <w:pPr>
        <w:bidi/>
        <w:rPr>
          <w:rFonts w:cs="Mj_Casablanca Light"/>
          <w:color w:val="00B0F0"/>
          <w:sz w:val="36"/>
          <w:szCs w:val="36"/>
        </w:rPr>
      </w:pPr>
      <w:r w:rsidRPr="001E4D0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 xml:space="preserve">۳.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کارمندان حضوری</w:t>
      </w:r>
      <w:r w:rsidR="00622F08">
        <w:rPr>
          <w:rFonts w:cs="Mj_Casablanca Light" w:hint="cs"/>
          <w:b/>
          <w:bCs/>
          <w:color w:val="00B0F0"/>
          <w:sz w:val="36"/>
          <w:szCs w:val="36"/>
          <w:rtl/>
        </w:rPr>
        <w:t xml:space="preserve"> كسب و كار ها 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15208757" w14:textId="77777777" w:rsidTr="00695FC7">
        <w:tc>
          <w:tcPr>
            <w:tcW w:w="8555" w:type="dxa"/>
          </w:tcPr>
          <w:p w14:paraId="5EC05F9A" w14:textId="67081410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3416AB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13744A5E" w14:textId="77777777" w:rsidTr="00695FC7">
        <w:tc>
          <w:tcPr>
            <w:tcW w:w="8555" w:type="dxa"/>
          </w:tcPr>
          <w:p w14:paraId="4E1A0831" w14:textId="1AD82394" w:rsidR="005B10A4" w:rsidRPr="005B10A4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ورود با 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PIN Code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چهار رقمی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5FD8EF3" w14:textId="77777777" w:rsidR="00C95EF9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اصلی باید به‌طور پیش‌فرض لیست نوبت‌های امروز</w:t>
            </w:r>
          </w:p>
          <w:p w14:paraId="57B90D5A" w14:textId="34838E79" w:rsidR="005B10A4" w:rsidRPr="005B10A4" w:rsidRDefault="005B10A4" w:rsidP="00C95EF9">
            <w:pPr>
              <w:pStyle w:val="ListParagraph"/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(Today’s Appointments)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را نمایش دهد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E57EC93" w14:textId="534FEA33" w:rsidR="005B10A4" w:rsidRPr="005B10A4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دکمه‌های سریع (مانند “شروع کار”، “پایان یافت” یا “مراجعه نکرد”) برای تغییر وضعیت نوبت‌ها داشته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26D44CD" w14:textId="77777777" w:rsidR="00094857" w:rsidRDefault="000948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094857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از مرورگرهای محبوب فایرفاکس، کروم، سافاری بر روی حداقل</w:t>
            </w:r>
            <w:r w:rsidRPr="00094857">
              <w:rPr>
                <w:rFonts w:cs="Mj_Casablanca Light"/>
                <w:b/>
                <w:bCs/>
                <w:sz w:val="28"/>
                <w:szCs w:val="28"/>
              </w:rPr>
              <w:t xml:space="preserve"> iOS</w:t>
            </w:r>
            <w:r w:rsidRPr="00094857">
              <w:rPr>
                <w:rFonts w:cs="Mj_Casablanca Light"/>
                <w:b/>
                <w:bCs/>
                <w:sz w:val="28"/>
                <w:szCs w:val="28"/>
                <w:rtl/>
              </w:rPr>
              <w:t xml:space="preserve">، </w:t>
            </w:r>
            <w:r w:rsidRPr="00094857">
              <w:rPr>
                <w:rFonts w:cs="Mj_Casablanca Light"/>
                <w:b/>
                <w:bCs/>
                <w:sz w:val="28"/>
                <w:szCs w:val="28"/>
              </w:rPr>
              <w:t>iPadOS</w:t>
            </w:r>
            <w:r w:rsidRPr="00094857">
              <w:rPr>
                <w:rFonts w:cs="Mj_Casablanca Light"/>
                <w:b/>
                <w:bCs/>
                <w:sz w:val="28"/>
                <w:szCs w:val="28"/>
                <w:rtl/>
              </w:rPr>
              <w:t xml:space="preserve">، </w:t>
            </w:r>
            <w:r w:rsidRPr="00094857">
              <w:rPr>
                <w:rFonts w:cs="Mj_Casablanca Light"/>
                <w:b/>
                <w:bCs/>
                <w:sz w:val="28"/>
                <w:szCs w:val="28"/>
              </w:rPr>
              <w:t>macOS</w:t>
            </w:r>
            <w:r w:rsidRPr="00094857">
              <w:rPr>
                <w:rFonts w:cs="Mj_Casablanca Light"/>
                <w:b/>
                <w:bCs/>
                <w:sz w:val="28"/>
                <w:szCs w:val="28"/>
                <w:rtl/>
              </w:rPr>
              <w:t>، اندروید، ویندوز، لینوکس پشتیبانی کند</w:t>
            </w:r>
            <w:r w:rsidRPr="00094857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  <w:p w14:paraId="5FE0A458" w14:textId="77777777" w:rsidR="00F5425E" w:rsidRDefault="000948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و</w:t>
            </w:r>
            <w:r w:rsidRPr="00094857">
              <w:rPr>
                <w:rFonts w:cs="Mj_Casablanca Light"/>
                <w:b/>
                <w:bCs/>
                <w:sz w:val="28"/>
                <w:szCs w:val="28"/>
                <w:rtl/>
              </w:rPr>
              <w:t>ب‌سایت باید در اندازه‌های مختلف صفحه نمایش، به ویژه صفحه نمایش‌های کوچک گوشی‌های تلفن همراه، ظاهری مناسب داشته باشد</w:t>
            </w:r>
            <w:r w:rsidRPr="00094857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  <w:p w14:paraId="6801242D" w14:textId="77777777" w:rsidR="006B6D02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 xml:space="preserve">امكان </w:t>
            </w:r>
            <w:r>
              <w:rPr>
                <w:rFonts w:cs="Mj_Casablanca Light"/>
                <w:b/>
                <w:bCs/>
                <w:sz w:val="28"/>
                <w:szCs w:val="28"/>
              </w:rPr>
              <w:t>Login</w:t>
            </w:r>
          </w:p>
          <w:p w14:paraId="1112A5EE" w14:textId="5E766BFD" w:rsidR="00E529E0" w:rsidRPr="00E529E0" w:rsidRDefault="00E529E0" w:rsidP="00E529E0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Mj_Casablanca Light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امكان بازيابي رمز</w:t>
            </w:r>
          </w:p>
        </w:tc>
      </w:tr>
      <w:tr w:rsidR="00247D59" w14:paraId="48B67BFB" w14:textId="77777777" w:rsidTr="00695FC7">
        <w:tc>
          <w:tcPr>
            <w:tcW w:w="8555" w:type="dxa"/>
          </w:tcPr>
          <w:p w14:paraId="6F55C6BF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010FF444" w14:textId="77777777" w:rsidTr="00695FC7">
        <w:tc>
          <w:tcPr>
            <w:tcW w:w="8555" w:type="dxa"/>
          </w:tcPr>
          <w:p w14:paraId="4C6FD808" w14:textId="7DA17238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ورود به پنل کارمندان باید سریع باشد (به دلیل استفاده مشترک از دستگاه‌ها)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9BF91A1" w14:textId="35A7D06C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دسترسی به نوبت‌های روزانه باید ساده باشد و نیازی به گشتن در تقویم‌های طولانی نباشد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0C357E7" w14:textId="01F37F4D" w:rsidR="00247D59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نمایش نوبت‌های جدید باید بلافاصله (در لحظه) روی صفحه کارمند ظاهر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5C1A82C8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3540A476" w14:textId="4D2F9215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799273BE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72D32472" w14:textId="77777777" w:rsidR="00052353" w:rsidRDefault="00052353" w:rsidP="00052353">
      <w:pPr>
        <w:bidi/>
        <w:rPr>
          <w:rFonts w:cs="Mj_Casablanca Light"/>
          <w:b/>
          <w:bCs/>
          <w:color w:val="00B0F0"/>
          <w:sz w:val="36"/>
          <w:szCs w:val="36"/>
          <w:rtl/>
        </w:rPr>
      </w:pPr>
      <w:r w:rsidRPr="001E4D0D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t>۴</w:t>
      </w:r>
      <w:r w:rsidRPr="001E4D0D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کارمندان پشتیبانی بخش آنلاین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4FB8BC9F" w14:textId="77777777" w:rsidTr="00695FC7">
        <w:tc>
          <w:tcPr>
            <w:tcW w:w="8555" w:type="dxa"/>
          </w:tcPr>
          <w:p w14:paraId="7EE91ADE" w14:textId="5B6D6FC9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كاركردي </w:t>
            </w:r>
          </w:p>
        </w:tc>
      </w:tr>
      <w:tr w:rsidR="00247D59" w14:paraId="678EEF04" w14:textId="77777777" w:rsidTr="00695FC7">
        <w:tc>
          <w:tcPr>
            <w:tcW w:w="8555" w:type="dxa"/>
          </w:tcPr>
          <w:p w14:paraId="262F18D6" w14:textId="77777777" w:rsidR="00247D59" w:rsidRDefault="005B10A4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تغییر ساعات کاری و راه‌های ارتباطی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15E79EF" w14:textId="77777777" w:rsidR="00A111C8" w:rsidRDefault="00A111C8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ورود با 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PIN Code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چهار رقمی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52C9FAE" w14:textId="77777777" w:rsidR="006B6D02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 xml:space="preserve">امكان </w:t>
            </w:r>
            <w:r>
              <w:rPr>
                <w:rFonts w:cs="Mj_Casablanca Light"/>
                <w:b/>
                <w:bCs/>
                <w:sz w:val="28"/>
                <w:szCs w:val="28"/>
              </w:rPr>
              <w:t>Login</w:t>
            </w:r>
          </w:p>
          <w:p w14:paraId="10A3660E" w14:textId="18189E05" w:rsidR="00E529E0" w:rsidRPr="00E529E0" w:rsidRDefault="00E529E0" w:rsidP="00E529E0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Mj_Casablanca Light"/>
                <w:b/>
                <w:bCs/>
                <w:sz w:val="28"/>
                <w:szCs w:val="28"/>
                <w:lang w:bidi="fa-IR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امكان بازيابي رمز</w:t>
            </w:r>
          </w:p>
        </w:tc>
      </w:tr>
      <w:tr w:rsidR="00247D59" w14:paraId="16E16417" w14:textId="77777777" w:rsidTr="00695FC7">
        <w:tc>
          <w:tcPr>
            <w:tcW w:w="8555" w:type="dxa"/>
          </w:tcPr>
          <w:p w14:paraId="717454AD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6EE4EAE1" w14:textId="77777777" w:rsidTr="00695FC7">
        <w:tc>
          <w:tcPr>
            <w:tcW w:w="8555" w:type="dxa"/>
          </w:tcPr>
          <w:p w14:paraId="6E9AD28F" w14:textId="62C42732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تغییر اطلاعات پروفایل کسب‌وکار باید با کمترین کلیک انجام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498398E" w14:textId="1A2098BC" w:rsidR="00247D59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تغییرات پروفایل باید بلافاصله و بدون تاخیر در صفحه عمومی کسب‌وکار برای مشتریان اعمال گردد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5F13A1F6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35041B27" w14:textId="6AB03E17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39BE9BB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57C8ACD9" w14:textId="77777777" w:rsidR="00052353" w:rsidRPr="008D29C7" w:rsidRDefault="00052353" w:rsidP="00052353">
      <w:pPr>
        <w:bidi/>
        <w:rPr>
          <w:rFonts w:cs="Mj_Casablanca Light"/>
          <w:b/>
          <w:bCs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>5</w:t>
      </w:r>
      <w:r w:rsidRPr="008D29C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مدیران کل پلتفرم</w:t>
      </w:r>
      <w:r w:rsidRPr="00D7276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 </w:t>
      </w:r>
      <w:r w:rsidRPr="0080468D">
        <w:rPr>
          <w:rFonts w:cs="Mj_Casablanca Light"/>
          <w:b/>
          <w:bCs/>
          <w:color w:val="00B0F0"/>
          <w:sz w:val="36"/>
          <w:szCs w:val="36"/>
          <w:lang w:bidi="fa-IR"/>
        </w:rPr>
        <w:t>(Super Admin)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0EF4FCCA" w14:textId="77777777" w:rsidTr="00695FC7">
        <w:tc>
          <w:tcPr>
            <w:tcW w:w="8555" w:type="dxa"/>
          </w:tcPr>
          <w:p w14:paraId="4BF4F201" w14:textId="037EAD19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A55289">
              <w:rPr>
                <w:rFonts w:cs="Mj_Casablanca Light"/>
                <w:sz w:val="28"/>
                <w:szCs w:val="28"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79264DA0" w14:textId="77777777" w:rsidTr="00695FC7">
        <w:tc>
          <w:tcPr>
            <w:tcW w:w="8555" w:type="dxa"/>
          </w:tcPr>
          <w:p w14:paraId="7B9805F4" w14:textId="7BF2D61B" w:rsidR="00F45657" w:rsidRPr="00F45657" w:rsidRDefault="00F456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جستجوی سراسری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جستجو با نام، شماره موبایل یا آیدی برای دسترسی مستقیم به پروفایل و تاریخچه فعالیت کاربران و کسب‌وکارها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6092AE8" w14:textId="2856F2E4" w:rsidR="00F45657" w:rsidRPr="00F45657" w:rsidRDefault="00F456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صفحه اصلی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اضافه/حذف کسب‌وکارهای معروف در صفحه اصلی (با چک‌باکس) و مرتب‌سازی ترتیب نمایش آن‌ها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8BFDE3F" w14:textId="71D2556F" w:rsidR="00F45657" w:rsidRPr="00F45657" w:rsidRDefault="00F456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تبلیغات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آپلود بنر، زمان‌بندی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(Scheduling)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تاریخ شروع و پایان، و نمایش آمار کلیک‌ها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="00D23363">
              <w:rPr>
                <w:rFonts w:cs="Mj_Casablanca Light" w:hint="cs"/>
                <w:b/>
                <w:bCs/>
                <w:sz w:val="28"/>
                <w:szCs w:val="28"/>
                <w:rtl/>
              </w:rPr>
              <w:t>.</w:t>
            </w:r>
          </w:p>
          <w:p w14:paraId="33BDFA2B" w14:textId="6DF95D0D" w:rsidR="00F45657" w:rsidRPr="00F45657" w:rsidRDefault="00F456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مالی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نمایش مجموع درآمد حاصل از کمیسیون‌ها در بازه‌های زمانی مختلف (روزانه، هفتگی، ماهانه)</w:t>
            </w:r>
            <w:r w:rsidR="00622F08">
              <w:rPr>
                <w:rFonts w:cs="Mj_Casablanca Light" w:hint="cs"/>
                <w:b/>
                <w:bCs/>
                <w:sz w:val="28"/>
                <w:szCs w:val="28"/>
                <w:rtl/>
              </w:rPr>
              <w:t>.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</w:p>
          <w:p w14:paraId="0B9E2761" w14:textId="622B7B2F" w:rsidR="00247D59" w:rsidRPr="0091008C" w:rsidRDefault="00F45657" w:rsidP="00E529E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محتوا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ویرایش متون صفحات پایه («درباره ما» و «تماس با ما») و افزودن سوالات متداول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B844387" w14:textId="77777777" w:rsidR="00A111C8" w:rsidRDefault="00A111C8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ورود با 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PIN Code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چهار رقمی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88F0EEF" w14:textId="77777777" w:rsidR="0091008C" w:rsidRDefault="006B6D02" w:rsidP="00E529E0">
            <w:pPr>
              <w:pStyle w:val="ListParagraph"/>
              <w:numPr>
                <w:ilvl w:val="0"/>
                <w:numId w:val="12"/>
              </w:numPr>
              <w:bidi/>
              <w:spacing w:after="160" w:line="278" w:lineRule="auto"/>
              <w:rPr>
                <w:rFonts w:cs="Mj_Casablanca Light"/>
                <w:b/>
                <w:bCs/>
                <w:sz w:val="28"/>
                <w:szCs w:val="28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</w:rPr>
              <w:t xml:space="preserve">امكان </w:t>
            </w:r>
            <w:r>
              <w:rPr>
                <w:rFonts w:cs="Mj_Casablanca Light"/>
                <w:b/>
                <w:bCs/>
                <w:sz w:val="28"/>
                <w:szCs w:val="28"/>
              </w:rPr>
              <w:t>Login</w:t>
            </w:r>
          </w:p>
          <w:p w14:paraId="187FC7F2" w14:textId="1AE38AFB" w:rsidR="00E529E0" w:rsidRPr="00E529E0" w:rsidRDefault="00E529E0" w:rsidP="00E529E0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Mj_Casablanca Light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امكان بازيابي رمز</w:t>
            </w:r>
          </w:p>
        </w:tc>
      </w:tr>
      <w:tr w:rsidR="00247D59" w14:paraId="4DC08CFD" w14:textId="77777777" w:rsidTr="00695FC7">
        <w:tc>
          <w:tcPr>
            <w:tcW w:w="8555" w:type="dxa"/>
          </w:tcPr>
          <w:p w14:paraId="4D7CF49A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62A03B0C" w14:textId="77777777" w:rsidTr="00695FC7">
        <w:tc>
          <w:tcPr>
            <w:tcW w:w="8555" w:type="dxa"/>
          </w:tcPr>
          <w:p w14:paraId="5DAE6AAD" w14:textId="64E1853E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قدرت جستجو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ابزار جستجوی سراسری باید قدرتمند و سریع باشد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73F6098" w14:textId="3AC18B8B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دقت عیب‌یابی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قابلیت ورود به جای کاربر باید دقیقاً سیستم را از دید کاربر هدف نمایش دهد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569505B" w14:textId="2E131C2E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سادگی رابط کاربری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کسب‌وکارهای صفحه اصلی و همچنین سیستم مدیریت محتوا باید از طریق یک رابط کاربری ساده و بدون نیاز به دانش برنامه‌نویسی انجام شود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43C822F" w14:textId="2E2CCB88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شفافیت مالی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تحلیلی بخش مالی باید دارای نمودارهای شفاف باشد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E6C0FA1" w14:textId="0788EA70" w:rsidR="00247D59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اتوماسیون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فرآیند محاسبه سهم پلتفرم از هر تراکنش باید ۱۰۰</w:t>
            </w:r>
            <w:r w:rsidRPr="000774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خودکار باشد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064AEE12" w14:textId="34117E4F" w:rsidR="00247D59" w:rsidRDefault="00247D59" w:rsidP="00F45657">
      <w:pPr>
        <w:rPr>
          <w:rFonts w:cs="Mj_Casablanca Light"/>
          <w:sz w:val="28"/>
          <w:szCs w:val="28"/>
          <w:rtl/>
        </w:rPr>
      </w:pPr>
    </w:p>
    <w:sectPr w:rsidR="00247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BF"/>
      </v:shape>
    </w:pict>
  </w:numPicBullet>
  <w:abstractNum w:abstractNumId="0" w15:restartNumberingAfterBreak="0">
    <w:nsid w:val="087531EC"/>
    <w:multiLevelType w:val="multilevel"/>
    <w:tmpl w:val="B0C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06A"/>
    <w:multiLevelType w:val="multilevel"/>
    <w:tmpl w:val="19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0FF"/>
    <w:multiLevelType w:val="hybridMultilevel"/>
    <w:tmpl w:val="10A2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176"/>
    <w:multiLevelType w:val="hybridMultilevel"/>
    <w:tmpl w:val="8F10E546"/>
    <w:lvl w:ilvl="0" w:tplc="51E06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32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F747EC"/>
    <w:multiLevelType w:val="hybridMultilevel"/>
    <w:tmpl w:val="B7048864"/>
    <w:lvl w:ilvl="0" w:tplc="6602C6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27BE4"/>
    <w:multiLevelType w:val="hybridMultilevel"/>
    <w:tmpl w:val="3C7246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85BB4"/>
    <w:multiLevelType w:val="hybridMultilevel"/>
    <w:tmpl w:val="C9069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00C3B"/>
    <w:multiLevelType w:val="hybridMultilevel"/>
    <w:tmpl w:val="D728A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B4A7A"/>
    <w:multiLevelType w:val="hybridMultilevel"/>
    <w:tmpl w:val="C3CCE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52B62"/>
    <w:multiLevelType w:val="hybridMultilevel"/>
    <w:tmpl w:val="08808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00184"/>
    <w:multiLevelType w:val="multilevel"/>
    <w:tmpl w:val="A32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6252">
    <w:abstractNumId w:val="4"/>
  </w:num>
  <w:num w:numId="2" w16cid:durableId="187061073">
    <w:abstractNumId w:val="2"/>
  </w:num>
  <w:num w:numId="3" w16cid:durableId="43523412">
    <w:abstractNumId w:val="8"/>
  </w:num>
  <w:num w:numId="4" w16cid:durableId="2068524403">
    <w:abstractNumId w:val="10"/>
  </w:num>
  <w:num w:numId="5" w16cid:durableId="947352062">
    <w:abstractNumId w:val="9"/>
  </w:num>
  <w:num w:numId="6" w16cid:durableId="721094767">
    <w:abstractNumId w:val="6"/>
  </w:num>
  <w:num w:numId="7" w16cid:durableId="248199265">
    <w:abstractNumId w:val="3"/>
  </w:num>
  <w:num w:numId="8" w16cid:durableId="1041788029">
    <w:abstractNumId w:val="7"/>
  </w:num>
  <w:num w:numId="9" w16cid:durableId="656418868">
    <w:abstractNumId w:val="1"/>
  </w:num>
  <w:num w:numId="10" w16cid:durableId="1983074459">
    <w:abstractNumId w:val="11"/>
  </w:num>
  <w:num w:numId="11" w16cid:durableId="1522352494">
    <w:abstractNumId w:val="0"/>
  </w:num>
  <w:num w:numId="12" w16cid:durableId="1600791017">
    <w:abstractNumId w:val="5"/>
  </w:num>
  <w:num w:numId="13" w16cid:durableId="3466402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B"/>
    <w:rsid w:val="00046301"/>
    <w:rsid w:val="00052353"/>
    <w:rsid w:val="00056C60"/>
    <w:rsid w:val="000774B3"/>
    <w:rsid w:val="00094857"/>
    <w:rsid w:val="000B1F02"/>
    <w:rsid w:val="000B7552"/>
    <w:rsid w:val="000C4389"/>
    <w:rsid w:val="000C715E"/>
    <w:rsid w:val="00110100"/>
    <w:rsid w:val="0016054C"/>
    <w:rsid w:val="001B4DD0"/>
    <w:rsid w:val="001E4D0D"/>
    <w:rsid w:val="00216C48"/>
    <w:rsid w:val="00224225"/>
    <w:rsid w:val="00233AEA"/>
    <w:rsid w:val="0024537B"/>
    <w:rsid w:val="00247D59"/>
    <w:rsid w:val="002A48EB"/>
    <w:rsid w:val="002C6747"/>
    <w:rsid w:val="003005C0"/>
    <w:rsid w:val="003416AB"/>
    <w:rsid w:val="003B4F59"/>
    <w:rsid w:val="003E31C0"/>
    <w:rsid w:val="00410722"/>
    <w:rsid w:val="00432FE6"/>
    <w:rsid w:val="00437820"/>
    <w:rsid w:val="00454637"/>
    <w:rsid w:val="0046268B"/>
    <w:rsid w:val="004D3D7F"/>
    <w:rsid w:val="004D4F0A"/>
    <w:rsid w:val="004F193A"/>
    <w:rsid w:val="005442C6"/>
    <w:rsid w:val="005B10A4"/>
    <w:rsid w:val="005D2A35"/>
    <w:rsid w:val="00622F08"/>
    <w:rsid w:val="0068088E"/>
    <w:rsid w:val="006B6D02"/>
    <w:rsid w:val="006D370F"/>
    <w:rsid w:val="00705FA8"/>
    <w:rsid w:val="00744463"/>
    <w:rsid w:val="00780A18"/>
    <w:rsid w:val="007C19E8"/>
    <w:rsid w:val="0080468D"/>
    <w:rsid w:val="008575F4"/>
    <w:rsid w:val="008B1EBB"/>
    <w:rsid w:val="008D29C7"/>
    <w:rsid w:val="009037D0"/>
    <w:rsid w:val="00906AD3"/>
    <w:rsid w:val="0091008C"/>
    <w:rsid w:val="00926D4C"/>
    <w:rsid w:val="00947DD7"/>
    <w:rsid w:val="00A111C8"/>
    <w:rsid w:val="00A55289"/>
    <w:rsid w:val="00BC14D8"/>
    <w:rsid w:val="00BD748F"/>
    <w:rsid w:val="00C60D77"/>
    <w:rsid w:val="00C77B03"/>
    <w:rsid w:val="00C95EF9"/>
    <w:rsid w:val="00D054AF"/>
    <w:rsid w:val="00D23363"/>
    <w:rsid w:val="00D36343"/>
    <w:rsid w:val="00D511C9"/>
    <w:rsid w:val="00D70F96"/>
    <w:rsid w:val="00E529E0"/>
    <w:rsid w:val="00EA13B6"/>
    <w:rsid w:val="00EB1150"/>
    <w:rsid w:val="00F45657"/>
    <w:rsid w:val="00F50E81"/>
    <w:rsid w:val="00F5425E"/>
    <w:rsid w:val="00F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16E"/>
  <w15:chartTrackingRefBased/>
  <w15:docId w15:val="{9022AA38-9C9A-4EE3-9E39-49F1796B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8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8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8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8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8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8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8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8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8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47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57</cp:revision>
  <cp:lastPrinted>2026-04-17T18:27:00Z</cp:lastPrinted>
  <dcterms:created xsi:type="dcterms:W3CDTF">2026-04-16T18:04:00Z</dcterms:created>
  <dcterms:modified xsi:type="dcterms:W3CDTF">2026-05-11T10:41:00Z</dcterms:modified>
</cp:coreProperties>
</file>