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0269" w:rsidRPr="001A649A" w:rsidRDefault="001A649A" w:rsidP="001A649A">
      <w:pPr>
        <w:jc w:val="cente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A649A">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Projekt-Verkauf</w:t>
      </w:r>
    </w:p>
    <w:p w:rsidR="001A649A" w:rsidRDefault="001A649A">
      <w:r>
        <w:t>Projektreflexion</w:t>
      </w:r>
    </w:p>
    <w:p w:rsidR="001A649A" w:rsidRDefault="001A649A">
      <w:r>
        <w:t xml:space="preserve">Da Benedikt M. und ich am 16.01.2018 eine Prüfung in Mathematik hatten, konnten wir erst sehr spät mit dem Projekt anfangen. Dadurch standen wir erheblich unter Zeitdruck. Auch </w:t>
      </w:r>
      <w:proofErr w:type="spellStart"/>
      <w:r>
        <w:t>Sourcetree</w:t>
      </w:r>
      <w:proofErr w:type="spellEnd"/>
      <w:r>
        <w:t xml:space="preserve"> bereitete uns starke Kopfschmerzen, weil wir beide gleichzeitig an dem Projekt </w:t>
      </w:r>
      <w:r w:rsidR="00BE58E5">
        <w:t>gearbeitet hatten.</w:t>
      </w:r>
      <w:r>
        <w:t xml:space="preserve"> Dadurch konnte ich nicht mehr pullen und so mussten wir unsere Daten über Dropbox austauschen. </w:t>
      </w:r>
    </w:p>
    <w:p w:rsidR="001A649A" w:rsidRDefault="001A649A">
      <w:r>
        <w:t xml:space="preserve">Trotz den ganzen Rückschlägen und Problemen konnte wir es schaffen. Natürlich lernten wir auch interessantes dazu und konnten unsere Programmierfähigkeiten verbessern. </w:t>
      </w:r>
    </w:p>
    <w:p w:rsidR="001A649A" w:rsidRDefault="001A649A">
      <w:r>
        <w:t xml:space="preserve">Das Zusammenarbeiten mit Benedikt M. hat super funktioniert, da wir uns nach dem Vorfall mit </w:t>
      </w:r>
      <w:proofErr w:type="spellStart"/>
      <w:r>
        <w:t>Sourcetree</w:t>
      </w:r>
      <w:proofErr w:type="spellEnd"/>
      <w:r>
        <w:t xml:space="preserve"> meistens abgesprochen hatten</w:t>
      </w:r>
      <w:r w:rsidR="00BE58E5">
        <w:t xml:space="preserve"> was jeder zu erledigen hat. </w:t>
      </w:r>
    </w:p>
    <w:p w:rsidR="00C527BB" w:rsidRDefault="00C527BB">
      <w:r>
        <w:t>Aus dem Projekt haben wir generell gelernt, dass man sich gut absprechen muss, damit sich der Projektpartner nicht in die Angelegenheiten des Anderen einmischt. Daher ist Kommunikation das Wichtigste bei Projekten. Auch das Hineinlesen in den Code des Anderen gelingt uns mittlerweile einiges besser als am</w:t>
      </w:r>
      <w:r w:rsidR="00A1769B">
        <w:t xml:space="preserve"> Anf</w:t>
      </w:r>
      <w:bookmarkStart w:id="0" w:name="_GoBack"/>
      <w:bookmarkEnd w:id="0"/>
      <w:r>
        <w:t>ang.</w:t>
      </w:r>
    </w:p>
    <w:sectPr w:rsidR="00C527B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FD3"/>
    <w:rsid w:val="001A649A"/>
    <w:rsid w:val="00210C71"/>
    <w:rsid w:val="0056354F"/>
    <w:rsid w:val="00710269"/>
    <w:rsid w:val="007C1FD3"/>
    <w:rsid w:val="00A1769B"/>
    <w:rsid w:val="00BE58E5"/>
    <w:rsid w:val="00C527B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614D5"/>
  <w15:chartTrackingRefBased/>
  <w15:docId w15:val="{DE78519A-C1A4-4FEA-81AA-042F9DEA4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145</Words>
  <Characters>916</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Benedikt Froeschl</dc:creator>
  <cp:keywords/>
  <dc:description/>
  <cp:lastModifiedBy>Benedikt Mayer</cp:lastModifiedBy>
  <cp:revision>5</cp:revision>
  <dcterms:created xsi:type="dcterms:W3CDTF">2018-01-23T13:09:00Z</dcterms:created>
  <dcterms:modified xsi:type="dcterms:W3CDTF">2018-01-24T20:17:00Z</dcterms:modified>
</cp:coreProperties>
</file>