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1BBB" w14:textId="77777777" w:rsidR="00A629F4" w:rsidRDefault="00A629F4"/>
    <w:p w14:paraId="2630B538" w14:textId="77777777" w:rsidR="00A629F4" w:rsidRDefault="00A629F4"/>
    <w:p w14:paraId="35A4E87B" w14:textId="77777777" w:rsidR="00A629F4" w:rsidRDefault="00A629F4"/>
    <w:p w14:paraId="127786EF" w14:textId="77777777" w:rsidR="00A629F4" w:rsidRDefault="00A629F4"/>
    <w:p w14:paraId="0E8046E9" w14:textId="77777777" w:rsidR="00A629F4" w:rsidRDefault="00A629F4"/>
    <w:p w14:paraId="6A2D0214" w14:textId="77777777" w:rsidR="00A629F4" w:rsidRDefault="00A629F4"/>
    <w:p w14:paraId="5BB5A443" w14:textId="77777777" w:rsidR="00A629F4" w:rsidRDefault="00A629F4"/>
    <w:p w14:paraId="626B86DD" w14:textId="77777777" w:rsidR="00A629F4" w:rsidRDefault="00A629F4"/>
    <w:p w14:paraId="5221B509" w14:textId="77777777" w:rsidR="00A629F4" w:rsidRDefault="00A629F4"/>
    <w:p w14:paraId="722AF18F" w14:textId="77777777" w:rsidR="00A629F4" w:rsidRDefault="00A629F4"/>
    <w:p w14:paraId="7481EC3D" w14:textId="77777777" w:rsidR="00A629F4" w:rsidRDefault="00A629F4"/>
    <w:p w14:paraId="3750D294" w14:textId="77777777" w:rsidR="00A629F4" w:rsidRDefault="00A629F4"/>
    <w:p w14:paraId="32AB3954" w14:textId="77777777" w:rsidR="00A629F4" w:rsidRDefault="00A629F4"/>
    <w:p w14:paraId="6DC322E1" w14:textId="77777777" w:rsidR="00A629F4" w:rsidRDefault="00A629F4"/>
    <w:p w14:paraId="721E09FF" w14:textId="77777777" w:rsidR="00A629F4" w:rsidRDefault="00A629F4"/>
    <w:p w14:paraId="05726A03" w14:textId="77777777" w:rsidR="00A629F4" w:rsidRDefault="00A629F4"/>
    <w:p w14:paraId="115997A3" w14:textId="77777777" w:rsidR="00A629F4" w:rsidRDefault="00A629F4"/>
    <w:p w14:paraId="351AF194" w14:textId="77777777" w:rsidR="00A629F4" w:rsidRDefault="00A629F4"/>
    <w:p w14:paraId="65B2786E" w14:textId="77777777" w:rsidR="00A629F4" w:rsidRDefault="00A629F4"/>
    <w:p w14:paraId="0AC3009C" w14:textId="77777777" w:rsidR="00A629F4" w:rsidRDefault="00A629F4"/>
    <w:p w14:paraId="75FB22AE" w14:textId="77777777" w:rsidR="00A629F4" w:rsidRDefault="00A629F4"/>
    <w:p w14:paraId="3E6E6E63" w14:textId="77777777" w:rsidR="00A629F4" w:rsidRDefault="00A629F4"/>
    <w:p w14:paraId="2D8DAB80" w14:textId="77777777" w:rsidR="00A629F4" w:rsidRDefault="00A629F4"/>
    <w:p w14:paraId="2EF917AE" w14:textId="77777777" w:rsidR="00A629F4" w:rsidRDefault="00A629F4"/>
    <w:p w14:paraId="250E414F" w14:textId="77777777" w:rsidR="00A629F4" w:rsidRDefault="00A629F4"/>
    <w:p w14:paraId="2EEC3809" w14:textId="77777777" w:rsidR="00A629F4" w:rsidRDefault="00A629F4"/>
    <w:p w14:paraId="372E7DEC" w14:textId="44EA24D4" w:rsidR="00A629F4" w:rsidRPr="00F031CC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b/>
          <w:color w:val="1F497D"/>
          <w:sz w:val="28"/>
          <w:szCs w:val="28"/>
          <w:lang w:val="es-419"/>
        </w:rPr>
        <w:t>[</w:t>
      </w:r>
      <w:proofErr w:type="spellStart"/>
      <w:r w:rsidR="00F031CC">
        <w:rPr>
          <w:b/>
          <w:color w:val="1F497D"/>
          <w:sz w:val="28"/>
          <w:szCs w:val="28"/>
          <w:lang w:val="es-419"/>
        </w:rPr>
        <w:t>School</w:t>
      </w:r>
      <w:proofErr w:type="spellEnd"/>
      <w:r w:rsidR="00F031CC">
        <w:rPr>
          <w:b/>
          <w:color w:val="1F497D"/>
          <w:sz w:val="28"/>
          <w:szCs w:val="28"/>
          <w:lang w:val="es-419"/>
        </w:rPr>
        <w:t xml:space="preserve"> </w:t>
      </w:r>
      <w:proofErr w:type="spellStart"/>
      <w:r w:rsidR="00F031CC">
        <w:rPr>
          <w:b/>
          <w:color w:val="1F497D"/>
          <w:sz w:val="28"/>
          <w:szCs w:val="28"/>
          <w:lang w:val="es-419"/>
        </w:rPr>
        <w:t>All</w:t>
      </w:r>
      <w:proofErr w:type="spellEnd"/>
      <w:r w:rsidR="00F031CC">
        <w:rPr>
          <w:b/>
          <w:color w:val="1F497D"/>
          <w:sz w:val="28"/>
          <w:szCs w:val="28"/>
          <w:lang w:val="es-419"/>
        </w:rPr>
        <w:t xml:space="preserve"> in One</w:t>
      </w:r>
      <w:r w:rsidRPr="00F031CC">
        <w:rPr>
          <w:b/>
          <w:color w:val="1F497D"/>
          <w:sz w:val="28"/>
          <w:szCs w:val="28"/>
          <w:lang w:val="es-419"/>
        </w:rPr>
        <w:t>]</w:t>
      </w:r>
    </w:p>
    <w:p w14:paraId="0DA1999C" w14:textId="77777777" w:rsidR="00A629F4" w:rsidRPr="00F031CC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b/>
          <w:color w:val="000080"/>
          <w:sz w:val="36"/>
          <w:szCs w:val="36"/>
          <w:lang w:val="es-419"/>
        </w:rPr>
        <w:t>(DAS) Documento Arquitectura Sistema</w:t>
      </w:r>
    </w:p>
    <w:p w14:paraId="0B8EA51B" w14:textId="4FEF46C0" w:rsidR="00A629F4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80"/>
          <w:sz w:val="36"/>
          <w:szCs w:val="36"/>
        </w:rPr>
        <w:t>Versión 1.</w:t>
      </w:r>
      <w:r w:rsidR="00B86CA3">
        <w:rPr>
          <w:b/>
          <w:color w:val="000080"/>
          <w:sz w:val="36"/>
          <w:szCs w:val="36"/>
        </w:rPr>
        <w:t>2</w:t>
      </w:r>
    </w:p>
    <w:p w14:paraId="7A60AF75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p w14:paraId="6A38139D" w14:textId="77777777" w:rsidR="00A629F4" w:rsidRDefault="00A629F4"/>
    <w:p w14:paraId="04554E79" w14:textId="77777777" w:rsidR="00A629F4" w:rsidRDefault="00A629F4"/>
    <w:p w14:paraId="57B022AA" w14:textId="77777777" w:rsidR="00A629F4" w:rsidRDefault="00A629F4"/>
    <w:p w14:paraId="1B2EC221" w14:textId="77777777" w:rsidR="00A629F4" w:rsidRDefault="00A629F4"/>
    <w:p w14:paraId="6BDA34D1" w14:textId="77777777" w:rsidR="00A629F4" w:rsidRDefault="00A629F4"/>
    <w:p w14:paraId="2D29250C" w14:textId="77777777" w:rsidR="00A629F4" w:rsidRDefault="00A629F4"/>
    <w:p w14:paraId="1E7EFF39" w14:textId="77777777" w:rsidR="00A629F4" w:rsidRDefault="00A629F4"/>
    <w:p w14:paraId="0911FA96" w14:textId="77777777" w:rsidR="00A629F4" w:rsidRDefault="00A629F4"/>
    <w:p w14:paraId="11C70DE8" w14:textId="77777777" w:rsidR="00A629F4" w:rsidRDefault="00A629F4"/>
    <w:p w14:paraId="1C6D46B7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FF"/>
        </w:rPr>
      </w:pPr>
    </w:p>
    <w:p w14:paraId="273E8E42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25E44129" w14:textId="77777777" w:rsidR="00A629F4" w:rsidRDefault="00C106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Identificación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Documento</w:t>
      </w:r>
      <w:proofErr w:type="spellEnd"/>
    </w:p>
    <w:p w14:paraId="40A48ACD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tbl>
      <w:tblPr>
        <w:tblStyle w:val="a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6115"/>
      </w:tblGrid>
      <w:tr w:rsidR="00A629F4" w14:paraId="75A45872" w14:textId="77777777">
        <w:tc>
          <w:tcPr>
            <w:tcW w:w="2775" w:type="dxa"/>
            <w:shd w:val="clear" w:color="auto" w:fill="F3F3F3"/>
          </w:tcPr>
          <w:p w14:paraId="036DAA33" w14:textId="77777777" w:rsidR="00A629F4" w:rsidRDefault="00C1067F">
            <w:pPr>
              <w:keepLines/>
              <w:spacing w:after="120"/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Identificación</w:t>
            </w:r>
            <w:proofErr w:type="spellEnd"/>
          </w:p>
        </w:tc>
        <w:tc>
          <w:tcPr>
            <w:tcW w:w="6115" w:type="dxa"/>
          </w:tcPr>
          <w:p w14:paraId="21272432" w14:textId="2D3D9880" w:rsidR="00A629F4" w:rsidRDefault="00B86CA3">
            <w:pPr>
              <w:keepLines/>
              <w:spacing w:after="120"/>
            </w:pPr>
            <w:r>
              <w:rPr>
                <w:color w:val="000000"/>
              </w:rPr>
              <w:t>ERSCHOOL-01</w:t>
            </w:r>
          </w:p>
        </w:tc>
      </w:tr>
      <w:tr w:rsidR="00A629F4" w14:paraId="4ACC3A91" w14:textId="77777777">
        <w:tc>
          <w:tcPr>
            <w:tcW w:w="2775" w:type="dxa"/>
            <w:shd w:val="clear" w:color="auto" w:fill="F3F3F3"/>
          </w:tcPr>
          <w:p w14:paraId="3CE1F5CA" w14:textId="77777777" w:rsidR="00A629F4" w:rsidRDefault="00C1067F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115" w:type="dxa"/>
          </w:tcPr>
          <w:p w14:paraId="439F2145" w14:textId="57EA6097" w:rsidR="00A629F4" w:rsidRDefault="00C1067F">
            <w:pPr>
              <w:keepLines/>
              <w:spacing w:after="120"/>
            </w:pPr>
            <w:r>
              <w:t>S</w:t>
            </w:r>
            <w:r w:rsidR="00F031CC">
              <w:t>chool All in One</w:t>
            </w:r>
          </w:p>
        </w:tc>
      </w:tr>
      <w:tr w:rsidR="00A629F4" w14:paraId="33A05366" w14:textId="77777777">
        <w:tc>
          <w:tcPr>
            <w:tcW w:w="2775" w:type="dxa"/>
            <w:shd w:val="clear" w:color="auto" w:fill="F3F3F3"/>
          </w:tcPr>
          <w:p w14:paraId="17EFB91A" w14:textId="77777777" w:rsidR="00A629F4" w:rsidRDefault="00C1067F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115" w:type="dxa"/>
          </w:tcPr>
          <w:p w14:paraId="629CC78D" w14:textId="4BA73D2C" w:rsidR="00A629F4" w:rsidRDefault="00C1067F">
            <w:pPr>
              <w:keepLines/>
              <w:spacing w:after="120"/>
            </w:pPr>
            <w:r>
              <w:t>1.</w:t>
            </w:r>
            <w:r w:rsidR="00B86CA3">
              <w:t>2</w:t>
            </w:r>
          </w:p>
        </w:tc>
      </w:tr>
    </w:tbl>
    <w:p w14:paraId="28AC4E77" w14:textId="77777777" w:rsidR="00A629F4" w:rsidRDefault="00A629F4">
      <w:pPr>
        <w:keepLines/>
        <w:spacing w:after="120"/>
        <w:jc w:val="center"/>
        <w:rPr>
          <w:b/>
        </w:rPr>
      </w:pPr>
    </w:p>
    <w:tbl>
      <w:tblPr>
        <w:tblStyle w:val="a0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6077"/>
      </w:tblGrid>
      <w:tr w:rsidR="00A629F4" w14:paraId="2833B198" w14:textId="77777777">
        <w:tc>
          <w:tcPr>
            <w:tcW w:w="2813" w:type="dxa"/>
            <w:shd w:val="clear" w:color="auto" w:fill="F3F3F3"/>
          </w:tcPr>
          <w:p w14:paraId="754AFFF9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Documento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mantenido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077" w:type="dxa"/>
          </w:tcPr>
          <w:p w14:paraId="594ADE01" w14:textId="71E2E62C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  <w:tr w:rsidR="00A629F4" w14:paraId="5B33B96F" w14:textId="77777777">
        <w:tc>
          <w:tcPr>
            <w:tcW w:w="2813" w:type="dxa"/>
            <w:shd w:val="clear" w:color="auto" w:fill="F3F3F3"/>
          </w:tcPr>
          <w:p w14:paraId="6230D6E7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última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077" w:type="dxa"/>
          </w:tcPr>
          <w:p w14:paraId="06B14F16" w14:textId="58B044C4" w:rsidR="00A629F4" w:rsidRDefault="00C1067F">
            <w:pPr>
              <w:keepLines/>
              <w:spacing w:after="120"/>
            </w:pPr>
            <w:r>
              <w:t>07-</w:t>
            </w:r>
            <w:r w:rsidR="00F031CC">
              <w:t>10</w:t>
            </w:r>
            <w:r>
              <w:t>-202</w:t>
            </w:r>
            <w:r w:rsidR="00F031CC">
              <w:t>4</w:t>
            </w:r>
          </w:p>
        </w:tc>
      </w:tr>
      <w:tr w:rsidR="00A629F4" w14:paraId="6D3E9ACC" w14:textId="77777777">
        <w:tc>
          <w:tcPr>
            <w:tcW w:w="2813" w:type="dxa"/>
            <w:shd w:val="clear" w:color="auto" w:fill="F3F3F3"/>
          </w:tcPr>
          <w:p w14:paraId="6A5DCB3C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próxima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077" w:type="dxa"/>
          </w:tcPr>
          <w:p w14:paraId="2B4ABCED" w14:textId="3A27C424" w:rsidR="00A629F4" w:rsidRDefault="00C1067F">
            <w:pPr>
              <w:keepLines/>
              <w:spacing w:after="120"/>
            </w:pPr>
            <w:r>
              <w:t>1</w:t>
            </w:r>
            <w:r w:rsidR="00F031CC">
              <w:t>4</w:t>
            </w:r>
            <w:r>
              <w:t>-</w:t>
            </w:r>
            <w:r w:rsidR="00F031CC">
              <w:t>10</w:t>
            </w:r>
            <w:r>
              <w:t>-202</w:t>
            </w:r>
            <w:r w:rsidR="00F031CC">
              <w:t>4</w:t>
            </w:r>
          </w:p>
        </w:tc>
      </w:tr>
    </w:tbl>
    <w:p w14:paraId="15C587FC" w14:textId="77777777" w:rsidR="00A629F4" w:rsidRDefault="00A629F4">
      <w:pPr>
        <w:keepLines/>
        <w:spacing w:after="120"/>
        <w:jc w:val="center"/>
        <w:rPr>
          <w:b/>
        </w:rPr>
      </w:pPr>
    </w:p>
    <w:tbl>
      <w:tblPr>
        <w:tblStyle w:val="a1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6068"/>
      </w:tblGrid>
      <w:tr w:rsidR="00A629F4" w14:paraId="01F2AB1A" w14:textId="77777777">
        <w:tc>
          <w:tcPr>
            <w:tcW w:w="2822" w:type="dxa"/>
            <w:shd w:val="clear" w:color="auto" w:fill="F3F3F3"/>
          </w:tcPr>
          <w:p w14:paraId="55FE9C65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Documento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068" w:type="dxa"/>
          </w:tcPr>
          <w:p w14:paraId="23C2C455" w14:textId="77777777" w:rsidR="00A629F4" w:rsidRDefault="00C1067F">
            <w:pPr>
              <w:keepLines/>
              <w:spacing w:after="120"/>
            </w:pPr>
            <w:r>
              <w:t>Sebastian Acuña</w:t>
            </w:r>
          </w:p>
        </w:tc>
      </w:tr>
      <w:tr w:rsidR="00A629F4" w14:paraId="5426D2A1" w14:textId="77777777">
        <w:tc>
          <w:tcPr>
            <w:tcW w:w="2822" w:type="dxa"/>
            <w:shd w:val="clear" w:color="auto" w:fill="F3F3F3"/>
          </w:tcPr>
          <w:p w14:paraId="559ABD17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última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aprobación</w:t>
            </w:r>
            <w:proofErr w:type="spellEnd"/>
          </w:p>
        </w:tc>
        <w:tc>
          <w:tcPr>
            <w:tcW w:w="6068" w:type="dxa"/>
          </w:tcPr>
          <w:p w14:paraId="2C55017D" w14:textId="77777777" w:rsidR="00A629F4" w:rsidRDefault="00C1067F">
            <w:pPr>
              <w:keepLines/>
              <w:spacing w:after="120"/>
            </w:pPr>
            <w:r>
              <w:t>14/04/2023</w:t>
            </w:r>
          </w:p>
        </w:tc>
      </w:tr>
    </w:tbl>
    <w:p w14:paraId="706B497F" w14:textId="77777777" w:rsidR="00A629F4" w:rsidRDefault="00A629F4"/>
    <w:p w14:paraId="5EEF7343" w14:textId="77777777" w:rsidR="00A629F4" w:rsidRDefault="00A629F4">
      <w:pPr>
        <w:pStyle w:val="Ttulo"/>
        <w:spacing w:after="120"/>
        <w:rPr>
          <w:rFonts w:ascii="Verdana" w:eastAsia="Verdana" w:hAnsi="Verdana" w:cs="Verdana"/>
          <w:sz w:val="28"/>
          <w:szCs w:val="28"/>
        </w:rPr>
      </w:pPr>
    </w:p>
    <w:p w14:paraId="2325C15C" w14:textId="77777777" w:rsidR="00A629F4" w:rsidRDefault="00C1067F">
      <w:pPr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 xml:space="preserve">Historia de </w:t>
      </w:r>
      <w:proofErr w:type="spellStart"/>
      <w:r>
        <w:rPr>
          <w:b/>
          <w:color w:val="000080"/>
          <w:sz w:val="28"/>
          <w:szCs w:val="28"/>
        </w:rPr>
        <w:t>Revisiones</w:t>
      </w:r>
      <w:proofErr w:type="spellEnd"/>
    </w:p>
    <w:p w14:paraId="7A77AF19" w14:textId="77777777" w:rsidR="00A629F4" w:rsidRDefault="00A629F4"/>
    <w:tbl>
      <w:tblPr>
        <w:tblStyle w:val="a2"/>
        <w:tblW w:w="900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A629F4" w14:paraId="1FC6B4AA" w14:textId="77777777">
        <w:tc>
          <w:tcPr>
            <w:tcW w:w="2196" w:type="dxa"/>
            <w:shd w:val="clear" w:color="auto" w:fill="F3F3F3"/>
          </w:tcPr>
          <w:p w14:paraId="5C8559A0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shd w:val="clear" w:color="auto" w:fill="F3F3F3"/>
          </w:tcPr>
          <w:p w14:paraId="02CC3F99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14:paraId="70B07658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08" w:type="dxa"/>
            <w:shd w:val="clear" w:color="auto" w:fill="F3F3F3"/>
          </w:tcPr>
          <w:p w14:paraId="3CB8FCCA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031CC" w14:paraId="36E61226" w14:textId="77777777">
        <w:tc>
          <w:tcPr>
            <w:tcW w:w="2196" w:type="dxa"/>
          </w:tcPr>
          <w:p w14:paraId="412F3F3E" w14:textId="41F0ABB5" w:rsidR="00F031CC" w:rsidRDefault="00F031CC">
            <w:pPr>
              <w:keepLines/>
              <w:spacing w:after="120"/>
            </w:pPr>
            <w:r>
              <w:t>07/10/2024</w:t>
            </w:r>
          </w:p>
        </w:tc>
        <w:tc>
          <w:tcPr>
            <w:tcW w:w="1152" w:type="dxa"/>
          </w:tcPr>
          <w:p w14:paraId="4C9A0AF5" w14:textId="754C7730" w:rsidR="00F031CC" w:rsidRDefault="00F031CC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14:paraId="4CA34640" w14:textId="47A4A426" w:rsidR="00F031CC" w:rsidRDefault="00F031CC">
            <w:pPr>
              <w:keepLines/>
              <w:spacing w:after="120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908" w:type="dxa"/>
          </w:tcPr>
          <w:p w14:paraId="2ECAD8A6" w14:textId="4328DE00" w:rsidR="00F031CC" w:rsidRDefault="00F031CC">
            <w:pPr>
              <w:keepLines/>
              <w:spacing w:after="120"/>
            </w:pPr>
            <w:r>
              <w:t>Sebastian Acuña</w:t>
            </w:r>
          </w:p>
        </w:tc>
      </w:tr>
      <w:tr w:rsidR="00A629F4" w14:paraId="2A1942FD" w14:textId="77777777">
        <w:tc>
          <w:tcPr>
            <w:tcW w:w="2196" w:type="dxa"/>
          </w:tcPr>
          <w:p w14:paraId="250DAB16" w14:textId="4FEBAFA0" w:rsidR="00A629F4" w:rsidRDefault="00F031CC">
            <w:pPr>
              <w:keepLines/>
              <w:spacing w:after="120"/>
            </w:pPr>
            <w:r>
              <w:t>10</w:t>
            </w:r>
            <w:r w:rsidR="00C1067F">
              <w:t>/</w:t>
            </w:r>
            <w:r>
              <w:t>10</w:t>
            </w:r>
            <w:r w:rsidR="00C1067F">
              <w:t>/2023</w:t>
            </w:r>
          </w:p>
        </w:tc>
        <w:tc>
          <w:tcPr>
            <w:tcW w:w="1152" w:type="dxa"/>
          </w:tcPr>
          <w:p w14:paraId="18692FDB" w14:textId="16BF9D9D" w:rsidR="00A629F4" w:rsidRDefault="00C1067F">
            <w:pPr>
              <w:keepLines/>
              <w:spacing w:after="120"/>
            </w:pPr>
            <w:r>
              <w:t>1.</w:t>
            </w:r>
            <w:r w:rsidR="00F031CC">
              <w:t>1</w:t>
            </w:r>
          </w:p>
        </w:tc>
        <w:tc>
          <w:tcPr>
            <w:tcW w:w="3744" w:type="dxa"/>
          </w:tcPr>
          <w:p w14:paraId="165D9544" w14:textId="4A6F9E28" w:rsidR="00A629F4" w:rsidRPr="00F031CC" w:rsidRDefault="00C1067F">
            <w:pPr>
              <w:keepLines/>
              <w:spacing w:after="120"/>
              <w:rPr>
                <w:lang w:val="es-419"/>
              </w:rPr>
            </w:pPr>
            <w:r w:rsidRPr="00F031CC">
              <w:rPr>
                <w:lang w:val="es-419"/>
              </w:rPr>
              <w:t>Agregar contexto del problema</w:t>
            </w:r>
            <w:r w:rsidR="00F031CC" w:rsidRPr="00F031CC">
              <w:rPr>
                <w:lang w:val="es-419"/>
              </w:rPr>
              <w:t xml:space="preserve">, </w:t>
            </w:r>
            <w:r w:rsidR="00F031CC">
              <w:rPr>
                <w:lang w:val="es-419"/>
              </w:rPr>
              <w:t>propósito y ámbito</w:t>
            </w:r>
          </w:p>
        </w:tc>
        <w:tc>
          <w:tcPr>
            <w:tcW w:w="1908" w:type="dxa"/>
          </w:tcPr>
          <w:p w14:paraId="1F3407BB" w14:textId="2D3028D7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  <w:tr w:rsidR="00A629F4" w14:paraId="2DC74EF0" w14:textId="77777777">
        <w:tc>
          <w:tcPr>
            <w:tcW w:w="2196" w:type="dxa"/>
          </w:tcPr>
          <w:p w14:paraId="262BA447" w14:textId="793AC7FE" w:rsidR="00A629F4" w:rsidRDefault="00F031CC">
            <w:pPr>
              <w:keepLines/>
              <w:spacing w:after="120"/>
            </w:pPr>
            <w:r>
              <w:t>14/</w:t>
            </w:r>
            <w:r w:rsidR="00C1067F">
              <w:t>04/2023</w:t>
            </w:r>
          </w:p>
        </w:tc>
        <w:tc>
          <w:tcPr>
            <w:tcW w:w="1152" w:type="dxa"/>
          </w:tcPr>
          <w:p w14:paraId="7349EC64" w14:textId="77777777" w:rsidR="00A629F4" w:rsidRDefault="00C1067F">
            <w:pPr>
              <w:keepLines/>
              <w:spacing w:after="120"/>
            </w:pPr>
            <w:r>
              <w:t>1.2</w:t>
            </w:r>
          </w:p>
        </w:tc>
        <w:tc>
          <w:tcPr>
            <w:tcW w:w="3744" w:type="dxa"/>
          </w:tcPr>
          <w:p w14:paraId="75FEA5CC" w14:textId="781FB3E8" w:rsidR="00A629F4" w:rsidRPr="00F031CC" w:rsidRDefault="00C1067F">
            <w:pPr>
              <w:keepLines/>
              <w:spacing w:after="120"/>
              <w:rPr>
                <w:lang w:val="es-419"/>
              </w:rPr>
            </w:pPr>
            <w:r w:rsidRPr="00F031CC">
              <w:rPr>
                <w:lang w:val="es-419"/>
              </w:rPr>
              <w:t xml:space="preserve">Agregar </w:t>
            </w:r>
            <w:r w:rsidR="00F031CC" w:rsidRPr="00F031CC">
              <w:rPr>
                <w:lang w:val="es-419"/>
              </w:rPr>
              <w:t>resumen ejecutivo y l</w:t>
            </w:r>
            <w:r w:rsidR="00F031CC">
              <w:rPr>
                <w:lang w:val="es-419"/>
              </w:rPr>
              <w:t>os diagramas</w:t>
            </w:r>
          </w:p>
        </w:tc>
        <w:tc>
          <w:tcPr>
            <w:tcW w:w="1908" w:type="dxa"/>
          </w:tcPr>
          <w:p w14:paraId="452B6B7C" w14:textId="46FA5ED3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</w:tbl>
    <w:p w14:paraId="13837AED" w14:textId="77777777" w:rsidR="00A629F4" w:rsidRDefault="00A629F4"/>
    <w:p w14:paraId="360F9D48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119C11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E9CE18A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8528CD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167B06C2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BF027E" w14:textId="77777777" w:rsidR="00A629F4" w:rsidRDefault="00C106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Tabla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Contenidos</w:t>
      </w:r>
      <w:proofErr w:type="spellEnd"/>
    </w:p>
    <w:p w14:paraId="22CF503A" w14:textId="77777777" w:rsidR="00A629F4" w:rsidRDefault="00A629F4"/>
    <w:sdt>
      <w:sdtPr>
        <w:id w:val="1976639745"/>
        <w:docPartObj>
          <w:docPartGallery w:val="Table of Contents"/>
          <w:docPartUnique/>
        </w:docPartObj>
      </w:sdtPr>
      <w:sdtEndPr/>
      <w:sdtContent>
        <w:p w14:paraId="5CA325B1" w14:textId="5902967D" w:rsidR="00A629F4" w:rsidRPr="00E27A29" w:rsidRDefault="00C1067F">
          <w:pPr>
            <w:tabs>
              <w:tab w:val="right" w:pos="12000"/>
            </w:tabs>
            <w:spacing w:before="60"/>
            <w:ind w:left="360"/>
            <w:rPr>
              <w:color w:val="000000"/>
              <w:lang w:val="es-419"/>
            </w:rPr>
          </w:pPr>
          <w:r>
            <w:fldChar w:fldCharType="begin"/>
          </w:r>
          <w:r w:rsidRPr="00E27A29">
            <w:rPr>
              <w:lang w:val="es-419"/>
            </w:rP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E27A29">
            <w:rPr>
              <w:b/>
              <w:bCs/>
              <w:noProof/>
              <w:lang w:val="es-ES"/>
            </w:rPr>
            <w:t>No se encontraron entradas de tabla de contenido.</w:t>
          </w:r>
          <w:r>
            <w:fldChar w:fldCharType="end"/>
          </w:r>
        </w:p>
      </w:sdtContent>
    </w:sdt>
    <w:p w14:paraId="79E9D7CE" w14:textId="77777777" w:rsidR="00A629F4" w:rsidRPr="00E27A29" w:rsidRDefault="00A629F4">
      <w:pPr>
        <w:jc w:val="center"/>
        <w:rPr>
          <w:b/>
          <w:sz w:val="28"/>
          <w:szCs w:val="28"/>
          <w:lang w:val="es-419"/>
        </w:rPr>
      </w:pPr>
    </w:p>
    <w:p w14:paraId="1B08F83E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" w:name="_heading=h.30j0zll" w:colFirst="0" w:colLast="0"/>
      <w:bookmarkEnd w:id="1"/>
      <w:r w:rsidRPr="00E27A29">
        <w:rPr>
          <w:lang w:val="es-419"/>
        </w:rP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Introducción</w:t>
      </w:r>
      <w:proofErr w:type="spellEnd"/>
    </w:p>
    <w:p w14:paraId="4228267C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2" w:name="_heading=h.1fob9te" w:colFirst="0" w:colLast="0"/>
      <w:bookmarkEnd w:id="2"/>
      <w:proofErr w:type="spellStart"/>
      <w:r>
        <w:rPr>
          <w:b/>
          <w:color w:val="000080"/>
          <w:sz w:val="24"/>
          <w:szCs w:val="24"/>
        </w:rPr>
        <w:t>Contexto</w:t>
      </w:r>
      <w:proofErr w:type="spellEnd"/>
      <w:r>
        <w:rPr>
          <w:b/>
          <w:color w:val="000080"/>
          <w:sz w:val="24"/>
          <w:szCs w:val="24"/>
        </w:rPr>
        <w:t xml:space="preserve"> del </w:t>
      </w:r>
      <w:proofErr w:type="spellStart"/>
      <w:r>
        <w:rPr>
          <w:b/>
          <w:color w:val="000080"/>
          <w:sz w:val="24"/>
          <w:szCs w:val="24"/>
        </w:rPr>
        <w:t>Problema</w:t>
      </w:r>
      <w:proofErr w:type="spellEnd"/>
    </w:p>
    <w:p w14:paraId="19593339" w14:textId="77777777" w:rsidR="00A629F4" w:rsidRDefault="00A629F4"/>
    <w:p w14:paraId="0E0ED2D3" w14:textId="77777777" w:rsidR="00A629F4" w:rsidRDefault="00A629F4"/>
    <w:p w14:paraId="362159E1" w14:textId="2F806EDE" w:rsidR="00A629F4" w:rsidRPr="00822334" w:rsidRDefault="00822334" w:rsidP="00822334">
      <w:pPr>
        <w:jc w:val="both"/>
        <w:rPr>
          <w:lang w:val="es-419"/>
        </w:rPr>
      </w:pPr>
      <w:r w:rsidRPr="00822334">
        <w:rPr>
          <w:lang w:val="es-419"/>
        </w:rPr>
        <w:t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más riguroso y eficiente en todo lo referentes a las clases. A través del tiempo el sistema actual se ha quedado obsoleto, a tal punto que los docentes deben recurrir a llamadas y citaciones para poder comunicar el rendimiento de su hijo.</w:t>
      </w:r>
    </w:p>
    <w:p w14:paraId="3881D26C" w14:textId="77777777" w:rsidR="00A629F4" w:rsidRPr="00F031CC" w:rsidRDefault="00A629F4">
      <w:pPr>
        <w:rPr>
          <w:lang w:val="es-419"/>
        </w:rPr>
      </w:pPr>
    </w:p>
    <w:p w14:paraId="67725039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3" w:name="_heading=h.3znysh7" w:colFirst="0" w:colLast="0"/>
      <w:bookmarkEnd w:id="3"/>
      <w:proofErr w:type="spellStart"/>
      <w:r>
        <w:rPr>
          <w:b/>
          <w:color w:val="000080"/>
          <w:sz w:val="24"/>
          <w:szCs w:val="24"/>
        </w:rPr>
        <w:t>Propósito</w:t>
      </w:r>
      <w:proofErr w:type="spellEnd"/>
    </w:p>
    <w:p w14:paraId="277C967E" w14:textId="77777777" w:rsidR="00A629F4" w:rsidRPr="00F031CC" w:rsidRDefault="00C1067F">
      <w:pPr>
        <w:widowControl/>
        <w:spacing w:after="200" w:line="276" w:lineRule="auto"/>
        <w:jc w:val="both"/>
        <w:rPr>
          <w:sz w:val="18"/>
          <w:szCs w:val="18"/>
          <w:lang w:val="es-419"/>
        </w:rPr>
      </w:pPr>
      <w:r w:rsidRPr="00F031CC">
        <w:rPr>
          <w:lang w:val="es-419"/>
        </w:rPr>
        <w:t>El propósito del sistema es fomentar aún más el turismo en Chile, la cual ha sido mermado notablemente debido a la pandemia, también dar mayor conformidad y rapidez a la hora de planificar un viaje a algún lugar dentro del país.</w:t>
      </w:r>
    </w:p>
    <w:p w14:paraId="71A615F2" w14:textId="77777777" w:rsidR="00A629F4" w:rsidRPr="00F031CC" w:rsidRDefault="00A629F4">
      <w:pPr>
        <w:rPr>
          <w:lang w:val="es-419"/>
        </w:rPr>
      </w:pPr>
    </w:p>
    <w:p w14:paraId="0BA4CB45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b/>
          <w:color w:val="000080"/>
          <w:sz w:val="24"/>
          <w:szCs w:val="24"/>
        </w:rPr>
        <w:t>Ámbito</w:t>
      </w:r>
      <w:proofErr w:type="spellEnd"/>
    </w:p>
    <w:p w14:paraId="4C16CE56" w14:textId="5E642713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Ámbito Web: Se realiza el sitio web para que pueda ser mantenido por el departamento de </w:t>
      </w:r>
      <w:r w:rsidR="00822334">
        <w:rPr>
          <w:lang w:val="es-419"/>
        </w:rPr>
        <w:t>Ti</w:t>
      </w:r>
      <w:r w:rsidRPr="00F031CC">
        <w:rPr>
          <w:lang w:val="es-419"/>
        </w:rPr>
        <w:t xml:space="preserve">, con el fin de prestar los servicios que estipula la página web para los usuarios pertinentes. El usuario podrá interactuar con el sistema desde cualquier dispositivo, ya que será responsivo y amigable, en un futuro se intentará ampliar </w:t>
      </w:r>
      <w:r w:rsidR="00822334">
        <w:rPr>
          <w:lang w:val="es-419"/>
        </w:rPr>
        <w:t xml:space="preserve">el sistema, implementando nuevos </w:t>
      </w:r>
      <w:proofErr w:type="spellStart"/>
      <w:r w:rsidR="00822334">
        <w:rPr>
          <w:lang w:val="es-419"/>
        </w:rPr>
        <w:t>modulos</w:t>
      </w:r>
      <w:proofErr w:type="spellEnd"/>
      <w:r w:rsidRPr="00F031CC">
        <w:rPr>
          <w:lang w:val="es-419"/>
        </w:rPr>
        <w:t>.</w:t>
      </w:r>
    </w:p>
    <w:p w14:paraId="21F6A2E5" w14:textId="77777777" w:rsidR="00A629F4" w:rsidRPr="00F031CC" w:rsidRDefault="00A629F4">
      <w:pPr>
        <w:rPr>
          <w:lang w:val="es-419"/>
        </w:rPr>
      </w:pPr>
    </w:p>
    <w:p w14:paraId="0DD3E304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b/>
          <w:color w:val="000080"/>
          <w:sz w:val="24"/>
          <w:szCs w:val="24"/>
        </w:rPr>
        <w:t>Definiciones</w:t>
      </w:r>
      <w:proofErr w:type="spellEnd"/>
      <w:r>
        <w:rPr>
          <w:b/>
          <w:color w:val="000080"/>
          <w:sz w:val="24"/>
          <w:szCs w:val="24"/>
        </w:rPr>
        <w:t xml:space="preserve">, </w:t>
      </w:r>
      <w:proofErr w:type="spellStart"/>
      <w:r>
        <w:rPr>
          <w:b/>
          <w:color w:val="000080"/>
          <w:sz w:val="24"/>
          <w:szCs w:val="24"/>
        </w:rPr>
        <w:t>acrónimos</w:t>
      </w:r>
      <w:proofErr w:type="spellEnd"/>
      <w:r>
        <w:rPr>
          <w:b/>
          <w:color w:val="000080"/>
          <w:sz w:val="24"/>
          <w:szCs w:val="24"/>
        </w:rPr>
        <w:t xml:space="preserve"> y </w:t>
      </w:r>
      <w:proofErr w:type="spellStart"/>
      <w:r>
        <w:rPr>
          <w:b/>
          <w:color w:val="000080"/>
          <w:sz w:val="24"/>
          <w:szCs w:val="24"/>
        </w:rPr>
        <w:t>abreviaciones</w:t>
      </w:r>
      <w:proofErr w:type="spellEnd"/>
    </w:p>
    <w:p w14:paraId="14B8D04C" w14:textId="77777777" w:rsidR="00A629F4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576" w:hanging="432"/>
        <w:jc w:val="both"/>
        <w:rPr>
          <w:b/>
          <w:color w:val="000080"/>
          <w:sz w:val="24"/>
          <w:szCs w:val="24"/>
        </w:rPr>
      </w:pPr>
    </w:p>
    <w:tbl>
      <w:tblPr>
        <w:tblStyle w:val="a3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A629F4" w14:paraId="5C34B0B4" w14:textId="77777777" w:rsidTr="00822334">
        <w:tc>
          <w:tcPr>
            <w:tcW w:w="1980" w:type="dxa"/>
            <w:shd w:val="clear" w:color="auto" w:fill="E0E0E0"/>
          </w:tcPr>
          <w:p w14:paraId="111B9DCC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ACRÓNIMO</w:t>
            </w:r>
          </w:p>
        </w:tc>
        <w:tc>
          <w:tcPr>
            <w:tcW w:w="7560" w:type="dxa"/>
            <w:shd w:val="clear" w:color="auto" w:fill="E0E0E0"/>
          </w:tcPr>
          <w:p w14:paraId="6B8158B3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A629F4" w14:paraId="065BCDDE" w14:textId="77777777" w:rsidTr="00822334">
        <w:tc>
          <w:tcPr>
            <w:tcW w:w="1980" w:type="dxa"/>
            <w:shd w:val="clear" w:color="auto" w:fill="auto"/>
          </w:tcPr>
          <w:p w14:paraId="6C6BD5F6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b/>
                <w:color w:val="000000"/>
                <w:sz w:val="22"/>
                <w:szCs w:val="22"/>
              </w:rPr>
              <w:t>CU</w:t>
            </w:r>
          </w:p>
        </w:tc>
        <w:tc>
          <w:tcPr>
            <w:tcW w:w="7560" w:type="dxa"/>
            <w:shd w:val="clear" w:color="auto" w:fill="auto"/>
          </w:tcPr>
          <w:p w14:paraId="7FFC1FC5" w14:textId="77777777" w:rsidR="00A629F4" w:rsidRDefault="00C1067F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Casos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uso</w:t>
            </w:r>
            <w:proofErr w:type="spellEnd"/>
          </w:p>
        </w:tc>
      </w:tr>
      <w:tr w:rsidR="00A629F4" w14:paraId="2FBCC721" w14:textId="77777777" w:rsidTr="00822334">
        <w:tc>
          <w:tcPr>
            <w:tcW w:w="1980" w:type="dxa"/>
            <w:shd w:val="clear" w:color="auto" w:fill="auto"/>
          </w:tcPr>
          <w:p w14:paraId="0AF57686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EC</w:t>
            </w:r>
          </w:p>
        </w:tc>
        <w:tc>
          <w:tcPr>
            <w:tcW w:w="7560" w:type="dxa"/>
            <w:shd w:val="clear" w:color="auto" w:fill="auto"/>
          </w:tcPr>
          <w:p w14:paraId="05D0A0FD" w14:textId="77777777" w:rsidR="00A629F4" w:rsidRDefault="00C1067F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Escenario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calidad</w:t>
            </w:r>
            <w:proofErr w:type="spellEnd"/>
          </w:p>
        </w:tc>
      </w:tr>
      <w:tr w:rsidR="00A629F4" w:rsidRPr="00F031CC" w14:paraId="222C00F8" w14:textId="77777777" w:rsidTr="00822334">
        <w:tc>
          <w:tcPr>
            <w:tcW w:w="1980" w:type="dxa"/>
            <w:shd w:val="clear" w:color="auto" w:fill="auto"/>
          </w:tcPr>
          <w:p w14:paraId="782FFFD2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UML</w:t>
            </w:r>
          </w:p>
        </w:tc>
        <w:tc>
          <w:tcPr>
            <w:tcW w:w="7560" w:type="dxa"/>
            <w:shd w:val="clear" w:color="auto" w:fill="auto"/>
          </w:tcPr>
          <w:p w14:paraId="64761C63" w14:textId="77777777" w:rsidR="00A629F4" w:rsidRPr="00F031CC" w:rsidRDefault="00C1067F">
            <w:pPr>
              <w:rPr>
                <w:rFonts w:ascii="Verdana" w:eastAsia="Verdana" w:hAnsi="Verdana" w:cs="Verdana"/>
                <w:sz w:val="18"/>
                <w:szCs w:val="18"/>
                <w:lang w:val="es-419"/>
              </w:rPr>
            </w:pPr>
            <w:r w:rsidRPr="00F031CC">
              <w:rPr>
                <w:rFonts w:ascii="Verdana" w:eastAsia="Verdana" w:hAnsi="Verdana" w:cs="Verdana"/>
                <w:color w:val="000000"/>
                <w:sz w:val="18"/>
                <w:szCs w:val="18"/>
                <w:lang w:val="es-419"/>
              </w:rPr>
              <w:t>Diagrama de casos de uso</w:t>
            </w:r>
          </w:p>
        </w:tc>
      </w:tr>
      <w:tr w:rsidR="00A629F4" w:rsidRPr="00F031CC" w14:paraId="7B66DB31" w14:textId="77777777" w:rsidTr="00822334">
        <w:tc>
          <w:tcPr>
            <w:tcW w:w="1980" w:type="dxa"/>
            <w:shd w:val="clear" w:color="auto" w:fill="auto"/>
          </w:tcPr>
          <w:p w14:paraId="0D2DFF5E" w14:textId="154C15C5" w:rsidR="00A629F4" w:rsidRPr="00822334" w:rsidRDefault="00822334">
            <w:pPr>
              <w:rPr>
                <w:rFonts w:ascii="Verdana" w:eastAsia="Verdana" w:hAnsi="Verdana" w:cs="Verdana"/>
                <w:b/>
                <w:bCs/>
                <w:i/>
                <w:sz w:val="18"/>
                <w:szCs w:val="18"/>
              </w:rPr>
            </w:pPr>
            <w:r w:rsidRPr="00822334">
              <w:rPr>
                <w:rFonts w:ascii="Verdana" w:hAnsi="Verdana"/>
                <w:b/>
                <w:bCs/>
                <w:color w:val="000000"/>
              </w:rPr>
              <w:t>ERSCHOOL-01</w:t>
            </w:r>
          </w:p>
        </w:tc>
        <w:tc>
          <w:tcPr>
            <w:tcW w:w="7560" w:type="dxa"/>
            <w:shd w:val="clear" w:color="auto" w:fill="auto"/>
          </w:tcPr>
          <w:p w14:paraId="38AA6163" w14:textId="705B1A32" w:rsidR="00A629F4" w:rsidRPr="00F031CC" w:rsidRDefault="00C1067F">
            <w:pPr>
              <w:rPr>
                <w:rFonts w:ascii="Verdana" w:eastAsia="Verdana" w:hAnsi="Verdana" w:cs="Verdana"/>
                <w:sz w:val="18"/>
                <w:szCs w:val="18"/>
                <w:lang w:val="es-419"/>
              </w:rPr>
            </w:pPr>
            <w:r w:rsidRPr="00F031CC">
              <w:rPr>
                <w:rFonts w:ascii="Verdana" w:eastAsia="Verdana" w:hAnsi="Verdana" w:cs="Verdana"/>
                <w:color w:val="000000"/>
                <w:sz w:val="18"/>
                <w:szCs w:val="18"/>
                <w:lang w:val="es-419"/>
              </w:rPr>
              <w:t xml:space="preserve">Nombre del proyecto </w:t>
            </w:r>
            <w:proofErr w:type="spellStart"/>
            <w:r w:rsidR="00822334">
              <w:rPr>
                <w:sz w:val="18"/>
                <w:szCs w:val="18"/>
                <w:lang w:val="es-419"/>
              </w:rPr>
              <w:t>School</w:t>
            </w:r>
            <w:proofErr w:type="spellEnd"/>
            <w:r w:rsidR="00822334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822334">
              <w:rPr>
                <w:sz w:val="18"/>
                <w:szCs w:val="18"/>
                <w:lang w:val="es-419"/>
              </w:rPr>
              <w:t>All</w:t>
            </w:r>
            <w:proofErr w:type="spellEnd"/>
            <w:r w:rsidR="00822334">
              <w:rPr>
                <w:sz w:val="18"/>
                <w:szCs w:val="18"/>
                <w:lang w:val="es-419"/>
              </w:rPr>
              <w:t xml:space="preserve"> in One</w:t>
            </w:r>
          </w:p>
        </w:tc>
      </w:tr>
    </w:tbl>
    <w:p w14:paraId="33F3EAE7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2F875C63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6F00BD7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2033B0D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00FD5CFC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2E4DB62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0C0FC0B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3692153D" w14:textId="7208E98C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5AF48396" w14:textId="716908B3" w:rsidR="00822334" w:rsidRDefault="008223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657FBADA" w14:textId="77777777" w:rsidR="00822334" w:rsidRPr="00F031CC" w:rsidRDefault="008223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D45A24C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3700EFC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b/>
          <w:color w:val="000080"/>
          <w:sz w:val="24"/>
          <w:szCs w:val="24"/>
        </w:rPr>
        <w:lastRenderedPageBreak/>
        <w:t>Referencias</w:t>
      </w:r>
      <w:proofErr w:type="spellEnd"/>
    </w:p>
    <w:p w14:paraId="4CFB9710" w14:textId="77777777" w:rsidR="00A629F4" w:rsidRPr="00F031CC" w:rsidRDefault="00C1067F">
      <w:pPr>
        <w:widowControl/>
        <w:spacing w:after="120" w:line="240" w:lineRule="auto"/>
        <w:rPr>
          <w:b/>
          <w:lang w:val="es-419"/>
        </w:rPr>
      </w:pPr>
      <w:r w:rsidRPr="00F031CC">
        <w:rPr>
          <w:color w:val="000000"/>
          <w:lang w:val="es-419"/>
        </w:rPr>
        <w:t>A continuación, se listan las referencias a otros documentos:</w:t>
      </w:r>
    </w:p>
    <w:p w14:paraId="6ADF1F85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 w:rsidRPr="00F031CC">
        <w:rPr>
          <w:b/>
          <w:lang w:val="es-419"/>
        </w:rPr>
        <w:t xml:space="preserve">        </w:t>
      </w:r>
      <w:r w:rsidRPr="00F031CC">
        <w:rPr>
          <w:b/>
          <w:lang w:val="es-419"/>
        </w:rPr>
        <w:tab/>
      </w:r>
      <w:r>
        <w:rPr>
          <w:b/>
        </w:rPr>
        <w:t xml:space="preserve">Plantilla de </w:t>
      </w:r>
      <w:proofErr w:type="spellStart"/>
      <w:r>
        <w:rPr>
          <w:b/>
        </w:rPr>
        <w:t>Requerimientos</w:t>
      </w:r>
      <w:proofErr w:type="spellEnd"/>
    </w:p>
    <w:p w14:paraId="0CC921F0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</w:rPr>
        <w:t xml:space="preserve">        </w:t>
      </w:r>
      <w:r>
        <w:rPr>
          <w:b/>
        </w:rPr>
        <w:tab/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Caso de </w:t>
      </w:r>
      <w:proofErr w:type="spellStart"/>
      <w:r>
        <w:rPr>
          <w:b/>
        </w:rPr>
        <w:t>Uso</w:t>
      </w:r>
      <w:proofErr w:type="spellEnd"/>
    </w:p>
    <w:p w14:paraId="1B27A7F7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</w:rPr>
        <w:t xml:space="preserve">        </w:t>
      </w:r>
      <w:r>
        <w:rPr>
          <w:b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Secuencia</w:t>
      </w:r>
      <w:proofErr w:type="spellEnd"/>
    </w:p>
    <w:p w14:paraId="5B6375E9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Clases</w:t>
      </w:r>
      <w:proofErr w:type="spellEnd"/>
    </w:p>
    <w:p w14:paraId="11AF5AEB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Componentes</w:t>
      </w:r>
      <w:proofErr w:type="spellEnd"/>
    </w:p>
    <w:p w14:paraId="0F3F92BC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Actividad</w:t>
      </w:r>
      <w:proofErr w:type="spellEnd"/>
    </w:p>
    <w:p w14:paraId="14ECF3F7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Despliegue</w:t>
      </w:r>
      <w:proofErr w:type="spellEnd"/>
    </w:p>
    <w:p w14:paraId="0A918878" w14:textId="77777777" w:rsidR="00A629F4" w:rsidRPr="00F031CC" w:rsidRDefault="00C1067F">
      <w:pPr>
        <w:widowControl/>
        <w:numPr>
          <w:ilvl w:val="0"/>
          <w:numId w:val="11"/>
        </w:numPr>
        <w:spacing w:before="240" w:after="240"/>
        <w:rPr>
          <w:b/>
          <w:color w:val="222222"/>
          <w:highlight w:val="white"/>
          <w:lang w:val="es-419"/>
        </w:rPr>
      </w:pPr>
      <w:r w:rsidRPr="00F031CC">
        <w:rPr>
          <w:b/>
          <w:color w:val="222222"/>
          <w:highlight w:val="white"/>
          <w:lang w:val="es-419"/>
        </w:rPr>
        <w:t xml:space="preserve">             </w:t>
      </w:r>
      <w:r w:rsidRPr="00F031CC">
        <w:rPr>
          <w:b/>
          <w:lang w:val="es-419"/>
        </w:rPr>
        <w:t>Planilla de Casos de Usos Extendidos</w:t>
      </w:r>
    </w:p>
    <w:p w14:paraId="0C2D180C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b/>
        </w:rPr>
      </w:pPr>
      <w:r w:rsidRPr="00F031CC">
        <w:rPr>
          <w:b/>
          <w:lang w:val="es-419"/>
        </w:rPr>
        <w:t xml:space="preserve">             </w:t>
      </w:r>
      <w:proofErr w:type="spellStart"/>
      <w:r>
        <w:rPr>
          <w:b/>
        </w:rPr>
        <w:t>Planilla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Clases</w:t>
      </w:r>
      <w:proofErr w:type="spellEnd"/>
    </w:p>
    <w:p w14:paraId="39003D88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b/>
        </w:rPr>
      </w:pPr>
      <w:r>
        <w:rPr>
          <w:b/>
        </w:rPr>
        <w:t xml:space="preserve">             </w:t>
      </w:r>
      <w:proofErr w:type="spellStart"/>
      <w:r>
        <w:rPr>
          <w:b/>
        </w:rPr>
        <w:t>Planilla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Relacional</w:t>
      </w:r>
      <w:proofErr w:type="spellEnd"/>
      <w:r>
        <w:rPr>
          <w:b/>
        </w:rPr>
        <w:t xml:space="preserve"> BD</w:t>
      </w:r>
    </w:p>
    <w:p w14:paraId="59455496" w14:textId="77777777" w:rsidR="00A629F4" w:rsidRDefault="00C1067F">
      <w:pPr>
        <w:widowControl/>
        <w:spacing w:after="120" w:line="240" w:lineRule="auto"/>
        <w:ind w:left="720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53CAD196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14:paraId="26D75231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b/>
          <w:color w:val="000080"/>
          <w:sz w:val="24"/>
          <w:szCs w:val="24"/>
        </w:rPr>
        <w:t>Resumen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ejecutivo</w:t>
      </w:r>
      <w:proofErr w:type="spellEnd"/>
      <w:r>
        <w:rPr>
          <w:b/>
          <w:color w:val="000080"/>
          <w:sz w:val="24"/>
          <w:szCs w:val="24"/>
        </w:rPr>
        <w:t xml:space="preserve"> </w:t>
      </w:r>
    </w:p>
    <w:p w14:paraId="2D78EE74" w14:textId="77777777" w:rsidR="00A629F4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8" w:name="_heading=h.i77w2voh8zsw" w:colFirst="0" w:colLast="0"/>
      <w:bookmarkEnd w:id="8"/>
    </w:p>
    <w:p w14:paraId="7E8D67E1" w14:textId="5D18B669" w:rsidR="00A629F4" w:rsidRDefault="00822334">
      <w:pPr>
        <w:widowControl/>
        <w:jc w:val="both"/>
        <w:rPr>
          <w:lang w:val="es-419"/>
        </w:rPr>
      </w:pPr>
      <w:r w:rsidRPr="00822334">
        <w:rPr>
          <w:lang w:val="es-419"/>
        </w:rPr>
        <w:t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más riguroso y eficiente en todo lo referentes a las clases. A través del tiempo el sistema actual se ha quedado obsoleto, a tal punto que los docentes deben recurrir a llamadas y citaciones para poder comunicar el rendimiento de su hijo.</w:t>
      </w:r>
    </w:p>
    <w:p w14:paraId="373FC625" w14:textId="77777777" w:rsidR="00822334" w:rsidRPr="00822334" w:rsidRDefault="00822334">
      <w:pPr>
        <w:widowControl/>
        <w:jc w:val="both"/>
        <w:rPr>
          <w:lang w:val="es-419"/>
        </w:rPr>
      </w:pPr>
    </w:p>
    <w:p w14:paraId="0544AAA6" w14:textId="22E00BD5" w:rsidR="00A629F4" w:rsidRPr="006E75BF" w:rsidRDefault="006E75BF">
      <w:pPr>
        <w:rPr>
          <w:lang w:val="es-419"/>
        </w:rPr>
      </w:pPr>
      <w:r w:rsidRPr="006E75BF">
        <w:rPr>
          <w:lang w:val="es-419"/>
        </w:rPr>
        <w:t>Mediante la innovación y mejora del sistema actual del colegio, se busca incentivar y captar mayores clientes y a su vez ayudar, tanto al control de los alumnos por parte de los apoderados como a los empleados del colegio en la productividad.</w:t>
      </w:r>
    </w:p>
    <w:p w14:paraId="36535C4D" w14:textId="77777777" w:rsidR="00A629F4" w:rsidRPr="00F031CC" w:rsidRDefault="00A629F4">
      <w:pPr>
        <w:rPr>
          <w:lang w:val="es-419"/>
        </w:rPr>
      </w:pPr>
    </w:p>
    <w:p w14:paraId="3708C014" w14:textId="77777777" w:rsidR="00A629F4" w:rsidRPr="00F031CC" w:rsidRDefault="00A629F4">
      <w:pPr>
        <w:rPr>
          <w:lang w:val="es-419"/>
        </w:rPr>
      </w:pPr>
    </w:p>
    <w:p w14:paraId="65BD8B64" w14:textId="77777777" w:rsidR="00A629F4" w:rsidRPr="00F031CC" w:rsidRDefault="00A629F4">
      <w:pPr>
        <w:rPr>
          <w:lang w:val="es-419"/>
        </w:rPr>
      </w:pPr>
    </w:p>
    <w:p w14:paraId="33996A26" w14:textId="77777777" w:rsidR="00A629F4" w:rsidRPr="00F031CC" w:rsidRDefault="00C1067F">
      <w:pPr>
        <w:rPr>
          <w:b/>
          <w:color w:val="000080"/>
          <w:sz w:val="24"/>
          <w:szCs w:val="24"/>
          <w:lang w:val="es-419"/>
        </w:rPr>
      </w:pPr>
      <w:r w:rsidRPr="00F031CC">
        <w:rPr>
          <w:lang w:val="es-419"/>
        </w:rPr>
        <w:br w:type="page"/>
      </w:r>
    </w:p>
    <w:p w14:paraId="1F8A0016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9" w:name="_heading=h.4d34og8" w:colFirst="0" w:colLast="0"/>
      <w:bookmarkEnd w:id="9"/>
      <w:proofErr w:type="spellStart"/>
      <w:r>
        <w:rPr>
          <w:b/>
          <w:color w:val="000080"/>
          <w:sz w:val="24"/>
          <w:szCs w:val="24"/>
        </w:rPr>
        <w:lastRenderedPageBreak/>
        <w:t>Representación</w:t>
      </w:r>
      <w:proofErr w:type="spellEnd"/>
    </w:p>
    <w:p w14:paraId="0C31FC06" w14:textId="1403EC38" w:rsidR="00A629F4" w:rsidRPr="00822334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 xml:space="preserve">La arquitectura del sistema </w:t>
      </w:r>
      <w:proofErr w:type="spellStart"/>
      <w:r w:rsidR="00822334">
        <w:rPr>
          <w:b/>
          <w:color w:val="0000FF"/>
          <w:lang w:val="es-419"/>
        </w:rPr>
        <w:t>School</w:t>
      </w:r>
      <w:proofErr w:type="spellEnd"/>
      <w:r w:rsidR="00822334">
        <w:rPr>
          <w:b/>
          <w:color w:val="0000FF"/>
          <w:lang w:val="es-419"/>
        </w:rPr>
        <w:t xml:space="preserve"> </w:t>
      </w:r>
      <w:proofErr w:type="spellStart"/>
      <w:r w:rsidR="00822334">
        <w:rPr>
          <w:b/>
          <w:color w:val="0000FF"/>
          <w:lang w:val="es-419"/>
        </w:rPr>
        <w:t>All</w:t>
      </w:r>
      <w:proofErr w:type="spellEnd"/>
      <w:r w:rsidR="00822334">
        <w:rPr>
          <w:b/>
          <w:color w:val="0000FF"/>
          <w:lang w:val="es-419"/>
        </w:rPr>
        <w:t xml:space="preserve"> in One</w:t>
      </w:r>
      <w:r w:rsidRPr="00F031CC">
        <w:rPr>
          <w:color w:val="000000"/>
          <w:lang w:val="es-419"/>
        </w:rPr>
        <w:t xml:space="preserve"> está representada siguiendo el </w:t>
      </w:r>
      <w:r w:rsidRPr="00F031CC">
        <w:rPr>
          <w:lang w:val="es-419"/>
        </w:rPr>
        <w:t>enfoque del</w:t>
      </w:r>
      <w:r w:rsidRPr="00F031CC">
        <w:rPr>
          <w:color w:val="000000"/>
          <w:lang w:val="es-419"/>
        </w:rPr>
        <w:t xml:space="preserve"> </w:t>
      </w:r>
      <w:r w:rsidRPr="00F031CC">
        <w:rPr>
          <w:lang w:val="es-419"/>
        </w:rPr>
        <w:t>modelo</w:t>
      </w:r>
      <w:r w:rsidRPr="00F031CC">
        <w:rPr>
          <w:color w:val="000000"/>
          <w:lang w:val="es-419"/>
        </w:rPr>
        <w:t xml:space="preserve"> 4+1 y las recomendaciones del proceso unificado. </w:t>
      </w:r>
      <w:r w:rsidRPr="00822334">
        <w:rPr>
          <w:color w:val="000000"/>
          <w:lang w:val="es-419"/>
        </w:rPr>
        <w:t>Las vistas incluidas en esta versión del documento son:</w:t>
      </w:r>
      <w:r w:rsidRPr="0082233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749E3636" w14:textId="77777777" w:rsidR="00A629F4" w:rsidRPr="00F031CC" w:rsidRDefault="00C1067F">
      <w:pPr>
        <w:widowControl/>
        <w:numPr>
          <w:ilvl w:val="0"/>
          <w:numId w:val="3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Vista de Escenarios</w:t>
      </w:r>
      <w:r w:rsidRPr="00F031CC">
        <w:rPr>
          <w:color w:val="000000"/>
          <w:lang w:val="es-419"/>
        </w:rPr>
        <w:t>: Describe los casos de uso más significativos, presenta los actores y una descripción de sus casos de uso asociados. De igual forma describe los escenarios de calidad más relevantes para la arquitectura.</w:t>
      </w:r>
    </w:p>
    <w:p w14:paraId="7492B31F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AEE8FB1" w14:textId="77777777" w:rsidR="00A629F4" w:rsidRPr="00F031CC" w:rsidRDefault="00C1067F">
      <w:pPr>
        <w:widowControl/>
        <w:numPr>
          <w:ilvl w:val="0"/>
          <w:numId w:val="4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Vista de Procesos</w:t>
      </w:r>
      <w:r w:rsidRPr="00F031CC">
        <w:rPr>
          <w:color w:val="000000"/>
          <w:lang w:val="es-419"/>
        </w:rPr>
        <w:t>: Describe los procesos involucrados para darle sentido a la ejecución del sistema, así como sus relaciones de comunicación y sincronización.</w:t>
      </w:r>
    </w:p>
    <w:p w14:paraId="6D0B54A3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66BADB29" w14:textId="77777777" w:rsidR="00A629F4" w:rsidRDefault="00C1067F">
      <w:pPr>
        <w:widowControl/>
        <w:numPr>
          <w:ilvl w:val="0"/>
          <w:numId w:val="5"/>
        </w:numPr>
        <w:spacing w:line="240" w:lineRule="auto"/>
        <w:jc w:val="both"/>
        <w:rPr>
          <w:rFonts w:ascii="Noto Sans" w:eastAsia="Noto Sans" w:hAnsi="Noto Sans" w:cs="Noto Sans"/>
          <w:color w:val="000000"/>
        </w:rPr>
      </w:pPr>
      <w:r w:rsidRPr="00F031CC">
        <w:rPr>
          <w:b/>
          <w:color w:val="000000"/>
          <w:lang w:val="es-419"/>
        </w:rPr>
        <w:t>Vista Lógica</w:t>
      </w:r>
      <w:r w:rsidRPr="00F031CC">
        <w:rPr>
          <w:color w:val="000000"/>
          <w:lang w:val="es-419"/>
        </w:rPr>
        <w:t xml:space="preserve">: Describe la arquitectura del sistema presentando varios niveles de refinamiento. </w:t>
      </w:r>
      <w:r>
        <w:rPr>
          <w:color w:val="000000"/>
        </w:rPr>
        <w:t xml:space="preserve">Indica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módulos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lógicos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principales</w:t>
      </w:r>
      <w:proofErr w:type="spellEnd"/>
      <w:r>
        <w:rPr>
          <w:color w:val="000000"/>
        </w:rPr>
        <w:t xml:space="preserve">, sus </w:t>
      </w:r>
      <w:proofErr w:type="spellStart"/>
      <w:r>
        <w:rPr>
          <w:color w:val="000000"/>
        </w:rPr>
        <w:t>responsabilidades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dependencias</w:t>
      </w:r>
      <w:proofErr w:type="spellEnd"/>
    </w:p>
    <w:p w14:paraId="2976AE1B" w14:textId="77777777" w:rsidR="00A629F4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01FF1A" w14:textId="77777777" w:rsidR="00A629F4" w:rsidRPr="00F031CC" w:rsidRDefault="00C1067F">
      <w:pPr>
        <w:widowControl/>
        <w:numPr>
          <w:ilvl w:val="0"/>
          <w:numId w:val="6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Vista de Desarrollo o Despliegue</w:t>
      </w:r>
      <w:r w:rsidRPr="00F031CC">
        <w:rPr>
          <w:color w:val="000000"/>
          <w:lang w:val="es-419"/>
        </w:rPr>
        <w:t xml:space="preserve">: Describe los componentes de </w:t>
      </w:r>
      <w:proofErr w:type="spellStart"/>
      <w:r w:rsidRPr="00F031CC">
        <w:rPr>
          <w:color w:val="000000"/>
          <w:lang w:val="es-419"/>
        </w:rPr>
        <w:t>deployment</w:t>
      </w:r>
      <w:proofErr w:type="spellEnd"/>
      <w:r w:rsidRPr="00F031CC">
        <w:rPr>
          <w:color w:val="000000"/>
          <w:lang w:val="es-419"/>
        </w:rPr>
        <w:t xml:space="preserve"> construidos y sus dependencias.</w:t>
      </w:r>
    </w:p>
    <w:p w14:paraId="6CA4523F" w14:textId="77777777" w:rsidR="00A629F4" w:rsidRPr="00F031CC" w:rsidRDefault="00A629F4">
      <w:pPr>
        <w:widowControl/>
        <w:spacing w:line="240" w:lineRule="auto"/>
        <w:ind w:left="720"/>
        <w:jc w:val="both"/>
        <w:rPr>
          <w:rFonts w:ascii="Noto Sans" w:eastAsia="Noto Sans" w:hAnsi="Noto Sans" w:cs="Noto Sans"/>
          <w:color w:val="000000"/>
          <w:lang w:val="es-419"/>
        </w:rPr>
      </w:pPr>
    </w:p>
    <w:p w14:paraId="76F437DD" w14:textId="77777777" w:rsidR="00A629F4" w:rsidRPr="00F031CC" w:rsidRDefault="00C1067F">
      <w:pPr>
        <w:widowControl/>
        <w:numPr>
          <w:ilvl w:val="0"/>
          <w:numId w:val="6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 xml:space="preserve">Vista </w:t>
      </w:r>
      <w:r w:rsidRPr="00F031CC">
        <w:rPr>
          <w:b/>
          <w:lang w:val="es-419"/>
        </w:rPr>
        <w:t>Física</w:t>
      </w:r>
      <w:r w:rsidRPr="00F031CC">
        <w:rPr>
          <w:color w:val="000000"/>
          <w:lang w:val="es-419"/>
        </w:rPr>
        <w:t>: Describe restricciones tecnológicas, normativas, estándares, etc., los cuales influyen sobre las decisiones arquitectónicas, del producto y del proceso de desarrollo.</w:t>
      </w:r>
    </w:p>
    <w:p w14:paraId="12101897" w14:textId="77777777" w:rsidR="00A629F4" w:rsidRPr="00F031CC" w:rsidRDefault="00A629F4">
      <w:pPr>
        <w:ind w:left="360"/>
        <w:jc w:val="both"/>
        <w:rPr>
          <w:lang w:val="es-419"/>
        </w:rPr>
      </w:pPr>
    </w:p>
    <w:p w14:paraId="0E8C23B6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color w:val="000000"/>
          <w:lang w:val="es-419"/>
        </w:rPr>
      </w:pPr>
    </w:p>
    <w:p w14:paraId="3142C234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center"/>
        <w:rPr>
          <w:color w:val="000000"/>
          <w:lang w:val="es-419"/>
        </w:rPr>
      </w:pPr>
    </w:p>
    <w:p w14:paraId="69210A7F" w14:textId="77777777" w:rsidR="00A629F4" w:rsidRPr="00F031C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1" w:hanging="431"/>
        <w:jc w:val="both"/>
        <w:rPr>
          <w:b/>
          <w:color w:val="000080"/>
          <w:sz w:val="28"/>
          <w:szCs w:val="28"/>
          <w:lang w:val="es-419"/>
        </w:rPr>
      </w:pPr>
      <w:bookmarkStart w:id="10" w:name="_heading=h.2s8eyo1" w:colFirst="0" w:colLast="0"/>
      <w:bookmarkEnd w:id="10"/>
      <w:r w:rsidRPr="00F031CC">
        <w:rPr>
          <w:lang w:val="es-419"/>
        </w:rPr>
        <w:br w:type="page"/>
      </w:r>
      <w:r w:rsidRPr="00F031CC">
        <w:rPr>
          <w:b/>
          <w:color w:val="000080"/>
          <w:sz w:val="28"/>
          <w:szCs w:val="28"/>
          <w:lang w:val="es-419"/>
        </w:rPr>
        <w:lastRenderedPageBreak/>
        <w:t>Metas y Restricciones de la Arquitectura</w:t>
      </w:r>
    </w:p>
    <w:p w14:paraId="339CA086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A continuación, se revisan las metas y restricciones de la arquitectura.</w:t>
      </w:r>
    </w:p>
    <w:p w14:paraId="1AC70E39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1" w:name="_heading=h.17dp8vu" w:colFirst="0" w:colLast="0"/>
      <w:bookmarkEnd w:id="11"/>
      <w:r>
        <w:rPr>
          <w:b/>
          <w:color w:val="000080"/>
          <w:sz w:val="24"/>
          <w:szCs w:val="24"/>
        </w:rPr>
        <w:t xml:space="preserve">Metas de la </w:t>
      </w:r>
      <w:proofErr w:type="spellStart"/>
      <w:r>
        <w:rPr>
          <w:b/>
          <w:color w:val="000080"/>
          <w:sz w:val="24"/>
          <w:szCs w:val="24"/>
        </w:rPr>
        <w:t>arquitectura</w:t>
      </w:r>
      <w:proofErr w:type="spellEnd"/>
    </w:p>
    <w:p w14:paraId="61795681" w14:textId="62C209EA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De acuerdo a las reuniones y al análisis de los requerimientos, se listan los principales conductores iniciales de la arquitectura los cuales corresponden a las metas arquitectónicas iniciales (atributos de calidad declarados en la planilla de atributos de calidad)</w:t>
      </w:r>
    </w:p>
    <w:p w14:paraId="06F87CBE" w14:textId="77777777" w:rsidR="00A629F4" w:rsidRPr="00F031CC" w:rsidRDefault="00A629F4">
      <w:pPr>
        <w:jc w:val="both"/>
        <w:rPr>
          <w:lang w:val="es-419"/>
        </w:rPr>
      </w:pPr>
    </w:p>
    <w:p w14:paraId="05D62B64" w14:textId="77777777" w:rsidR="00A629F4" w:rsidRDefault="00C1067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2E74B5"/>
          <w:sz w:val="32"/>
          <w:szCs w:val="32"/>
        </w:rPr>
        <w:t>Atributos</w:t>
      </w:r>
      <w:proofErr w:type="spellEnd"/>
      <w:r>
        <w:rPr>
          <w:rFonts w:ascii="Calibri" w:eastAsia="Calibri" w:hAnsi="Calibri" w:cs="Calibri"/>
          <w:b/>
          <w:color w:val="2E74B5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b/>
          <w:color w:val="2E74B5"/>
          <w:sz w:val="32"/>
          <w:szCs w:val="32"/>
        </w:rPr>
        <w:t>calidad</w:t>
      </w:r>
      <w:proofErr w:type="spellEnd"/>
    </w:p>
    <w:p w14:paraId="044B4ECF" w14:textId="77777777" w:rsidR="00A629F4" w:rsidRDefault="00A629F4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2280"/>
        <w:gridCol w:w="2505"/>
        <w:gridCol w:w="3795"/>
      </w:tblGrid>
      <w:tr w:rsidR="00A629F4" w14:paraId="02F731B8" w14:textId="77777777">
        <w:trPr>
          <w:trHeight w:val="36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1B0682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Nº 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5829E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Requerimiento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solicitado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0B59F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Atributo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calidad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asociado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4486E0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Justificación</w:t>
            </w:r>
            <w:proofErr w:type="spellEnd"/>
          </w:p>
        </w:tc>
      </w:tr>
      <w:tr w:rsidR="00A629F4" w:rsidRPr="00F031CC" w14:paraId="7356D27F" w14:textId="77777777">
        <w:trPr>
          <w:trHeight w:val="856"/>
          <w:tblHeader/>
        </w:trPr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B1A83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74F60C" w14:textId="7FCFFC17" w:rsidR="00A629F4" w:rsidRDefault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Sistema Maduro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100EC3" w14:textId="30AA3897" w:rsidR="00A629F4" w:rsidRDefault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Madurez</w:t>
            </w:r>
            <w:proofErr w:type="spellEnd"/>
          </w:p>
        </w:tc>
        <w:tc>
          <w:tcPr>
            <w:tcW w:w="3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337F6" w14:textId="7EAAA0ED" w:rsidR="00A629F4" w:rsidRPr="006E75BF" w:rsidRDefault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El sistema tendrá la capacidad de evitar los fallos que puedan surgir en la página Web, ya sean input mal escrito</w:t>
            </w:r>
          </w:p>
        </w:tc>
      </w:tr>
      <w:tr w:rsidR="00A629F4" w:rsidRPr="00F031CC" w14:paraId="4BFAD0F3" w14:textId="77777777">
        <w:trPr>
          <w:trHeight w:val="501"/>
          <w:tblHeader/>
        </w:trPr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6552F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8EE071" w14:textId="228ECA06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Aplicación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 Web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05E6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Facilidad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Instalación</w:t>
            </w:r>
            <w:proofErr w:type="spellEnd"/>
          </w:p>
        </w:tc>
        <w:tc>
          <w:tcPr>
            <w:tcW w:w="37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020E6" w14:textId="129E3C5D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  <w:lang w:val="es-419"/>
              </w:rPr>
              <w:t>El sistema debe estar implementado como aplicación web</w:t>
            </w:r>
          </w:p>
        </w:tc>
      </w:tr>
      <w:tr w:rsidR="00A629F4" w:rsidRPr="00F031CC" w14:paraId="40A2712B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2ED95C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558B84" w14:textId="77777777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Amigable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D632C6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Atractividad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6BE61" w14:textId="77777777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4"/>
                <w:szCs w:val="24"/>
                <w:lang w:val="es-419"/>
              </w:rPr>
              <w:t>El sistema debe ser fácil de usar para los usuarios</w:t>
            </w:r>
          </w:p>
        </w:tc>
      </w:tr>
      <w:tr w:rsidR="00A629F4" w:rsidRPr="00F031CC" w14:paraId="039E267F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DC67F9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D7DC5" w14:textId="77777777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Tolerante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Fallos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1EBEE3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Tolerante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fallos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DFFE1" w14:textId="77777777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4"/>
                <w:szCs w:val="24"/>
                <w:lang w:val="es-419"/>
              </w:rPr>
              <w:t>El sistema debe tolerar los fallos o errores al manipular los datos</w:t>
            </w:r>
          </w:p>
        </w:tc>
      </w:tr>
      <w:tr w:rsidR="006E75BF" w:rsidRPr="00F031CC" w14:paraId="0AEE2F9D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377BC0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355A3" w14:textId="5E258BB6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Atractivo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48FC5F" w14:textId="616DA9BF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Usabilidad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Atractividad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69E28" w14:textId="4715DC0D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El sistema será atractivo y cómodo para los usuarios a modo para facilitad su comodidad</w:t>
            </w:r>
          </w:p>
        </w:tc>
      </w:tr>
      <w:tr w:rsidR="006E75BF" w:rsidRPr="00F031CC" w14:paraId="3E99FA63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54DA9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A12C01" w14:textId="2CA7CC7E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Analítico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21F384" w14:textId="3C5CDB96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Mantenibilidad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Analizabilidad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7B791" w14:textId="5160CCDA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Si el sistema encuentra un error de capa 8 o de usuario, ya sea una letra mal escrita, esta será capaz de detectar los errores.</w:t>
            </w:r>
          </w:p>
        </w:tc>
      </w:tr>
      <w:tr w:rsidR="006E75BF" w:rsidRPr="00F031CC" w14:paraId="3D151584" w14:textId="77777777">
        <w:trPr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77F7B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527184" w14:textId="099FAC5A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Eficiente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D9BB01" w14:textId="4DA3B46A" w:rsidR="006E75BF" w:rsidRP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Calibri" w:eastAsia="Calibri" w:hAnsi="Calibri" w:cs="Calibri"/>
                <w:lang w:val="es-419"/>
              </w:rPr>
              <w:t>Eficiencia - Cumplimiento de la Eficiencia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7FE56" w14:textId="1C4D176F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Calibri" w:eastAsia="Calibri" w:hAnsi="Calibri" w:cs="Calibri"/>
                <w:lang w:val="es-419"/>
              </w:rPr>
              <w:t>El sistema debe entregar una respuesta inmediata de datos y rápida.</w:t>
            </w:r>
          </w:p>
        </w:tc>
      </w:tr>
      <w:tr w:rsidR="006E75BF" w:rsidRPr="00F031CC" w14:paraId="5E413DAB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E72E8F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F21A55" w14:textId="5488B765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Estable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92EC9" w14:textId="1BF06EC4" w:rsidR="006E75BF" w:rsidRPr="00F031CC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Calibri" w:eastAsia="Calibri" w:hAnsi="Calibri" w:cs="Calibri"/>
              </w:rPr>
              <w:t>Mantenibilidad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Estabilidad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48AE5" w14:textId="71D61D35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El sistema será capaz de mantenerse estable y sin problema al momento de estar realizándole alguna mantención</w:t>
            </w:r>
          </w:p>
        </w:tc>
      </w:tr>
      <w:tr w:rsidR="006E75BF" w:rsidRPr="00F031CC" w14:paraId="7DEE91BD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7B818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E2491" w14:textId="3E2B6973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Sistema Seguro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1DC330" w14:textId="22792989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Funcionalidad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Seguridad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5F395" w14:textId="1D3B2E8F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  <w:lang w:val="es-419"/>
              </w:rPr>
              <w:t>La página WEB debe ser capaz identificar el rol que tiene el usuario, para trasladarlo u ofrecerle el servicio que corresponde según su rol en la base de datos</w:t>
            </w:r>
          </w:p>
        </w:tc>
      </w:tr>
    </w:tbl>
    <w:p w14:paraId="01969733" w14:textId="77777777" w:rsidR="00A629F4" w:rsidRPr="00F031CC" w:rsidRDefault="00A629F4">
      <w:pPr>
        <w:jc w:val="both"/>
        <w:rPr>
          <w:lang w:val="es-419"/>
        </w:rPr>
      </w:pPr>
    </w:p>
    <w:p w14:paraId="09333C73" w14:textId="0275E9DD" w:rsidR="00A629F4" w:rsidRDefault="00A629F4">
      <w:pPr>
        <w:ind w:left="1440"/>
        <w:jc w:val="both"/>
        <w:rPr>
          <w:lang w:val="es-419"/>
        </w:rPr>
      </w:pPr>
    </w:p>
    <w:p w14:paraId="00996276" w14:textId="1762EB90" w:rsidR="006E75BF" w:rsidRDefault="006E75BF">
      <w:pPr>
        <w:ind w:left="1440"/>
        <w:jc w:val="both"/>
        <w:rPr>
          <w:lang w:val="es-419"/>
        </w:rPr>
      </w:pPr>
    </w:p>
    <w:p w14:paraId="48F3C19B" w14:textId="4A573D44" w:rsidR="006E75BF" w:rsidRDefault="006E75BF">
      <w:pPr>
        <w:ind w:left="1440"/>
        <w:jc w:val="both"/>
        <w:rPr>
          <w:lang w:val="es-419"/>
        </w:rPr>
      </w:pPr>
    </w:p>
    <w:p w14:paraId="0FD64394" w14:textId="77777777" w:rsidR="006E75BF" w:rsidRPr="00F031CC" w:rsidRDefault="006E75BF">
      <w:pPr>
        <w:ind w:left="1440"/>
        <w:jc w:val="both"/>
        <w:rPr>
          <w:lang w:val="es-419"/>
        </w:rPr>
      </w:pPr>
    </w:p>
    <w:p w14:paraId="0DA2AEBF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2" w:name="_heading=h.3rdcrjn" w:colFirst="0" w:colLast="0"/>
      <w:bookmarkEnd w:id="12"/>
      <w:proofErr w:type="spellStart"/>
      <w:r>
        <w:rPr>
          <w:b/>
          <w:color w:val="000080"/>
          <w:sz w:val="24"/>
          <w:szCs w:val="24"/>
        </w:rPr>
        <w:lastRenderedPageBreak/>
        <w:t>Restricciones</w:t>
      </w:r>
      <w:proofErr w:type="spellEnd"/>
      <w:r>
        <w:rPr>
          <w:b/>
          <w:color w:val="000080"/>
          <w:sz w:val="24"/>
          <w:szCs w:val="24"/>
        </w:rPr>
        <w:t xml:space="preserve"> de la </w:t>
      </w:r>
      <w:proofErr w:type="spellStart"/>
      <w:r>
        <w:rPr>
          <w:b/>
          <w:color w:val="000080"/>
          <w:sz w:val="24"/>
          <w:szCs w:val="24"/>
        </w:rPr>
        <w:t>Arquitectura</w:t>
      </w:r>
      <w:proofErr w:type="spellEnd"/>
    </w:p>
    <w:p w14:paraId="35167F63" w14:textId="77777777" w:rsidR="00A629F4" w:rsidRPr="00F031CC" w:rsidRDefault="00C1067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 xml:space="preserve">Existen restricciones que han sido levantadas con los </w:t>
      </w:r>
      <w:proofErr w:type="spellStart"/>
      <w:r w:rsidRPr="00F031CC">
        <w:rPr>
          <w:color w:val="000000"/>
          <w:lang w:val="es-419"/>
        </w:rPr>
        <w:t>stakeholders</w:t>
      </w:r>
      <w:proofErr w:type="spellEnd"/>
      <w:r w:rsidRPr="00F031CC">
        <w:rPr>
          <w:color w:val="000000"/>
          <w:lang w:val="es-419"/>
        </w:rPr>
        <w:t>, las cuales se presentan a continuación:</w:t>
      </w: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B21B851" w14:textId="747ED51D" w:rsidR="00A629F4" w:rsidRPr="00F031CC" w:rsidRDefault="00C1067F">
      <w:pPr>
        <w:widowControl/>
        <w:numPr>
          <w:ilvl w:val="0"/>
          <w:numId w:val="1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Tiempo de construcción</w:t>
      </w:r>
      <w:r w:rsidRPr="00F031CC">
        <w:rPr>
          <w:color w:val="000000"/>
          <w:lang w:val="es-419"/>
        </w:rPr>
        <w:t xml:space="preserve">: se cuenta con un plazo de tiempo para su construcción, </w:t>
      </w:r>
      <w:r w:rsidR="00B86CA3">
        <w:rPr>
          <w:b/>
          <w:color w:val="0000FF"/>
          <w:lang w:val="es-419"/>
        </w:rPr>
        <w:t>15</w:t>
      </w:r>
      <w:r w:rsidRPr="00F031CC">
        <w:rPr>
          <w:color w:val="000000"/>
          <w:lang w:val="es-419"/>
        </w:rPr>
        <w:t xml:space="preserve"> semanas según la planificación.</w:t>
      </w:r>
    </w:p>
    <w:p w14:paraId="17A8D83A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437BEE4E" w14:textId="322D57BB" w:rsidR="00A629F4" w:rsidRPr="00F031CC" w:rsidRDefault="00C1067F">
      <w:pPr>
        <w:widowControl/>
        <w:numPr>
          <w:ilvl w:val="0"/>
          <w:numId w:val="2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Infraestructura</w:t>
      </w:r>
      <w:r w:rsidRPr="00F031CC">
        <w:rPr>
          <w:color w:val="000000"/>
          <w:lang w:val="es-419"/>
        </w:rPr>
        <w:t>: se cuenta con servidores de aplicación replicados y con una base de datos </w:t>
      </w:r>
      <w:r w:rsidR="00B86CA3">
        <w:rPr>
          <w:b/>
          <w:color w:val="0000FF"/>
          <w:lang w:val="es-419"/>
        </w:rPr>
        <w:t>SQL Server</w:t>
      </w:r>
      <w:r w:rsidRPr="00F031CC">
        <w:rPr>
          <w:color w:val="000000"/>
          <w:lang w:val="es-419"/>
        </w:rPr>
        <w:t>.</w:t>
      </w:r>
    </w:p>
    <w:p w14:paraId="0471F9E3" w14:textId="77777777" w:rsidR="00A629F4" w:rsidRPr="00F031CC" w:rsidRDefault="00A629F4">
      <w:pPr>
        <w:widowControl/>
        <w:spacing w:line="240" w:lineRule="auto"/>
        <w:ind w:left="720"/>
        <w:rPr>
          <w:rFonts w:ascii="Noto Sans" w:eastAsia="Noto Sans" w:hAnsi="Noto Sans" w:cs="Noto Sans"/>
          <w:color w:val="000000"/>
          <w:lang w:val="es-419"/>
        </w:rPr>
      </w:pPr>
    </w:p>
    <w:p w14:paraId="238C1AE3" w14:textId="77777777" w:rsidR="00A629F4" w:rsidRPr="00F031CC" w:rsidRDefault="00C1067F">
      <w:pPr>
        <w:widowControl/>
        <w:numPr>
          <w:ilvl w:val="0"/>
          <w:numId w:val="2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Otros componentes de software</w:t>
      </w:r>
      <w:r w:rsidRPr="00F031CC">
        <w:rPr>
          <w:color w:val="000000"/>
          <w:lang w:val="es-419"/>
        </w:rPr>
        <w:t>: no se considera la adquisición y licenciamiento de otros componentes de software.</w:t>
      </w:r>
    </w:p>
    <w:p w14:paraId="50F02A64" w14:textId="77777777" w:rsidR="00A629F4" w:rsidRPr="00F031CC" w:rsidRDefault="00A629F4">
      <w:pPr>
        <w:rPr>
          <w:lang w:val="es-419"/>
        </w:rPr>
      </w:pPr>
    </w:p>
    <w:p w14:paraId="28971373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3" w:name="_heading=h.26in1rg" w:colFirst="0" w:colLast="0"/>
      <w:bookmarkEnd w:id="13"/>
      <w:proofErr w:type="spellStart"/>
      <w:r>
        <w:rPr>
          <w:b/>
          <w:color w:val="000080"/>
          <w:sz w:val="24"/>
          <w:szCs w:val="24"/>
        </w:rPr>
        <w:t>Otros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antecedentes</w:t>
      </w:r>
      <w:proofErr w:type="spellEnd"/>
      <w:r>
        <w:rPr>
          <w:b/>
          <w:color w:val="000080"/>
          <w:sz w:val="24"/>
          <w:szCs w:val="24"/>
        </w:rPr>
        <w:t xml:space="preserve"> y </w:t>
      </w:r>
      <w:proofErr w:type="spellStart"/>
      <w:r>
        <w:rPr>
          <w:b/>
          <w:color w:val="000080"/>
          <w:sz w:val="24"/>
          <w:szCs w:val="24"/>
        </w:rPr>
        <w:t>consideraciones</w:t>
      </w:r>
      <w:proofErr w:type="spellEnd"/>
    </w:p>
    <w:p w14:paraId="46D1E371" w14:textId="77777777" w:rsidR="00A629F4" w:rsidRPr="00F031CC" w:rsidRDefault="00C1067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 xml:space="preserve">La empresa desarrolladora cuenta con un </w:t>
      </w:r>
      <w:proofErr w:type="spellStart"/>
      <w:r w:rsidRPr="00F031CC">
        <w:rPr>
          <w:color w:val="000000"/>
          <w:lang w:val="es-419"/>
        </w:rPr>
        <w:t>framework</w:t>
      </w:r>
      <w:proofErr w:type="spellEnd"/>
      <w:r w:rsidRPr="00F031CC">
        <w:rPr>
          <w:color w:val="000000"/>
          <w:lang w:val="es-419"/>
        </w:rPr>
        <w:t xml:space="preserve"> que considera los siguientes componentes que permiten satisfacer los requerimientos arquitectónicos:</w:t>
      </w:r>
    </w:p>
    <w:p w14:paraId="7D0F3685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4BAB8FAA" w14:textId="77777777" w:rsidR="00A629F4" w:rsidRPr="00F031CC" w:rsidRDefault="00C1067F">
      <w:pPr>
        <w:widowControl/>
        <w:numPr>
          <w:ilvl w:val="0"/>
          <w:numId w:val="8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color w:val="000000"/>
          <w:lang w:val="es-419"/>
        </w:rPr>
        <w:t xml:space="preserve">Framework </w:t>
      </w:r>
      <w:r w:rsidRPr="00F031CC">
        <w:rPr>
          <w:b/>
          <w:color w:val="0000FF"/>
          <w:lang w:val="es-419"/>
        </w:rPr>
        <w:t>Django</w:t>
      </w:r>
      <w:r w:rsidRPr="00F031CC">
        <w:rPr>
          <w:color w:val="000000"/>
          <w:lang w:val="es-419"/>
        </w:rPr>
        <w:t xml:space="preserve">, con esto se soporta la encapsulación y </w:t>
      </w:r>
      <w:proofErr w:type="spellStart"/>
      <w:r w:rsidRPr="00F031CC">
        <w:rPr>
          <w:color w:val="000000"/>
          <w:lang w:val="es-419"/>
        </w:rPr>
        <w:t>modularización</w:t>
      </w:r>
      <w:proofErr w:type="spellEnd"/>
      <w:r w:rsidRPr="00F031CC">
        <w:rPr>
          <w:color w:val="000000"/>
          <w:lang w:val="es-419"/>
        </w:rPr>
        <w:t xml:space="preserve"> de componentes para facilitar la mantenibilidad del sistema. Asimismo, privilegia el performance en tiempo de ejecución dado que es un </w:t>
      </w:r>
      <w:proofErr w:type="spellStart"/>
      <w:r w:rsidRPr="00F031CC">
        <w:rPr>
          <w:color w:val="000000"/>
          <w:lang w:val="es-419"/>
        </w:rPr>
        <w:t>framework</w:t>
      </w:r>
      <w:proofErr w:type="spellEnd"/>
      <w:r w:rsidRPr="00F031CC">
        <w:rPr>
          <w:color w:val="000000"/>
          <w:lang w:val="es-419"/>
        </w:rPr>
        <w:t xml:space="preserve"> conocido y amigable.</w:t>
      </w:r>
    </w:p>
    <w:p w14:paraId="0FB356A2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6E0F5193" w14:textId="77777777" w:rsidR="00A629F4" w:rsidRPr="00F031CC" w:rsidRDefault="00C1067F">
      <w:pPr>
        <w:widowControl/>
        <w:numPr>
          <w:ilvl w:val="0"/>
          <w:numId w:val="9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color w:val="000000"/>
          <w:lang w:val="es-419"/>
        </w:rPr>
        <w:t>Framework de seguridad, con esto se soporta la meta de seguridad</w:t>
      </w:r>
    </w:p>
    <w:p w14:paraId="5CB9749A" w14:textId="77777777" w:rsidR="00A629F4" w:rsidRPr="00F031CC" w:rsidRDefault="00A629F4">
      <w:pPr>
        <w:jc w:val="both"/>
        <w:rPr>
          <w:lang w:val="es-419"/>
        </w:rPr>
      </w:pPr>
    </w:p>
    <w:p w14:paraId="51BB300E" w14:textId="77777777" w:rsidR="00A629F4" w:rsidRPr="00F031CC" w:rsidRDefault="00A629F4">
      <w:pPr>
        <w:jc w:val="both"/>
        <w:rPr>
          <w:lang w:val="es-419"/>
        </w:rPr>
      </w:pPr>
    </w:p>
    <w:p w14:paraId="152F6972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4" w:name="_heading=h.lnxbz9" w:colFirst="0" w:colLast="0"/>
      <w:bookmarkEnd w:id="14"/>
      <w:r w:rsidRPr="00F031CC">
        <w:rPr>
          <w:lang w:val="es-419"/>
        </w:rPr>
        <w:br w:type="page"/>
      </w:r>
      <w:r>
        <w:rPr>
          <w:b/>
          <w:color w:val="000080"/>
          <w:sz w:val="28"/>
          <w:szCs w:val="28"/>
        </w:rPr>
        <w:lastRenderedPageBreak/>
        <w:t xml:space="preserve">Vista de </w:t>
      </w:r>
      <w:proofErr w:type="spellStart"/>
      <w:r>
        <w:rPr>
          <w:b/>
          <w:color w:val="000080"/>
          <w:sz w:val="28"/>
          <w:szCs w:val="28"/>
        </w:rPr>
        <w:t>Escenarios</w:t>
      </w:r>
      <w:proofErr w:type="spellEnd"/>
      <w:r>
        <w:rPr>
          <w:b/>
          <w:color w:val="000080"/>
          <w:sz w:val="28"/>
          <w:szCs w:val="28"/>
        </w:rPr>
        <w:t xml:space="preserve"> </w:t>
      </w:r>
    </w:p>
    <w:p w14:paraId="56ED0484" w14:textId="77777777" w:rsidR="00A629F4" w:rsidRDefault="00A629F4">
      <w:pPr>
        <w:jc w:val="both"/>
      </w:pPr>
    </w:p>
    <w:p w14:paraId="5DD32E71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Esta sección describe en detalle el conjunto de escenarios funcionales y no funcionales que obtuvieron la mayor prioridad en el análisis. Para esto se presenta y describe el diagrama de casos de uso y los casos de uso prioritarios, así como los escenarios en que uno o más atributos de calidad se ven involucrados de manera significativa.</w:t>
      </w:r>
    </w:p>
    <w:p w14:paraId="09A993E0" w14:textId="77777777" w:rsidR="00A629F4" w:rsidRPr="00F031CC" w:rsidRDefault="00A629F4">
      <w:pPr>
        <w:jc w:val="both"/>
        <w:rPr>
          <w:lang w:val="es-419"/>
        </w:rPr>
      </w:pPr>
    </w:p>
    <w:p w14:paraId="499A9E4A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5" w:name="_heading=h.35nkun2" w:colFirst="0" w:colLast="0"/>
      <w:bookmarkEnd w:id="15"/>
      <w:proofErr w:type="spellStart"/>
      <w:r>
        <w:rPr>
          <w:b/>
          <w:color w:val="000080"/>
          <w:sz w:val="24"/>
          <w:szCs w:val="24"/>
        </w:rPr>
        <w:t>Modelo</w:t>
      </w:r>
      <w:proofErr w:type="spellEnd"/>
      <w:r>
        <w:rPr>
          <w:b/>
          <w:color w:val="000080"/>
          <w:sz w:val="24"/>
          <w:szCs w:val="24"/>
        </w:rPr>
        <w:t xml:space="preserve"> de Casos de </w:t>
      </w:r>
      <w:proofErr w:type="spellStart"/>
      <w:r>
        <w:rPr>
          <w:b/>
          <w:color w:val="000080"/>
          <w:sz w:val="24"/>
          <w:szCs w:val="24"/>
        </w:rPr>
        <w:t>Uso</w:t>
      </w:r>
      <w:proofErr w:type="spellEnd"/>
    </w:p>
    <w:p w14:paraId="4BB75346" w14:textId="73E84C84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53028ED4" w14:textId="31CC6A73" w:rsidR="00A629F4" w:rsidRDefault="00B86CA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0A578E4" wp14:editId="349A055D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487160" cy="4408805"/>
            <wp:effectExtent l="0" t="0" r="8890" b="0"/>
            <wp:wrapTight wrapText="bothSides">
              <wp:wrapPolygon edited="0">
                <wp:start x="0" y="0"/>
                <wp:lineTo x="0" y="21466"/>
                <wp:lineTo x="21566" y="2146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E3229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1B470BE4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0F9FD7C3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</w:rPr>
      </w:pPr>
      <w:r>
        <w:br w:type="page"/>
      </w:r>
    </w:p>
    <w:p w14:paraId="02251495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6" w:name="_heading=h.1ksv4uv" w:colFirst="0" w:colLast="0"/>
      <w:bookmarkEnd w:id="16"/>
      <w:r>
        <w:rPr>
          <w:b/>
          <w:color w:val="000080"/>
          <w:sz w:val="24"/>
          <w:szCs w:val="24"/>
        </w:rPr>
        <w:lastRenderedPageBreak/>
        <w:t xml:space="preserve">Casos de </w:t>
      </w:r>
      <w:proofErr w:type="spellStart"/>
      <w:r>
        <w:rPr>
          <w:b/>
          <w:color w:val="000080"/>
          <w:sz w:val="24"/>
          <w:szCs w:val="24"/>
        </w:rPr>
        <w:t>Usos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Extendidos</w:t>
      </w:r>
      <w:proofErr w:type="spellEnd"/>
      <w:r>
        <w:rPr>
          <w:b/>
          <w:color w:val="000080"/>
          <w:sz w:val="24"/>
          <w:szCs w:val="24"/>
        </w:rPr>
        <w:t xml:space="preserve"> </w:t>
      </w:r>
    </w:p>
    <w:p w14:paraId="63934935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Los casos de uso considerados son los más relevantes para el desarrollo de la arquitectura. Se adjunta el documento o planilla caso uso.</w:t>
      </w:r>
    </w:p>
    <w:p w14:paraId="246C4F20" w14:textId="77777777" w:rsidR="00A629F4" w:rsidRPr="00F031CC" w:rsidRDefault="00A629F4">
      <w:pPr>
        <w:jc w:val="both"/>
        <w:rPr>
          <w:lang w:val="es-419"/>
        </w:rPr>
      </w:pPr>
    </w:p>
    <w:p w14:paraId="59A6E56C" w14:textId="66B1EEA3" w:rsidR="00BE2019" w:rsidRDefault="00BE201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  <w:r>
        <w:rPr>
          <w:lang w:val="es-419"/>
        </w:rPr>
        <w:t xml:space="preserve">Link Drive: </w:t>
      </w:r>
      <w:hyperlink r:id="rId9">
        <w:r w:rsidRPr="00F031CC">
          <w:rPr>
            <w:color w:val="1155CC"/>
            <w:u w:val="single"/>
            <w:lang w:val="es-419"/>
          </w:rPr>
          <w:t>Casos de uso Extendido</w:t>
        </w:r>
      </w:hyperlink>
    </w:p>
    <w:p w14:paraId="03CC2585" w14:textId="40CC54D6" w:rsidR="00B86CA3" w:rsidRPr="00BE2019" w:rsidRDefault="00B86CA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1155CC"/>
          <w:u w:val="single"/>
          <w:lang w:val="es-419"/>
        </w:rPr>
      </w:pPr>
      <w:r w:rsidRPr="00B86CA3">
        <w:rPr>
          <w:lang w:val="es-419"/>
        </w:rPr>
        <w:t xml:space="preserve">Link </w:t>
      </w:r>
      <w:r>
        <w:rPr>
          <w:lang w:val="es-419"/>
        </w:rPr>
        <w:t xml:space="preserve">GitHub: </w:t>
      </w:r>
      <w:hyperlink r:id="rId10">
        <w:r w:rsidR="00C1067F" w:rsidRPr="00F031CC">
          <w:rPr>
            <w:color w:val="1155CC"/>
            <w:u w:val="single"/>
            <w:lang w:val="es-419"/>
          </w:rPr>
          <w:t>Casos de uso Extendido</w:t>
        </w:r>
      </w:hyperlink>
    </w:p>
    <w:p w14:paraId="09C83F71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623675DD" w14:textId="77777777" w:rsidR="00A629F4" w:rsidRPr="00F031CC" w:rsidRDefault="00C1067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val="es-419"/>
        </w:rPr>
      </w:pPr>
      <w:r w:rsidRPr="00F031CC">
        <w:rPr>
          <w:color w:val="000000"/>
          <w:lang w:val="es-419"/>
        </w:rPr>
        <w:t>A continuación, se listan los casos de uso relevantes, los cuales pueden ser encontrados con su especificación detallada en el documento “Casos de Uso Extendido”.</w:t>
      </w:r>
    </w:p>
    <w:p w14:paraId="5E5498BE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val="es-419"/>
        </w:rPr>
      </w:pPr>
    </w:p>
    <w:tbl>
      <w:tblPr>
        <w:tblStyle w:val="a5"/>
        <w:tblW w:w="871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62"/>
        <w:gridCol w:w="4762"/>
        <w:gridCol w:w="1701"/>
        <w:gridCol w:w="992"/>
      </w:tblGrid>
      <w:tr w:rsidR="00A629F4" w14:paraId="751C4C2F" w14:textId="77777777">
        <w:trPr>
          <w:trHeight w:val="595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E749BB8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r>
              <w:rPr>
                <w:b/>
                <w:color w:val="000080"/>
              </w:rPr>
              <w:t>Código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A86D4DD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1A0CEDD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Actores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12CF769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Prioridad</w:t>
            </w:r>
            <w:proofErr w:type="spellEnd"/>
          </w:p>
        </w:tc>
      </w:tr>
      <w:tr w:rsidR="00A629F4" w14:paraId="0861A48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3AD7F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3B5E1" w14:textId="2019F94D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Autentificar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5634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</w:rPr>
              <w:t>Todos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ECCC0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2233049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1095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0EB1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85F1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51853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3AAA7AE1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4DA6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C1D7A" w14:textId="4E4CAFF3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t>Matricular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3ACA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392F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6B48613B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8DF75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15D8D" w14:textId="1CB56416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 w:rsidRPr="00BE2019">
              <w:rPr>
                <w:color w:val="000000"/>
              </w:rPr>
              <w:t>Clases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EC017" w14:textId="235D3848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C1257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1F74B613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6F52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83948" w14:textId="4D674434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Notas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A3DA5" w14:textId="6317373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BCF8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01FCE14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9B671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E816" w14:textId="32EA47A8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Anotaciones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C886E" w14:textId="7BB4D33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AC82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1547B30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C00BE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55497" w14:textId="469E8AA0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 w:rsidRPr="00BE2019">
              <w:rPr>
                <w:color w:val="000000"/>
              </w:rPr>
              <w:t>C</w:t>
            </w:r>
            <w:r>
              <w:rPr>
                <w:color w:val="000000"/>
              </w:rPr>
              <w:t>ursos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AEDFC" w14:textId="1782F47F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8C12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46A6E0A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B680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2007A" w14:textId="05C427DE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</w:t>
            </w:r>
            <w:r>
              <w:rPr>
                <w:color w:val="000000"/>
              </w:rPr>
              <w:t>signar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Alumno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90396" w14:textId="65C1424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855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798F092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61BA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072A0" w14:textId="2EC94A8D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Asignatura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A0F23" w14:textId="5D3C1A1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36F3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65357F2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EB1B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CU-010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3F12C" w14:textId="166CC0C7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Visualizar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Estudiante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81A65" w14:textId="4F666CB7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Apoderado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986CF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</w:tbl>
    <w:p w14:paraId="505CC23B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</w:rPr>
      </w:pPr>
      <w:r>
        <w:br w:type="page"/>
      </w:r>
    </w:p>
    <w:p w14:paraId="119425F5" w14:textId="77777777" w:rsidR="00A629F4" w:rsidRPr="00F031CC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17" w:name="_heading=h.44sinio" w:colFirst="0" w:colLast="0"/>
      <w:bookmarkEnd w:id="17"/>
      <w:r w:rsidRPr="00F031CC">
        <w:rPr>
          <w:b/>
          <w:color w:val="000080"/>
          <w:sz w:val="24"/>
          <w:szCs w:val="24"/>
          <w:lang w:val="es-419"/>
        </w:rPr>
        <w:lastRenderedPageBreak/>
        <w:t>Especificación de los Escenarios de Calidad Relevantes</w:t>
      </w:r>
    </w:p>
    <w:p w14:paraId="7B80D748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Después de un análisis en conjunto con los </w:t>
      </w:r>
      <w:proofErr w:type="spellStart"/>
      <w:r w:rsidRPr="00F031CC">
        <w:rPr>
          <w:lang w:val="es-419"/>
        </w:rPr>
        <w:t>stakeholders</w:t>
      </w:r>
      <w:proofErr w:type="spellEnd"/>
      <w:r w:rsidRPr="00F031CC">
        <w:rPr>
          <w:lang w:val="es-419"/>
        </w:rPr>
        <w:t>, los escenarios de calidad se expresan a continuación:</w:t>
      </w:r>
    </w:p>
    <w:p w14:paraId="18CFD69A" w14:textId="77777777" w:rsidR="00A629F4" w:rsidRPr="00F031CC" w:rsidRDefault="00A629F4">
      <w:pPr>
        <w:jc w:val="both"/>
        <w:rPr>
          <w:lang w:val="es-419"/>
        </w:rPr>
      </w:pPr>
    </w:p>
    <w:p w14:paraId="786885B8" w14:textId="77777777" w:rsidR="00A629F4" w:rsidRPr="00F031CC" w:rsidRDefault="00A629F4">
      <w:pPr>
        <w:jc w:val="both"/>
        <w:rPr>
          <w:lang w:val="es-419"/>
        </w:rPr>
      </w:pPr>
    </w:p>
    <w:p w14:paraId="7B50C19D" w14:textId="25DB28B3" w:rsidR="002F2C4E" w:rsidRPr="002F2C4E" w:rsidRDefault="002F2C4E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1">
        <w:r w:rsidRPr="002F2C4E">
          <w:rPr>
            <w:color w:val="1155CC"/>
            <w:u w:val="single"/>
            <w:lang w:val="es-419"/>
          </w:rPr>
          <w:t>Escenario de Calidad</w:t>
        </w:r>
      </w:hyperlink>
    </w:p>
    <w:p w14:paraId="5CDED163" w14:textId="0D68CB7B" w:rsidR="00A629F4" w:rsidRPr="003427A5" w:rsidRDefault="002F2C4E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 w:rsidR="003427A5">
        <w:rPr>
          <w:color w:val="1155CC"/>
          <w:u w:val="single"/>
          <w:lang w:val="es-419"/>
        </w:rPr>
        <w:fldChar w:fldCharType="begin"/>
      </w:r>
      <w:r w:rsidR="003427A5">
        <w:rPr>
          <w:color w:val="1155CC"/>
          <w:u w:val="single"/>
          <w:lang w:val="es-419"/>
        </w:rPr>
        <w:instrText xml:space="preserve"> HYPERLINK "https://github.com/Tntnsbtn/File_Portafolio_Titulo/blob/main/Entrega%202/Escenarios%20de%20calidad.docx" </w:instrText>
      </w:r>
      <w:r w:rsidR="003427A5">
        <w:rPr>
          <w:color w:val="1155CC"/>
          <w:u w:val="single"/>
          <w:lang w:val="es-419"/>
        </w:rPr>
        <w:fldChar w:fldCharType="separate"/>
      </w:r>
      <w:r w:rsidR="00C1067F" w:rsidRPr="003427A5">
        <w:rPr>
          <w:rStyle w:val="Hipervnculo"/>
          <w:lang w:val="es-419"/>
        </w:rPr>
        <w:t>Escenario de Calidad</w:t>
      </w:r>
    </w:p>
    <w:p w14:paraId="6B13B262" w14:textId="5C346591" w:rsidR="00A629F4" w:rsidRPr="002F2C4E" w:rsidRDefault="003427A5">
      <w:pPr>
        <w:jc w:val="both"/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5E7E146" w14:textId="77777777" w:rsidR="00A629F4" w:rsidRPr="002F2C4E" w:rsidRDefault="00A629F4">
      <w:pPr>
        <w:widowControl/>
        <w:spacing w:line="240" w:lineRule="auto"/>
        <w:rPr>
          <w:b/>
          <w:color w:val="000080"/>
          <w:sz w:val="28"/>
          <w:szCs w:val="28"/>
          <w:lang w:val="es-419"/>
        </w:rPr>
      </w:pPr>
    </w:p>
    <w:p w14:paraId="5BBA35D6" w14:textId="2642E68F" w:rsidR="00A629F4" w:rsidRPr="003E356B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18" w:name="_heading=h.2jxsxqh" w:colFirst="0" w:colLast="0"/>
      <w:bookmarkEnd w:id="18"/>
      <w:r w:rsidRPr="003E356B">
        <w:rPr>
          <w:b/>
          <w:color w:val="000080"/>
          <w:sz w:val="28"/>
          <w:szCs w:val="28"/>
          <w:lang w:val="es-419"/>
        </w:rPr>
        <w:t>Vista de Procesos</w:t>
      </w:r>
      <w:r w:rsidR="003E356B" w:rsidRPr="003E356B">
        <w:rPr>
          <w:b/>
          <w:color w:val="000080"/>
          <w:sz w:val="28"/>
          <w:szCs w:val="28"/>
          <w:lang w:val="es-419"/>
        </w:rPr>
        <w:t xml:space="preserve"> (Diagrama de Actividades)</w:t>
      </w:r>
    </w:p>
    <w:p w14:paraId="11B032E1" w14:textId="79D93C17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Autentificar</w:t>
      </w:r>
      <w:proofErr w:type="spellEnd"/>
    </w:p>
    <w:p w14:paraId="2F9C96F0" w14:textId="2A52D7FD" w:rsidR="00A629F4" w:rsidRDefault="00A629F4"/>
    <w:p w14:paraId="30027B16" w14:textId="0D28666A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2">
        <w:r w:rsidR="00D034EB">
          <w:rPr>
            <w:color w:val="1155CC"/>
            <w:u w:val="single"/>
            <w:lang w:val="es-419"/>
          </w:rPr>
          <w:t>Autentificar</w:t>
        </w:r>
      </w:hyperlink>
    </w:p>
    <w:p w14:paraId="6A38B536" w14:textId="16F3E9FF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D034EB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"https://github.com/Tntnsbtn/File_Portafolio_Titulo/blob/main/Entrega%202/Diagramas/Diagrama%20Actividades/DA_Autentificar.png"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Autentificar</w:t>
      </w:r>
    </w:p>
    <w:p w14:paraId="01E53FFE" w14:textId="55791FAD" w:rsidR="00A629F4" w:rsidRPr="00490BD4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52D4A27A" w14:textId="77777777" w:rsidR="00A629F4" w:rsidRDefault="00C1067F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Cerrar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Sesión</w:t>
      </w:r>
      <w:proofErr w:type="spellEnd"/>
    </w:p>
    <w:p w14:paraId="426A0CCC" w14:textId="4734D229" w:rsidR="00A629F4" w:rsidRDefault="00A629F4"/>
    <w:p w14:paraId="2F6C7B93" w14:textId="1FBA0B3C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3" w:history="1">
        <w:r w:rsidR="00D034EB" w:rsidRPr="00D034EB">
          <w:rPr>
            <w:rStyle w:val="Hipervnculo"/>
            <w:lang w:val="es-419"/>
          </w:rPr>
          <w:t>Cerrar</w:t>
        </w:r>
        <w:r w:rsidR="00D034EB" w:rsidRPr="00D034EB">
          <w:rPr>
            <w:rStyle w:val="Hipervnculo"/>
          </w:rPr>
          <w:t xml:space="preserve"> </w:t>
        </w:r>
        <w:proofErr w:type="spellStart"/>
        <w:r w:rsidR="00D034EB" w:rsidRPr="00D034EB">
          <w:rPr>
            <w:rStyle w:val="Hipervnculo"/>
          </w:rPr>
          <w:t>Sesion</w:t>
        </w:r>
        <w:proofErr w:type="spellEnd"/>
      </w:hyperlink>
    </w:p>
    <w:p w14:paraId="6FCD7BC9" w14:textId="4D5704A4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D034EB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"https://github.com/Tntnsbtn/File_Portafolio_Titulo/blob/main/Entrega%202/Diagramas/Diagrama%20Actividades/DA_Cerrar_Sesion.png"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 xml:space="preserve">Cerrar </w:t>
      </w:r>
      <w:proofErr w:type="spellStart"/>
      <w:r w:rsidR="00D034EB">
        <w:rPr>
          <w:rStyle w:val="Hipervnculo"/>
          <w:lang w:val="es-419"/>
        </w:rPr>
        <w:t>Sesion</w:t>
      </w:r>
      <w:proofErr w:type="spellEnd"/>
    </w:p>
    <w:p w14:paraId="66349706" w14:textId="6AFAFD25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A92BEFD" w14:textId="276EE718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Galeria</w:t>
      </w:r>
      <w:proofErr w:type="spellEnd"/>
    </w:p>
    <w:p w14:paraId="3AB5A26A" w14:textId="77777777" w:rsidR="00A629F4" w:rsidRDefault="00A629F4"/>
    <w:p w14:paraId="1CE3A77B" w14:textId="79076AA5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4">
        <w:proofErr w:type="spellStart"/>
        <w:r w:rsidR="00D034EB">
          <w:rPr>
            <w:color w:val="1155CC"/>
            <w:u w:val="single"/>
            <w:lang w:val="es-419"/>
          </w:rPr>
          <w:t>Galeria</w:t>
        </w:r>
        <w:proofErr w:type="spellEnd"/>
      </w:hyperlink>
    </w:p>
    <w:p w14:paraId="649CD553" w14:textId="402D1EBD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"https://github.com/Tntnsbtn/File_Portafolio_Titulo/blob/main/Entrega%202/Diagramas/Diagrama%20Actividades/DA_Galeria.png"</w:instrText>
      </w:r>
      <w:r>
        <w:rPr>
          <w:color w:val="1155CC"/>
          <w:u w:val="single"/>
          <w:lang w:val="es-419"/>
        </w:rPr>
        <w:fldChar w:fldCharType="separate"/>
      </w:r>
      <w:proofErr w:type="spellStart"/>
      <w:r w:rsidR="00D034EB">
        <w:rPr>
          <w:rStyle w:val="Hipervnculo"/>
          <w:lang w:val="es-419"/>
        </w:rPr>
        <w:t>Galeria</w:t>
      </w:r>
      <w:proofErr w:type="spellEnd"/>
    </w:p>
    <w:p w14:paraId="522CA372" w14:textId="3F04BF35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5873218" w14:textId="33E4382A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Contacto</w:t>
      </w:r>
      <w:proofErr w:type="spellEnd"/>
    </w:p>
    <w:p w14:paraId="7E9988D9" w14:textId="77777777" w:rsidR="00A629F4" w:rsidRDefault="00A629F4"/>
    <w:p w14:paraId="3428306B" w14:textId="17BCF468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5" w:history="1">
        <w:r w:rsidR="00D034EB" w:rsidRPr="00C71EDF">
          <w:rPr>
            <w:rStyle w:val="Hipervnculo"/>
            <w:lang w:val="es-419"/>
          </w:rPr>
          <w:t>Contacto</w:t>
        </w:r>
      </w:hyperlink>
    </w:p>
    <w:p w14:paraId="04D63C63" w14:textId="01534EEC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"https://github.com/Tntnsbtn/File_Portafolio_Titulo/blob/main/Entrega%202/Diagramas/Diagrama%20Actividades/DA_Contacto.png"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Contacto</w:t>
      </w:r>
    </w:p>
    <w:p w14:paraId="68B6C4B9" w14:textId="3C27ACBB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46A5E52B" w14:textId="064A4397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r>
        <w:rPr>
          <w:color w:val="000080"/>
        </w:rPr>
        <w:t>Colegio</w:t>
      </w:r>
    </w:p>
    <w:p w14:paraId="6555750A" w14:textId="77777777" w:rsidR="00A629F4" w:rsidRDefault="00A629F4"/>
    <w:p w14:paraId="591A5B52" w14:textId="367A50C0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6">
        <w:r w:rsidR="00D034EB">
          <w:rPr>
            <w:color w:val="1155CC"/>
            <w:u w:val="single"/>
            <w:lang w:val="es-419"/>
          </w:rPr>
          <w:t>Colegio</w:t>
        </w:r>
      </w:hyperlink>
    </w:p>
    <w:p w14:paraId="632E4D60" w14:textId="467E1DD6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"https://github.com/Tntnsbtn/File_Portafolio_Titulo/blob/main/Entrega%202/Diagramas/Diagrama%20Actividades/DA_Colegio.png"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Colegio</w:t>
      </w:r>
    </w:p>
    <w:p w14:paraId="1F2A0054" w14:textId="03CBD541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95B48B8" w14:textId="4BFD7461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Matricula</w:t>
      </w:r>
    </w:p>
    <w:p w14:paraId="2E018925" w14:textId="77777777" w:rsidR="00A629F4" w:rsidRPr="00490BD4" w:rsidRDefault="00A629F4">
      <w:pPr>
        <w:rPr>
          <w:b/>
          <w:color w:val="000080"/>
          <w:lang w:val="es-419"/>
        </w:rPr>
      </w:pPr>
    </w:p>
    <w:p w14:paraId="3DC0D923" w14:textId="3FFA3A50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7">
        <w:r w:rsidR="00D034EB">
          <w:rPr>
            <w:color w:val="1155CC"/>
            <w:u w:val="single"/>
            <w:lang w:val="es-419"/>
          </w:rPr>
          <w:t>Matricula</w:t>
        </w:r>
      </w:hyperlink>
    </w:p>
    <w:p w14:paraId="2A56D8DE" w14:textId="303785E0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"https://github.com/Tntnsbtn/File_Portafolio_Titulo/blob/main/Entrega%202/Diagramas/Diagrama%20Actividades/DA_Matricula.png"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Matricula</w:t>
      </w:r>
    </w:p>
    <w:p w14:paraId="7F7665AC" w14:textId="7C2776C9" w:rsidR="00490BD4" w:rsidRPr="00490BD4" w:rsidRDefault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DA41398" w14:textId="056DD6FD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Clase</w:t>
      </w:r>
    </w:p>
    <w:p w14:paraId="0A907DB9" w14:textId="77777777" w:rsidR="00A629F4" w:rsidRPr="00490BD4" w:rsidRDefault="00A629F4">
      <w:pPr>
        <w:rPr>
          <w:b/>
          <w:color w:val="000080"/>
          <w:lang w:val="es-419"/>
        </w:rPr>
      </w:pPr>
    </w:p>
    <w:p w14:paraId="1104EE3D" w14:textId="1E31A1DC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8" w:history="1">
        <w:r w:rsidR="00D034EB" w:rsidRPr="00C71EDF">
          <w:rPr>
            <w:rStyle w:val="Hipervnculo"/>
            <w:lang w:val="es-419"/>
          </w:rPr>
          <w:t>Administrar</w:t>
        </w:r>
        <w:r w:rsidR="00D034EB" w:rsidRPr="00C71EDF">
          <w:rPr>
            <w:rStyle w:val="Hipervnculo"/>
          </w:rPr>
          <w:t xml:space="preserve"> </w:t>
        </w:r>
        <w:proofErr w:type="spellStart"/>
        <w:r w:rsidR="00D034EB" w:rsidRPr="00C71EDF">
          <w:rPr>
            <w:rStyle w:val="Hipervnculo"/>
          </w:rPr>
          <w:t>Clase</w:t>
        </w:r>
        <w:proofErr w:type="spellEnd"/>
      </w:hyperlink>
    </w:p>
    <w:p w14:paraId="05345F53" w14:textId="3828779D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"https://github.com/Tntnsbtn/File_Portafolio_Titulo/blob/main/Entrega%202/Diagramas/Diagrama%20Actividades/DA_Administrar_Clase.png"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Clase</w:t>
      </w:r>
    </w:p>
    <w:p w14:paraId="6433CAF7" w14:textId="4539995E" w:rsidR="00A629F4" w:rsidRPr="00490BD4" w:rsidRDefault="00490BD4" w:rsidP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A6264A4" w14:textId="27163BC4" w:rsidR="00A629F4" w:rsidRDefault="00A629F4">
      <w:pPr>
        <w:rPr>
          <w:b/>
          <w:color w:val="000080"/>
          <w:lang w:val="es-419"/>
        </w:rPr>
      </w:pPr>
    </w:p>
    <w:p w14:paraId="1AFF90BE" w14:textId="596087E3" w:rsidR="00D034EB" w:rsidRDefault="00D034EB">
      <w:pPr>
        <w:rPr>
          <w:b/>
          <w:color w:val="000080"/>
          <w:lang w:val="es-419"/>
        </w:rPr>
      </w:pPr>
    </w:p>
    <w:p w14:paraId="092348ED" w14:textId="77777777" w:rsidR="00D034EB" w:rsidRPr="00490BD4" w:rsidRDefault="00D034EB">
      <w:pPr>
        <w:rPr>
          <w:b/>
          <w:color w:val="000080"/>
          <w:lang w:val="es-419"/>
        </w:rPr>
      </w:pPr>
    </w:p>
    <w:p w14:paraId="2BBBE157" w14:textId="7BE501F8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lastRenderedPageBreak/>
        <w:t>Administrar Nota</w:t>
      </w:r>
    </w:p>
    <w:p w14:paraId="61C08086" w14:textId="77777777" w:rsidR="00A629F4" w:rsidRPr="00490BD4" w:rsidRDefault="00A629F4">
      <w:pPr>
        <w:rPr>
          <w:b/>
          <w:color w:val="000080"/>
          <w:lang w:val="es-419"/>
        </w:rPr>
      </w:pPr>
    </w:p>
    <w:p w14:paraId="4DBD770D" w14:textId="4128560C" w:rsidR="00490BD4" w:rsidRPr="00D034EB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9" w:history="1">
        <w:r w:rsidR="00D034EB" w:rsidRPr="00C71EDF">
          <w:rPr>
            <w:rStyle w:val="Hipervnculo"/>
            <w:lang w:val="es-419"/>
          </w:rPr>
          <w:t>Administrar Nota</w:t>
        </w:r>
      </w:hyperlink>
    </w:p>
    <w:p w14:paraId="788D07A2" w14:textId="4E43D93F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"https://github.com/Tntnsbtn/File_Portafolio_Titulo/blob/main/Entrega%202/Diagramas/Diagrama%20Actividades/DA_Administrar_Nota.png"</w:instrText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Nota</w:t>
      </w:r>
    </w:p>
    <w:p w14:paraId="64582E81" w14:textId="00C761AF" w:rsidR="00A629F4" w:rsidRPr="00490BD4" w:rsidRDefault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5FCFD48" w14:textId="0F018602" w:rsidR="00A629F4" w:rsidRDefault="00D034EB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Administrar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Anotacion</w:t>
      </w:r>
      <w:proofErr w:type="spellEnd"/>
    </w:p>
    <w:p w14:paraId="758D74A4" w14:textId="77777777" w:rsidR="00A629F4" w:rsidRDefault="00A629F4">
      <w:pPr>
        <w:rPr>
          <w:b/>
          <w:color w:val="000080"/>
        </w:rPr>
      </w:pPr>
    </w:p>
    <w:p w14:paraId="57ABA2DC" w14:textId="44325094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0" w:history="1">
        <w:r w:rsidRPr="00C71EDF">
          <w:rPr>
            <w:rStyle w:val="Hipervnculo"/>
            <w:lang w:val="es-419"/>
          </w:rPr>
          <w:t>Administrar Anotación</w:t>
        </w:r>
      </w:hyperlink>
    </w:p>
    <w:p w14:paraId="6E93BB1E" w14:textId="1B4638AF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"https://github.com/Tntnsbtn/File_Portafolio_Titulo/blob/main/Entrega%202/Diagramas/Diagrama%20Actividades/DA_Administrar_Anotacion.png"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Anotación</w:t>
      </w:r>
    </w:p>
    <w:p w14:paraId="3DEBEC7E" w14:textId="71752BA3" w:rsidR="00A629F4" w:rsidRDefault="00D034EB">
      <w:pPr>
        <w:rPr>
          <w:b/>
          <w:color w:val="000080"/>
        </w:rPr>
      </w:pPr>
      <w:r>
        <w:rPr>
          <w:color w:val="1155CC"/>
          <w:u w:val="single"/>
          <w:lang w:val="es-419"/>
        </w:rPr>
        <w:fldChar w:fldCharType="end"/>
      </w:r>
    </w:p>
    <w:p w14:paraId="1EDC8208" w14:textId="7120229A" w:rsidR="00A629F4" w:rsidRPr="00D034EB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Curso</w:t>
      </w:r>
    </w:p>
    <w:p w14:paraId="0C7521BC" w14:textId="77777777" w:rsidR="00A629F4" w:rsidRPr="00D034EB" w:rsidRDefault="00A629F4">
      <w:pPr>
        <w:rPr>
          <w:b/>
          <w:color w:val="000080"/>
          <w:lang w:val="es-419"/>
        </w:rPr>
      </w:pPr>
    </w:p>
    <w:p w14:paraId="458AFF81" w14:textId="17B1E854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1" w:history="1">
        <w:r w:rsidRPr="00C71EDF">
          <w:rPr>
            <w:rStyle w:val="Hipervnculo"/>
            <w:lang w:val="es-419"/>
          </w:rPr>
          <w:t>Administrar Curso</w:t>
        </w:r>
      </w:hyperlink>
    </w:p>
    <w:p w14:paraId="0078D5C1" w14:textId="5C716535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"https://github.com/Tntnsbtn/File_Portafolio_Titulo/blob/main/Entrega%202/Diagramas/Diagrama%20Actividades/DA_Administrar_Curso.png"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Curso</w:t>
      </w:r>
    </w:p>
    <w:p w14:paraId="4A41538B" w14:textId="7135AEDD" w:rsidR="00A629F4" w:rsidRPr="00D034EB" w:rsidRDefault="00D034EB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6C9280B4" w14:textId="457EF7EC" w:rsidR="00A629F4" w:rsidRPr="00D034EB" w:rsidRDefault="00D034EB" w:rsidP="00D034EB">
      <w:pPr>
        <w:numPr>
          <w:ilvl w:val="1"/>
          <w:numId w:val="10"/>
        </w:numPr>
        <w:rPr>
          <w:b/>
          <w:color w:val="000080"/>
          <w:lang w:val="es-419"/>
        </w:rPr>
      </w:pPr>
      <w:r>
        <w:rPr>
          <w:b/>
          <w:color w:val="000080"/>
          <w:lang w:val="es-419"/>
        </w:rPr>
        <w:t>Administrar Asignatura</w:t>
      </w:r>
    </w:p>
    <w:p w14:paraId="4B606177" w14:textId="77777777" w:rsidR="00A629F4" w:rsidRPr="00D034EB" w:rsidRDefault="00A629F4">
      <w:pPr>
        <w:rPr>
          <w:b/>
          <w:color w:val="000080"/>
          <w:lang w:val="es-419"/>
        </w:rPr>
      </w:pPr>
    </w:p>
    <w:p w14:paraId="23A96D4D" w14:textId="474E3C9A" w:rsidR="00D034EB" w:rsidRPr="00C71EDF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 Drive: </w:t>
      </w:r>
      <w:r w:rsidR="00C71EDF"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 xml:space="preserve"> HYPERLINK "https://drive.google.com/file/d/1gJG6BtOIlOybvM_Ky7oMgzaE5byuYKAw/view?usp=drive_link" </w:instrText>
      </w:r>
      <w:r w:rsidR="00C71EDF">
        <w:rPr>
          <w:color w:val="1155CC"/>
          <w:u w:val="single"/>
          <w:lang w:val="es-419"/>
        </w:rPr>
        <w:fldChar w:fldCharType="separate"/>
      </w:r>
      <w:r w:rsidRPr="00C71EDF">
        <w:rPr>
          <w:rStyle w:val="Hipervnculo"/>
          <w:lang w:val="es-419"/>
        </w:rPr>
        <w:t>Administrar Asignatura</w:t>
      </w:r>
    </w:p>
    <w:p w14:paraId="35D2EA88" w14:textId="6AE8DA18" w:rsidR="00D034EB" w:rsidRPr="003427A5" w:rsidRDefault="00C71EDF" w:rsidP="00D034EB">
      <w:pPr>
        <w:jc w:val="both"/>
        <w:rPr>
          <w:rStyle w:val="Hipervnculo"/>
          <w:lang w:val="es-419"/>
        </w:rPr>
      </w:pPr>
      <w:r>
        <w:rPr>
          <w:color w:val="1155CC"/>
          <w:u w:val="single"/>
          <w:lang w:val="es-419"/>
        </w:rPr>
        <w:fldChar w:fldCharType="end"/>
      </w:r>
      <w:r w:rsidR="00D034EB" w:rsidRPr="002F2C4E">
        <w:rPr>
          <w:lang w:val="es-419"/>
        </w:rPr>
        <w:t xml:space="preserve">Link: </w:t>
      </w:r>
      <w:r w:rsidR="00D034EB">
        <w:rPr>
          <w:lang w:val="es-419"/>
        </w:rPr>
        <w:t xml:space="preserve">GitHub: </w:t>
      </w:r>
      <w:r w:rsidR="00D034EB"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"https://github.com/Tntnsbtn/File_Portafolio_Titulo/blob/main/Entrega%202/Diagramas/Diagrama%20Actividades/DA_Administrar_Asignatura.png"</w:instrText>
      </w:r>
      <w:r w:rsidR="00D034EB"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Asignatura</w:t>
      </w:r>
    </w:p>
    <w:p w14:paraId="6F82EBD0" w14:textId="33823A43" w:rsidR="00A629F4" w:rsidRPr="00D034EB" w:rsidRDefault="00D034EB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C9D7663" w14:textId="5D217EA9" w:rsidR="00A629F4" w:rsidRDefault="00D034EB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Visualizar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Estudiante</w:t>
      </w:r>
      <w:proofErr w:type="spellEnd"/>
    </w:p>
    <w:p w14:paraId="0FD37621" w14:textId="77777777" w:rsidR="00A629F4" w:rsidRDefault="00A629F4">
      <w:pPr>
        <w:rPr>
          <w:b/>
          <w:color w:val="000080"/>
        </w:rPr>
      </w:pPr>
    </w:p>
    <w:p w14:paraId="26060F63" w14:textId="33C01E6D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2" w:history="1">
        <w:proofErr w:type="spellStart"/>
        <w:r w:rsidRPr="00C71EDF">
          <w:rPr>
            <w:rStyle w:val="Hipervnculo"/>
          </w:rPr>
          <w:t>Visualizar</w:t>
        </w:r>
        <w:proofErr w:type="spellEnd"/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Estudiante</w:t>
        </w:r>
        <w:proofErr w:type="spellEnd"/>
      </w:hyperlink>
    </w:p>
    <w:p w14:paraId="5189117F" w14:textId="120BF918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"https://drive.google.com/file/d/1UPIhFbtj-7VuxgXWIRCFS81CpMrDi317/view?usp=drive_link"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Visualizar Estudiante</w:t>
      </w:r>
    </w:p>
    <w:p w14:paraId="3E679260" w14:textId="12710863" w:rsidR="00A629F4" w:rsidRDefault="00D034EB" w:rsidP="00D034EB">
      <w:pPr>
        <w:rPr>
          <w:b/>
          <w:color w:val="000080"/>
        </w:rPr>
      </w:pPr>
      <w:r>
        <w:rPr>
          <w:color w:val="1155CC"/>
          <w:u w:val="single"/>
          <w:lang w:val="es-419"/>
        </w:rPr>
        <w:fldChar w:fldCharType="end"/>
      </w:r>
    </w:p>
    <w:p w14:paraId="2667442B" w14:textId="77777777" w:rsidR="00A629F4" w:rsidRDefault="00A629F4">
      <w:pPr>
        <w:rPr>
          <w:b/>
          <w:color w:val="000080"/>
        </w:rPr>
      </w:pPr>
    </w:p>
    <w:p w14:paraId="62AEF08C" w14:textId="77777777" w:rsidR="00A629F4" w:rsidRDefault="00A629F4">
      <w:pPr>
        <w:rPr>
          <w:b/>
          <w:color w:val="000080"/>
        </w:rPr>
      </w:pPr>
    </w:p>
    <w:p w14:paraId="6C4F1D46" w14:textId="777020C3" w:rsidR="00A629F4" w:rsidRDefault="00A629F4">
      <w:pPr>
        <w:rPr>
          <w:b/>
          <w:color w:val="000080"/>
        </w:rPr>
      </w:pPr>
    </w:p>
    <w:p w14:paraId="3222EE48" w14:textId="77777777" w:rsidR="00A629F4" w:rsidRDefault="00A629F4">
      <w:pPr>
        <w:rPr>
          <w:b/>
          <w:color w:val="000080"/>
        </w:rPr>
      </w:pPr>
    </w:p>
    <w:p w14:paraId="011C10B5" w14:textId="77777777" w:rsidR="00A629F4" w:rsidRDefault="00A629F4">
      <w:pPr>
        <w:rPr>
          <w:b/>
          <w:color w:val="000080"/>
        </w:rPr>
      </w:pPr>
    </w:p>
    <w:p w14:paraId="2CB9AD59" w14:textId="77777777" w:rsidR="00A629F4" w:rsidRDefault="00A629F4">
      <w:pPr>
        <w:rPr>
          <w:b/>
          <w:color w:val="000080"/>
        </w:rPr>
      </w:pPr>
    </w:p>
    <w:p w14:paraId="6A3BEEA5" w14:textId="77777777" w:rsidR="00A629F4" w:rsidRDefault="00A629F4">
      <w:pPr>
        <w:rPr>
          <w:b/>
          <w:color w:val="000080"/>
        </w:rPr>
      </w:pPr>
    </w:p>
    <w:p w14:paraId="183F27F1" w14:textId="77777777" w:rsidR="00A629F4" w:rsidRDefault="00A629F4">
      <w:pPr>
        <w:rPr>
          <w:b/>
          <w:color w:val="000080"/>
        </w:rPr>
      </w:pPr>
    </w:p>
    <w:p w14:paraId="49EC0B3D" w14:textId="77777777" w:rsidR="00A629F4" w:rsidRDefault="00A629F4">
      <w:pPr>
        <w:rPr>
          <w:b/>
          <w:color w:val="000080"/>
        </w:rPr>
      </w:pPr>
    </w:p>
    <w:p w14:paraId="7F77EFF5" w14:textId="77777777" w:rsidR="00A629F4" w:rsidRDefault="00A629F4">
      <w:pPr>
        <w:rPr>
          <w:b/>
          <w:color w:val="000080"/>
        </w:rPr>
      </w:pPr>
    </w:p>
    <w:p w14:paraId="005C0BAA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  <w:highlight w:val="lightGray"/>
        </w:rPr>
      </w:pPr>
      <w:r>
        <w:br w:type="page"/>
      </w:r>
    </w:p>
    <w:p w14:paraId="66383646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9" w:name="_heading=h.2lwamvv" w:colFirst="0" w:colLast="0"/>
      <w:bookmarkEnd w:id="19"/>
      <w:r>
        <w:rPr>
          <w:b/>
          <w:color w:val="000080"/>
          <w:sz w:val="28"/>
          <w:szCs w:val="28"/>
        </w:rPr>
        <w:lastRenderedPageBreak/>
        <w:t xml:space="preserve">Vista </w:t>
      </w:r>
      <w:proofErr w:type="spellStart"/>
      <w:r>
        <w:rPr>
          <w:b/>
          <w:color w:val="000080"/>
          <w:sz w:val="28"/>
          <w:szCs w:val="28"/>
        </w:rPr>
        <w:t>Lógica</w:t>
      </w:r>
      <w:proofErr w:type="spellEnd"/>
    </w:p>
    <w:p w14:paraId="1586FA25" w14:textId="64C0EF68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A continuación, se presenta una vista lógica de la aplicación expresado en tres diagramas, uno de ellos que muestra la parte estructural o estática de la aplicación (clases) y a la base de datos (modelo relacional).</w:t>
      </w:r>
      <w:r w:rsidR="00C71EDF">
        <w:rPr>
          <w:lang w:val="es-419"/>
        </w:rPr>
        <w:t xml:space="preserve"> O</w:t>
      </w:r>
      <w:r w:rsidRPr="00F031CC">
        <w:rPr>
          <w:lang w:val="es-419"/>
        </w:rPr>
        <w:t>tra vista que representa la parte dinámica (secuencia</w:t>
      </w:r>
    </w:p>
    <w:p w14:paraId="76370FB7" w14:textId="77777777" w:rsidR="00A629F4" w:rsidRPr="00F031CC" w:rsidRDefault="00A629F4">
      <w:pPr>
        <w:jc w:val="both"/>
        <w:rPr>
          <w:lang w:val="es-419"/>
        </w:rPr>
      </w:pPr>
    </w:p>
    <w:p w14:paraId="3962DB1D" w14:textId="363BE468" w:rsidR="00A629F4" w:rsidRPr="00F031CC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0" w:name="_heading=h.111kx3o" w:colFirst="0" w:colLast="0"/>
      <w:bookmarkEnd w:id="20"/>
      <w:r w:rsidRPr="00F031CC">
        <w:rPr>
          <w:b/>
          <w:color w:val="000080"/>
          <w:sz w:val="24"/>
          <w:szCs w:val="24"/>
          <w:lang w:val="es-419"/>
        </w:rPr>
        <w:t xml:space="preserve">Parte Estructural </w:t>
      </w:r>
      <w:r w:rsidR="00936243" w:rsidRPr="00F031CC">
        <w:rPr>
          <w:b/>
          <w:color w:val="000080"/>
          <w:sz w:val="24"/>
          <w:szCs w:val="24"/>
          <w:lang w:val="es-419"/>
        </w:rPr>
        <w:t>(Diagrama</w:t>
      </w:r>
      <w:r w:rsidRPr="00F031CC">
        <w:rPr>
          <w:b/>
          <w:color w:val="000080"/>
          <w:sz w:val="24"/>
          <w:szCs w:val="24"/>
          <w:lang w:val="es-419"/>
        </w:rPr>
        <w:t xml:space="preserve"> de Clases)</w:t>
      </w:r>
    </w:p>
    <w:p w14:paraId="207CB649" w14:textId="32B634C9" w:rsidR="00A629F4" w:rsidRPr="00F031CC" w:rsidRDefault="00EB296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1" w:name="_heading=h.oase2tjseojz" w:colFirst="0" w:colLast="0"/>
      <w:bookmarkEnd w:id="21"/>
      <w:r>
        <w:rPr>
          <w:noProof/>
        </w:rPr>
        <w:drawing>
          <wp:anchor distT="0" distB="0" distL="114300" distR="114300" simplePos="0" relativeHeight="251703296" behindDoc="1" locked="0" layoutInCell="1" allowOverlap="1" wp14:anchorId="24E04CE3" wp14:editId="1313D60B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6363970" cy="3058160"/>
            <wp:effectExtent l="0" t="0" r="0" b="889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E4AF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2" w:name="_heading=h.c0gxeehe75pq" w:colFirst="0" w:colLast="0"/>
      <w:bookmarkEnd w:id="22"/>
    </w:p>
    <w:p w14:paraId="5877096E" w14:textId="77777777" w:rsidR="00A629F4" w:rsidRDefault="00C1067F">
      <w:pPr>
        <w:pStyle w:val="Ttulo3"/>
        <w:numPr>
          <w:ilvl w:val="2"/>
          <w:numId w:val="10"/>
        </w:numPr>
        <w:rPr>
          <w:b/>
          <w:color w:val="000080"/>
        </w:rPr>
      </w:pPr>
      <w:proofErr w:type="spellStart"/>
      <w:r>
        <w:rPr>
          <w:b/>
          <w:color w:val="000080"/>
        </w:rPr>
        <w:t>Descripción</w:t>
      </w:r>
      <w:proofErr w:type="spellEnd"/>
      <w:r>
        <w:rPr>
          <w:b/>
          <w:color w:val="000080"/>
        </w:rPr>
        <w:t xml:space="preserve"> de </w:t>
      </w:r>
      <w:proofErr w:type="spellStart"/>
      <w:r>
        <w:rPr>
          <w:b/>
          <w:color w:val="000080"/>
        </w:rPr>
        <w:t>Tablas</w:t>
      </w:r>
      <w:proofErr w:type="spellEnd"/>
    </w:p>
    <w:tbl>
      <w:tblPr>
        <w:tblStyle w:val="a6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0"/>
        <w:gridCol w:w="1560"/>
        <w:gridCol w:w="6570"/>
      </w:tblGrid>
      <w:tr w:rsidR="00A629F4" w14:paraId="074D23F8" w14:textId="77777777">
        <w:trPr>
          <w:trHeight w:val="668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A48A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80"/>
                <w:sz w:val="22"/>
                <w:szCs w:val="22"/>
              </w:rPr>
              <w:t>Código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22B55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5369D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Descripción</w:t>
            </w:r>
            <w:proofErr w:type="spellEnd"/>
          </w:p>
        </w:tc>
      </w:tr>
      <w:tr w:rsidR="00A629F4" w:rsidRPr="00F031CC" w14:paraId="345593A2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9892E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08A5F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Turista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91E20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6A23BF12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D77CE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9FE6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11307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Contiene los datos de la persona registrada en el sistema</w:t>
            </w:r>
          </w:p>
        </w:tc>
      </w:tr>
      <w:tr w:rsidR="00A629F4" w:rsidRPr="00F031CC" w14:paraId="4A767A0B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5F2F9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727B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Acompañante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AF7EF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lang w:val="es-419"/>
              </w:rPr>
              <w:t>Contiene los datos de personas adicionales al viaje</w:t>
            </w:r>
          </w:p>
        </w:tc>
      </w:tr>
      <w:tr w:rsidR="00A629F4" w:rsidRPr="00F031CC" w14:paraId="130988DB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4D941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F639D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Empresa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D3F14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79192D37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401F0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5B3FDC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DB582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66BA887C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893E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E3D8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Viaje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AA075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 xml:space="preserve">del viaje </w:t>
            </w:r>
          </w:p>
        </w:tc>
      </w:tr>
      <w:tr w:rsidR="00A629F4" w:rsidRPr="00F031CC" w14:paraId="5F8F1CF3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2F10A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B5C700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Servicio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037F3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>de los distintos servicios</w:t>
            </w:r>
          </w:p>
        </w:tc>
      </w:tr>
      <w:tr w:rsidR="00A629F4" w:rsidRPr="00F031CC" w14:paraId="3AEC47EE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66E8C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BA349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Pago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40ABA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>de los pagos realizado por el turista</w:t>
            </w:r>
          </w:p>
        </w:tc>
      </w:tr>
    </w:tbl>
    <w:p w14:paraId="15903E72" w14:textId="7B07215C" w:rsidR="00A629F4" w:rsidRDefault="00A629F4">
      <w:pPr>
        <w:rPr>
          <w:lang w:val="es-419"/>
        </w:rPr>
      </w:pPr>
    </w:p>
    <w:p w14:paraId="5B97BD8E" w14:textId="674FE998" w:rsidR="00EB2962" w:rsidRDefault="00EB2962">
      <w:pPr>
        <w:rPr>
          <w:lang w:val="es-419"/>
        </w:rPr>
      </w:pPr>
    </w:p>
    <w:p w14:paraId="7FC15377" w14:textId="36AC07F9" w:rsidR="00EB2962" w:rsidRDefault="00EB2962">
      <w:pPr>
        <w:rPr>
          <w:lang w:val="es-419"/>
        </w:rPr>
      </w:pPr>
    </w:p>
    <w:p w14:paraId="00BAAC29" w14:textId="146B4610" w:rsidR="00EB2962" w:rsidRDefault="00EB2962">
      <w:pPr>
        <w:rPr>
          <w:lang w:val="es-419"/>
        </w:rPr>
      </w:pPr>
    </w:p>
    <w:p w14:paraId="726B8AE2" w14:textId="77777777" w:rsidR="00EB2962" w:rsidRPr="00F031CC" w:rsidRDefault="00EB2962">
      <w:pPr>
        <w:rPr>
          <w:lang w:val="es-419"/>
        </w:rPr>
      </w:pPr>
    </w:p>
    <w:p w14:paraId="59B84BBE" w14:textId="19B843F2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23" w:name="_heading=h.206ipza" w:colFirst="0" w:colLast="0"/>
      <w:bookmarkEnd w:id="23"/>
      <w:proofErr w:type="spellStart"/>
      <w:r>
        <w:rPr>
          <w:b/>
          <w:color w:val="000080"/>
          <w:sz w:val="24"/>
          <w:szCs w:val="24"/>
        </w:rPr>
        <w:lastRenderedPageBreak/>
        <w:t>Parte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Estructural</w:t>
      </w:r>
      <w:proofErr w:type="spellEnd"/>
      <w:r>
        <w:rPr>
          <w:b/>
          <w:color w:val="000080"/>
          <w:sz w:val="24"/>
          <w:szCs w:val="24"/>
        </w:rPr>
        <w:t xml:space="preserve"> (</w:t>
      </w:r>
      <w:proofErr w:type="spellStart"/>
      <w:r>
        <w:rPr>
          <w:b/>
          <w:color w:val="000080"/>
          <w:sz w:val="24"/>
          <w:szCs w:val="24"/>
        </w:rPr>
        <w:t>Diagrama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Relacional</w:t>
      </w:r>
      <w:proofErr w:type="spellEnd"/>
      <w:r>
        <w:rPr>
          <w:b/>
          <w:color w:val="000080"/>
          <w:sz w:val="24"/>
          <w:szCs w:val="24"/>
        </w:rPr>
        <w:t>)</w:t>
      </w:r>
    </w:p>
    <w:p w14:paraId="0E3E97EF" w14:textId="77777777" w:rsidR="00A629F4" w:rsidRDefault="00A629F4"/>
    <w:p w14:paraId="1257727C" w14:textId="77777777" w:rsidR="00A629F4" w:rsidRDefault="00A629F4"/>
    <w:p w14:paraId="3FCFBD8A" w14:textId="77777777" w:rsidR="00A629F4" w:rsidRDefault="00A629F4"/>
    <w:p w14:paraId="1FA71D58" w14:textId="3862E761" w:rsidR="00A629F4" w:rsidRDefault="00C71EDF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69E9CC8" wp14:editId="2B2A23A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410960" cy="4018280"/>
            <wp:effectExtent l="0" t="0" r="8890" b="1270"/>
            <wp:wrapTight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D7403" w14:textId="6C5C9F94" w:rsidR="00A629F4" w:rsidRDefault="00A629F4">
      <w:pPr>
        <w:widowControl/>
        <w:spacing w:line="240" w:lineRule="auto"/>
      </w:pPr>
    </w:p>
    <w:p w14:paraId="29F87607" w14:textId="77777777" w:rsidR="00A629F4" w:rsidRDefault="00A629F4">
      <w:pPr>
        <w:widowControl/>
        <w:spacing w:line="240" w:lineRule="auto"/>
      </w:pPr>
    </w:p>
    <w:p w14:paraId="3BD4A357" w14:textId="77777777" w:rsidR="00A629F4" w:rsidRDefault="00A629F4">
      <w:pPr>
        <w:widowControl/>
        <w:spacing w:line="240" w:lineRule="auto"/>
      </w:pPr>
    </w:p>
    <w:p w14:paraId="678B0E4E" w14:textId="77777777" w:rsidR="00A629F4" w:rsidRDefault="00A629F4">
      <w:pPr>
        <w:widowControl/>
        <w:spacing w:line="240" w:lineRule="auto"/>
      </w:pPr>
    </w:p>
    <w:p w14:paraId="5CB0AE09" w14:textId="77777777" w:rsidR="00A629F4" w:rsidRDefault="00A629F4">
      <w:pPr>
        <w:widowControl/>
        <w:spacing w:line="240" w:lineRule="auto"/>
      </w:pPr>
    </w:p>
    <w:p w14:paraId="01117819" w14:textId="77777777" w:rsidR="00A629F4" w:rsidRDefault="00A629F4">
      <w:pPr>
        <w:widowControl/>
        <w:spacing w:line="240" w:lineRule="auto"/>
      </w:pPr>
    </w:p>
    <w:p w14:paraId="16390EFB" w14:textId="77777777" w:rsidR="00A629F4" w:rsidRDefault="00A629F4">
      <w:pPr>
        <w:widowControl/>
        <w:spacing w:line="240" w:lineRule="auto"/>
      </w:pPr>
    </w:p>
    <w:p w14:paraId="260079FE" w14:textId="77777777" w:rsidR="00A629F4" w:rsidRDefault="00A629F4">
      <w:pPr>
        <w:widowControl/>
        <w:spacing w:line="240" w:lineRule="auto"/>
      </w:pPr>
    </w:p>
    <w:p w14:paraId="7B54DD33" w14:textId="77777777" w:rsidR="00A629F4" w:rsidRDefault="00A629F4">
      <w:pPr>
        <w:widowControl/>
        <w:spacing w:line="240" w:lineRule="auto"/>
      </w:pPr>
    </w:p>
    <w:p w14:paraId="01B6E082" w14:textId="77777777" w:rsidR="00A629F4" w:rsidRDefault="00A629F4">
      <w:pPr>
        <w:widowControl/>
        <w:spacing w:line="240" w:lineRule="auto"/>
      </w:pPr>
    </w:p>
    <w:p w14:paraId="5FCF978B" w14:textId="77777777" w:rsidR="00A629F4" w:rsidRDefault="00A629F4">
      <w:pPr>
        <w:widowControl/>
        <w:spacing w:line="240" w:lineRule="auto"/>
      </w:pPr>
    </w:p>
    <w:p w14:paraId="39F591CE" w14:textId="77777777" w:rsidR="00A629F4" w:rsidRDefault="00A629F4">
      <w:pPr>
        <w:widowControl/>
        <w:spacing w:line="240" w:lineRule="auto"/>
      </w:pPr>
    </w:p>
    <w:p w14:paraId="1CE7624E" w14:textId="77777777" w:rsidR="00A629F4" w:rsidRDefault="00A629F4">
      <w:pPr>
        <w:widowControl/>
        <w:spacing w:line="240" w:lineRule="auto"/>
      </w:pPr>
    </w:p>
    <w:p w14:paraId="73B31556" w14:textId="77777777" w:rsidR="00A629F4" w:rsidRDefault="00A629F4">
      <w:pPr>
        <w:widowControl/>
        <w:spacing w:line="240" w:lineRule="auto"/>
      </w:pPr>
    </w:p>
    <w:p w14:paraId="38467DA0" w14:textId="77777777" w:rsidR="00A629F4" w:rsidRDefault="00A629F4">
      <w:pPr>
        <w:widowControl/>
        <w:spacing w:line="240" w:lineRule="auto"/>
      </w:pPr>
    </w:p>
    <w:p w14:paraId="034E46DC" w14:textId="77777777" w:rsidR="00A629F4" w:rsidRDefault="00A629F4">
      <w:pPr>
        <w:widowControl/>
        <w:spacing w:line="240" w:lineRule="auto"/>
      </w:pPr>
    </w:p>
    <w:p w14:paraId="6D011054" w14:textId="77777777" w:rsidR="00A629F4" w:rsidRDefault="00A629F4">
      <w:pPr>
        <w:widowControl/>
        <w:spacing w:line="240" w:lineRule="auto"/>
      </w:pPr>
    </w:p>
    <w:p w14:paraId="5CDC5F60" w14:textId="77777777" w:rsidR="00A629F4" w:rsidRDefault="00A629F4">
      <w:pPr>
        <w:widowControl/>
        <w:spacing w:line="240" w:lineRule="auto"/>
      </w:pPr>
    </w:p>
    <w:p w14:paraId="0D43D632" w14:textId="77777777" w:rsidR="00A629F4" w:rsidRDefault="00A629F4">
      <w:pPr>
        <w:widowControl/>
        <w:spacing w:line="240" w:lineRule="auto"/>
      </w:pPr>
    </w:p>
    <w:p w14:paraId="7E7CFA5A" w14:textId="77777777" w:rsidR="00A629F4" w:rsidRDefault="00A629F4">
      <w:pPr>
        <w:widowControl/>
        <w:spacing w:line="240" w:lineRule="auto"/>
      </w:pPr>
    </w:p>
    <w:p w14:paraId="1B9D45C2" w14:textId="77777777" w:rsidR="00A629F4" w:rsidRDefault="00A629F4">
      <w:pPr>
        <w:widowControl/>
        <w:spacing w:line="240" w:lineRule="auto"/>
      </w:pPr>
    </w:p>
    <w:p w14:paraId="7B89EF13" w14:textId="77777777" w:rsidR="00A629F4" w:rsidRDefault="00A629F4">
      <w:pPr>
        <w:widowControl/>
        <w:spacing w:line="240" w:lineRule="auto"/>
      </w:pPr>
    </w:p>
    <w:p w14:paraId="75A5B6AB" w14:textId="77777777" w:rsidR="00A629F4" w:rsidRDefault="00A629F4">
      <w:pPr>
        <w:widowControl/>
        <w:spacing w:line="240" w:lineRule="auto"/>
      </w:pPr>
    </w:p>
    <w:p w14:paraId="715DA73E" w14:textId="77777777" w:rsidR="00A629F4" w:rsidRDefault="00C1067F">
      <w:pPr>
        <w:pStyle w:val="Ttulo3"/>
        <w:numPr>
          <w:ilvl w:val="2"/>
          <w:numId w:val="10"/>
        </w:numPr>
        <w:rPr>
          <w:b/>
          <w:color w:val="000080"/>
        </w:rPr>
      </w:pPr>
      <w:proofErr w:type="spellStart"/>
      <w:r>
        <w:rPr>
          <w:b/>
          <w:color w:val="000080"/>
        </w:rPr>
        <w:t>Descripción</w:t>
      </w:r>
      <w:proofErr w:type="spellEnd"/>
      <w:r>
        <w:rPr>
          <w:b/>
          <w:color w:val="000080"/>
        </w:rPr>
        <w:t xml:space="preserve"> de </w:t>
      </w:r>
      <w:proofErr w:type="spellStart"/>
      <w:r>
        <w:rPr>
          <w:b/>
          <w:color w:val="000080"/>
        </w:rPr>
        <w:t>Tablas</w:t>
      </w:r>
      <w:proofErr w:type="spellEnd"/>
    </w:p>
    <w:p w14:paraId="30E5EFBC" w14:textId="77777777" w:rsidR="00A629F4" w:rsidRDefault="00A629F4"/>
    <w:p w14:paraId="002ABCAB" w14:textId="77777777" w:rsidR="00A629F4" w:rsidRDefault="00A629F4"/>
    <w:tbl>
      <w:tblPr>
        <w:tblStyle w:val="a7"/>
        <w:tblW w:w="9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62"/>
        <w:gridCol w:w="3692"/>
        <w:gridCol w:w="4252"/>
      </w:tblGrid>
      <w:tr w:rsidR="00A629F4" w14:paraId="29F46D3F" w14:textId="77777777">
        <w:trPr>
          <w:trHeight w:val="595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2949689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r>
              <w:rPr>
                <w:b/>
                <w:color w:val="000080"/>
                <w:sz w:val="22"/>
                <w:szCs w:val="22"/>
              </w:rPr>
              <w:t>Código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95FB1E8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738D29C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Descripción</w:t>
            </w:r>
            <w:proofErr w:type="spellEnd"/>
          </w:p>
        </w:tc>
      </w:tr>
      <w:tr w:rsidR="00A629F4" w:rsidRPr="00F031CC" w14:paraId="520FFA9C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FDF6B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TB-001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ADFAD" w14:textId="1770279A" w:rsidR="00A629F4" w:rsidRDefault="004002A7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 w:rsidRPr="004002A7">
              <w:rPr>
                <w:sz w:val="22"/>
                <w:szCs w:val="22"/>
              </w:rPr>
              <w:t>REGION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3E333" w14:textId="69D6B68E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sz w:val="22"/>
                <w:szCs w:val="22"/>
                <w:lang w:val="es-419"/>
              </w:rPr>
              <w:t>Tabla que almacena la información de todas las regiones del país</w:t>
            </w:r>
          </w:p>
        </w:tc>
      </w:tr>
      <w:tr w:rsidR="00A629F4" w:rsidRPr="00F031CC" w14:paraId="05CF5646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E1FC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TB-002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43789" w14:textId="7A395441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INSTITUCION</w:t>
            </w:r>
          </w:p>
          <w:p w14:paraId="1AE58E07" w14:textId="1B0E54BD" w:rsidR="00A629F4" w:rsidRPr="004002A7" w:rsidRDefault="00A629F4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664A0" w14:textId="75C3CD03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la institución o empresa</w:t>
            </w:r>
          </w:p>
        </w:tc>
      </w:tr>
      <w:tr w:rsidR="00A629F4" w:rsidRPr="00F031CC" w14:paraId="5D7C8A9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D708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TB-003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CD392" w14:textId="55CDF0EE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ESTADO</w:t>
            </w:r>
          </w:p>
          <w:p w14:paraId="3043C91C" w14:textId="4ACB1FB9" w:rsidR="00A629F4" w:rsidRPr="004002A7" w:rsidRDefault="00A629F4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702A0" w14:textId="6270159D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estado del alumno</w:t>
            </w:r>
          </w:p>
        </w:tc>
      </w:tr>
      <w:tr w:rsidR="00A629F4" w:rsidRPr="00F031CC" w14:paraId="483CBABF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DB43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TB-004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7C1BB" w14:textId="6AEEEBF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TIPO_ANOTACION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FE04C" w14:textId="4E45D8A9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tipo de anotación del alumno</w:t>
            </w:r>
          </w:p>
        </w:tc>
      </w:tr>
      <w:tr w:rsidR="00A629F4" w:rsidRPr="00F031CC" w14:paraId="534BB05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5040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TB-005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88E28" w14:textId="41BB8186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TIPO_ASIGNATURA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279E9" w14:textId="51DC4A5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tipo de asignatura del curso</w:t>
            </w:r>
          </w:p>
        </w:tc>
      </w:tr>
      <w:tr w:rsidR="00A629F4" w:rsidRPr="00F031CC" w14:paraId="7DA0FDE9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8EB80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TB-006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F4492" w14:textId="4E83184B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DOCENTE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68249" w14:textId="7E9DE871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usuario docente</w:t>
            </w:r>
          </w:p>
        </w:tc>
      </w:tr>
      <w:tr w:rsidR="00A629F4" w:rsidRPr="00F031CC" w14:paraId="1901881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9DA3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TB-007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55283" w14:textId="545DFA4F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DIRECTOR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B3FF5" w14:textId="7C54AEB3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usuario director</w:t>
            </w:r>
          </w:p>
        </w:tc>
      </w:tr>
      <w:tr w:rsidR="00A629F4" w:rsidRPr="00F031CC" w14:paraId="44C5CF9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E143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TB-008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AA7F1" w14:textId="6C637CD4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APODERADO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9D5A5" w14:textId="5639951C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usuario apoderado</w:t>
            </w:r>
          </w:p>
        </w:tc>
      </w:tr>
      <w:tr w:rsidR="00A629F4" w:rsidRPr="00F031CC" w14:paraId="50CF36D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AAE79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TB-009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43C23" w14:textId="640CD308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COMUNA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3DF03" w14:textId="35318932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todas las comunas del país</w:t>
            </w:r>
          </w:p>
        </w:tc>
      </w:tr>
      <w:tr w:rsidR="00A629F4" w:rsidRPr="00F031CC" w14:paraId="1B037D6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73A75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TB-010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A735E" w14:textId="01251ABC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SUCURSAL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8C753" w14:textId="002C27D6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la sucursal</w:t>
            </w:r>
          </w:p>
        </w:tc>
      </w:tr>
      <w:tr w:rsidR="00A629F4" w:rsidRPr="00F031CC" w14:paraId="660FE292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E2EAE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TB-011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81C2BF" w14:textId="582FC304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ASIGNATURA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8E4D7" w14:textId="754897C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la asignatura</w:t>
            </w:r>
          </w:p>
        </w:tc>
      </w:tr>
      <w:tr w:rsidR="00A629F4" w:rsidRPr="00F031CC" w14:paraId="15CD8BAB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3EC69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TB-012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124CE" w14:textId="3F22AF3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CURSO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DB035" w14:textId="39F80A3E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del curso</w:t>
            </w:r>
          </w:p>
        </w:tc>
      </w:tr>
      <w:tr w:rsidR="00A629F4" w:rsidRPr="00F031CC" w14:paraId="7EDC2CB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3CB4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TB-013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955EE" w14:textId="31EE94D0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CLASE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252B8" w14:textId="5529A940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todas las clases realizadas</w:t>
            </w:r>
          </w:p>
        </w:tc>
      </w:tr>
      <w:tr w:rsidR="004002A7" w:rsidRPr="00F031CC" w14:paraId="585BFCB2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D51BB" w14:textId="205B298E" w:rsid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TB-014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15B3" w14:textId="45813A1D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ALUMNO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E58A8" w14:textId="50D7E11E" w:rsidR="004002A7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todos los alumnos</w:t>
            </w:r>
          </w:p>
        </w:tc>
      </w:tr>
      <w:tr w:rsidR="004002A7" w:rsidRPr="00F031CC" w14:paraId="22DC4FE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22B60E" w14:textId="4DA415EF" w:rsid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TB-015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F192A" w14:textId="6132CA36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ANOTACION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5578B" w14:textId="3C708D5A" w:rsidR="004002A7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Tabla que almacena la información de todas las anotaciones</w:t>
            </w:r>
          </w:p>
        </w:tc>
      </w:tr>
    </w:tbl>
    <w:p w14:paraId="5FAC5A72" w14:textId="77777777" w:rsidR="00A629F4" w:rsidRPr="00F031CC" w:rsidRDefault="00A629F4">
      <w:pPr>
        <w:rPr>
          <w:lang w:val="es-419"/>
        </w:rPr>
      </w:pPr>
    </w:p>
    <w:p w14:paraId="7216ABE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lang w:val="es-419"/>
        </w:rPr>
      </w:pPr>
    </w:p>
    <w:p w14:paraId="6ACD39EB" w14:textId="77777777" w:rsidR="00A629F4" w:rsidRPr="00F031CC" w:rsidRDefault="00C1067F">
      <w:pPr>
        <w:widowControl/>
        <w:spacing w:line="240" w:lineRule="auto"/>
        <w:rPr>
          <w:b/>
          <w:color w:val="000080"/>
          <w:sz w:val="24"/>
          <w:szCs w:val="24"/>
          <w:lang w:val="es-419"/>
        </w:rPr>
      </w:pPr>
      <w:r w:rsidRPr="00F031CC">
        <w:rPr>
          <w:lang w:val="es-419"/>
        </w:rPr>
        <w:br w:type="page"/>
      </w:r>
    </w:p>
    <w:p w14:paraId="5E33E262" w14:textId="1274785A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4" w:name="_heading=h.2zbgiuw" w:colFirst="0" w:colLast="0"/>
      <w:bookmarkEnd w:id="24"/>
      <w:r w:rsidRPr="00F031CC">
        <w:rPr>
          <w:b/>
          <w:color w:val="000080"/>
          <w:sz w:val="24"/>
          <w:szCs w:val="24"/>
          <w:lang w:val="es-419"/>
        </w:rPr>
        <w:lastRenderedPageBreak/>
        <w:t>Parte Dinámica (Diagrama de Secuencias)</w:t>
      </w:r>
    </w:p>
    <w:p w14:paraId="1939C8FF" w14:textId="75F1A427" w:rsidR="0064643C" w:rsidRDefault="0064643C" w:rsidP="0064643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</w:p>
    <w:p w14:paraId="15C9589D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Autentificar</w:t>
      </w:r>
      <w:proofErr w:type="spellEnd"/>
    </w:p>
    <w:p w14:paraId="685947B7" w14:textId="77777777" w:rsidR="0064643C" w:rsidRDefault="0064643C" w:rsidP="0064643C"/>
    <w:p w14:paraId="442118AA" w14:textId="18C477C0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5">
        <w:r>
          <w:rPr>
            <w:color w:val="1155CC"/>
            <w:u w:val="single"/>
            <w:lang w:val="es-419"/>
          </w:rPr>
          <w:t>Autentificar</w:t>
        </w:r>
      </w:hyperlink>
    </w:p>
    <w:p w14:paraId="44BBFBC9" w14:textId="1CF25648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"https://github.com/Tntnsbtn/File_Portafolio_Titulo/blob/main/Entrega%202/Diagramas/Diagrama%20Secuencia/DS_Autentificar.png"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Autentificar</w:t>
      </w:r>
    </w:p>
    <w:p w14:paraId="7AB7398A" w14:textId="77777777" w:rsidR="0064643C" w:rsidRPr="00490BD4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62275612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Cerrar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Sesión</w:t>
      </w:r>
      <w:proofErr w:type="spellEnd"/>
    </w:p>
    <w:p w14:paraId="1A1DE2F5" w14:textId="77777777" w:rsidR="0064643C" w:rsidRDefault="0064643C" w:rsidP="0064643C"/>
    <w:p w14:paraId="0798927F" w14:textId="662F2B8C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6" w:history="1">
        <w:r w:rsidRPr="00D034EB">
          <w:rPr>
            <w:rStyle w:val="Hipervnculo"/>
            <w:lang w:val="es-419"/>
          </w:rPr>
          <w:t>Cerrar</w:t>
        </w:r>
        <w:r w:rsidRPr="00D034EB">
          <w:rPr>
            <w:rStyle w:val="Hipervnculo"/>
          </w:rPr>
          <w:t xml:space="preserve"> </w:t>
        </w:r>
        <w:proofErr w:type="spellStart"/>
        <w:r w:rsidRPr="00D034EB">
          <w:rPr>
            <w:rStyle w:val="Hipervnculo"/>
          </w:rPr>
          <w:t>Sesion</w:t>
        </w:r>
        <w:proofErr w:type="spellEnd"/>
      </w:hyperlink>
    </w:p>
    <w:p w14:paraId="0338BC2D" w14:textId="4C5F10B7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"https://github.com/Tntnsbtn/File_Portafolio_Titulo/blob/main/Entrega%202/Diagramas/Diagrama%20Secuencia/DS_Cerrar_Sesion.png"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 xml:space="preserve">Cerrar </w:t>
      </w:r>
      <w:proofErr w:type="spellStart"/>
      <w:r>
        <w:rPr>
          <w:rStyle w:val="Hipervnculo"/>
          <w:lang w:val="es-419"/>
        </w:rPr>
        <w:t>Sesion</w:t>
      </w:r>
      <w:proofErr w:type="spellEnd"/>
    </w:p>
    <w:p w14:paraId="3297BA01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1C77FED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Galeria</w:t>
      </w:r>
      <w:proofErr w:type="spellEnd"/>
    </w:p>
    <w:p w14:paraId="5D835D1F" w14:textId="77777777" w:rsidR="0064643C" w:rsidRDefault="0064643C" w:rsidP="0064643C"/>
    <w:p w14:paraId="139846AF" w14:textId="33F66F27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7">
        <w:proofErr w:type="spellStart"/>
        <w:r>
          <w:rPr>
            <w:color w:val="1155CC"/>
            <w:u w:val="single"/>
            <w:lang w:val="es-419"/>
          </w:rPr>
          <w:t>Galeria</w:t>
        </w:r>
        <w:proofErr w:type="spellEnd"/>
      </w:hyperlink>
    </w:p>
    <w:p w14:paraId="53DC5894" w14:textId="239DF3D5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"https://github.com/Tntnsbtn/File_Portafolio_Titulo/blob/main/Entrega%202/Diagramas/Diagrama%20Secuencia/DS_Galeria.png"</w:instrText>
      </w:r>
      <w:r>
        <w:rPr>
          <w:color w:val="1155CC"/>
          <w:u w:val="single"/>
          <w:lang w:val="es-419"/>
        </w:rPr>
        <w:fldChar w:fldCharType="separate"/>
      </w:r>
      <w:proofErr w:type="spellStart"/>
      <w:r>
        <w:rPr>
          <w:rStyle w:val="Hipervnculo"/>
          <w:lang w:val="es-419"/>
        </w:rPr>
        <w:t>Galeria</w:t>
      </w:r>
      <w:proofErr w:type="spellEnd"/>
    </w:p>
    <w:p w14:paraId="473EF7AA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55AFFCB0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Contacto</w:t>
      </w:r>
      <w:proofErr w:type="spellEnd"/>
    </w:p>
    <w:p w14:paraId="5B7DD429" w14:textId="77777777" w:rsidR="0064643C" w:rsidRDefault="0064643C" w:rsidP="0064643C"/>
    <w:p w14:paraId="05411C23" w14:textId="66B24F61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8" w:history="1">
        <w:r w:rsidRPr="00C71EDF">
          <w:rPr>
            <w:rStyle w:val="Hipervnculo"/>
            <w:lang w:val="es-419"/>
          </w:rPr>
          <w:t>Contacto</w:t>
        </w:r>
      </w:hyperlink>
    </w:p>
    <w:p w14:paraId="2DE12C21" w14:textId="4935B1AB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"https://github.com/Tntnsbtn/File_Portafolio_Titulo/blob/main/Entrega%202/Diagramas/Diagrama%20Secuencia/DS_Contacto.png"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Contacto</w:t>
      </w:r>
    </w:p>
    <w:p w14:paraId="3266B76B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9975E03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r>
        <w:rPr>
          <w:color w:val="000080"/>
        </w:rPr>
        <w:t>Colegio</w:t>
      </w:r>
    </w:p>
    <w:p w14:paraId="2EFE6046" w14:textId="77777777" w:rsidR="0064643C" w:rsidRDefault="0064643C" w:rsidP="0064643C"/>
    <w:p w14:paraId="6FC02655" w14:textId="64A063A2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9">
        <w:r>
          <w:rPr>
            <w:color w:val="1155CC"/>
            <w:u w:val="single"/>
            <w:lang w:val="es-419"/>
          </w:rPr>
          <w:t>Colegio</w:t>
        </w:r>
      </w:hyperlink>
    </w:p>
    <w:p w14:paraId="398B80F7" w14:textId="7B78F71E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"https://github.com/Tntnsbtn/File_Portafolio_Titulo/blob/main/Entrega%202/Diagramas/Diagrama%20Secuencia/DS_Colegio.png"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Colegio</w:t>
      </w:r>
    </w:p>
    <w:p w14:paraId="37DF67C3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09C6A20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Matricula</w:t>
      </w:r>
    </w:p>
    <w:p w14:paraId="5BA00FA3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2684BB08" w14:textId="008198CF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0">
        <w:r>
          <w:rPr>
            <w:color w:val="1155CC"/>
            <w:u w:val="single"/>
            <w:lang w:val="es-419"/>
          </w:rPr>
          <w:t>Matricula</w:t>
        </w:r>
      </w:hyperlink>
    </w:p>
    <w:p w14:paraId="4D07DB13" w14:textId="067CEED8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"https://github.com/Tntnsbtn/File_Portafolio_Titulo/blob/main/Entrega%202/Diagramas/Diagrama%20Secuencia/DS_Matricula.png"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Matricula</w:t>
      </w:r>
    </w:p>
    <w:p w14:paraId="416C5872" w14:textId="77777777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489E082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Clase</w:t>
      </w:r>
    </w:p>
    <w:p w14:paraId="6876C5EC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2F93E1C0" w14:textId="73F53E57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1" w:history="1">
        <w:r w:rsidRPr="00C71EDF">
          <w:rPr>
            <w:rStyle w:val="Hipervnculo"/>
            <w:lang w:val="es-419"/>
          </w:rPr>
          <w:t>Administrar</w:t>
        </w:r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Clase</w:t>
        </w:r>
        <w:proofErr w:type="spellEnd"/>
      </w:hyperlink>
    </w:p>
    <w:p w14:paraId="5748559F" w14:textId="2B117BE9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"https://github.com/Tntnsbtn/File_Portafolio_Titulo/blob/main/Entrega%202/Diagramas/Diagrama%20Secuencia/DS_Administrar_Clase.png"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Clase</w:t>
      </w:r>
    </w:p>
    <w:p w14:paraId="1D9A69A9" w14:textId="7DFAFD7D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47D44280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Nota</w:t>
      </w:r>
    </w:p>
    <w:p w14:paraId="3507F4A1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0D408CF3" w14:textId="426AE96D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2" w:history="1">
        <w:r w:rsidRPr="00C71EDF">
          <w:rPr>
            <w:rStyle w:val="Hipervnculo"/>
            <w:lang w:val="es-419"/>
          </w:rPr>
          <w:t>Administrar Nota</w:t>
        </w:r>
      </w:hyperlink>
    </w:p>
    <w:p w14:paraId="006BEC32" w14:textId="0D0711FD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"https://github.com/Tntnsbtn/File_Portafolio_Titulo/blob/main/Entrega%202/Diagramas/Diagrama%20Secuencia/DS_Administrar_Nota.png"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Nota</w:t>
      </w:r>
    </w:p>
    <w:p w14:paraId="4750EA31" w14:textId="77777777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6354434" w14:textId="77777777" w:rsidR="0064643C" w:rsidRDefault="0064643C" w:rsidP="0064643C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Administrar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Anotacion</w:t>
      </w:r>
      <w:proofErr w:type="spellEnd"/>
    </w:p>
    <w:p w14:paraId="44863B22" w14:textId="77777777" w:rsidR="0064643C" w:rsidRDefault="0064643C" w:rsidP="0064643C">
      <w:pPr>
        <w:rPr>
          <w:b/>
          <w:color w:val="000080"/>
        </w:rPr>
      </w:pPr>
    </w:p>
    <w:p w14:paraId="6C9762B0" w14:textId="4A6E3FEA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3" w:history="1">
        <w:r w:rsidRPr="00C71EDF">
          <w:rPr>
            <w:rStyle w:val="Hipervnculo"/>
            <w:lang w:val="es-419"/>
          </w:rPr>
          <w:t>Administrar Anotación</w:t>
        </w:r>
      </w:hyperlink>
    </w:p>
    <w:p w14:paraId="06B1E3E4" w14:textId="124E7D11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"https://github.com/Tntnsbtn/File_Portafolio_Titulo/blob/main/Entrega%202/Diagramas/Diagrama%20Secuencia/DS_Administrar_Anotacion.png"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Anotación</w:t>
      </w:r>
    </w:p>
    <w:p w14:paraId="71804F4F" w14:textId="20DBA284" w:rsidR="0064643C" w:rsidRDefault="0064643C" w:rsidP="0064643C">
      <w:pPr>
        <w:rPr>
          <w:color w:val="1155CC"/>
          <w:u w:val="single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4F67068" w14:textId="1D430014" w:rsidR="0064643C" w:rsidRDefault="0064643C" w:rsidP="0064643C">
      <w:pPr>
        <w:rPr>
          <w:color w:val="1155CC"/>
          <w:u w:val="single"/>
          <w:lang w:val="es-419"/>
        </w:rPr>
      </w:pPr>
    </w:p>
    <w:p w14:paraId="2E66BEE2" w14:textId="77777777" w:rsidR="0064643C" w:rsidRDefault="0064643C" w:rsidP="0064643C">
      <w:pPr>
        <w:rPr>
          <w:b/>
          <w:color w:val="000080"/>
        </w:rPr>
      </w:pPr>
    </w:p>
    <w:p w14:paraId="626F6D5A" w14:textId="77777777" w:rsidR="0064643C" w:rsidRPr="00D034EB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lastRenderedPageBreak/>
        <w:t>Administrar Curso</w:t>
      </w:r>
    </w:p>
    <w:p w14:paraId="67C30603" w14:textId="77777777" w:rsidR="0064643C" w:rsidRPr="00D034EB" w:rsidRDefault="0064643C" w:rsidP="0064643C">
      <w:pPr>
        <w:rPr>
          <w:b/>
          <w:color w:val="000080"/>
          <w:lang w:val="es-419"/>
        </w:rPr>
      </w:pPr>
    </w:p>
    <w:p w14:paraId="3FCA85A5" w14:textId="22014DD1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4" w:history="1">
        <w:r w:rsidRPr="00C71EDF">
          <w:rPr>
            <w:rStyle w:val="Hipervnculo"/>
            <w:lang w:val="es-419"/>
          </w:rPr>
          <w:t>Administrar Curso</w:t>
        </w:r>
      </w:hyperlink>
    </w:p>
    <w:p w14:paraId="5775DBA3" w14:textId="2C4E49A6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"https://github.com/Tntnsbtn/File_Portafolio_Titulo/blob/main/Entrega%202/Diagramas/Diagrama%20Secuencia/DS_Administra_Curso.png"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Curso</w:t>
      </w:r>
    </w:p>
    <w:p w14:paraId="5F77EE1B" w14:textId="77777777" w:rsidR="0064643C" w:rsidRPr="00D034EB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6F65F3F" w14:textId="77777777" w:rsidR="0064643C" w:rsidRPr="00D034EB" w:rsidRDefault="0064643C" w:rsidP="0064643C">
      <w:pPr>
        <w:numPr>
          <w:ilvl w:val="1"/>
          <w:numId w:val="10"/>
        </w:numPr>
        <w:rPr>
          <w:b/>
          <w:color w:val="000080"/>
          <w:lang w:val="es-419"/>
        </w:rPr>
      </w:pPr>
      <w:r>
        <w:rPr>
          <w:b/>
          <w:color w:val="000080"/>
          <w:lang w:val="es-419"/>
        </w:rPr>
        <w:t>Administrar Asignatura</w:t>
      </w:r>
    </w:p>
    <w:p w14:paraId="04B0BAC6" w14:textId="77777777" w:rsidR="0064643C" w:rsidRPr="00D034EB" w:rsidRDefault="0064643C" w:rsidP="0064643C">
      <w:pPr>
        <w:rPr>
          <w:b/>
          <w:color w:val="000080"/>
          <w:lang w:val="es-419"/>
        </w:rPr>
      </w:pPr>
    </w:p>
    <w:p w14:paraId="0AF9EAF7" w14:textId="0723C3B7" w:rsidR="0064643C" w:rsidRPr="00C71EDF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 Drive: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"https://drive.google.com/file/d/1CLQzYgOg5ILEJIL-9aY5yf3SuAVVEXMi/view?usp=drive_link"</w:instrText>
      </w:r>
      <w:r>
        <w:rPr>
          <w:color w:val="1155CC"/>
          <w:u w:val="single"/>
          <w:lang w:val="es-419"/>
        </w:rPr>
        <w:fldChar w:fldCharType="separate"/>
      </w:r>
      <w:r w:rsidRPr="00C71EDF">
        <w:rPr>
          <w:rStyle w:val="Hipervnculo"/>
          <w:lang w:val="es-419"/>
        </w:rPr>
        <w:t>Administrar Asignatura</w:t>
      </w:r>
    </w:p>
    <w:p w14:paraId="30B7BF94" w14:textId="4783B29F" w:rsidR="0064643C" w:rsidRPr="003427A5" w:rsidRDefault="0064643C" w:rsidP="0064643C">
      <w:pPr>
        <w:jc w:val="both"/>
        <w:rPr>
          <w:rStyle w:val="Hipervnculo"/>
          <w:lang w:val="es-419"/>
        </w:rPr>
      </w:pPr>
      <w:r>
        <w:rPr>
          <w:color w:val="1155CC"/>
          <w:u w:val="single"/>
          <w:lang w:val="es-419"/>
        </w:rPr>
        <w:fldChar w:fldCharType="end"/>
      </w: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"https://github.com/Tntnsbtn/File_Portafolio_Titulo/blob/main/Entrega%202/Diagramas/Diagrama%20Secuencia/DS_Administrar_Asignatura.png"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Asignatura</w:t>
      </w:r>
    </w:p>
    <w:p w14:paraId="143D4CF0" w14:textId="77777777" w:rsidR="0064643C" w:rsidRPr="00D034EB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EBD4132" w14:textId="77777777" w:rsidR="0064643C" w:rsidRDefault="0064643C" w:rsidP="0064643C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Visualizar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Estudiante</w:t>
      </w:r>
      <w:proofErr w:type="spellEnd"/>
    </w:p>
    <w:p w14:paraId="0D7AE2E0" w14:textId="77777777" w:rsidR="0064643C" w:rsidRDefault="0064643C" w:rsidP="0064643C">
      <w:pPr>
        <w:rPr>
          <w:b/>
          <w:color w:val="000080"/>
        </w:rPr>
      </w:pPr>
    </w:p>
    <w:p w14:paraId="3E5E5855" w14:textId="0C27F609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5" w:history="1">
        <w:proofErr w:type="spellStart"/>
        <w:r w:rsidRPr="00C71EDF">
          <w:rPr>
            <w:rStyle w:val="Hipervnculo"/>
          </w:rPr>
          <w:t>Visualizar</w:t>
        </w:r>
        <w:proofErr w:type="spellEnd"/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Estudiante</w:t>
        </w:r>
        <w:proofErr w:type="spellEnd"/>
      </w:hyperlink>
    </w:p>
    <w:p w14:paraId="446F8E1E" w14:textId="6F24261B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"https://github.com/Tntnsbtn/File_Portafolio_Titulo/blob/main/Entrega%202/Diagramas/Diagrama%20Secuencia/DS_Visualizar_Estudiante.png"</w:instrText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Visualizar Estudiante</w:t>
      </w:r>
    </w:p>
    <w:p w14:paraId="34042990" w14:textId="0EDE2438" w:rsidR="00A629F4" w:rsidRDefault="0064643C" w:rsidP="0064643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</w:pPr>
      <w:r>
        <w:rPr>
          <w:color w:val="1155CC"/>
          <w:u w:val="single"/>
          <w:lang w:val="es-419"/>
        </w:rPr>
        <w:fldChar w:fldCharType="end"/>
      </w:r>
    </w:p>
    <w:p w14:paraId="1EBB52C7" w14:textId="77777777" w:rsidR="00A629F4" w:rsidRDefault="00A629F4"/>
    <w:p w14:paraId="1363717D" w14:textId="77777777" w:rsidR="00A629F4" w:rsidRDefault="00A629F4"/>
    <w:p w14:paraId="6905900A" w14:textId="77777777" w:rsidR="00A629F4" w:rsidRDefault="00A629F4"/>
    <w:p w14:paraId="1573C25A" w14:textId="77777777" w:rsidR="00A629F4" w:rsidRDefault="00A629F4"/>
    <w:p w14:paraId="635B4593" w14:textId="6BA256D9" w:rsidR="00A629F4" w:rsidRDefault="00A629F4"/>
    <w:p w14:paraId="4DEAAD01" w14:textId="3EFBE80A" w:rsidR="0064643C" w:rsidRDefault="0064643C"/>
    <w:p w14:paraId="610197F4" w14:textId="152F610E" w:rsidR="0064643C" w:rsidRDefault="0064643C"/>
    <w:p w14:paraId="55AB21C3" w14:textId="213B2137" w:rsidR="0064643C" w:rsidRDefault="0064643C"/>
    <w:p w14:paraId="7475F99E" w14:textId="6CF61CE7" w:rsidR="0064643C" w:rsidRDefault="0064643C"/>
    <w:p w14:paraId="38BFC986" w14:textId="30A2DA0B" w:rsidR="0064643C" w:rsidRDefault="0064643C"/>
    <w:p w14:paraId="7293B2F5" w14:textId="27454E7A" w:rsidR="0064643C" w:rsidRDefault="0064643C"/>
    <w:p w14:paraId="28E06055" w14:textId="42DC77B1" w:rsidR="0064643C" w:rsidRDefault="0064643C"/>
    <w:p w14:paraId="1EE8A0D6" w14:textId="5D6EFBEB" w:rsidR="0064643C" w:rsidRDefault="0064643C"/>
    <w:p w14:paraId="05C35FD5" w14:textId="334032B7" w:rsidR="0064643C" w:rsidRDefault="0064643C"/>
    <w:p w14:paraId="40E66322" w14:textId="6175E238" w:rsidR="0064643C" w:rsidRDefault="0064643C"/>
    <w:p w14:paraId="02747A81" w14:textId="498C5984" w:rsidR="0064643C" w:rsidRDefault="0064643C"/>
    <w:p w14:paraId="2852EEB4" w14:textId="109C4064" w:rsidR="0064643C" w:rsidRDefault="0064643C"/>
    <w:p w14:paraId="555EFD5D" w14:textId="382ACC1A" w:rsidR="0064643C" w:rsidRDefault="0064643C"/>
    <w:p w14:paraId="5CE4C9D3" w14:textId="501F8F53" w:rsidR="0064643C" w:rsidRDefault="0064643C"/>
    <w:p w14:paraId="65CA3DAA" w14:textId="1AAC8CC9" w:rsidR="0064643C" w:rsidRDefault="0064643C"/>
    <w:p w14:paraId="68A1AF51" w14:textId="1DCFAE63" w:rsidR="0064643C" w:rsidRDefault="0064643C"/>
    <w:p w14:paraId="4361DE63" w14:textId="1C9D4E50" w:rsidR="0064643C" w:rsidRDefault="0064643C"/>
    <w:p w14:paraId="59D21E70" w14:textId="6CE6A48C" w:rsidR="0064643C" w:rsidRDefault="0064643C"/>
    <w:p w14:paraId="67438458" w14:textId="24391CFB" w:rsidR="0064643C" w:rsidRDefault="0064643C"/>
    <w:p w14:paraId="3E198A12" w14:textId="74D2B9EA" w:rsidR="0064643C" w:rsidRDefault="0064643C"/>
    <w:p w14:paraId="53333CFE" w14:textId="6FB7C732" w:rsidR="0064643C" w:rsidRDefault="0064643C"/>
    <w:p w14:paraId="7861AAB8" w14:textId="55DF41DD" w:rsidR="0064643C" w:rsidRDefault="0064643C"/>
    <w:p w14:paraId="70EEA036" w14:textId="0D852B29" w:rsidR="0064643C" w:rsidRDefault="0064643C"/>
    <w:p w14:paraId="48D57AF7" w14:textId="40DB42FA" w:rsidR="0064643C" w:rsidRDefault="0064643C"/>
    <w:p w14:paraId="36A54437" w14:textId="7D36D22F" w:rsidR="0064643C" w:rsidRDefault="0064643C"/>
    <w:p w14:paraId="3B2A5DF8" w14:textId="6363C789" w:rsidR="0064643C" w:rsidRDefault="0064643C"/>
    <w:p w14:paraId="05EAC7D0" w14:textId="1B001F67" w:rsidR="0064643C" w:rsidRDefault="0064643C"/>
    <w:p w14:paraId="6EC165AB" w14:textId="0C663441" w:rsidR="0064643C" w:rsidRDefault="0064643C"/>
    <w:p w14:paraId="47EF6114" w14:textId="456C1056" w:rsidR="0064643C" w:rsidRDefault="0064643C"/>
    <w:p w14:paraId="5DBB8570" w14:textId="77777777" w:rsidR="0064643C" w:rsidRDefault="0064643C"/>
    <w:p w14:paraId="3F891648" w14:textId="51310B53" w:rsidR="00A629F4" w:rsidRPr="0064643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5" w:name="_heading=h.2iq8gzs" w:colFirst="0" w:colLast="0"/>
      <w:bookmarkEnd w:id="25"/>
      <w:r w:rsidRPr="0064643C">
        <w:rPr>
          <w:b/>
          <w:color w:val="000080"/>
          <w:sz w:val="28"/>
          <w:szCs w:val="28"/>
          <w:lang w:val="es-419"/>
        </w:rPr>
        <w:lastRenderedPageBreak/>
        <w:t>Vista de Desarrollo o Despliegue</w:t>
      </w:r>
      <w:r w:rsidR="003E356B">
        <w:rPr>
          <w:b/>
          <w:color w:val="000080"/>
          <w:sz w:val="28"/>
          <w:szCs w:val="28"/>
          <w:lang w:val="es-419"/>
        </w:rPr>
        <w:t xml:space="preserve"> (Diagrama de </w:t>
      </w:r>
      <w:r w:rsidR="00EB2962">
        <w:rPr>
          <w:b/>
          <w:color w:val="000080"/>
          <w:sz w:val="28"/>
          <w:szCs w:val="28"/>
          <w:lang w:val="es-419"/>
        </w:rPr>
        <w:t>Componente</w:t>
      </w:r>
      <w:r w:rsidR="003E356B">
        <w:rPr>
          <w:b/>
          <w:color w:val="000080"/>
          <w:sz w:val="28"/>
          <w:szCs w:val="28"/>
          <w:lang w:val="es-419"/>
        </w:rPr>
        <w:t>)</w:t>
      </w:r>
    </w:p>
    <w:p w14:paraId="0928A7FE" w14:textId="725695FA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En esta vista se describen l</w:t>
      </w:r>
      <w:r w:rsidR="009D689D">
        <w:rPr>
          <w:lang w:val="es-419"/>
        </w:rPr>
        <w:t>os</w:t>
      </w:r>
      <w:r w:rsidRPr="00F031CC">
        <w:rPr>
          <w:lang w:val="es-419"/>
        </w:rPr>
        <w:t xml:space="preserve"> componente o </w:t>
      </w:r>
      <w:r w:rsidR="009D689D" w:rsidRPr="00F031CC">
        <w:rPr>
          <w:lang w:val="es-419"/>
        </w:rPr>
        <w:t>módulos</w:t>
      </w:r>
      <w:r w:rsidRPr="00F031CC">
        <w:rPr>
          <w:lang w:val="es-419"/>
        </w:rPr>
        <w:t xml:space="preserve"> en las cuales se dividirá o implementará el sistema</w:t>
      </w:r>
    </w:p>
    <w:p w14:paraId="77C17AF6" w14:textId="77777777" w:rsidR="00A629F4" w:rsidRPr="00F031CC" w:rsidRDefault="00A629F4">
      <w:pPr>
        <w:jc w:val="both"/>
        <w:rPr>
          <w:lang w:val="es-419"/>
        </w:rPr>
      </w:pPr>
    </w:p>
    <w:p w14:paraId="54971857" w14:textId="77777777" w:rsidR="00A629F4" w:rsidRPr="00F031CC" w:rsidRDefault="00A629F4">
      <w:pPr>
        <w:jc w:val="both"/>
        <w:rPr>
          <w:lang w:val="es-419"/>
        </w:rPr>
      </w:pPr>
    </w:p>
    <w:p w14:paraId="438DADE1" w14:textId="60A0A105" w:rsidR="00A629F4" w:rsidRPr="00F031CC" w:rsidRDefault="00EB2962">
      <w:pPr>
        <w:jc w:val="both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705344" behindDoc="1" locked="0" layoutInCell="1" allowOverlap="1" wp14:anchorId="0D4E34EE" wp14:editId="01D6C759">
            <wp:simplePos x="0" y="0"/>
            <wp:positionH relativeFrom="margin">
              <wp:posOffset>360680</wp:posOffset>
            </wp:positionH>
            <wp:positionV relativeFrom="paragraph">
              <wp:posOffset>85090</wp:posOffset>
            </wp:positionV>
            <wp:extent cx="4953000" cy="6069965"/>
            <wp:effectExtent l="0" t="0" r="0" b="6985"/>
            <wp:wrapTight wrapText="bothSides">
              <wp:wrapPolygon edited="0">
                <wp:start x="0" y="0"/>
                <wp:lineTo x="0" y="21557"/>
                <wp:lineTo x="21517" y="21557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45646" w14:textId="77777777" w:rsidR="00A629F4" w:rsidRPr="00F031CC" w:rsidRDefault="00A629F4">
      <w:pPr>
        <w:jc w:val="both"/>
        <w:rPr>
          <w:lang w:val="es-419"/>
        </w:rPr>
      </w:pPr>
    </w:p>
    <w:p w14:paraId="177E847D" w14:textId="77777777" w:rsidR="00A629F4" w:rsidRPr="00F031CC" w:rsidRDefault="00A629F4">
      <w:pPr>
        <w:rPr>
          <w:lang w:val="es-419"/>
        </w:rPr>
      </w:pPr>
    </w:p>
    <w:p w14:paraId="6BAD66B4" w14:textId="77777777" w:rsidR="00A629F4" w:rsidRPr="00F031CC" w:rsidRDefault="00A629F4">
      <w:pPr>
        <w:rPr>
          <w:lang w:val="es-419"/>
        </w:rPr>
      </w:pPr>
    </w:p>
    <w:p w14:paraId="764A098A" w14:textId="09CCCC94" w:rsidR="00A629F4" w:rsidRPr="00EB2962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6" w:name="_heading=h.xvir7l" w:colFirst="0" w:colLast="0"/>
      <w:bookmarkEnd w:id="26"/>
      <w:r w:rsidRPr="00F031CC">
        <w:rPr>
          <w:lang w:val="es-419"/>
        </w:rPr>
        <w:br w:type="page"/>
      </w:r>
      <w:r w:rsidRPr="00EB2962">
        <w:rPr>
          <w:b/>
          <w:color w:val="000080"/>
          <w:sz w:val="28"/>
          <w:szCs w:val="28"/>
          <w:lang w:val="es-419"/>
        </w:rPr>
        <w:lastRenderedPageBreak/>
        <w:t>Vista Física</w:t>
      </w:r>
      <w:r w:rsidR="00EB2962" w:rsidRPr="00EB2962">
        <w:rPr>
          <w:b/>
          <w:color w:val="000080"/>
          <w:sz w:val="28"/>
          <w:szCs w:val="28"/>
          <w:lang w:val="es-419"/>
        </w:rPr>
        <w:t xml:space="preserve"> (Diagrama de Despliegue)</w:t>
      </w:r>
    </w:p>
    <w:p w14:paraId="115CE09B" w14:textId="19DA23EB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En esta vista se despliegan los nodos que participan con el sistema. </w:t>
      </w:r>
    </w:p>
    <w:p w14:paraId="33215C52" w14:textId="77777777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419"/>
        </w:rPr>
      </w:pPr>
    </w:p>
    <w:p w14:paraId="21DF909B" w14:textId="07400265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419"/>
        </w:rPr>
      </w:pPr>
    </w:p>
    <w:p w14:paraId="18BB437B" w14:textId="1A9B6F9F" w:rsidR="00A629F4" w:rsidRPr="00F031CC" w:rsidRDefault="00A629F4">
      <w:pPr>
        <w:rPr>
          <w:lang w:val="es-419"/>
        </w:rPr>
      </w:pPr>
    </w:p>
    <w:p w14:paraId="63188FDC" w14:textId="3DA881DB" w:rsidR="00A629F4" w:rsidRPr="00F031CC" w:rsidRDefault="00EB2962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706368" behindDoc="1" locked="0" layoutInCell="1" allowOverlap="1" wp14:anchorId="4CFD4C9A" wp14:editId="048A8C00">
            <wp:simplePos x="0" y="0"/>
            <wp:positionH relativeFrom="page">
              <wp:align>center</wp:align>
            </wp:positionH>
            <wp:positionV relativeFrom="paragraph">
              <wp:posOffset>245110</wp:posOffset>
            </wp:positionV>
            <wp:extent cx="6309995" cy="4516120"/>
            <wp:effectExtent l="0" t="0" r="0" b="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3E462" w14:textId="77777777" w:rsidR="00A629F4" w:rsidRPr="00F031CC" w:rsidRDefault="00A629F4">
      <w:pPr>
        <w:rPr>
          <w:lang w:val="es-419"/>
        </w:rPr>
      </w:pPr>
    </w:p>
    <w:p w14:paraId="6D6D47EF" w14:textId="77777777" w:rsidR="00A629F4" w:rsidRPr="00F031C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7" w:name="_heading=h.3hv69ve" w:colFirst="0" w:colLast="0"/>
      <w:bookmarkEnd w:id="27"/>
      <w:r w:rsidRPr="00F031CC">
        <w:rPr>
          <w:lang w:val="es-419"/>
        </w:rPr>
        <w:br w:type="page"/>
      </w:r>
      <w:r w:rsidRPr="00F031CC">
        <w:rPr>
          <w:b/>
          <w:color w:val="000080"/>
          <w:sz w:val="28"/>
          <w:szCs w:val="28"/>
          <w:lang w:val="es-419"/>
        </w:rPr>
        <w:lastRenderedPageBreak/>
        <w:t>Decisiones de Diseño y Selección de Alternativas</w:t>
      </w:r>
    </w:p>
    <w:p w14:paraId="146D8ED8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Las principales decisiones arquitectónicas se tomaron en consideración de la restricción Tiempo de Construcción. Dado que el proyecto debe implementarse en un tiempo ajustado y sin holguras, se privilegió la adopción de una arquitectura conocida y que presente un bajo riesgo en su implementación.</w:t>
      </w:r>
    </w:p>
    <w:p w14:paraId="4A0DA10D" w14:textId="77777777" w:rsidR="00A629F4" w:rsidRPr="00F031CC" w:rsidRDefault="00A629F4">
      <w:pPr>
        <w:jc w:val="both"/>
        <w:rPr>
          <w:lang w:val="es-419"/>
        </w:rPr>
      </w:pPr>
    </w:p>
    <w:p w14:paraId="07E84C7D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Asimismo, la arquitectura se modularizó y cada módulo serán </w:t>
      </w:r>
      <w:proofErr w:type="spellStart"/>
      <w:r w:rsidRPr="00F031CC">
        <w:rPr>
          <w:lang w:val="es-419"/>
        </w:rPr>
        <w:t>testeables</w:t>
      </w:r>
      <w:proofErr w:type="spellEnd"/>
      <w:r w:rsidRPr="00F031CC">
        <w:rPr>
          <w:lang w:val="es-419"/>
        </w:rPr>
        <w:t xml:space="preserve"> unitariamente de forma de asegurar que cada pieza tenga una baja tasa de fallas.</w:t>
      </w:r>
    </w:p>
    <w:p w14:paraId="75CB05F0" w14:textId="77777777" w:rsidR="00A629F4" w:rsidRPr="00F031CC" w:rsidRDefault="00A629F4">
      <w:pPr>
        <w:rPr>
          <w:lang w:val="es-419"/>
        </w:rPr>
      </w:pPr>
    </w:p>
    <w:p w14:paraId="08AFC0AD" w14:textId="1267FF79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Un segundo propósito que fue considerado en la selección de alternativa </w:t>
      </w:r>
      <w:proofErr w:type="gramStart"/>
      <w:r w:rsidRPr="00F031CC">
        <w:rPr>
          <w:lang w:val="es-419"/>
        </w:rPr>
        <w:t>son</w:t>
      </w:r>
      <w:proofErr w:type="gramEnd"/>
      <w:r w:rsidRPr="00F031CC">
        <w:rPr>
          <w:lang w:val="es-419"/>
        </w:rPr>
        <w:t>:</w:t>
      </w:r>
    </w:p>
    <w:p w14:paraId="597F6352" w14:textId="77777777" w:rsidR="00A629F4" w:rsidRPr="00F031CC" w:rsidRDefault="00A629F4">
      <w:pPr>
        <w:jc w:val="both"/>
        <w:rPr>
          <w:lang w:val="es-419"/>
        </w:rPr>
      </w:pPr>
    </w:p>
    <w:p w14:paraId="5E43FA86" w14:textId="70EEC0D1" w:rsidR="009D689D" w:rsidRPr="009D689D" w:rsidRDefault="00C1067F">
      <w:pPr>
        <w:jc w:val="both"/>
        <w:rPr>
          <w:b/>
          <w:lang w:val="es-419"/>
        </w:rPr>
      </w:pPr>
      <w:r w:rsidRPr="00F031CC">
        <w:rPr>
          <w:b/>
          <w:lang w:val="es-419"/>
        </w:rPr>
        <w:t>Incluir los patrones de arquitectura seleccionados para el proyecto y con la justificación que está en la planilla patrones de arquitectura</w:t>
      </w:r>
    </w:p>
    <w:p w14:paraId="65407D54" w14:textId="77777777" w:rsidR="00A629F4" w:rsidRPr="00F031CC" w:rsidRDefault="00A629F4">
      <w:pPr>
        <w:jc w:val="both"/>
        <w:rPr>
          <w:b/>
          <w:lang w:val="es-419"/>
        </w:rPr>
      </w:pPr>
    </w:p>
    <w:tbl>
      <w:tblPr>
        <w:tblStyle w:val="a8"/>
        <w:tblW w:w="91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395"/>
      </w:tblGrid>
      <w:tr w:rsidR="00A629F4" w14:paraId="51E3E6AE" w14:textId="77777777">
        <w:tc>
          <w:tcPr>
            <w:tcW w:w="4770" w:type="dxa"/>
          </w:tcPr>
          <w:p w14:paraId="7614FE37" w14:textId="77777777" w:rsidR="00A629F4" w:rsidRDefault="00C1067F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Patrón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395" w:type="dxa"/>
          </w:tcPr>
          <w:p w14:paraId="1E698A1B" w14:textId="77777777" w:rsidR="00A629F4" w:rsidRDefault="00C1067F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Justificación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A629F4" w:rsidRPr="00F031CC" w14:paraId="5837B907" w14:textId="77777777" w:rsidTr="009D689D">
        <w:trPr>
          <w:trHeight w:val="1255"/>
        </w:trPr>
        <w:tc>
          <w:tcPr>
            <w:tcW w:w="4770" w:type="dxa"/>
          </w:tcPr>
          <w:p w14:paraId="0C25F2DB" w14:textId="77777777" w:rsidR="00A629F4" w:rsidRPr="009D689D" w:rsidRDefault="00C1067F" w:rsidP="009D689D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28" w:name="_heading=h.drd09f7bynij" w:colFirst="0" w:colLast="0"/>
            <w:bookmarkStart w:id="29" w:name="_heading=h.4lox0gpgwlhg" w:colFirst="0" w:colLast="0"/>
            <w:bookmarkEnd w:id="28"/>
            <w:bookmarkEnd w:id="29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SSO</w:t>
            </w:r>
          </w:p>
        </w:tc>
        <w:tc>
          <w:tcPr>
            <w:tcW w:w="4395" w:type="dxa"/>
          </w:tcPr>
          <w:p w14:paraId="26E271E2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asegurar los datos con confidencialidad</w:t>
            </w:r>
          </w:p>
        </w:tc>
      </w:tr>
      <w:tr w:rsidR="00A629F4" w:rsidRPr="00F031CC" w14:paraId="1C84456B" w14:textId="77777777" w:rsidTr="009D689D">
        <w:trPr>
          <w:trHeight w:val="4236"/>
        </w:trPr>
        <w:tc>
          <w:tcPr>
            <w:tcW w:w="4770" w:type="dxa"/>
          </w:tcPr>
          <w:p w14:paraId="6CC217C8" w14:textId="77777777" w:rsidR="00A629F4" w:rsidRPr="009D689D" w:rsidRDefault="00A629F4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s-419"/>
              </w:rPr>
            </w:pPr>
            <w:bookmarkStart w:id="30" w:name="_heading=h.kv2sk23mi6mr" w:colFirst="0" w:colLast="0"/>
            <w:bookmarkEnd w:id="30"/>
          </w:p>
          <w:p w14:paraId="6D17567B" w14:textId="77777777" w:rsidR="00A629F4" w:rsidRPr="009D689D" w:rsidRDefault="00C1067F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31" w:name="_heading=h.ebrglje93vae" w:colFirst="0" w:colLast="0"/>
            <w:bookmarkEnd w:id="31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MVC</w:t>
            </w:r>
          </w:p>
        </w:tc>
        <w:tc>
          <w:tcPr>
            <w:tcW w:w="4395" w:type="dxa"/>
          </w:tcPr>
          <w:p w14:paraId="26D90A99" w14:textId="5B43CB8B" w:rsidR="00A629F4" w:rsidRDefault="00C1067F">
            <w:pPr>
              <w:widowControl/>
              <w:rPr>
                <w:rFonts w:ascii="Calibri" w:eastAsia="Calibri" w:hAnsi="Calibri" w:cs="Calibri"/>
                <w:sz w:val="23"/>
                <w:szCs w:val="23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3"/>
                <w:szCs w:val="23"/>
                <w:highlight w:val="white"/>
                <w:lang w:val="es-419"/>
              </w:rPr>
              <w:t>El sistema será implementado como aplicación web</w:t>
            </w:r>
          </w:p>
          <w:p w14:paraId="52E479EC" w14:textId="77777777" w:rsidR="009D689D" w:rsidRPr="00F031CC" w:rsidRDefault="009D689D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7979C584" w14:textId="22263830" w:rsidR="00A629F4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amigable para los usuarios.</w:t>
            </w:r>
          </w:p>
          <w:p w14:paraId="2F466108" w14:textId="77777777" w:rsidR="009D689D" w:rsidRPr="00F031CC" w:rsidRDefault="009D689D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4F9B4C6B" w14:textId="77777777" w:rsidR="00A629F4" w:rsidRPr="00F031CC" w:rsidRDefault="00C1067F">
            <w:pPr>
              <w:widowControl/>
              <w:jc w:val="both"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capaz de evitar fallos.</w:t>
            </w:r>
          </w:p>
          <w:p w14:paraId="13CF7B44" w14:textId="77777777" w:rsidR="00A629F4" w:rsidRPr="00F031CC" w:rsidRDefault="00A629F4">
            <w:pPr>
              <w:widowControl/>
              <w:jc w:val="both"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19B8A3BE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será atractivo y cómodo a la hora de interactuar</w:t>
            </w:r>
          </w:p>
          <w:p w14:paraId="5B6E60CD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34847BD4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eficiente a la hora de usarlo.</w:t>
            </w:r>
          </w:p>
          <w:p w14:paraId="598F484F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2D07BA56" w14:textId="0814E6C1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será capaz de encontrar errores para así poder evitarlos</w:t>
            </w:r>
          </w:p>
        </w:tc>
      </w:tr>
      <w:tr w:rsidR="00A629F4" w:rsidRPr="00F031CC" w14:paraId="42776CB6" w14:textId="77777777">
        <w:tc>
          <w:tcPr>
            <w:tcW w:w="4770" w:type="dxa"/>
          </w:tcPr>
          <w:p w14:paraId="1967DAFD" w14:textId="77777777" w:rsidR="00A629F4" w:rsidRPr="009D689D" w:rsidRDefault="00C1067F">
            <w:pPr>
              <w:keepNext/>
              <w:keepLines/>
              <w:widowControl/>
              <w:spacing w:before="480" w:after="120"/>
              <w:ind w:hanging="43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32" w:name="_heading=h.i3rabyg05xck" w:colFirst="0" w:colLast="0"/>
            <w:bookmarkEnd w:id="32"/>
            <w:proofErr w:type="spellStart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Cliente-Servidor</w:t>
            </w:r>
            <w:proofErr w:type="spellEnd"/>
          </w:p>
          <w:p w14:paraId="4048C978" w14:textId="77777777" w:rsidR="00A629F4" w:rsidRPr="009D689D" w:rsidRDefault="00A629F4">
            <w:pPr>
              <w:widowControl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395" w:type="dxa"/>
          </w:tcPr>
          <w:p w14:paraId="4365C4DB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tolerar los fallos o errores al manipular los datos</w:t>
            </w:r>
          </w:p>
          <w:p w14:paraId="323DCB3E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19CC020D" w14:textId="075D882B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estar en línea en todo momento 24/7</w:t>
            </w:r>
          </w:p>
        </w:tc>
      </w:tr>
    </w:tbl>
    <w:p w14:paraId="7A926099" w14:textId="77777777" w:rsidR="00A629F4" w:rsidRPr="00F031CC" w:rsidRDefault="00A629F4">
      <w:pPr>
        <w:keepNext/>
        <w:spacing w:before="120" w:after="240"/>
        <w:ind w:left="432"/>
        <w:jc w:val="both"/>
        <w:rPr>
          <w:lang w:val="es-419"/>
        </w:rPr>
      </w:pPr>
      <w:bookmarkStart w:id="33" w:name="_heading=h.zgpgk6czpvvx" w:colFirst="0" w:colLast="0"/>
      <w:bookmarkEnd w:id="33"/>
    </w:p>
    <w:p w14:paraId="5C90CFA8" w14:textId="093F2FB0" w:rsidR="00A629F4" w:rsidRDefault="00C1067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b/>
          <w:color w:val="000080"/>
          <w:sz w:val="28"/>
          <w:szCs w:val="28"/>
        </w:rPr>
      </w:pPr>
      <w:bookmarkStart w:id="34" w:name="_heading=h.1x0gk37" w:colFirst="0" w:colLast="0"/>
      <w:bookmarkEnd w:id="34"/>
      <w:r w:rsidRPr="00F031CC">
        <w:rPr>
          <w:lang w:val="es-419"/>
        </w:rP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Análisis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Reutilización</w:t>
      </w:r>
      <w:proofErr w:type="spellEnd"/>
    </w:p>
    <w:p w14:paraId="3A7B4675" w14:textId="5683CD6E" w:rsidR="00A629F4" w:rsidRPr="00F031CC" w:rsidRDefault="00C106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s-419"/>
        </w:rPr>
      </w:pPr>
      <w:r w:rsidRPr="00F031CC">
        <w:rPr>
          <w:lang w:val="es-419"/>
        </w:rPr>
        <w:t xml:space="preserve">Se utilizará el código </w:t>
      </w:r>
      <w:proofErr w:type="spellStart"/>
      <w:r w:rsidRPr="00F031CC">
        <w:rPr>
          <w:lang w:val="es-419"/>
        </w:rPr>
        <w:t>footer</w:t>
      </w:r>
      <w:proofErr w:type="spellEnd"/>
      <w:r w:rsidRPr="00F031CC">
        <w:rPr>
          <w:lang w:val="es-419"/>
        </w:rPr>
        <w:t xml:space="preserve"> o final de página de menú en cada módulo</w:t>
      </w:r>
      <w:r w:rsidR="000A1612">
        <w:rPr>
          <w:lang w:val="es-419"/>
        </w:rPr>
        <w:t>.</w:t>
      </w:r>
    </w:p>
    <w:p w14:paraId="264ADBF5" w14:textId="1BF0DB22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20E51D99" w14:textId="1222A796" w:rsidR="00A629F4" w:rsidRPr="00F031CC" w:rsidRDefault="00C106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s-419"/>
        </w:rPr>
      </w:pPr>
      <w:r w:rsidRPr="00F031CC">
        <w:rPr>
          <w:lang w:val="es-419"/>
        </w:rPr>
        <w:t xml:space="preserve">Se utilizará el mismo 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bar para todos los módulos</w:t>
      </w:r>
      <w:r w:rsidR="000A1612">
        <w:rPr>
          <w:lang w:val="es-419"/>
        </w:rPr>
        <w:t>.</w:t>
      </w:r>
    </w:p>
    <w:p w14:paraId="10AD3706" w14:textId="191A88BA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15B138DC" w14:textId="0A1992D5" w:rsidR="00A629F4" w:rsidRDefault="00C1067F" w:rsidP="000A1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s-419"/>
        </w:rPr>
      </w:pPr>
      <w:r w:rsidRPr="00F031CC">
        <w:rPr>
          <w:lang w:val="es-419"/>
        </w:rPr>
        <w:t>Se utilizará el mismo diseño de listar servicios para los módulos “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Administrador”, “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Personal” y “Menú Empresa”</w:t>
      </w:r>
      <w:r w:rsidR="000A1612">
        <w:rPr>
          <w:lang w:val="es-419"/>
        </w:rPr>
        <w:t>.</w:t>
      </w:r>
    </w:p>
    <w:p w14:paraId="58031A6C" w14:textId="77777777" w:rsidR="000A1612" w:rsidRDefault="000A1612" w:rsidP="000A1612">
      <w:pPr>
        <w:pStyle w:val="Prrafodelista"/>
        <w:rPr>
          <w:lang w:val="es-419"/>
        </w:rPr>
      </w:pPr>
    </w:p>
    <w:p w14:paraId="032C5D47" w14:textId="77777777" w:rsidR="000A1612" w:rsidRPr="000A1612" w:rsidRDefault="000A1612" w:rsidP="000A16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4ADEFF93" w14:textId="63F2946C" w:rsidR="00A629F4" w:rsidRPr="00F031CC" w:rsidRDefault="000A1612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25D5ECD4" wp14:editId="2B56D609">
            <wp:simplePos x="0" y="0"/>
            <wp:positionH relativeFrom="page">
              <wp:align>center</wp:align>
            </wp:positionH>
            <wp:positionV relativeFrom="paragraph">
              <wp:posOffset>120015</wp:posOffset>
            </wp:positionV>
            <wp:extent cx="5242560" cy="6109335"/>
            <wp:effectExtent l="0" t="0" r="0" b="5715"/>
            <wp:wrapTight wrapText="bothSides">
              <wp:wrapPolygon edited="0">
                <wp:start x="0" y="0"/>
                <wp:lineTo x="0" y="21553"/>
                <wp:lineTo x="21506" y="21553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F9852" w14:textId="507D6A0F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3836D89" w14:textId="091D5116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40E0240" w14:textId="53A1863F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8793727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D45AE3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538F55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5287BB1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D1E2FE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A1FD13B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1AAC65C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F888FE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505CB56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A569F73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82FC64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BD5B6C1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10D0EFB8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A89250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A5D9C4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4417F33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4FB9A9D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0B5363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2ED635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4808395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E8CEF2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FBEE97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A0EFBF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AADABEE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sectPr w:rsidR="00A629F4" w:rsidRPr="00F031CC">
      <w:headerReference w:type="default" r:id="rId39"/>
      <w:footerReference w:type="default" r:id="rId40"/>
      <w:headerReference w:type="first" r:id="rId41"/>
      <w:pgSz w:w="12240" w:h="15840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6067" w14:textId="77777777" w:rsidR="000D3983" w:rsidRDefault="000D3983">
      <w:pPr>
        <w:spacing w:line="240" w:lineRule="auto"/>
      </w:pPr>
      <w:r>
        <w:separator/>
      </w:r>
    </w:p>
  </w:endnote>
  <w:endnote w:type="continuationSeparator" w:id="0">
    <w:p w14:paraId="6EE78E10" w14:textId="77777777" w:rsidR="000D3983" w:rsidRDefault="000D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CCBE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7D8AF4" wp14:editId="3B485A34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57" name="Conector recto de flecha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5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2996BF0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16"/>
        <w:szCs w:val="16"/>
      </w:rPr>
    </w:pPr>
    <w:proofErr w:type="spellStart"/>
    <w:r>
      <w:rPr>
        <w:color w:val="000000"/>
        <w:sz w:val="16"/>
        <w:szCs w:val="16"/>
      </w:rPr>
      <w:t>Documento</w:t>
    </w:r>
    <w:proofErr w:type="spellEnd"/>
    <w:r>
      <w:rPr>
        <w:color w:val="000000"/>
        <w:sz w:val="16"/>
        <w:szCs w:val="16"/>
      </w:rPr>
      <w:t xml:space="preserve"> Confidencial                                                                                                                                                 </w:t>
    </w:r>
    <w:proofErr w:type="spellStart"/>
    <w:r>
      <w:rPr>
        <w:color w:val="000000"/>
        <w:sz w:val="16"/>
        <w:szCs w:val="16"/>
      </w:rPr>
      <w:t>Página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F031C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2CECB00" w14:textId="77777777" w:rsidR="00A629F4" w:rsidRDefault="00A629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5C82" w14:textId="77777777" w:rsidR="000D3983" w:rsidRDefault="000D3983">
      <w:pPr>
        <w:spacing w:line="240" w:lineRule="auto"/>
      </w:pPr>
      <w:r>
        <w:separator/>
      </w:r>
    </w:p>
  </w:footnote>
  <w:footnote w:type="continuationSeparator" w:id="0">
    <w:p w14:paraId="67F7AA7E" w14:textId="77777777" w:rsidR="000D3983" w:rsidRDefault="000D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F182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spacing w:line="240" w:lineRule="auto"/>
      <w:rPr>
        <w:color w:val="000000"/>
      </w:rPr>
    </w:pPr>
    <w:r>
      <w:rPr>
        <w:color w:val="5F5F5F"/>
        <w:sz w:val="16"/>
        <w:szCs w:val="16"/>
        <w:u w:val="single"/>
      </w:rPr>
      <w:t xml:space="preserve">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D602" w14:textId="77777777" w:rsidR="00A629F4" w:rsidRDefault="00C1067F">
    <w:pPr>
      <w:spacing w:line="240" w:lineRule="auto"/>
      <w:jc w:val="right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1B95322" wp14:editId="1DB71BD1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l="0" t="0" r="0" b="0"/>
          <wp:wrapSquare wrapText="bothSides" distT="0" distB="0" distL="114300" distR="114300"/>
          <wp:docPr id="77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D1ECBB" w14:textId="77777777" w:rsidR="00A629F4" w:rsidRPr="00F031CC" w:rsidRDefault="00C1067F">
    <w:pPr>
      <w:widowControl/>
      <w:spacing w:line="240" w:lineRule="auto"/>
      <w:jc w:val="right"/>
      <w:rPr>
        <w:sz w:val="24"/>
        <w:szCs w:val="24"/>
        <w:lang w:val="es-419"/>
      </w:rPr>
    </w:pPr>
    <w:r w:rsidRPr="00F031CC">
      <w:rPr>
        <w:i/>
        <w:sz w:val="14"/>
        <w:szCs w:val="14"/>
        <w:lang w:val="es-419"/>
      </w:rPr>
      <w:t>Vicerrectoría Académica</w:t>
    </w:r>
  </w:p>
  <w:p w14:paraId="4273B240" w14:textId="77777777" w:rsidR="00A629F4" w:rsidRPr="00F031CC" w:rsidRDefault="00C1067F">
    <w:pPr>
      <w:widowControl/>
      <w:spacing w:line="240" w:lineRule="auto"/>
      <w:jc w:val="right"/>
      <w:rPr>
        <w:sz w:val="24"/>
        <w:szCs w:val="24"/>
        <w:lang w:val="es-419"/>
      </w:rPr>
    </w:pPr>
    <w:r w:rsidRPr="00F031CC">
      <w:rPr>
        <w:i/>
        <w:sz w:val="14"/>
        <w:szCs w:val="14"/>
        <w:lang w:val="es-419"/>
      </w:rPr>
      <w:t>Dirección de Servicios Académicos</w:t>
    </w:r>
  </w:p>
  <w:p w14:paraId="6B8A25CD" w14:textId="77777777" w:rsidR="00A629F4" w:rsidRDefault="00C1067F">
    <w:pPr>
      <w:widowControl/>
      <w:spacing w:line="240" w:lineRule="auto"/>
      <w:jc w:val="right"/>
      <w:rPr>
        <w:sz w:val="24"/>
        <w:szCs w:val="24"/>
      </w:rPr>
    </w:pPr>
    <w:proofErr w:type="spellStart"/>
    <w:r>
      <w:rPr>
        <w:i/>
        <w:sz w:val="14"/>
        <w:szCs w:val="14"/>
      </w:rPr>
      <w:t>Subdirección</w:t>
    </w:r>
    <w:proofErr w:type="spellEnd"/>
    <w:r>
      <w:rPr>
        <w:i/>
        <w:sz w:val="14"/>
        <w:szCs w:val="14"/>
      </w:rPr>
      <w:t xml:space="preserve"> de </w:t>
    </w:r>
    <w:proofErr w:type="spellStart"/>
    <w:r>
      <w:rPr>
        <w:i/>
        <w:sz w:val="14"/>
        <w:szCs w:val="14"/>
      </w:rPr>
      <w:t>Servicios</w:t>
    </w:r>
    <w:proofErr w:type="spellEnd"/>
    <w:r>
      <w:rPr>
        <w:i/>
        <w:sz w:val="14"/>
        <w:szCs w:val="14"/>
      </w:rPr>
      <w:t xml:space="preserve"> a </w:t>
    </w:r>
    <w:proofErr w:type="spellStart"/>
    <w:r>
      <w:rPr>
        <w:i/>
        <w:sz w:val="14"/>
        <w:szCs w:val="14"/>
      </w:rPr>
      <w:t>Escuelas</w:t>
    </w:r>
    <w:proofErr w:type="spellEnd"/>
  </w:p>
  <w:p w14:paraId="2DD92089" w14:textId="77777777" w:rsidR="00A629F4" w:rsidRDefault="00A629F4">
    <w:pPr>
      <w:widowControl/>
      <w:tabs>
        <w:tab w:val="center" w:pos="4419"/>
        <w:tab w:val="right" w:pos="8838"/>
      </w:tabs>
      <w:spacing w:after="200" w:line="276" w:lineRule="auto"/>
      <w:rPr>
        <w:sz w:val="24"/>
        <w:szCs w:val="24"/>
      </w:rPr>
    </w:pPr>
  </w:p>
  <w:p w14:paraId="7DC1F35E" w14:textId="77777777" w:rsidR="00A629F4" w:rsidRDefault="00A629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14A267EB" w14:textId="77777777" w:rsidR="00A629F4" w:rsidRDefault="00A629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10A"/>
    <w:multiLevelType w:val="multilevel"/>
    <w:tmpl w:val="3344321E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EA0D0D"/>
    <w:multiLevelType w:val="multilevel"/>
    <w:tmpl w:val="BAE0B9D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D85B4C"/>
    <w:multiLevelType w:val="multilevel"/>
    <w:tmpl w:val="64FEB9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8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CE7745"/>
    <w:multiLevelType w:val="multilevel"/>
    <w:tmpl w:val="C2885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146413"/>
    <w:multiLevelType w:val="multilevel"/>
    <w:tmpl w:val="11BE0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BD6D65"/>
    <w:multiLevelType w:val="multilevel"/>
    <w:tmpl w:val="1C5A0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8D353F"/>
    <w:multiLevelType w:val="multilevel"/>
    <w:tmpl w:val="0074D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1D54147"/>
    <w:multiLevelType w:val="multilevel"/>
    <w:tmpl w:val="128E1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2E92C26"/>
    <w:multiLevelType w:val="multilevel"/>
    <w:tmpl w:val="CA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3322041"/>
    <w:multiLevelType w:val="multilevel"/>
    <w:tmpl w:val="090E9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80527AA"/>
    <w:multiLevelType w:val="multilevel"/>
    <w:tmpl w:val="B698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F4"/>
    <w:rsid w:val="000A1612"/>
    <w:rsid w:val="000D3983"/>
    <w:rsid w:val="00200D86"/>
    <w:rsid w:val="002F2C4E"/>
    <w:rsid w:val="003427A5"/>
    <w:rsid w:val="003B314E"/>
    <w:rsid w:val="003E356B"/>
    <w:rsid w:val="004002A7"/>
    <w:rsid w:val="00490BD4"/>
    <w:rsid w:val="0064643C"/>
    <w:rsid w:val="006E75BF"/>
    <w:rsid w:val="00822334"/>
    <w:rsid w:val="0084240F"/>
    <w:rsid w:val="00936243"/>
    <w:rsid w:val="009D689D"/>
    <w:rsid w:val="00A629F4"/>
    <w:rsid w:val="00B86CA3"/>
    <w:rsid w:val="00BE2019"/>
    <w:rsid w:val="00C1067F"/>
    <w:rsid w:val="00C71EDF"/>
    <w:rsid w:val="00D034EB"/>
    <w:rsid w:val="00E27A29"/>
    <w:rsid w:val="00EB2962"/>
    <w:rsid w:val="00F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FB85"/>
  <w15:docId w15:val="{5BAB4E39-B8BD-4304-9A10-CB2EF4FC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DD"/>
    <w:pPr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rsid w:val="00050F6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DC258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4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SL9k2VfJsgKtIsjYB4DSeEcoMnj1b2SW/view?usp=drive_link" TargetMode="External"/><Relationship Id="rId18" Type="http://schemas.openxmlformats.org/officeDocument/2006/relationships/hyperlink" Target="https://drive.google.com/file/d/1Zs1j8oM38py61S08mhHX6HVee7r3_iF1/view?usp=drive_link" TargetMode="External"/><Relationship Id="rId26" Type="http://schemas.openxmlformats.org/officeDocument/2006/relationships/hyperlink" Target="https://drive.google.com/file/d/16yiMOpar5df2jQj5g6jgs6RSlry2MYgF/view?usp=drive_link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drive.google.com/file/d/1o1haLuEdAMhNGS03wBma7HgcjEOBfxGi/view?usp=drive_link" TargetMode="External"/><Relationship Id="rId34" Type="http://schemas.openxmlformats.org/officeDocument/2006/relationships/hyperlink" Target="https://drive.google.com/file/d/1760VPf5812uvKlLebnagvbffNqg1rZZi/view?usp=drive_link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8isKTKPWjJ6MksNgv3D0rp0HnpC01k9N/view?usp=drive_link" TargetMode="External"/><Relationship Id="rId20" Type="http://schemas.openxmlformats.org/officeDocument/2006/relationships/hyperlink" Target="https://drive.google.com/file/d/1Dsw-Ytc-8kSLXyMVCiBPJQ2_mfrZa900/view?usp=drive_link" TargetMode="External"/><Relationship Id="rId29" Type="http://schemas.openxmlformats.org/officeDocument/2006/relationships/hyperlink" Target="https://drive.google.com/file/d/1L9AAGBDzdS7rImH1MAmur4F5Gu3hgb6b/view?usp=drive_link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QW7NoiNY5gggMEIE1KlqgldTbju9DQRO/edit?usp=drive_link&amp;ouid=103935286261424725454&amp;rtpof=true&amp;sd=true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drive.google.com/file/d/1fxHjFIJ3drieO9vuJLTuIEjexiIg_2YL/view?usp=drive_link" TargetMode="External"/><Relationship Id="rId37" Type="http://schemas.openxmlformats.org/officeDocument/2006/relationships/image" Target="media/image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iGxa8FWbBG7jZI1cKVvapFoUdTGT0dE/view?usp=drive_link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rive.google.com/file/d/1j5sYp0HsSwSa0gSNb6Rz7Sey2XNsSllq/view?usp=drive_link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Tntnsbtn/File_Portafolio_Titulo/blob/main/Entrega%201/Caso%20Uso%20Extendido.pdf" TargetMode="External"/><Relationship Id="rId19" Type="http://schemas.openxmlformats.org/officeDocument/2006/relationships/hyperlink" Target="https://drive.google.com/file/d/1745lthQSOd-ssMH3aSIzYda1KftMN5dE/view?usp=drive_link" TargetMode="External"/><Relationship Id="rId31" Type="http://schemas.openxmlformats.org/officeDocument/2006/relationships/hyperlink" Target="https://drive.google.com/file/d/1wd-ZRlZap7Io77lMqmm4-Iptv5Th0v8B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RPL0VroC9jDSi6jurQIualW_xTzVn7Q/view?usp=drive_link" TargetMode="External"/><Relationship Id="rId14" Type="http://schemas.openxmlformats.org/officeDocument/2006/relationships/hyperlink" Target="https://drive.google.com/file/d/1kUL9Jq4pk8N_F_Mmre936lta8S7UC6j-/view?usp=drive_link" TargetMode="External"/><Relationship Id="rId22" Type="http://schemas.openxmlformats.org/officeDocument/2006/relationships/hyperlink" Target="https://github.com/Tntnsbtn/File_Portafolio_Titulo/blob/main/Entrega%202/Diagramas/Diagrama%20Actividades/DA_Visualizar_Estudiante.png" TargetMode="External"/><Relationship Id="rId27" Type="http://schemas.openxmlformats.org/officeDocument/2006/relationships/hyperlink" Target="https://drive.google.com/file/d/1d8FW91zGse9nN4XbK1m7byqF4DoDg-pQ/view?usp=drive_link" TargetMode="External"/><Relationship Id="rId30" Type="http://schemas.openxmlformats.org/officeDocument/2006/relationships/hyperlink" Target="https://drive.google.com/file/d/1-jXCztZ9xLaX4DmrRP6HDwvdS5hZP1JS/view?usp=drive_link" TargetMode="External"/><Relationship Id="rId35" Type="http://schemas.openxmlformats.org/officeDocument/2006/relationships/hyperlink" Target="https://drive.google.com/file/d/1HuaHU0JqyNfG9y6nxbtrHn-n91fGByk6/view?usp=drive_link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EgXMvlR6OsxWewMjSN4EKZCTxxewHMka/view?usp=drive_link" TargetMode="External"/><Relationship Id="rId17" Type="http://schemas.openxmlformats.org/officeDocument/2006/relationships/hyperlink" Target="https://drive.google.com/file/d/1WslKmSwnpjopgvf94V1e-AyAF5LtSJWn/view?usp=drive_link" TargetMode="External"/><Relationship Id="rId25" Type="http://schemas.openxmlformats.org/officeDocument/2006/relationships/hyperlink" Target="https://drive.google.com/file/d/1BUECTEXN0yK4JDPvjczf-l_qV-y5p195/view?usp=drive_link" TargetMode="External"/><Relationship Id="rId33" Type="http://schemas.openxmlformats.org/officeDocument/2006/relationships/hyperlink" Target="https://drive.google.com/file/d/1lRPQSsRGgu3-IeHYygJHEZwFuwf76a2X/view?usp=drive_link" TargetMode="External"/><Relationship Id="rId38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p5nz/48Q/P8i7Ebui7wlc/IBSw==">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3284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alberto naranjo retamal</dc:creator>
  <cp:lastModifiedBy>Sebastian</cp:lastModifiedBy>
  <cp:revision>16</cp:revision>
  <dcterms:created xsi:type="dcterms:W3CDTF">2022-11-23T16:49:00Z</dcterms:created>
  <dcterms:modified xsi:type="dcterms:W3CDTF">2024-11-20T22:52:00Z</dcterms:modified>
</cp:coreProperties>
</file>