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B3FB3" w14:textId="77777777" w:rsidR="00611A12" w:rsidRDefault="00BA453C" w:rsidP="00BA453C">
      <w:pPr>
        <w:pStyle w:val="Titre"/>
      </w:pPr>
      <w:r>
        <w:t>Bases Java</w:t>
      </w:r>
    </w:p>
    <w:p w14:paraId="58F7806E" w14:textId="77777777" w:rsidR="00BA453C" w:rsidRPr="00BA453C" w:rsidRDefault="00BA453C" w:rsidP="00BA453C"/>
    <w:p w14:paraId="2A06E3F7" w14:textId="77777777" w:rsidR="00BA453C" w:rsidRDefault="00BA453C" w:rsidP="00BA453C">
      <w:pPr>
        <w:pStyle w:val="Titre1"/>
      </w:pPr>
      <w:r>
        <w:t>I/ Présentation</w:t>
      </w:r>
    </w:p>
    <w:p w14:paraId="656432B3" w14:textId="77777777" w:rsidR="00BA453C" w:rsidRPr="00BA453C" w:rsidRDefault="00BA453C" w:rsidP="00BA453C"/>
    <w:p w14:paraId="4FF9F12A" w14:textId="7A7A2D53" w:rsidR="00BA453C" w:rsidRDefault="00BA453C" w:rsidP="00BA453C">
      <w:r>
        <w:t>Tourne de la même façon sur tous les OS.</w:t>
      </w:r>
      <w:r w:rsidR="0013454C">
        <w:t xml:space="preserve"> Le code produit est indépendant de tout OS.</w:t>
      </w:r>
    </w:p>
    <w:p w14:paraId="42A5C6ED" w14:textId="4D5E34E1" w:rsidR="00BA453C" w:rsidRDefault="00BA453C" w:rsidP="00BA453C">
      <w:r>
        <w:t>1ere version en 1995.</w:t>
      </w:r>
    </w:p>
    <w:p w14:paraId="321F896F" w14:textId="2BAA7E12" w:rsidR="00B36DE2" w:rsidRDefault="00B36DE2" w:rsidP="00BA453C">
      <w:r>
        <w:t>LA JVM connait Java, Scala, Groovy.</w:t>
      </w:r>
    </w:p>
    <w:p w14:paraId="6CCD56CD" w14:textId="77777777" w:rsidR="00BA453C" w:rsidRDefault="00BA453C" w:rsidP="00BA453C">
      <w:r>
        <w:t>Différentes versions importantes : Java  2 (bases + collections)  / 5 (génériques)  / 8 (expressions lambdas : comme les fonctions anonymes de JS) / 9 (modules) / 13 (n = switch(p){}</w:t>
      </w:r>
    </w:p>
    <w:p w14:paraId="1C87D51C" w14:textId="77777777" w:rsidR="00BA453C" w:rsidRDefault="00BA453C" w:rsidP="00BA453C">
      <w:r>
        <w:t>Caractéristiques essentielles du langage :</w:t>
      </w:r>
    </w:p>
    <w:p w14:paraId="22075689" w14:textId="77777777" w:rsidR="00BA453C" w:rsidRDefault="00BA453C" w:rsidP="00BA453C">
      <w:pPr>
        <w:pStyle w:val="Paragraphedeliste"/>
        <w:numPr>
          <w:ilvl w:val="0"/>
          <w:numId w:val="1"/>
        </w:numPr>
      </w:pPr>
      <w:r>
        <w:t>Java vient du C/C++</w:t>
      </w:r>
      <w:r w:rsidR="003B1B1E">
        <w:t xml:space="preserve"> (on peut réutiliser la syntaxe)</w:t>
      </w:r>
    </w:p>
    <w:p w14:paraId="0E8F8490" w14:textId="77777777" w:rsidR="00BA453C" w:rsidRDefault="00BA453C" w:rsidP="00BA453C">
      <w:pPr>
        <w:pStyle w:val="Paragraphedeliste"/>
        <w:numPr>
          <w:ilvl w:val="0"/>
          <w:numId w:val="1"/>
        </w:numPr>
      </w:pPr>
      <w:r>
        <w:t>Langage objet (polymorphisme)</w:t>
      </w:r>
    </w:p>
    <w:p w14:paraId="32DD4408" w14:textId="77777777" w:rsidR="00BA453C" w:rsidRDefault="00BA453C" w:rsidP="003B1B1E">
      <w:pPr>
        <w:pStyle w:val="Paragraphedeliste"/>
        <w:numPr>
          <w:ilvl w:val="0"/>
          <w:numId w:val="1"/>
        </w:numPr>
      </w:pPr>
      <w:r>
        <w:t>Sécurité</w:t>
      </w:r>
      <w:r w:rsidR="003B1B1E">
        <w:t> : Exceptions</w:t>
      </w:r>
    </w:p>
    <w:p w14:paraId="6D87B7D4" w14:textId="3C29D39F" w:rsidR="003B1B1E" w:rsidRDefault="003B1B1E" w:rsidP="003B1B1E">
      <w:pPr>
        <w:pStyle w:val="Paragraphedeliste"/>
        <w:numPr>
          <w:ilvl w:val="0"/>
          <w:numId w:val="1"/>
        </w:numPr>
      </w:pPr>
      <w:r>
        <w:t>Multithread</w:t>
      </w:r>
    </w:p>
    <w:p w14:paraId="1B04CFDF" w14:textId="77777777" w:rsidR="0013454C" w:rsidRDefault="0013454C" w:rsidP="0013454C">
      <w:r>
        <w:t>Portabilité :</w:t>
      </w:r>
    </w:p>
    <w:p w14:paraId="2BA84804" w14:textId="61FE3127" w:rsidR="0013454C" w:rsidRDefault="0013454C" w:rsidP="0013454C">
      <w:pPr>
        <w:pStyle w:val="Paragraphedeliste"/>
        <w:numPr>
          <w:ilvl w:val="0"/>
          <w:numId w:val="1"/>
        </w:numPr>
      </w:pPr>
      <w:r>
        <w:t>Source : le code source permet de créer un fichier du nom de la classe : Fichier.java par exemple.</w:t>
      </w:r>
    </w:p>
    <w:p w14:paraId="42FCBFD0" w14:textId="332BF5D8" w:rsidR="0013454C" w:rsidRDefault="0013454C" w:rsidP="0013454C">
      <w:pPr>
        <w:pStyle w:val="Paragraphedeliste"/>
        <w:numPr>
          <w:ilvl w:val="0"/>
          <w:numId w:val="1"/>
        </w:numPr>
      </w:pPr>
      <w:r>
        <w:t>Compilation : javac Fichier.java (commande shell comme gcc) -&gt; résultat : Fichier.class</w:t>
      </w:r>
    </w:p>
    <w:p w14:paraId="4B075AE6" w14:textId="2131265F" w:rsidR="00B36DE2" w:rsidRDefault="0013454C" w:rsidP="00B36DE2">
      <w:pPr>
        <w:pStyle w:val="Paragraphedeliste"/>
        <w:numPr>
          <w:ilvl w:val="0"/>
          <w:numId w:val="1"/>
        </w:numPr>
      </w:pPr>
      <w:r>
        <w:t xml:space="preserve">Interprétation : java Fichier (commande shell) grâce à la JVM </w:t>
      </w:r>
      <w:r w:rsidR="00B36DE2">
        <w:t>qui possède un garbage collector qui tourne en tache de fond pour la gestion de mémoire, on n’y a pas accès. Il y a aussi un chargeur de classe qui va chercher les classes de Java en local ou sur internet, cette bibliothèque de classe est pilotée grâce à classpath</w:t>
      </w:r>
      <w:r w:rsidR="00925AB3">
        <w:t xml:space="preserve"> (paramètre -cp)</w:t>
      </w:r>
      <w:r w:rsidR="00B36DE2">
        <w:t>. Il y a aussi un vérificateur de code (permet de ne pas écrire sur le disque dur d’un client)</w:t>
      </w:r>
    </w:p>
    <w:p w14:paraId="648C7187" w14:textId="236017D0" w:rsidR="00B36DE2" w:rsidRDefault="00B36DE2" w:rsidP="00B36DE2">
      <w:r>
        <w:t>Se définit comme :</w:t>
      </w:r>
    </w:p>
    <w:p w14:paraId="387E4162" w14:textId="6DA539F3" w:rsidR="00B36DE2" w:rsidRDefault="00B36DE2" w:rsidP="00B36DE2">
      <w:pPr>
        <w:pStyle w:val="Paragraphedeliste"/>
        <w:numPr>
          <w:ilvl w:val="0"/>
          <w:numId w:val="1"/>
        </w:numPr>
      </w:pPr>
      <w:r>
        <w:t>Un langage</w:t>
      </w:r>
    </w:p>
    <w:p w14:paraId="76AD1E0E" w14:textId="2C1C3FF8" w:rsidR="00B36DE2" w:rsidRDefault="00B36DE2" w:rsidP="00B36DE2">
      <w:pPr>
        <w:pStyle w:val="Paragraphedeliste"/>
        <w:numPr>
          <w:ilvl w:val="0"/>
          <w:numId w:val="1"/>
        </w:numPr>
      </w:pPr>
      <w:r>
        <w:t>Une API</w:t>
      </w:r>
    </w:p>
    <w:p w14:paraId="52CED493" w14:textId="7B5B2C2B" w:rsidR="00B36DE2" w:rsidRDefault="00B36DE2" w:rsidP="00B36DE2">
      <w:pPr>
        <w:pStyle w:val="Paragraphedeliste"/>
        <w:numPr>
          <w:ilvl w:val="0"/>
          <w:numId w:val="1"/>
        </w:numPr>
      </w:pPr>
      <w:r>
        <w:t>Commandes : javac</w:t>
      </w:r>
      <w:r w:rsidR="00FD1174">
        <w:t xml:space="preserve">, </w:t>
      </w:r>
      <w:r>
        <w:t>java</w:t>
      </w:r>
      <w:r w:rsidR="00FD1174">
        <w:t>, javadoc (documentation, génère du code html pour visualiser les ifnos sur une page web), jar (déploiement fabrique les librairies)</w:t>
      </w:r>
    </w:p>
    <w:p w14:paraId="73BA746A" w14:textId="430B59B8" w:rsidR="00FD1174" w:rsidRDefault="00FD1174" w:rsidP="00FD1174">
      <w:pPr>
        <w:ind w:left="360"/>
      </w:pPr>
    </w:p>
    <w:p w14:paraId="257DC103" w14:textId="371121FF" w:rsidR="00FD1174" w:rsidRDefault="00FD1174" w:rsidP="00FD1174">
      <w:pPr>
        <w:pStyle w:val="Titre1"/>
      </w:pPr>
      <w:r>
        <w:t>II/ Exemples</w:t>
      </w:r>
    </w:p>
    <w:p w14:paraId="64E481AB" w14:textId="680A3312" w:rsidR="00FD1174" w:rsidRDefault="00FD1174" w:rsidP="00FD1174"/>
    <w:p w14:paraId="22A980E4" w14:textId="77777777" w:rsidR="00FD1174" w:rsidRDefault="00FD1174" w:rsidP="00FD1174">
      <w:pPr>
        <w:pStyle w:val="Paragraphedeliste"/>
        <w:numPr>
          <w:ilvl w:val="0"/>
          <w:numId w:val="1"/>
        </w:numPr>
      </w:pPr>
      <w:r>
        <w:t xml:space="preserve">Affichage des premières classes : </w:t>
      </w:r>
    </w:p>
    <w:p w14:paraId="6A561CE4" w14:textId="5BC25D2E" w:rsidR="00FD1174" w:rsidRDefault="00FD1174" w:rsidP="00FD1174">
      <w:pPr>
        <w:pStyle w:val="Paragraphedeliste"/>
      </w:pPr>
      <w:r>
        <w:t>public class Example {</w:t>
      </w:r>
    </w:p>
    <w:p w14:paraId="4A7D89F3" w14:textId="1D22DC17" w:rsidR="00FD1174" w:rsidRDefault="00FD1174" w:rsidP="00FD1174">
      <w:pPr>
        <w:pStyle w:val="Paragraphedeliste"/>
      </w:pPr>
      <w:r>
        <w:lastRenderedPageBreak/>
        <w:tab/>
        <w:t>public static void main(String []arg) {</w:t>
      </w:r>
    </w:p>
    <w:p w14:paraId="5D6228FC" w14:textId="074DFBCC" w:rsidR="004A4293" w:rsidRDefault="004A4293" w:rsidP="00FD1174">
      <w:pPr>
        <w:pStyle w:val="Paragraphedeliste"/>
      </w:pPr>
      <w:r>
        <w:tab/>
      </w:r>
      <w:r>
        <w:tab/>
        <w:t>int i ;</w:t>
      </w:r>
    </w:p>
    <w:p w14:paraId="55C17928" w14:textId="42D42308" w:rsidR="004A4293" w:rsidRDefault="004A4293" w:rsidP="004A4293">
      <w:pPr>
        <w:pStyle w:val="Paragraphedeliste"/>
        <w:ind w:left="1428" w:firstLine="696"/>
      </w:pPr>
      <w:r>
        <w:t>for(i=0 ; i&lt;10 ; i++)</w:t>
      </w:r>
    </w:p>
    <w:p w14:paraId="5F50BE33" w14:textId="09E5B6FF" w:rsidR="004A4293" w:rsidRDefault="004A4293" w:rsidP="004A4293">
      <w:pPr>
        <w:pStyle w:val="Paragraphedeliste"/>
        <w:ind w:left="1428" w:firstLine="696"/>
      </w:pPr>
      <w:r>
        <w:tab/>
        <w:t>System.out.println(i + ‘’ ‘’ + (i*i)) ;</w:t>
      </w:r>
    </w:p>
    <w:p w14:paraId="12B93858" w14:textId="2A9F44A9" w:rsidR="006E5657" w:rsidRDefault="006E5657" w:rsidP="006E5657">
      <w:r>
        <w:t xml:space="preserve">La bibliothèque </w:t>
      </w:r>
      <w:r w:rsidR="00633829">
        <w:t>java.</w:t>
      </w:r>
      <w:r>
        <w:t>lang est déjà importée, pas besoin de import.</w:t>
      </w:r>
    </w:p>
    <w:p w14:paraId="3B19D9E4" w14:textId="1FBA5D9F" w:rsidR="00D248B6" w:rsidRDefault="00D248B6" w:rsidP="006E5657">
      <w:r>
        <w:t>Package : - 1 ensemble de classes = 1 répertoire = 1 jar</w:t>
      </w:r>
    </w:p>
    <w:p w14:paraId="4BA67028" w14:textId="17828AEC" w:rsidR="00D248B6" w:rsidRDefault="00925AB3" w:rsidP="00D248B6">
      <w:pPr>
        <w:pStyle w:val="Paragraphedeliste"/>
        <w:numPr>
          <w:ilvl w:val="0"/>
          <w:numId w:val="1"/>
        </w:numPr>
      </w:pPr>
      <w:r>
        <w:t>Nom package = nom de classe</w:t>
      </w:r>
    </w:p>
    <w:p w14:paraId="061849FE" w14:textId="5F2AAD61" w:rsidR="00925AB3" w:rsidRDefault="00925AB3" w:rsidP="00925AB3">
      <w:pPr>
        <w:pStyle w:val="Paragraphedeliste"/>
      </w:pPr>
      <w:r>
        <w:t>Ex : java.util.Scanner scan :</w:t>
      </w:r>
    </w:p>
    <w:p w14:paraId="034A49CB" w14:textId="512CDF1C" w:rsidR="00925AB3" w:rsidRDefault="00925AB3" w:rsidP="00925AB3">
      <w:pPr>
        <w:pStyle w:val="Paragraphedeliste"/>
      </w:pPr>
      <w:r>
        <w:t>Scan = new java.util.Scanner()</w:t>
      </w:r>
    </w:p>
    <w:p w14:paraId="6DAF139D" w14:textId="09000199" w:rsidR="00925AB3" w:rsidRDefault="00925AB3" w:rsidP="00925AB3">
      <w:pPr>
        <w:pStyle w:val="Paragraphedeliste"/>
        <w:numPr>
          <w:ilvl w:val="0"/>
          <w:numId w:val="1"/>
        </w:numPr>
      </w:pPr>
      <w:r>
        <w:t>package mylib ; (permet de créer un package pour que la classe du fichier devienne un package)</w:t>
      </w:r>
    </w:p>
    <w:p w14:paraId="1F60907B" w14:textId="569383EB" w:rsidR="004A4293" w:rsidRDefault="004A4293" w:rsidP="00FD1174">
      <w:pPr>
        <w:pStyle w:val="Paragraphedeliste"/>
      </w:pPr>
    </w:p>
    <w:p w14:paraId="7438A1EA" w14:textId="6C5AFD4F" w:rsidR="004A4293" w:rsidRDefault="004A4293" w:rsidP="00FD1174">
      <w:pPr>
        <w:pStyle w:val="Paragraphedeliste"/>
      </w:pPr>
      <w:r>
        <w:t>args[0] désigne le premier paramètre</w:t>
      </w:r>
    </w:p>
    <w:p w14:paraId="34D36AD2" w14:textId="31D0C0E3" w:rsidR="00933DED" w:rsidRDefault="00933DED" w:rsidP="00933DED"/>
    <w:p w14:paraId="30848162" w14:textId="3DB97212" w:rsidR="00933DED" w:rsidRDefault="00933DED" w:rsidP="00933DED">
      <w:pPr>
        <w:pStyle w:val="Titre1"/>
      </w:pPr>
      <w:r>
        <w:t>III/ Syntaxe et instructions</w:t>
      </w:r>
    </w:p>
    <w:p w14:paraId="25AAB10E" w14:textId="775B5395" w:rsidR="00933DED" w:rsidRDefault="00933DED" w:rsidP="00933DED"/>
    <w:p w14:paraId="05A2787D" w14:textId="50655E6D" w:rsidR="00933DED" w:rsidRDefault="00933DED" w:rsidP="00933DED">
      <w:pPr>
        <w:pStyle w:val="Paragraphedeliste"/>
        <w:numPr>
          <w:ilvl w:val="0"/>
          <w:numId w:val="1"/>
        </w:numPr>
      </w:pPr>
      <w:r>
        <w:t>Nommage :</w:t>
      </w:r>
    </w:p>
    <w:p w14:paraId="5BE44F84" w14:textId="04F22692" w:rsidR="00933DED" w:rsidRDefault="00933DED" w:rsidP="00933DED">
      <w:pPr>
        <w:pStyle w:val="Paragraphedeliste"/>
        <w:numPr>
          <w:ilvl w:val="1"/>
          <w:numId w:val="1"/>
        </w:numPr>
      </w:pPr>
      <w:r>
        <w:t>Nom de classe : NomDeClasse (pas de chiffres)</w:t>
      </w:r>
    </w:p>
    <w:p w14:paraId="6D48AF3A" w14:textId="6014BD66" w:rsidR="00933DED" w:rsidRDefault="00933DED" w:rsidP="00933DED">
      <w:pPr>
        <w:pStyle w:val="Paragraphedeliste"/>
        <w:numPr>
          <w:ilvl w:val="1"/>
          <w:numId w:val="1"/>
        </w:numPr>
      </w:pPr>
      <w:r>
        <w:t>Variables/fonctions : nomDeVariable / nomDeFonction</w:t>
      </w:r>
    </w:p>
    <w:p w14:paraId="16B2EA2B" w14:textId="7A32D055" w:rsidR="00933DED" w:rsidRDefault="00933DED" w:rsidP="00933DED">
      <w:pPr>
        <w:pStyle w:val="Paragraphedeliste"/>
        <w:numPr>
          <w:ilvl w:val="1"/>
          <w:numId w:val="1"/>
        </w:numPr>
      </w:pPr>
      <w:r>
        <w:t>Constantes : NOM_DE_CONSTANTE</w:t>
      </w:r>
    </w:p>
    <w:p w14:paraId="0A6F4ECF" w14:textId="58BE503B" w:rsidR="00933DED" w:rsidRDefault="00933DED" w:rsidP="00933DED">
      <w:pPr>
        <w:pStyle w:val="Paragraphedeliste"/>
        <w:numPr>
          <w:ilvl w:val="1"/>
          <w:numId w:val="1"/>
        </w:numPr>
      </w:pPr>
      <w:r>
        <w:t>Package : nomdepackage.ssrep1.ssrep2</w:t>
      </w:r>
    </w:p>
    <w:p w14:paraId="1818D32F" w14:textId="78F71F2D" w:rsidR="00933DED" w:rsidRDefault="00933DED" w:rsidP="00933DED">
      <w:pPr>
        <w:pStyle w:val="Paragraphedeliste"/>
        <w:numPr>
          <w:ilvl w:val="0"/>
          <w:numId w:val="1"/>
        </w:numPr>
      </w:pPr>
      <w:r>
        <w:t>Instructions : if/switch/for/while/dowhile/break/continue</w:t>
      </w:r>
    </w:p>
    <w:p w14:paraId="4B82FED5" w14:textId="77777777" w:rsidR="00933DED" w:rsidRDefault="00933DED" w:rsidP="00933DED">
      <w:pPr>
        <w:pStyle w:val="Paragraphedeliste"/>
        <w:numPr>
          <w:ilvl w:val="0"/>
          <w:numId w:val="1"/>
        </w:numPr>
      </w:pPr>
      <w:r>
        <w:t xml:space="preserve">Fonctions : </w:t>
      </w:r>
    </w:p>
    <w:p w14:paraId="3B73FB2F" w14:textId="1C86EEBA" w:rsidR="00933DED" w:rsidRDefault="00933DED" w:rsidP="00933DED">
      <w:pPr>
        <w:pStyle w:val="Paragraphedeliste"/>
      </w:pPr>
      <w:r>
        <w:t>public static type idf(types paramètres){</w:t>
      </w:r>
    </w:p>
    <w:p w14:paraId="7F810EE3" w14:textId="2496FC61" w:rsidR="00933DED" w:rsidRDefault="00933DED" w:rsidP="00933DED">
      <w:pPr>
        <w:pStyle w:val="Paragraphedeliste"/>
      </w:pPr>
      <w:r>
        <w:tab/>
        <w:t>return ;</w:t>
      </w:r>
    </w:p>
    <w:p w14:paraId="4F5CDF1E" w14:textId="2B46C04D" w:rsidR="00933DED" w:rsidRDefault="00933DED" w:rsidP="00933DED">
      <w:pPr>
        <w:pStyle w:val="Paragraphedeliste"/>
      </w:pPr>
      <w:r>
        <w:t>}</w:t>
      </w:r>
    </w:p>
    <w:p w14:paraId="544C156D" w14:textId="68DFA158" w:rsidR="00116C79" w:rsidRDefault="00116C79" w:rsidP="00116C79">
      <w:pPr>
        <w:pStyle w:val="Paragraphedeliste"/>
        <w:numPr>
          <w:ilvl w:val="0"/>
          <w:numId w:val="1"/>
        </w:numPr>
      </w:pPr>
      <w:r>
        <w:t>Variables : 2 types</w:t>
      </w:r>
    </w:p>
    <w:p w14:paraId="663D8F7F" w14:textId="5CA1A503" w:rsidR="00116C79" w:rsidRDefault="00116C79" w:rsidP="00116C79">
      <w:pPr>
        <w:pStyle w:val="Paragraphedeliste"/>
        <w:numPr>
          <w:ilvl w:val="1"/>
          <w:numId w:val="1"/>
        </w:numPr>
      </w:pPr>
      <w:r>
        <w:t>Veux du C = types primitifs : char, int, long, short, float, double</w:t>
      </w:r>
    </w:p>
    <w:p w14:paraId="404453CF" w14:textId="3794229F" w:rsidR="00116C79" w:rsidRDefault="00116C79" w:rsidP="00116C79">
      <w:pPr>
        <w:pStyle w:val="Paragraphedeliste"/>
        <w:numPr>
          <w:ilvl w:val="1"/>
          <w:numId w:val="1"/>
        </w:numPr>
      </w:pPr>
      <w:r>
        <w:t>Interdit de déclarer des méthodes par un point sur des types primitifs :</w:t>
      </w:r>
    </w:p>
    <w:p w14:paraId="490101E8" w14:textId="1C39FE49" w:rsidR="00116C79" w:rsidRPr="00750B4D" w:rsidRDefault="00116C79" w:rsidP="00116C79">
      <w:pPr>
        <w:pStyle w:val="Paragraphedeliste"/>
        <w:ind w:left="1440"/>
        <w:rPr>
          <w:color w:val="FF0000"/>
        </w:rPr>
      </w:pPr>
      <w:r w:rsidRPr="00750B4D">
        <w:rPr>
          <w:color w:val="FF0000"/>
        </w:rPr>
        <w:t>Char c = ‘a’ ;</w:t>
      </w:r>
    </w:p>
    <w:p w14:paraId="33AE6441" w14:textId="29AE32BF" w:rsidR="00750B4D" w:rsidRDefault="00116C79" w:rsidP="00750B4D">
      <w:pPr>
        <w:pStyle w:val="Paragraphedeliste"/>
        <w:ind w:left="1440"/>
        <w:rPr>
          <w:color w:val="FF0000"/>
        </w:rPr>
      </w:pPr>
      <w:r w:rsidRPr="00750B4D">
        <w:rPr>
          <w:color w:val="FF0000"/>
        </w:rPr>
        <w:t>c.toUpperCase(c) ;</w:t>
      </w:r>
    </w:p>
    <w:p w14:paraId="576B9B24" w14:textId="047952D9" w:rsidR="00750B4D" w:rsidRDefault="00750B4D" w:rsidP="00750B4D">
      <w:pPr>
        <w:pStyle w:val="Paragraphedeliste"/>
        <w:numPr>
          <w:ilvl w:val="1"/>
          <w:numId w:val="1"/>
        </w:numPr>
      </w:pPr>
      <w:r>
        <w:t>Types classes</w:t>
      </w:r>
    </w:p>
    <w:p w14:paraId="3D6BFFC3" w14:textId="66F61415" w:rsidR="00750B4D" w:rsidRDefault="00750B4D" w:rsidP="00750B4D">
      <w:pPr>
        <w:pStyle w:val="Paragraphedeliste"/>
        <w:ind w:left="1440"/>
      </w:pPr>
      <w:r>
        <w:t>X objet = null ;</w:t>
      </w:r>
    </w:p>
    <w:p w14:paraId="7C4C7049" w14:textId="2CEB23B9" w:rsidR="00FD5422" w:rsidRDefault="00750B4D" w:rsidP="00FD5422">
      <w:pPr>
        <w:pStyle w:val="Paragraphedeliste"/>
        <w:ind w:left="1440"/>
      </w:pPr>
      <w:r>
        <w:t>objet = new X(…) ;</w:t>
      </w:r>
    </w:p>
    <w:p w14:paraId="2B93D94A" w14:textId="4EF58513" w:rsidR="00FD5422" w:rsidRDefault="00FD5422" w:rsidP="00FD5422">
      <w:pPr>
        <w:pStyle w:val="Paragraphedeliste"/>
        <w:ind w:left="1440"/>
      </w:pPr>
      <w:r>
        <w:t>Exemple : int =&gt; Interger</w:t>
      </w:r>
    </w:p>
    <w:p w14:paraId="3BFEFB5A" w14:textId="5A86A87C" w:rsidR="00FD5422" w:rsidRDefault="00E220FA" w:rsidP="00FD5422">
      <w:pPr>
        <w:pStyle w:val="Paragraphedeliste"/>
        <w:ind w:left="1440"/>
      </w:pPr>
      <w:r>
        <w:t>f</w:t>
      </w:r>
      <w:r w:rsidR="00FD5422">
        <w:t>loat =&gt; Float</w:t>
      </w:r>
    </w:p>
    <w:p w14:paraId="3C377776" w14:textId="15F632D1" w:rsidR="00FD5422" w:rsidRDefault="00FD5422" w:rsidP="00FD5422">
      <w:pPr>
        <w:pStyle w:val="Paragraphedeliste"/>
        <w:ind w:left="1440"/>
      </w:pPr>
      <w:r>
        <w:t>Integer va</w:t>
      </w:r>
      <w:bookmarkStart w:id="0" w:name="_GoBack"/>
      <w:bookmarkEnd w:id="0"/>
      <w:r>
        <w:t>lue = 10 -&gt; autoboxing</w:t>
      </w:r>
    </w:p>
    <w:p w14:paraId="21082D75" w14:textId="68BB0FA3" w:rsidR="00FD5422" w:rsidRDefault="00D166C3" w:rsidP="00FD5422">
      <w:pPr>
        <w:pStyle w:val="Paragraphedeliste"/>
        <w:ind w:left="1440"/>
      </w:pPr>
      <w:r>
        <w:t>i</w:t>
      </w:r>
      <w:r w:rsidR="00FD5422">
        <w:t>nt i = value ; -&gt; unboxing</w:t>
      </w:r>
    </w:p>
    <w:p w14:paraId="34335DE6" w14:textId="2BC2431C" w:rsidR="00FD5422" w:rsidRDefault="00FD5422" w:rsidP="00FD5422">
      <w:r>
        <w:tab/>
        <w:t>Maxvalue et min value -&gt; limites des types (constantes)</w:t>
      </w:r>
    </w:p>
    <w:p w14:paraId="569553CD" w14:textId="07D61582" w:rsidR="00FD5422" w:rsidRDefault="00FD5422" w:rsidP="00FD5422">
      <w:r>
        <w:lastRenderedPageBreak/>
        <w:t>Méthode CompareTo qui existe dans toutes les classes (comme le strcmp) pour comparer 2 la taille de 2 objets.</w:t>
      </w:r>
    </w:p>
    <w:p w14:paraId="53C62B53" w14:textId="77777777" w:rsidR="00FD5422" w:rsidRPr="00FD5422" w:rsidRDefault="00FD5422" w:rsidP="00FD5422"/>
    <w:p w14:paraId="219B4F46" w14:textId="77777777" w:rsidR="00FD5422" w:rsidRDefault="00FD5422" w:rsidP="00FD5422">
      <w:pPr>
        <w:pStyle w:val="Paragraphedeliste"/>
        <w:numPr>
          <w:ilvl w:val="1"/>
          <w:numId w:val="1"/>
        </w:numPr>
      </w:pPr>
      <w:r>
        <w:t>Classes de chaines :</w:t>
      </w:r>
    </w:p>
    <w:p w14:paraId="1F51DAE3" w14:textId="6D243893" w:rsidR="00FD5422" w:rsidRDefault="00FD5422" w:rsidP="00FD5422">
      <w:pPr>
        <w:pStyle w:val="Paragraphedeliste"/>
        <w:ind w:left="1440"/>
      </w:pPr>
      <w:r>
        <w:t>String</w:t>
      </w:r>
    </w:p>
    <w:p w14:paraId="3AC8C797" w14:textId="771AE90F" w:rsidR="00FD5422" w:rsidRDefault="000B4545" w:rsidP="00FD5422">
      <w:pPr>
        <w:pStyle w:val="Paragraphedeliste"/>
        <w:numPr>
          <w:ilvl w:val="2"/>
          <w:numId w:val="1"/>
        </w:numPr>
      </w:pPr>
      <w:r>
        <w:t>Length, charAt, indexOf, lastIndexOf, equals, compareTo, substring, toUpperCase, toLowerCase</w:t>
      </w:r>
    </w:p>
    <w:p w14:paraId="485B95C9" w14:textId="00132706" w:rsidR="00FD5422" w:rsidRDefault="00FD5422" w:rsidP="00FD5422">
      <w:pPr>
        <w:pStyle w:val="Paragraphedeliste"/>
        <w:ind w:left="1440"/>
      </w:pPr>
      <w:r>
        <w:t>StringBuffer</w:t>
      </w:r>
      <w:r w:rsidR="000B4545">
        <w:t> : objet partagé (pour le multithread)</w:t>
      </w:r>
    </w:p>
    <w:p w14:paraId="5A136A58" w14:textId="291A0550" w:rsidR="00FD5422" w:rsidRDefault="00FD5422" w:rsidP="00FD5422">
      <w:pPr>
        <w:pStyle w:val="Paragraphedeliste"/>
        <w:ind w:left="1440"/>
      </w:pPr>
      <w:r>
        <w:t>StringBuilder</w:t>
      </w:r>
      <w:r w:rsidR="000B4545">
        <w:t> : objet non partagé</w:t>
      </w:r>
    </w:p>
    <w:p w14:paraId="50DE3201" w14:textId="7EE8BB31" w:rsidR="00750B4D" w:rsidRDefault="00C41AE8" w:rsidP="00116C79">
      <w:pPr>
        <w:pStyle w:val="Paragraphedeliste"/>
        <w:ind w:left="1440"/>
      </w:pPr>
      <w:r>
        <w:t>stringBuilder sb = new StringBuilder(‘’esgi’’);</w:t>
      </w:r>
    </w:p>
    <w:p w14:paraId="4D9F073C" w14:textId="1C927B1B" w:rsidR="00C41AE8" w:rsidRDefault="00C41AE8" w:rsidP="00116C79">
      <w:pPr>
        <w:pStyle w:val="Paragraphedeliste"/>
        <w:ind w:left="1440"/>
      </w:pPr>
      <w:r>
        <w:t>String value = sb.toString();</w:t>
      </w:r>
    </w:p>
    <w:p w14:paraId="3A897DA5" w14:textId="1464FD0B" w:rsidR="00ED55C1" w:rsidRDefault="00ED55C1" w:rsidP="00ED55C1"/>
    <w:p w14:paraId="014C39C9" w14:textId="2B1B13A1" w:rsidR="00ED55C1" w:rsidRDefault="00ED55C1" w:rsidP="00ED55C1">
      <w:pPr>
        <w:pStyle w:val="Titre1"/>
      </w:pPr>
      <w:r w:rsidRPr="00EF08BF">
        <w:rPr>
          <w:rStyle w:val="Titre2Car"/>
        </w:rPr>
        <w:t>Les tableaux</w:t>
      </w:r>
    </w:p>
    <w:p w14:paraId="13E2EC80" w14:textId="77777777" w:rsidR="00ED55C1" w:rsidRPr="00ED55C1" w:rsidRDefault="00ED55C1" w:rsidP="00ED55C1"/>
    <w:p w14:paraId="2E88B352" w14:textId="3286262B" w:rsidR="00ED55C1" w:rsidRDefault="00ED55C1" w:rsidP="00ED55C1">
      <w:pPr>
        <w:pStyle w:val="Sous-titre"/>
      </w:pPr>
      <w:r>
        <w:t>Tableaux statiques : []</w:t>
      </w:r>
    </w:p>
    <w:p w14:paraId="5F73163D" w14:textId="6762FF68" w:rsidR="00ED55C1" w:rsidRDefault="00ED55C1" w:rsidP="00ED55C1">
      <w:r>
        <w:t>type[] array ;</w:t>
      </w:r>
    </w:p>
    <w:p w14:paraId="5BED2008" w14:textId="5E610D90" w:rsidR="00ED55C1" w:rsidRDefault="00ED55C1" w:rsidP="00ED55C1">
      <w:r>
        <w:t>array = new type[TAILLE] ;</w:t>
      </w:r>
    </w:p>
    <w:p w14:paraId="4C522547" w14:textId="51712152" w:rsidR="00ED55C1" w:rsidRDefault="00ED55C1" w:rsidP="00ED55C1">
      <w:r>
        <w:t>ex : int[] array ;</w:t>
      </w:r>
    </w:p>
    <w:p w14:paraId="16E22AC8" w14:textId="6B04FA63" w:rsidR="00ED55C1" w:rsidRDefault="00ED55C1" w:rsidP="00ED55C1">
      <w:r>
        <w:t>Array.length</w:t>
      </w:r>
    </w:p>
    <w:p w14:paraId="3906A432" w14:textId="692C9D4F" w:rsidR="00ED55C1" w:rsidRDefault="00ED55C1" w:rsidP="00ED55C1">
      <w:r>
        <w:t>Ex : for (i = 0 ; i &lt; array.length ; i++) {</w:t>
      </w:r>
    </w:p>
    <w:p w14:paraId="6F9BD0EA" w14:textId="68ED7450" w:rsidR="00ED55C1" w:rsidRDefault="00ED55C1" w:rsidP="00ED55C1">
      <w:r>
        <w:tab/>
        <w:t>sop(array[i]) ;</w:t>
      </w:r>
    </w:p>
    <w:p w14:paraId="789419D8" w14:textId="06EC1DB5" w:rsidR="00ED55C1" w:rsidRPr="00ED55C1" w:rsidRDefault="00ED55C1" w:rsidP="00ED55C1">
      <w:r>
        <w:t xml:space="preserve">        }</w:t>
      </w:r>
    </w:p>
    <w:p w14:paraId="2289AC5A" w14:textId="202C9218" w:rsidR="00ED55C1" w:rsidRDefault="00ED55C1" w:rsidP="00ED55C1">
      <w:r>
        <w:t>for (i nt value : array) {</w:t>
      </w:r>
    </w:p>
    <w:p w14:paraId="16A5B4DE" w14:textId="651C3311" w:rsidR="00ED55C1" w:rsidRDefault="00ED55C1" w:rsidP="00ED55C1">
      <w:r>
        <w:tab/>
        <w:t>sop(array[i])</w:t>
      </w:r>
      <w:r w:rsidR="00480F44">
        <w:t xml:space="preserve"> </w:t>
      </w:r>
      <w:r>
        <w:t>;</w:t>
      </w:r>
    </w:p>
    <w:p w14:paraId="4806B9F2" w14:textId="4B2374BF" w:rsidR="00ED55C1" w:rsidRDefault="00ED55C1" w:rsidP="00ED55C1">
      <w:r>
        <w:t>}</w:t>
      </w:r>
    </w:p>
    <w:p w14:paraId="2A42A086" w14:textId="331B2AA1" w:rsidR="00ED55C1" w:rsidRPr="00ED55C1" w:rsidRDefault="00ED55C1" w:rsidP="00ED55C1">
      <w:r>
        <w:t>Arrays.sort(array)</w:t>
      </w:r>
    </w:p>
    <w:p w14:paraId="7A296D02" w14:textId="39F7FBBB" w:rsidR="00FD1174" w:rsidRDefault="00FD1174" w:rsidP="00480F44"/>
    <w:p w14:paraId="25926631" w14:textId="77777777" w:rsidR="00480F44" w:rsidRDefault="00480F44" w:rsidP="00480F44">
      <w:pPr>
        <w:pStyle w:val="Sous-titre"/>
      </w:pPr>
      <w:r>
        <w:t>Tableau dynamiques : ArrayList</w:t>
      </w:r>
    </w:p>
    <w:p w14:paraId="1BF1C800" w14:textId="29A27E8C" w:rsidR="00480F44" w:rsidRDefault="00480F44" w:rsidP="00480F44">
      <w:r>
        <w:t>Collections.sort</w:t>
      </w:r>
    </w:p>
    <w:p w14:paraId="59DD79F4" w14:textId="3C671812" w:rsidR="00EF08BF" w:rsidRDefault="00EF08BF" w:rsidP="00480F44">
      <w:r>
        <w:t>ArrayList&lt;Double&gt; list ;</w:t>
      </w:r>
    </w:p>
    <w:p w14:paraId="5A134FFE" w14:textId="164C6132" w:rsidR="00EF08BF" w:rsidRDefault="00EF08BF" w:rsidP="00480F44">
      <w:r>
        <w:t>list = new ArrayList&lt;Double&gt; () ;</w:t>
      </w:r>
    </w:p>
    <w:p w14:paraId="0B397430" w14:textId="3147BD47" w:rsidR="00EF08BF" w:rsidRDefault="00EF08BF" w:rsidP="00480F44">
      <w:r>
        <w:lastRenderedPageBreak/>
        <w:t>list.add(12.5) ;</w:t>
      </w:r>
    </w:p>
    <w:p w14:paraId="28351FBE" w14:textId="194D843E" w:rsidR="00EF08BF" w:rsidRDefault="00EF08BF" w:rsidP="00480F44">
      <w:r>
        <w:t>list.size() ;</w:t>
      </w:r>
    </w:p>
    <w:p w14:paraId="34F586D5" w14:textId="3735BD63" w:rsidR="00EF08BF" w:rsidRDefault="00EF08BF" w:rsidP="00480F44">
      <w:r>
        <w:t>list.get(i) ;</w:t>
      </w:r>
    </w:p>
    <w:p w14:paraId="71C7B80B" w14:textId="7346E33E" w:rsidR="00480F44" w:rsidRDefault="00480F44" w:rsidP="00480F44"/>
    <w:p w14:paraId="1713C94A" w14:textId="6B9C126D" w:rsidR="00750B4D" w:rsidRPr="00750B4D" w:rsidRDefault="00EF08BF" w:rsidP="00750B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9A30E" wp14:editId="1360A972">
                <wp:simplePos x="0" y="0"/>
                <wp:positionH relativeFrom="margin">
                  <wp:posOffset>-635</wp:posOffset>
                </wp:positionH>
                <wp:positionV relativeFrom="paragraph">
                  <wp:posOffset>210185</wp:posOffset>
                </wp:positionV>
                <wp:extent cx="5867400" cy="7620"/>
                <wp:effectExtent l="0" t="0" r="19050" b="3048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FF92E" id="Connecteur droit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16.55pt" to="461.9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AB14C68" w14:textId="397B25D1" w:rsidR="00EF08BF" w:rsidRDefault="00EF08BF" w:rsidP="00EF08BF">
      <w:pPr>
        <w:pStyle w:val="Titre1"/>
      </w:pPr>
      <w:r>
        <w:t>IV/ Exceptions</w:t>
      </w:r>
    </w:p>
    <w:p w14:paraId="4466957F" w14:textId="32951DAB" w:rsidR="00062C53" w:rsidRDefault="00062C53" w:rsidP="00062C53">
      <w:r>
        <w:t>Def = mécanisme de détection d’erreurs à l’exécution à l’exécution d’un programme (POO).</w:t>
      </w:r>
    </w:p>
    <w:p w14:paraId="1DA009A2" w14:textId="1F9E3D88" w:rsidR="00564D3F" w:rsidRDefault="00564D3F" w:rsidP="00062C53"/>
    <w:p w14:paraId="14AB4E4B" w14:textId="77777777" w:rsidR="00564D3F" w:rsidRPr="00062C53" w:rsidRDefault="00564D3F" w:rsidP="00062C53"/>
    <w:p w14:paraId="6064AB7A" w14:textId="3B24B7F0" w:rsidR="00750B4D" w:rsidRPr="00750B4D" w:rsidRDefault="00750B4D" w:rsidP="00750B4D">
      <w:pPr>
        <w:tabs>
          <w:tab w:val="left" w:pos="2580"/>
        </w:tabs>
      </w:pPr>
      <w:r>
        <w:tab/>
      </w:r>
    </w:p>
    <w:sectPr w:rsidR="00750B4D" w:rsidRPr="00750B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FFDA1" w14:textId="77777777" w:rsidR="00A646EC" w:rsidRDefault="00A646EC" w:rsidP="00480F44">
      <w:pPr>
        <w:spacing w:after="0" w:line="240" w:lineRule="auto"/>
      </w:pPr>
      <w:r>
        <w:separator/>
      </w:r>
    </w:p>
  </w:endnote>
  <w:endnote w:type="continuationSeparator" w:id="0">
    <w:p w14:paraId="6A7CAF98" w14:textId="77777777" w:rsidR="00A646EC" w:rsidRDefault="00A646EC" w:rsidP="0048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AB30" w14:textId="77777777" w:rsidR="00745BA2" w:rsidRDefault="00745BA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0282B" w14:textId="7AE76806" w:rsidR="00480F44" w:rsidRDefault="00480F44" w:rsidP="00480F44">
    <w:pPr>
      <w:tabs>
        <w:tab w:val="left" w:pos="2580"/>
      </w:tabs>
    </w:pPr>
    <w:r>
      <w:t>Homework : Etude de la classe Optional</w:t>
    </w:r>
  </w:p>
  <w:p w14:paraId="71E05440" w14:textId="056B3F45" w:rsidR="00BB698C" w:rsidRDefault="00430430" w:rsidP="00480F44">
    <w:pPr>
      <w:tabs>
        <w:tab w:val="left" w:pos="2580"/>
      </w:tabs>
    </w:pPr>
    <w:r>
      <w:t>Pourquoi a-t-on besoin d’un package dans les programmes java ?</w:t>
    </w:r>
  </w:p>
  <w:p w14:paraId="7E66FF85" w14:textId="0FBF3C4C" w:rsidR="00745BA2" w:rsidRDefault="00745BA2" w:rsidP="00480F44">
    <w:pPr>
      <w:tabs>
        <w:tab w:val="left" w:pos="2580"/>
      </w:tabs>
    </w:pPr>
    <w:r>
      <w:t>Exercices extranet sur myGES : créer un depot github « TPJava »</w:t>
    </w:r>
  </w:p>
  <w:p w14:paraId="3678E0FD" w14:textId="53E91267" w:rsidR="00745BA2" w:rsidRPr="00750B4D" w:rsidRDefault="00745BA2" w:rsidP="00745BA2">
    <w:pPr>
      <w:pStyle w:val="Paragraphedeliste"/>
      <w:numPr>
        <w:ilvl w:val="0"/>
        <w:numId w:val="3"/>
      </w:numPr>
      <w:tabs>
        <w:tab w:val="left" w:pos="2580"/>
      </w:tabs>
    </w:pPr>
    <w:r>
      <w:t>Exos</w:t>
    </w:r>
    <w:r w:rsidR="00D316C0">
      <w:t xml:space="preserve"> : </w:t>
    </w:r>
    <w:r>
      <w:t>préambule - 1 - 2 - 4</w:t>
    </w:r>
  </w:p>
  <w:p w14:paraId="236E875D" w14:textId="77777777" w:rsidR="00480F44" w:rsidRDefault="00480F4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0A01D" w14:textId="77777777" w:rsidR="00745BA2" w:rsidRDefault="00745B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7DEC0" w14:textId="77777777" w:rsidR="00A646EC" w:rsidRDefault="00A646EC" w:rsidP="00480F44">
      <w:pPr>
        <w:spacing w:after="0" w:line="240" w:lineRule="auto"/>
      </w:pPr>
      <w:r>
        <w:separator/>
      </w:r>
    </w:p>
  </w:footnote>
  <w:footnote w:type="continuationSeparator" w:id="0">
    <w:p w14:paraId="166637C7" w14:textId="77777777" w:rsidR="00A646EC" w:rsidRDefault="00A646EC" w:rsidP="00480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4BE65" w14:textId="77777777" w:rsidR="00745BA2" w:rsidRDefault="00745BA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A982F" w14:textId="77777777" w:rsidR="00745BA2" w:rsidRDefault="00745BA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011A5" w14:textId="77777777" w:rsidR="00745BA2" w:rsidRDefault="00745B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F46"/>
    <w:multiLevelType w:val="hybridMultilevel"/>
    <w:tmpl w:val="45C4BC64"/>
    <w:lvl w:ilvl="0" w:tplc="BDFE2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E424B"/>
    <w:multiLevelType w:val="hybridMultilevel"/>
    <w:tmpl w:val="BE08ADC8"/>
    <w:lvl w:ilvl="0" w:tplc="733078B8">
      <w:start w:val="2"/>
      <w:numFmt w:val="bullet"/>
      <w:lvlText w:val="-"/>
      <w:lvlJc w:val="left"/>
      <w:pPr>
        <w:ind w:left="29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" w15:restartNumberingAfterBreak="0">
    <w:nsid w:val="2DDC0A62"/>
    <w:multiLevelType w:val="hybridMultilevel"/>
    <w:tmpl w:val="8C0884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3C"/>
    <w:rsid w:val="00062C53"/>
    <w:rsid w:val="000B4545"/>
    <w:rsid w:val="00116C79"/>
    <w:rsid w:val="0013454C"/>
    <w:rsid w:val="003B1B1E"/>
    <w:rsid w:val="00430430"/>
    <w:rsid w:val="00480F44"/>
    <w:rsid w:val="004A4293"/>
    <w:rsid w:val="00564D3F"/>
    <w:rsid w:val="00611A12"/>
    <w:rsid w:val="00633829"/>
    <w:rsid w:val="006A254C"/>
    <w:rsid w:val="006E5657"/>
    <w:rsid w:val="00745BA2"/>
    <w:rsid w:val="00750B4D"/>
    <w:rsid w:val="00754BD3"/>
    <w:rsid w:val="008F64F3"/>
    <w:rsid w:val="00925AB3"/>
    <w:rsid w:val="00933DED"/>
    <w:rsid w:val="00A646EC"/>
    <w:rsid w:val="00AC2D3F"/>
    <w:rsid w:val="00B36DE2"/>
    <w:rsid w:val="00BA453C"/>
    <w:rsid w:val="00BB698C"/>
    <w:rsid w:val="00C41AE8"/>
    <w:rsid w:val="00D166C3"/>
    <w:rsid w:val="00D248B6"/>
    <w:rsid w:val="00D316C0"/>
    <w:rsid w:val="00DF1864"/>
    <w:rsid w:val="00E220FA"/>
    <w:rsid w:val="00ED55C1"/>
    <w:rsid w:val="00EF08BF"/>
    <w:rsid w:val="00FC2839"/>
    <w:rsid w:val="00FD1174"/>
    <w:rsid w:val="00FD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CF83"/>
  <w15:chartTrackingRefBased/>
  <w15:docId w15:val="{F0F5160B-8241-47D9-86C0-5C1CE802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4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0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4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4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A4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A453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ED55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D55C1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480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0F44"/>
  </w:style>
  <w:style w:type="paragraph" w:styleId="Pieddepage">
    <w:name w:val="footer"/>
    <w:basedOn w:val="Normal"/>
    <w:link w:val="PieddepageCar"/>
    <w:uiPriority w:val="99"/>
    <w:unhideWhenUsed/>
    <w:rsid w:val="00480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0F44"/>
  </w:style>
  <w:style w:type="character" w:customStyle="1" w:styleId="Titre2Car">
    <w:name w:val="Titre 2 Car"/>
    <w:basedOn w:val="Policepardfaut"/>
    <w:link w:val="Titre2"/>
    <w:uiPriority w:val="9"/>
    <w:rsid w:val="00EF0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10</cp:revision>
  <dcterms:created xsi:type="dcterms:W3CDTF">2019-10-29T09:10:00Z</dcterms:created>
  <dcterms:modified xsi:type="dcterms:W3CDTF">2020-02-02T14:17:00Z</dcterms:modified>
</cp:coreProperties>
</file>