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D23011" w14:textId="3FB027DF" w:rsidR="00AC25EB" w:rsidRDefault="00AC25EB">
      <w:pPr>
        <w:rPr>
          <w:lang w:val="de-DE"/>
        </w:rPr>
      </w:pPr>
      <w:r>
        <w:rPr>
          <w:lang w:val="de-DE"/>
        </w:rPr>
        <w:t>Blocksatz formatierung</w:t>
      </w:r>
    </w:p>
    <w:p w14:paraId="63F65EB1" w14:textId="16118AA3" w:rsidR="00B97E19" w:rsidRDefault="00B97E19">
      <w:pPr>
        <w:rPr>
          <w:lang w:val="de-DE"/>
        </w:rPr>
      </w:pPr>
      <w:r>
        <w:rPr>
          <w:lang w:val="de-DE"/>
        </w:rPr>
        <w:t>Statistiken speziell Monetarisierung</w:t>
      </w:r>
    </w:p>
    <w:p w14:paraId="3A0044F0" w14:textId="56CA5F3F" w:rsidR="00B97E19" w:rsidRDefault="00B97E19">
      <w:pPr>
        <w:rPr>
          <w:lang w:val="de-DE"/>
        </w:rPr>
      </w:pPr>
      <w:r>
        <w:rPr>
          <w:lang w:val="de-DE"/>
        </w:rPr>
        <w:t>+1 Infobox</w:t>
      </w:r>
      <w:r w:rsidR="005255B0">
        <w:rPr>
          <w:lang w:val="de-DE"/>
        </w:rPr>
        <w:t xml:space="preserve"> „über den Autor“</w:t>
      </w:r>
    </w:p>
    <w:p w14:paraId="2CB4D72B" w14:textId="05A35DEE" w:rsidR="00BB3277" w:rsidRPr="00855C69" w:rsidRDefault="00BB3277">
      <w:pPr>
        <w:rPr>
          <w:lang w:val="de-DE"/>
        </w:rPr>
      </w:pPr>
      <w:r>
        <w:rPr>
          <w:lang w:val="de-DE"/>
        </w:rPr>
        <w:t>Aufmacherbild</w:t>
      </w:r>
    </w:p>
    <w:sectPr w:rsidR="00BB3277" w:rsidRPr="00855C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935"/>
    <w:rsid w:val="00007479"/>
    <w:rsid w:val="00286373"/>
    <w:rsid w:val="004C07AA"/>
    <w:rsid w:val="005255B0"/>
    <w:rsid w:val="00575441"/>
    <w:rsid w:val="00665029"/>
    <w:rsid w:val="00855C69"/>
    <w:rsid w:val="00926410"/>
    <w:rsid w:val="00AC25EB"/>
    <w:rsid w:val="00B568DC"/>
    <w:rsid w:val="00B97E19"/>
    <w:rsid w:val="00BB3277"/>
    <w:rsid w:val="00C24150"/>
    <w:rsid w:val="00E42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97F978B"/>
  <w15:chartTrackingRefBased/>
  <w15:docId w15:val="{F410AE4D-FF31-4892-8E33-ADC67D0B7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1</Pages>
  <Words>14</Words>
  <Characters>88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M</dc:creator>
  <cp:keywords/>
  <dc:description/>
  <cp:lastModifiedBy>Franz M</cp:lastModifiedBy>
  <cp:revision>11</cp:revision>
  <dcterms:created xsi:type="dcterms:W3CDTF">2021-12-07T13:30:00Z</dcterms:created>
  <dcterms:modified xsi:type="dcterms:W3CDTF">2022-01-11T12:20:00Z</dcterms:modified>
</cp:coreProperties>
</file>