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ECCFE" w14:textId="71DF50C5" w:rsidR="009F1C54" w:rsidRDefault="009F1C54">
      <w:r>
        <w:t>5.92) b)</w:t>
      </w:r>
    </w:p>
    <w:p w14:paraId="633EB67F" w14:textId="4C2CD734" w:rsidR="009F1C54" w:rsidRDefault="009F1C54">
      <w:r>
        <w:t>1/12</w:t>
      </w:r>
      <w:r w:rsidR="007704DE">
        <w:t xml:space="preserve"> * 360 = 30</w:t>
      </w:r>
    </w:p>
    <w:p w14:paraId="6F48BBAE" w14:textId="4A0AE5E7" w:rsidR="007704DE" w:rsidRDefault="007704DE">
      <w:r>
        <w:t>4/12 * 1/12 *360 = 10</w:t>
      </w:r>
    </w:p>
    <w:p w14:paraId="1F22A2D7" w14:textId="7A39F363" w:rsidR="007704DE" w:rsidRDefault="007704DE">
      <w:r>
        <w:t>30 + 10 = 40°</w:t>
      </w:r>
    </w:p>
    <w:p w14:paraId="1C3B05A4" w14:textId="1F5434FA" w:rsidR="007704DE" w:rsidRDefault="007704DE"/>
    <w:p w14:paraId="7C8130D6" w14:textId="0C649027" w:rsidR="007704DE" w:rsidRDefault="007704DE">
      <w:r>
        <w:t>5.93) b)</w:t>
      </w:r>
    </w:p>
    <w:p w14:paraId="08FAE90F" w14:textId="787CC749" w:rsidR="007704DE" w:rsidRDefault="007704DE">
      <w:r>
        <w:t>l = 60 cm</w:t>
      </w:r>
    </w:p>
    <w:p w14:paraId="481257CC" w14:textId="33711A49" w:rsidR="007704DE" w:rsidRDefault="007704DE">
      <w:r>
        <w:t>1 h 20</w:t>
      </w:r>
    </w:p>
    <w:p w14:paraId="150A41B8" w14:textId="50FA7239" w:rsidR="007704DE" w:rsidRDefault="007704DE">
      <w:r>
        <w:t>1/3 * 360 = 120° + 360° =480°</w:t>
      </w:r>
    </w:p>
    <w:p w14:paraId="33D3C2CB" w14:textId="5D0393BF" w:rsidR="007704DE" w:rsidRDefault="007704DE">
      <w:r>
        <w:t xml:space="preserve">b = 2 * 60 * </w:t>
      </w:r>
      <w:r>
        <w:rPr>
          <w:rFonts w:cstheme="minorHAnsi"/>
        </w:rPr>
        <w:t>π</w:t>
      </w:r>
      <w:r>
        <w:t xml:space="preserve"> * 480/360 </w:t>
      </w:r>
    </w:p>
    <w:p w14:paraId="6D47FBF2" w14:textId="4911B5AE" w:rsidR="007704DE" w:rsidRDefault="007704DE">
      <w:r>
        <w:t>b = 502,65</w:t>
      </w:r>
    </w:p>
    <w:sectPr w:rsidR="007704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54"/>
    <w:rsid w:val="007704DE"/>
    <w:rsid w:val="009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CA2F"/>
  <w15:chartTrackingRefBased/>
  <w15:docId w15:val="{FD28A7CE-E3CB-41F4-B4DC-832646DB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F1C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2020-11-09T12:41:00Z</dcterms:created>
  <dcterms:modified xsi:type="dcterms:W3CDTF">2020-11-09T13:00:00Z</dcterms:modified>
</cp:coreProperties>
</file>