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26D4" w14:textId="77777777" w:rsidR="00EC2850" w:rsidRDefault="007543D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User Accounts Test V1</w:t>
      </w:r>
    </w:p>
    <w:p w14:paraId="0BDC60F2" w14:textId="77777777" w:rsidR="00EC2850" w:rsidRDefault="007543D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Created: 2020/01/24 (HN65)</w:t>
      </w:r>
    </w:p>
    <w:p w14:paraId="207FD3CC" w14:textId="33B6FE3F" w:rsidR="00EC2850" w:rsidRDefault="007543D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Filled Out: </w:t>
      </w:r>
      <w:r w:rsidR="00283388">
        <w:rPr>
          <w:rFonts w:ascii="Roboto" w:eastAsia="Roboto" w:hAnsi="Roboto" w:cs="Roboto"/>
          <w:b/>
        </w:rPr>
        <w:t>hn65</w:t>
      </w:r>
    </w:p>
    <w:p w14:paraId="62ECEF35" w14:textId="77777777" w:rsidR="00EC2850" w:rsidRDefault="00EC2850">
      <w:pPr>
        <w:rPr>
          <w:rFonts w:ascii="Roboto" w:eastAsia="Roboto" w:hAnsi="Roboto" w:cs="Roboto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340"/>
        <w:gridCol w:w="2895"/>
        <w:gridCol w:w="2820"/>
        <w:gridCol w:w="2280"/>
        <w:gridCol w:w="1620"/>
        <w:gridCol w:w="1245"/>
      </w:tblGrid>
      <w:tr w:rsidR="00EC2850" w14:paraId="5224610D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A3A3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86D1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Scenario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01A0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Steps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4127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Test Data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2978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Expected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B232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Actual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439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Pass/Fail</w:t>
            </w:r>
          </w:p>
        </w:tc>
      </w:tr>
      <w:tr w:rsidR="00EC2850" w14:paraId="0563A73B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2176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A1BA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signup attempt with valid details.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520F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Enter valid email.</w:t>
            </w:r>
          </w:p>
          <w:p w14:paraId="36C9DC19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valid password.</w:t>
            </w:r>
          </w:p>
          <w:p w14:paraId="790D6BF7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 Click “Sign Up”.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E7A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Email: t@t.com</w:t>
            </w:r>
          </w:p>
          <w:p w14:paraId="331068A8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PirateShip1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C090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Sign up successful, redirected to login page which is  displaying a success message.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0B62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9BD8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304878EF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3C5A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233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signup attempt with email linked to existing account.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7869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Enter duplicate email.</w:t>
            </w:r>
          </w:p>
          <w:p w14:paraId="16594297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valid password.</w:t>
            </w:r>
          </w:p>
          <w:p w14:paraId="795C6AA7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 Click “Sign Up”.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73AA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Email: a@a.com</w:t>
            </w:r>
          </w:p>
          <w:p w14:paraId="33862949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PirateShip1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97E8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Sign up rejected, message displayed reflecting the exact issue.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7693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B055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103A0192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2A4F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0F76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signup attempt with invalid email.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F7E3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Enter invalid email.</w:t>
            </w:r>
          </w:p>
          <w:p w14:paraId="69238705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valid password.</w:t>
            </w:r>
          </w:p>
          <w:p w14:paraId="12FFB691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 Click “Sign Up”.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93CB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Email: myemail</w:t>
            </w:r>
          </w:p>
          <w:p w14:paraId="1231B8A7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PirateShip1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9358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Sign up rejected, message displayed reflecting the exact issue.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650B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3B2D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7069DAA4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F7D0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9BC2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signup attempt with insecure password.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6055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Enter valid email.</w:t>
            </w:r>
          </w:p>
          <w:p w14:paraId="45796436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invalid password.</w:t>
            </w:r>
          </w:p>
          <w:p w14:paraId="5D064275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 Click “Sign Up”.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7059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Email: a@a.com</w:t>
            </w:r>
          </w:p>
          <w:p w14:paraId="6152EB1C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mypassword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76C6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Sign up rejected, message displayed reflecting the exact issue.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6F74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BA11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1070FAC3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B5D3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1707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login attempt with valid details.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23EF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Enter valid email.</w:t>
            </w:r>
          </w:p>
          <w:p w14:paraId="2264711A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valid password.</w:t>
            </w:r>
          </w:p>
          <w:p w14:paraId="0253ADCB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 Click “Log In”.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F2D3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Email: t@t.com</w:t>
            </w:r>
          </w:p>
          <w:p w14:paraId="0CF67DB2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PirateShip1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D580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successful, redirected to index page.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8669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E1A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2B71CF97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D0F9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BAE6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User login attempt with email which </w:t>
            </w:r>
            <w:r>
              <w:rPr>
                <w:rFonts w:ascii="Roboto" w:eastAsia="Roboto" w:hAnsi="Roboto" w:cs="Roboto"/>
              </w:rPr>
              <w:lastRenderedPageBreak/>
              <w:t>hasn’t been signed up.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63F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1. Enter unknown email.</w:t>
            </w:r>
          </w:p>
          <w:p w14:paraId="076D3DAD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valid password.</w:t>
            </w:r>
          </w:p>
          <w:p w14:paraId="04E3C0B6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3. Click “Log In”.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B5B3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Email: bill@gates.com</w:t>
            </w:r>
          </w:p>
          <w:p w14:paraId="229B549E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PirateShip1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FAE7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Login rejected, vague error message </w:t>
            </w:r>
            <w:r>
              <w:rPr>
                <w:rFonts w:ascii="Roboto" w:eastAsia="Roboto" w:hAnsi="Roboto" w:cs="Roboto"/>
              </w:rPr>
              <w:lastRenderedPageBreak/>
              <w:t>shown (security).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5106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3C9B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6148F1D1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A00F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EDF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login attempt with wrong password.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0F88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Enter email associated with existing account.</w:t>
            </w:r>
          </w:p>
          <w:p w14:paraId="5861AB2C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 Enter incorrect password.</w:t>
            </w:r>
          </w:p>
          <w:p w14:paraId="35F09DDD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 Click “Log In”.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E9D2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Email: t@t.com</w:t>
            </w:r>
          </w:p>
          <w:p w14:paraId="6AEB0284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Anchor50000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6B14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rejected, vague error message shown (security).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B21C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BFD4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EC2850" w14:paraId="72738759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DBE8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2C39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logout attempt.</w:t>
            </w:r>
          </w:p>
          <w:p w14:paraId="4FC3517C" w14:textId="77777777" w:rsidR="00EC2850" w:rsidRDefault="00EC285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319E687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Required: Logged in.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92C5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 Click “Log Out”.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8595" w14:textId="77777777" w:rsidR="00EC2850" w:rsidRDefault="00754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5BD4" w14:textId="77777777" w:rsidR="00EC2850" w:rsidRDefault="007543D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logged out and left on the same page.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9E6C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56DF" w14:textId="77777777" w:rsidR="00EC2850" w:rsidRDefault="00EC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14:paraId="551C461C" w14:textId="1B3EE3A6" w:rsidR="00EC2850" w:rsidRDefault="00EC2850">
      <w:pPr>
        <w:rPr>
          <w:rFonts w:ascii="Roboto" w:eastAsia="Roboto" w:hAnsi="Roboto" w:cs="Roboto"/>
        </w:rPr>
      </w:pPr>
    </w:p>
    <w:p w14:paraId="56B00802" w14:textId="3A30111D" w:rsidR="00283388" w:rsidRDefault="00283388">
      <w:pPr>
        <w:rPr>
          <w:rFonts w:ascii="Roboto" w:eastAsia="Roboto" w:hAnsi="Roboto" w:cs="Roboto"/>
        </w:rPr>
      </w:pPr>
    </w:p>
    <w:p w14:paraId="0B6924A0" w14:textId="232137DC" w:rsidR="00283388" w:rsidRDefault="00283388" w:rsidP="00283388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Filled Out: </w:t>
      </w:r>
      <w:r>
        <w:rPr>
          <w:rFonts w:ascii="Roboto" w:eastAsia="Roboto" w:hAnsi="Roboto" w:cs="Roboto"/>
          <w:b/>
        </w:rPr>
        <w:t xml:space="preserve"> ew340</w:t>
      </w: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340"/>
        <w:gridCol w:w="2895"/>
        <w:gridCol w:w="2379"/>
        <w:gridCol w:w="2409"/>
        <w:gridCol w:w="1932"/>
        <w:gridCol w:w="1245"/>
      </w:tblGrid>
      <w:tr w:rsidR="00B06C80" w14:paraId="075EAA7F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3081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98B6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Scenario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B69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Steps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4F3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Test Data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F05C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Expected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CA59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Actual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7267" w14:textId="77777777" w:rsidR="00B06C80" w:rsidRDefault="00B06C80" w:rsidP="002E5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Pass/Fail</w:t>
            </w:r>
          </w:p>
        </w:tc>
      </w:tr>
      <w:tr w:rsidR="00B27F0B" w14:paraId="734B5ABF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6BC7" w14:textId="1EC14AEF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UA7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A07D" w14:textId="785667B3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Logging in from homepage, opening internal map redirecting to new tab while still logged in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41B3" w14:textId="77777777" w:rsidR="00B27F0B" w:rsidRDefault="00B27F0B" w:rsidP="00B27F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with Valid credentials</w:t>
            </w:r>
          </w:p>
          <w:p w14:paraId="5552AAF6" w14:textId="3B586521" w:rsidR="00B27F0B" w:rsidRDefault="00B27F0B" w:rsidP="00B27F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on Cornwallis Oct building on homepage</w:t>
            </w:r>
          </w:p>
          <w:p w14:paraId="5AD2DAB6" w14:textId="77777777" w:rsidR="00B27F0B" w:rsidRDefault="00B27F0B" w:rsidP="00B27F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Via sidebar click on internal map link</w:t>
            </w:r>
          </w:p>
          <w:p w14:paraId="3DCBCD0E" w14:textId="5F25BE89" w:rsidR="00B27F0B" w:rsidRPr="00B06C80" w:rsidRDefault="00B27F0B" w:rsidP="00B27F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Check account is still logged in on the internal map view page in new tab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476F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Login info:</w:t>
            </w:r>
          </w:p>
          <w:p w14:paraId="5E29564C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Email: </w:t>
            </w:r>
            <w:hyperlink r:id="rId5" w:history="1">
              <w:r w:rsidRPr="00233B5A">
                <w:rPr>
                  <w:rStyle w:val="Hyperlink"/>
                  <w:rFonts w:ascii="Roboto" w:eastAsia="Roboto" w:hAnsi="Roboto" w:cs="Roboto"/>
                </w:rPr>
                <w:t>test@test.com</w:t>
              </w:r>
            </w:hyperlink>
          </w:p>
          <w:p w14:paraId="12DF17B1" w14:textId="72E08DCE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Password: Test1234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947B" w14:textId="7FC2F3E2" w:rsidR="00B27F0B" w:rsidRDefault="00D57158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account that was logged in on homepage should remain logged in on internal map page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E87B" w14:textId="1A8B8F07" w:rsidR="00B27F0B" w:rsidRDefault="00F674F0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user account remained logged in and session was still active as expected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A08E" w14:textId="7438BA30" w:rsidR="00B27F0B" w:rsidRDefault="007543D4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  <w:bookmarkStart w:id="0" w:name="_GoBack"/>
            <w:bookmarkEnd w:id="0"/>
          </w:p>
        </w:tc>
      </w:tr>
      <w:tr w:rsidR="00B27F0B" w14:paraId="5E8291D2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58A2" w14:textId="377C5070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1371" w14:textId="48E29509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10DE" w14:textId="5AECC8DC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816C" w14:textId="1D8A3A56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B6B8" w14:textId="2D2C74D1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8A50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CDE4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B27F0B" w14:paraId="478A9048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1801" w14:textId="74AF9482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BBB9" w14:textId="5F63047A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2E26" w14:textId="0EC9663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F5BF" w14:textId="61F4FE37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8C95" w14:textId="3726AE2E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150F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ADB4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B27F0B" w14:paraId="7178EC86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F558" w14:textId="164A14C4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0CFB" w14:textId="28E5E334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3FAB" w14:textId="32274DF1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62DD" w14:textId="71179E78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6B29" w14:textId="0EE1376A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EA8C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D101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B27F0B" w14:paraId="56F6687C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D6BA" w14:textId="7348A6D3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75C3" w14:textId="186EF20D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B431" w14:textId="17B1BB66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46" w14:textId="546DE9DE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7E1A" w14:textId="330B52A2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3B7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B5E8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B27F0B" w14:paraId="1362A1C6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49C5" w14:textId="3FBBD5F7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D38B" w14:textId="2A349EC6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53F5" w14:textId="694F81D4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B56F" w14:textId="186156E6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1B4C" w14:textId="4534DF25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0063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E45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B27F0B" w14:paraId="381792F5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E133" w14:textId="5821D89C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4B2D" w14:textId="0EE73D28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CF17" w14:textId="34AA9372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687E" w14:textId="0461BD5F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6C63" w14:textId="240C3BE0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D7CD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D8B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B27F0B" w14:paraId="6AC14586" w14:textId="77777777" w:rsidTr="00D5715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9EB3" w14:textId="221CD0DA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5935" w14:textId="703AFD85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1CA6" w14:textId="330C0C27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D057" w14:textId="2ECABEF2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70BF" w14:textId="257FB18A" w:rsidR="00B27F0B" w:rsidRDefault="00B27F0B" w:rsidP="00B27F0B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32BD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751" w14:textId="77777777" w:rsidR="00B27F0B" w:rsidRDefault="00B27F0B" w:rsidP="00B2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14:paraId="610D5DF3" w14:textId="77777777" w:rsidR="00283388" w:rsidRDefault="00283388">
      <w:pPr>
        <w:rPr>
          <w:rFonts w:ascii="Roboto" w:eastAsia="Roboto" w:hAnsi="Roboto" w:cs="Roboto"/>
        </w:rPr>
      </w:pPr>
    </w:p>
    <w:sectPr w:rsidR="0028338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87770"/>
    <w:multiLevelType w:val="hybridMultilevel"/>
    <w:tmpl w:val="4252B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50"/>
    <w:rsid w:val="00283388"/>
    <w:rsid w:val="007543D4"/>
    <w:rsid w:val="00B06C80"/>
    <w:rsid w:val="00B27F0B"/>
    <w:rsid w:val="00D57158"/>
    <w:rsid w:val="00DE711B"/>
    <w:rsid w:val="00EC2850"/>
    <w:rsid w:val="00F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C253"/>
  <w15:docId w15:val="{DCA2B2BA-786C-4EFE-907F-434049B9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6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ezzy wilton</cp:lastModifiedBy>
  <cp:revision>8</cp:revision>
  <dcterms:created xsi:type="dcterms:W3CDTF">2020-03-31T13:03:00Z</dcterms:created>
  <dcterms:modified xsi:type="dcterms:W3CDTF">2020-03-31T13:28:00Z</dcterms:modified>
</cp:coreProperties>
</file>