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1330C" w14:textId="007E27BE" w:rsidR="00A469AD" w:rsidRDefault="004645F6">
      <w:r>
        <w:t>Toderas</w:t>
      </w:r>
    </w:p>
    <w:p w14:paraId="363AC6BE" w14:textId="738D38C6" w:rsidR="004645F6" w:rsidRDefault="004645F6">
      <w:r>
        <w:t>Andrei-Nicolae</w:t>
      </w:r>
    </w:p>
    <w:p w14:paraId="12CC441B" w14:textId="26B83389" w:rsidR="004645F6" w:rsidRDefault="004645F6">
      <w:hyperlink r:id="rId4" w:history="1">
        <w:r w:rsidRPr="00E5132F">
          <w:rPr>
            <w:rStyle w:val="Hyperlink"/>
          </w:rPr>
          <w:t>Toderas.co.andrei@student.utcluj.ro</w:t>
        </w:r>
      </w:hyperlink>
    </w:p>
    <w:p w14:paraId="2FCD9FE3" w14:textId="15C7E78B" w:rsidR="004645F6" w:rsidRDefault="004645F6">
      <w:r>
        <w:rPr>
          <w:noProof/>
        </w:rPr>
        <w:drawing>
          <wp:inline distT="0" distB="0" distL="0" distR="0" wp14:anchorId="310A8DDF" wp14:editId="472ADAC8">
            <wp:extent cx="1485900" cy="1981200"/>
            <wp:effectExtent l="0" t="0" r="0" b="0"/>
            <wp:docPr id="1" name="Picture 1" descr="A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taking a selfi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422" cy="19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4A15" w14:textId="77777777" w:rsidR="004645F6" w:rsidRDefault="004645F6"/>
    <w:p w14:paraId="13978E85" w14:textId="351FB14C" w:rsidR="004645F6" w:rsidRDefault="004645F6">
      <w:proofErr w:type="spellStart"/>
      <w:r>
        <w:t>Asteptari</w:t>
      </w:r>
      <w:proofErr w:type="spellEnd"/>
      <w:r>
        <w:t xml:space="preserve"> de la </w:t>
      </w:r>
      <w:proofErr w:type="spellStart"/>
      <w:r>
        <w:t>educatie</w:t>
      </w:r>
      <w:proofErr w:type="spellEnd"/>
      <w:r>
        <w:t>:</w:t>
      </w:r>
    </w:p>
    <w:p w14:paraId="72316C56" w14:textId="51E2F59B" w:rsidR="004645F6" w:rsidRDefault="004645F6">
      <w:r>
        <w:t xml:space="preserve">Sa </w:t>
      </w:r>
      <w:proofErr w:type="spellStart"/>
      <w:r>
        <w:t>imi</w:t>
      </w:r>
      <w:proofErr w:type="spellEnd"/>
      <w:r>
        <w:t xml:space="preserve"> </w:t>
      </w:r>
      <w:proofErr w:type="spellStart"/>
      <w:r>
        <w:t>placa</w:t>
      </w:r>
      <w:proofErr w:type="spellEnd"/>
      <w:r>
        <w:t xml:space="preserve">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fac.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4"/>
        <w:gridCol w:w="1990"/>
        <w:gridCol w:w="4816"/>
      </w:tblGrid>
      <w:tr w:rsidR="004645F6" w14:paraId="22627511" w14:textId="77777777" w:rsidTr="004645F6">
        <w:tc>
          <w:tcPr>
            <w:tcW w:w="3116" w:type="dxa"/>
          </w:tcPr>
          <w:p w14:paraId="44CFC6D9" w14:textId="1CBF4171" w:rsidR="004645F6" w:rsidRPr="004645F6" w:rsidRDefault="004645F6" w:rsidP="004645F6">
            <w:pPr>
              <w:jc w:val="center"/>
              <w:rPr>
                <w:b/>
                <w:bCs/>
              </w:rPr>
            </w:pPr>
            <w:proofErr w:type="spellStart"/>
            <w:r w:rsidRPr="004645F6">
              <w:rPr>
                <w:b/>
                <w:bCs/>
              </w:rPr>
              <w:t>Disciplina</w:t>
            </w:r>
            <w:proofErr w:type="spellEnd"/>
          </w:p>
        </w:tc>
        <w:tc>
          <w:tcPr>
            <w:tcW w:w="3117" w:type="dxa"/>
          </w:tcPr>
          <w:p w14:paraId="720C3CDC" w14:textId="18713D52" w:rsidR="004645F6" w:rsidRPr="004645F6" w:rsidRDefault="004645F6" w:rsidP="00464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</w:t>
            </w:r>
          </w:p>
        </w:tc>
        <w:tc>
          <w:tcPr>
            <w:tcW w:w="3117" w:type="dxa"/>
          </w:tcPr>
          <w:p w14:paraId="5A87AF71" w14:textId="1CEEF25A" w:rsidR="004645F6" w:rsidRPr="004645F6" w:rsidRDefault="004645F6" w:rsidP="00464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4645F6" w14:paraId="4734BBD2" w14:textId="77777777" w:rsidTr="004645F6">
        <w:tc>
          <w:tcPr>
            <w:tcW w:w="3116" w:type="dxa"/>
          </w:tcPr>
          <w:p w14:paraId="3631E00C" w14:textId="3B24F219" w:rsidR="004645F6" w:rsidRDefault="004645F6">
            <w:r>
              <w:t xml:space="preserve">Analiza </w:t>
            </w:r>
            <w:proofErr w:type="spellStart"/>
            <w:r>
              <w:t>Matematica</w:t>
            </w:r>
            <w:proofErr w:type="spellEnd"/>
          </w:p>
        </w:tc>
        <w:tc>
          <w:tcPr>
            <w:tcW w:w="3117" w:type="dxa"/>
          </w:tcPr>
          <w:p w14:paraId="326D0227" w14:textId="13686D6B" w:rsidR="004645F6" w:rsidRDefault="004645F6">
            <w:r>
              <w:t>1</w:t>
            </w:r>
          </w:p>
        </w:tc>
        <w:tc>
          <w:tcPr>
            <w:tcW w:w="3117" w:type="dxa"/>
          </w:tcPr>
          <w:p w14:paraId="1AF86B2F" w14:textId="509348AE" w:rsidR="004645F6" w:rsidRDefault="004645F6">
            <w:r w:rsidRPr="004645F6">
              <w:t>https://etti.utcluj.ro/files/Acasa/Site/planuri-invatamant/PP_lic_EA-ro_2025-2026.pdf</w:t>
            </w:r>
          </w:p>
        </w:tc>
      </w:tr>
      <w:tr w:rsidR="004645F6" w14:paraId="13A08AE3" w14:textId="77777777" w:rsidTr="004645F6">
        <w:tc>
          <w:tcPr>
            <w:tcW w:w="3116" w:type="dxa"/>
          </w:tcPr>
          <w:p w14:paraId="4D1647A5" w14:textId="18803EA4" w:rsidR="004645F6" w:rsidRDefault="004645F6">
            <w:proofErr w:type="spellStart"/>
            <w:r>
              <w:t>Componente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circuite</w:t>
            </w:r>
            <w:proofErr w:type="spellEnd"/>
            <w:r>
              <w:t xml:space="preserve"> passive</w:t>
            </w:r>
          </w:p>
        </w:tc>
        <w:tc>
          <w:tcPr>
            <w:tcW w:w="3117" w:type="dxa"/>
          </w:tcPr>
          <w:p w14:paraId="6AC77568" w14:textId="0AEFD0A7" w:rsidR="004645F6" w:rsidRDefault="004645F6">
            <w:r>
              <w:t>1</w:t>
            </w:r>
          </w:p>
        </w:tc>
        <w:tc>
          <w:tcPr>
            <w:tcW w:w="3117" w:type="dxa"/>
          </w:tcPr>
          <w:p w14:paraId="00F00947" w14:textId="66F8A033" w:rsidR="004645F6" w:rsidRDefault="004645F6">
            <w:r w:rsidRPr="004645F6">
              <w:t>https://etti.utcluj.ro/files/Acasa/Site/planuri-invatamant/PP_lic_EA-ro_2025-2026.pdf</w:t>
            </w:r>
          </w:p>
        </w:tc>
      </w:tr>
      <w:tr w:rsidR="004645F6" w14:paraId="05E8F69B" w14:textId="77777777" w:rsidTr="004645F6">
        <w:tc>
          <w:tcPr>
            <w:tcW w:w="3116" w:type="dxa"/>
          </w:tcPr>
          <w:p w14:paraId="10FCF2BF" w14:textId="64961667" w:rsidR="004645F6" w:rsidRDefault="004645F6">
            <w:proofErr w:type="spellStart"/>
            <w:r>
              <w:t>Programarea</w:t>
            </w:r>
            <w:proofErr w:type="spellEnd"/>
            <w:r>
              <w:t xml:space="preserve"> </w:t>
            </w:r>
            <w:proofErr w:type="spellStart"/>
            <w:r>
              <w:t>calculatoarelor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limbaje</w:t>
            </w:r>
            <w:proofErr w:type="spellEnd"/>
            <w:r>
              <w:t xml:space="preserve"> de </w:t>
            </w:r>
            <w:proofErr w:type="spellStart"/>
            <w:r>
              <w:t>programare</w:t>
            </w:r>
            <w:proofErr w:type="spellEnd"/>
            <w:r>
              <w:t xml:space="preserve"> 1</w:t>
            </w:r>
          </w:p>
        </w:tc>
        <w:tc>
          <w:tcPr>
            <w:tcW w:w="3117" w:type="dxa"/>
          </w:tcPr>
          <w:p w14:paraId="52F944EB" w14:textId="6CE66454" w:rsidR="004645F6" w:rsidRDefault="004645F6">
            <w:r>
              <w:t>1</w:t>
            </w:r>
          </w:p>
        </w:tc>
        <w:tc>
          <w:tcPr>
            <w:tcW w:w="3117" w:type="dxa"/>
          </w:tcPr>
          <w:p w14:paraId="3FD5BE0E" w14:textId="2AA05D59" w:rsidR="004645F6" w:rsidRDefault="004645F6">
            <w:r w:rsidRPr="004645F6">
              <w:t>https://etti.utcluj.ro/files/Acasa/Site/planuri-invatamant/PP_lic_EA-ro_2025-2026.pdf</w:t>
            </w:r>
          </w:p>
        </w:tc>
      </w:tr>
    </w:tbl>
    <w:p w14:paraId="2DE0E0FA" w14:textId="77777777" w:rsidR="004645F6" w:rsidRDefault="004645F6"/>
    <w:p w14:paraId="60D754D4" w14:textId="1D7C5DE5" w:rsidR="004645F6" w:rsidRDefault="004645F6">
      <w:r>
        <w:t xml:space="preserve">Link: </w:t>
      </w:r>
      <w:r w:rsidRPr="004645F6">
        <w:t>https://github.com/ToderasAndreiNicolae/Lab5.git</w:t>
      </w:r>
    </w:p>
    <w:sectPr w:rsidR="00464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AD"/>
    <w:rsid w:val="004645F6"/>
    <w:rsid w:val="008F3060"/>
    <w:rsid w:val="00A4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40E7"/>
  <w15:chartTrackingRefBased/>
  <w15:docId w15:val="{6C5F249E-EF9D-4AAC-A14B-B1CE0175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5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5F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64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Toderas.co.andrei@student.utcluj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Nicolae Toderas</dc:creator>
  <cp:keywords/>
  <dc:description/>
  <cp:lastModifiedBy>Andrei Nicolae Toderas</cp:lastModifiedBy>
  <cp:revision>2</cp:revision>
  <dcterms:created xsi:type="dcterms:W3CDTF">2025-10-28T08:23:00Z</dcterms:created>
  <dcterms:modified xsi:type="dcterms:W3CDTF">2025-10-28T08:36:00Z</dcterms:modified>
</cp:coreProperties>
</file>