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BCF57" w14:textId="77777777" w:rsidR="004D61E0" w:rsidRDefault="00000000">
      <w:pPr>
        <w:pStyle w:val="Title"/>
        <w:spacing w:before="240" w:after="120"/>
      </w:pPr>
      <w:proofErr w:type="spellStart"/>
      <w:r>
        <w:t>MyMasjidApp</w:t>
      </w:r>
      <w:proofErr w:type="spellEnd"/>
      <w:r>
        <w:t xml:space="preserve"> — Software Documentation</w:t>
      </w:r>
    </w:p>
    <w:p w14:paraId="028E14F3" w14:textId="77777777" w:rsidR="004D61E0" w:rsidRDefault="004D61E0">
      <w:pPr>
        <w:spacing w:after="120"/>
      </w:pPr>
    </w:p>
    <w:p w14:paraId="1FC667AD" w14:textId="77777777" w:rsidR="004D61E0" w:rsidRDefault="004D61E0">
      <w:pPr>
        <w:spacing w:after="120"/>
      </w:pPr>
    </w:p>
    <w:p w14:paraId="19841093" w14:textId="77777777" w:rsidR="004D61E0" w:rsidRDefault="004D61E0">
      <w:pPr>
        <w:spacing w:after="120"/>
      </w:pPr>
    </w:p>
    <w:p w14:paraId="7A7C8EC5" w14:textId="77777777" w:rsidR="004D61E0" w:rsidRDefault="00000000">
      <w:pPr>
        <w:pStyle w:val="Heading1"/>
        <w:spacing w:before="240" w:after="120"/>
      </w:pPr>
      <w:r>
        <w:t>1. Introduction</w:t>
      </w:r>
    </w:p>
    <w:p w14:paraId="177E24B0" w14:textId="77777777" w:rsidR="004D61E0" w:rsidRDefault="004D61E0">
      <w:pPr>
        <w:spacing w:after="120"/>
      </w:pPr>
    </w:p>
    <w:p w14:paraId="5D5236FF" w14:textId="77777777" w:rsidR="004D61E0" w:rsidRDefault="00000000">
      <w:pPr>
        <w:pStyle w:val="Heading2"/>
        <w:spacing w:before="180" w:after="120"/>
      </w:pPr>
      <w:r>
        <w:t>1.1 Purpose of This Document</w:t>
      </w:r>
    </w:p>
    <w:p w14:paraId="3614C448" w14:textId="77777777" w:rsidR="004D61E0" w:rsidRDefault="004D61E0">
      <w:pPr>
        <w:spacing w:after="120"/>
      </w:pPr>
    </w:p>
    <w:p w14:paraId="55BACA5B" w14:textId="77777777" w:rsidR="004D61E0" w:rsidRDefault="00000000">
      <w:pPr>
        <w:spacing w:after="120"/>
      </w:pPr>
      <w:r>
        <w:t xml:space="preserve">This document provides comprehensive, professional software documentation for </w:t>
      </w:r>
      <w:proofErr w:type="spellStart"/>
      <w:r>
        <w:t>MyMasjidApp</w:t>
      </w:r>
      <w:proofErr w:type="spellEnd"/>
      <w:r>
        <w:t>, a full-stack masjid/madrasah management system. It is intended to support long-term maintenance, onboarding of new developers, and consistent operation of the application.</w:t>
      </w:r>
    </w:p>
    <w:p w14:paraId="79F1FAD8" w14:textId="77777777" w:rsidR="004D61E0" w:rsidRDefault="004D61E0">
      <w:pPr>
        <w:spacing w:after="120"/>
      </w:pPr>
    </w:p>
    <w:p w14:paraId="53311EFD" w14:textId="77777777" w:rsidR="004D61E0" w:rsidRDefault="00000000">
      <w:pPr>
        <w:pStyle w:val="Heading2"/>
        <w:spacing w:before="180" w:after="120"/>
      </w:pPr>
      <w:r>
        <w:t>1.2 Target Audience</w:t>
      </w:r>
    </w:p>
    <w:p w14:paraId="1E7EA6C1" w14:textId="77777777" w:rsidR="004D61E0" w:rsidRDefault="004D61E0">
      <w:pPr>
        <w:spacing w:after="120"/>
      </w:pPr>
    </w:p>
    <w:p w14:paraId="7BD00197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Developers — Moderate to advanced; comfortable with Node.js, React, MySQL, and Docker.</w:t>
      </w:r>
    </w:p>
    <w:p w14:paraId="75DA08FF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System administrators — Responsible for deployment, configuration, and monitoring.</w:t>
      </w:r>
    </w:p>
    <w:p w14:paraId="48980450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Technical stakeholders — Requiring an overview of architecture, APIs, and security.</w:t>
      </w:r>
    </w:p>
    <w:p w14:paraId="0AEA5DA3" w14:textId="77777777" w:rsidR="004D61E0" w:rsidRDefault="004D61E0">
      <w:pPr>
        <w:spacing w:after="120"/>
      </w:pPr>
    </w:p>
    <w:p w14:paraId="5C16F142" w14:textId="77777777" w:rsidR="004D61E0" w:rsidRDefault="00000000">
      <w:pPr>
        <w:spacing w:after="120"/>
      </w:pPr>
      <w:r>
        <w:t>Readers are assumed to have basic familiarity with web applications, REST APIs, and relational databases.</w:t>
      </w:r>
    </w:p>
    <w:p w14:paraId="77324FE8" w14:textId="77777777" w:rsidR="004D61E0" w:rsidRDefault="004D61E0">
      <w:pPr>
        <w:spacing w:after="120"/>
      </w:pPr>
    </w:p>
    <w:p w14:paraId="60307CCD" w14:textId="77777777" w:rsidR="004D61E0" w:rsidRDefault="00000000">
      <w:pPr>
        <w:pStyle w:val="Heading2"/>
        <w:spacing w:before="180" w:after="120"/>
      </w:pPr>
      <w:r>
        <w:t>1.3 High-Level Overview</w:t>
      </w:r>
    </w:p>
    <w:p w14:paraId="3F30B8B0" w14:textId="77777777" w:rsidR="004D61E0" w:rsidRDefault="004D61E0">
      <w:pPr>
        <w:spacing w:after="120"/>
      </w:pPr>
    </w:p>
    <w:p w14:paraId="4B2A0736" w14:textId="77777777" w:rsidR="004D61E0" w:rsidRDefault="00000000">
      <w:pPr>
        <w:spacing w:after="120"/>
      </w:pPr>
      <w:proofErr w:type="spellStart"/>
      <w:r>
        <w:t>MyMasjidApp</w:t>
      </w:r>
      <w:proofErr w:type="spellEnd"/>
      <w:r>
        <w:t xml:space="preserve"> is a web application that helps masjids and madrasahs manage:</w:t>
      </w:r>
    </w:p>
    <w:p w14:paraId="26638334" w14:textId="77777777" w:rsidR="004D61E0" w:rsidRDefault="004D61E0">
      <w:pPr>
        <w:spacing w:after="120"/>
      </w:pPr>
    </w:p>
    <w:p w14:paraId="52AD1A89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Students (Pelajar) — Registration, class assignment, attendance, fees, and exam results.</w:t>
      </w:r>
    </w:p>
    <w:p w14:paraId="55DFDFE5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Teachers (Guru) — Profiles, class assignment, and approval workflows.</w:t>
      </w:r>
    </w:p>
    <w:p w14:paraId="089D4423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Classes (</w:t>
      </w:r>
      <w:proofErr w:type="spellStart"/>
      <w:r>
        <w:t>Kelas</w:t>
      </w:r>
      <w:proofErr w:type="spellEnd"/>
      <w:r>
        <w:t>) — Schedules, capacity, fees, and student/teacher assignment.</w:t>
      </w:r>
    </w:p>
    <w:p w14:paraId="144BB46E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Attendance (Kehadiran) — Marking and reporting.</w:t>
      </w:r>
    </w:p>
    <w:p w14:paraId="37559EE7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 xml:space="preserve">Fees (Yuran) — Fee generation, payment tracking, and integration with </w:t>
      </w:r>
      <w:proofErr w:type="spellStart"/>
      <w:r>
        <w:t>ToyyibPay</w:t>
      </w:r>
      <w:proofErr w:type="spellEnd"/>
      <w:r>
        <w:t>.</w:t>
      </w:r>
    </w:p>
    <w:p w14:paraId="6ABDCD92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Results (Keputusan) — Exams and grades; resit (resit) support.</w:t>
      </w:r>
    </w:p>
    <w:p w14:paraId="0E844916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Administration — Roles (Admin, PIC, IB), permissions, audit logs, maintenance mode, and system health.</w:t>
      </w:r>
    </w:p>
    <w:p w14:paraId="03F48BD1" w14:textId="77777777" w:rsidR="004D61E0" w:rsidRDefault="004D61E0">
      <w:pPr>
        <w:spacing w:after="120"/>
      </w:pPr>
    </w:p>
    <w:p w14:paraId="57A47497" w14:textId="77777777" w:rsidR="004D61E0" w:rsidRDefault="00000000">
      <w:pPr>
        <w:spacing w:after="120"/>
      </w:pPr>
      <w:r>
        <w:t>The system uses a yearly database model: each academic year can use a dedicated database (e.g. `masjid_app_2025`) for clean separation and easier backup/restore.</w:t>
      </w:r>
    </w:p>
    <w:p w14:paraId="5B19B060" w14:textId="77777777" w:rsidR="004D61E0" w:rsidRDefault="004D61E0">
      <w:pPr>
        <w:spacing w:after="120"/>
      </w:pPr>
    </w:p>
    <w:p w14:paraId="039045D2" w14:textId="77777777" w:rsidR="004D61E0" w:rsidRDefault="004D61E0">
      <w:pPr>
        <w:spacing w:after="120"/>
      </w:pPr>
    </w:p>
    <w:p w14:paraId="50D32ED4" w14:textId="77777777" w:rsidR="004D61E0" w:rsidRDefault="004D61E0">
      <w:pPr>
        <w:spacing w:after="120"/>
      </w:pPr>
    </w:p>
    <w:p w14:paraId="50B854EE" w14:textId="77777777" w:rsidR="004D61E0" w:rsidRDefault="00000000">
      <w:pPr>
        <w:pStyle w:val="Heading1"/>
        <w:spacing w:before="240" w:after="120"/>
      </w:pPr>
      <w:r>
        <w:t>2. Installation and Setup</w:t>
      </w:r>
    </w:p>
    <w:p w14:paraId="4A9F071A" w14:textId="77777777" w:rsidR="004D61E0" w:rsidRDefault="004D61E0">
      <w:pPr>
        <w:spacing w:after="120"/>
      </w:pPr>
    </w:p>
    <w:p w14:paraId="51E045B7" w14:textId="77777777" w:rsidR="004D61E0" w:rsidRDefault="00000000">
      <w:pPr>
        <w:pStyle w:val="Heading2"/>
        <w:spacing w:before="180" w:after="120"/>
      </w:pPr>
      <w:r>
        <w:t>2.1 System Requirements</w:t>
      </w:r>
    </w:p>
    <w:p w14:paraId="23DF4C15" w14:textId="77777777" w:rsidR="004D61E0" w:rsidRDefault="004D61E0">
      <w:pPr>
        <w:spacing w:after="120"/>
      </w:pP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4"/>
        <w:gridCol w:w="8690"/>
      </w:tblGrid>
      <w:tr w:rsidR="004D61E0" w14:paraId="67A101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0E0E0"/>
          </w:tcPr>
          <w:p w14:paraId="487689DC" w14:textId="77777777" w:rsidR="004D61E0" w:rsidRDefault="00000000"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shd w:val="clear" w:color="auto" w:fill="E0E0E0"/>
          </w:tcPr>
          <w:p w14:paraId="06939AA9" w14:textId="77777777" w:rsidR="004D61E0" w:rsidRDefault="00000000">
            <w:r>
              <w:rPr>
                <w:b/>
                <w:bCs/>
              </w:rPr>
              <w:t>Requirement</w:t>
            </w:r>
          </w:p>
        </w:tc>
      </w:tr>
      <w:tr w:rsidR="004D61E0" w14:paraId="3B0698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6CE654C" w14:textId="77777777" w:rsidR="004D61E0" w:rsidRDefault="00000000">
            <w:r>
              <w:lastRenderedPageBreak/>
              <w:t>OS</w:t>
            </w:r>
          </w:p>
        </w:tc>
        <w:tc>
          <w:tcPr>
            <w:tcW w:w="0" w:type="auto"/>
          </w:tcPr>
          <w:p w14:paraId="5710CFF4" w14:textId="77777777" w:rsidR="004D61E0" w:rsidRDefault="00000000">
            <w:r>
              <w:t>Windows 10+, Linux, or macOS (Docker-supported).</w:t>
            </w:r>
          </w:p>
        </w:tc>
      </w:tr>
      <w:tr w:rsidR="004D61E0" w14:paraId="4B40D8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70552AC" w14:textId="77777777" w:rsidR="004D61E0" w:rsidRDefault="00000000">
            <w:r>
              <w:t>Node.js</w:t>
            </w:r>
          </w:p>
        </w:tc>
        <w:tc>
          <w:tcPr>
            <w:tcW w:w="0" w:type="auto"/>
          </w:tcPr>
          <w:p w14:paraId="72413951" w14:textId="77777777" w:rsidR="004D61E0" w:rsidRDefault="00000000">
            <w:r>
              <w:t>v18+ (backend and tooling).</w:t>
            </w:r>
          </w:p>
        </w:tc>
      </w:tr>
      <w:tr w:rsidR="004D61E0" w14:paraId="067D4E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1BACA8D" w14:textId="77777777" w:rsidR="004D61E0" w:rsidRDefault="00000000">
            <w:r>
              <w:t>MySQL</w:t>
            </w:r>
          </w:p>
        </w:tc>
        <w:tc>
          <w:tcPr>
            <w:tcW w:w="0" w:type="auto"/>
          </w:tcPr>
          <w:p w14:paraId="45F9429D" w14:textId="77777777" w:rsidR="004D61E0" w:rsidRDefault="00000000">
            <w:r>
              <w:t>8.0 (via Docker or standalone).</w:t>
            </w:r>
          </w:p>
        </w:tc>
      </w:tr>
      <w:tr w:rsidR="004D61E0" w14:paraId="1B91BF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02B6B09" w14:textId="77777777" w:rsidR="004D61E0" w:rsidRDefault="00000000">
            <w:r>
              <w:t>Docker</w:t>
            </w:r>
          </w:p>
        </w:tc>
        <w:tc>
          <w:tcPr>
            <w:tcW w:w="0" w:type="auto"/>
          </w:tcPr>
          <w:p w14:paraId="6CB5F555" w14:textId="77777777" w:rsidR="004D61E0" w:rsidRDefault="00000000">
            <w:r>
              <w:t>Docker Engine 20+ and Docker Compose 2+ (recommended).</w:t>
            </w:r>
          </w:p>
        </w:tc>
      </w:tr>
      <w:tr w:rsidR="004D61E0" w14:paraId="7F0C21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16C9AFE" w14:textId="77777777" w:rsidR="004D61E0" w:rsidRDefault="00000000">
            <w:r>
              <w:t>Browser</w:t>
            </w:r>
          </w:p>
        </w:tc>
        <w:tc>
          <w:tcPr>
            <w:tcW w:w="0" w:type="auto"/>
          </w:tcPr>
          <w:p w14:paraId="7E82E806" w14:textId="77777777" w:rsidR="004D61E0" w:rsidRDefault="00000000">
            <w:r>
              <w:t>Modern browser (Chrome, Firefox, Edge, Safari).</w:t>
            </w:r>
          </w:p>
        </w:tc>
      </w:tr>
    </w:tbl>
    <w:p w14:paraId="0F738D56" w14:textId="77777777" w:rsidR="004D61E0" w:rsidRDefault="004D61E0">
      <w:pPr>
        <w:spacing w:after="120"/>
      </w:pPr>
    </w:p>
    <w:p w14:paraId="5F01E05A" w14:textId="77777777" w:rsidR="004D61E0" w:rsidRDefault="004D61E0">
      <w:pPr>
        <w:spacing w:after="120"/>
      </w:pPr>
    </w:p>
    <w:p w14:paraId="6608BACE" w14:textId="77777777" w:rsidR="004D61E0" w:rsidRDefault="00000000">
      <w:pPr>
        <w:pStyle w:val="Heading2"/>
        <w:spacing w:before="180" w:after="120"/>
      </w:pPr>
      <w:r>
        <w:t>2.2 Prerequisites and Dependencies</w:t>
      </w:r>
    </w:p>
    <w:p w14:paraId="77F35011" w14:textId="77777777" w:rsidR="004D61E0" w:rsidRDefault="004D61E0">
      <w:pPr>
        <w:spacing w:after="120"/>
      </w:pPr>
    </w:p>
    <w:p w14:paraId="4C539735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 xml:space="preserve">Backend: Node.js 18+, </w:t>
      </w:r>
      <w:proofErr w:type="spellStart"/>
      <w:r>
        <w:t>npm</w:t>
      </w:r>
      <w:proofErr w:type="spellEnd"/>
      <w:r>
        <w:t>. Key packages: `express`, `mysql2`, `</w:t>
      </w:r>
      <w:proofErr w:type="spellStart"/>
      <w:r>
        <w:t>jsonwebtoken</w:t>
      </w:r>
      <w:proofErr w:type="spellEnd"/>
      <w:r>
        <w:t>`, `</w:t>
      </w:r>
      <w:proofErr w:type="spellStart"/>
      <w:r>
        <w:t>bcryptjs</w:t>
      </w:r>
      <w:proofErr w:type="spellEnd"/>
      <w:r>
        <w:t>`, `</w:t>
      </w:r>
      <w:proofErr w:type="spellStart"/>
      <w:r>
        <w:t>dotenv</w:t>
      </w:r>
      <w:proofErr w:type="spellEnd"/>
      <w:r>
        <w:t>`, `helmet`, `</w:t>
      </w:r>
      <w:proofErr w:type="spellStart"/>
      <w:r>
        <w:t>cors</w:t>
      </w:r>
      <w:proofErr w:type="spellEnd"/>
      <w:r>
        <w:t>`, `express-rate-limit`, `</w:t>
      </w:r>
      <w:proofErr w:type="spellStart"/>
      <w:r>
        <w:t>multer</w:t>
      </w:r>
      <w:proofErr w:type="spellEnd"/>
      <w:r>
        <w:t>`, `</w:t>
      </w:r>
      <w:proofErr w:type="spellStart"/>
      <w:r>
        <w:t>nodemailer</w:t>
      </w:r>
      <w:proofErr w:type="spellEnd"/>
      <w:r>
        <w:t>`, etc. (see `backend/</w:t>
      </w:r>
      <w:proofErr w:type="spellStart"/>
      <w:r>
        <w:t>package.json</w:t>
      </w:r>
      <w:proofErr w:type="spellEnd"/>
      <w:r>
        <w:t>`).</w:t>
      </w:r>
    </w:p>
    <w:p w14:paraId="3DDCAFFC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 xml:space="preserve">Frontend: Node.js 18+, </w:t>
      </w:r>
      <w:proofErr w:type="spellStart"/>
      <w:r>
        <w:t>npm</w:t>
      </w:r>
      <w:proofErr w:type="spellEnd"/>
      <w:r>
        <w:t>. Key packages: `react`, `react-router-</w:t>
      </w:r>
      <w:proofErr w:type="spellStart"/>
      <w:r>
        <w:t>dom</w:t>
      </w:r>
      <w:proofErr w:type="spellEnd"/>
      <w:r>
        <w:t>`, `</w:t>
      </w:r>
      <w:proofErr w:type="spellStart"/>
      <w:r>
        <w:t>axios</w:t>
      </w:r>
      <w:proofErr w:type="spellEnd"/>
      <w:r>
        <w:t>`, `</w:t>
      </w:r>
      <w:proofErr w:type="spellStart"/>
      <w:r>
        <w:t>tailwindcss</w:t>
      </w:r>
      <w:proofErr w:type="spellEnd"/>
      <w:r>
        <w:t>`, `</w:t>
      </w:r>
      <w:proofErr w:type="spellStart"/>
      <w:r>
        <w:t>lucide</w:t>
      </w:r>
      <w:proofErr w:type="spellEnd"/>
      <w:r>
        <w:t>-react`, `react-</w:t>
      </w:r>
      <w:proofErr w:type="spellStart"/>
      <w:r>
        <w:t>toastify</w:t>
      </w:r>
      <w:proofErr w:type="spellEnd"/>
      <w:r>
        <w:t>`, etc. (see `</w:t>
      </w:r>
      <w:proofErr w:type="spellStart"/>
      <w:proofErr w:type="gramStart"/>
      <w:r>
        <w:t>package.json</w:t>
      </w:r>
      <w:proofErr w:type="spellEnd"/>
      <w:proofErr w:type="gramEnd"/>
      <w:r>
        <w:t>`).</w:t>
      </w:r>
    </w:p>
    <w:p w14:paraId="56582752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Database: MySQL 8.0; schema and migrations under `database/`.</w:t>
      </w:r>
    </w:p>
    <w:p w14:paraId="0EE9474A" w14:textId="77777777" w:rsidR="004D61E0" w:rsidRDefault="004D61E0">
      <w:pPr>
        <w:spacing w:after="120"/>
      </w:pPr>
    </w:p>
    <w:p w14:paraId="266094D6" w14:textId="77777777" w:rsidR="004D61E0" w:rsidRDefault="00000000">
      <w:pPr>
        <w:pStyle w:val="Heading2"/>
        <w:spacing w:before="180" w:after="120"/>
      </w:pPr>
      <w:r>
        <w:t>2.3 Step-by-Step Installation</w:t>
      </w:r>
    </w:p>
    <w:p w14:paraId="623A9CFF" w14:textId="77777777" w:rsidR="004D61E0" w:rsidRDefault="004D61E0">
      <w:pPr>
        <w:spacing w:after="120"/>
      </w:pPr>
    </w:p>
    <w:p w14:paraId="7DA5D8DF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Clone the repository</w:t>
      </w:r>
    </w:p>
    <w:p w14:paraId="5E7DD4FA" w14:textId="77777777" w:rsidR="004D61E0" w:rsidRDefault="00000000">
      <w:pPr>
        <w:shd w:val="clear" w:color="auto" w:fill="F5F5F5"/>
        <w:spacing w:before="120" w:after="120"/>
      </w:pPr>
      <w:r>
        <w:rPr>
          <w:rFonts w:ascii="Consolas" w:eastAsia="Consolas" w:hAnsi="Consolas" w:cs="Consolas"/>
        </w:rPr>
        <w:t xml:space="preserve">   git clone &lt;repository-</w:t>
      </w:r>
      <w:proofErr w:type="spellStart"/>
      <w:r>
        <w:rPr>
          <w:rFonts w:ascii="Consolas" w:eastAsia="Consolas" w:hAnsi="Consolas" w:cs="Consolas"/>
        </w:rPr>
        <w:t>url</w:t>
      </w:r>
      <w:proofErr w:type="spellEnd"/>
      <w:r>
        <w:rPr>
          <w:rFonts w:ascii="Consolas" w:eastAsia="Consolas" w:hAnsi="Consolas" w:cs="Consolas"/>
        </w:rPr>
        <w:t xml:space="preserve">&gt;    cd </w:t>
      </w:r>
      <w:proofErr w:type="spellStart"/>
      <w:r>
        <w:rPr>
          <w:rFonts w:ascii="Consolas" w:eastAsia="Consolas" w:hAnsi="Consolas" w:cs="Consolas"/>
        </w:rPr>
        <w:t>MyMasjidApp</w:t>
      </w:r>
      <w:proofErr w:type="spellEnd"/>
    </w:p>
    <w:p w14:paraId="1C605F4D" w14:textId="77777777" w:rsidR="004D61E0" w:rsidRDefault="004D61E0">
      <w:pPr>
        <w:spacing w:after="120"/>
      </w:pPr>
    </w:p>
    <w:p w14:paraId="3834D6B4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Backend environment</w:t>
      </w:r>
    </w:p>
    <w:p w14:paraId="5E1D870A" w14:textId="77777777" w:rsidR="004D61E0" w:rsidRDefault="00000000">
      <w:pPr>
        <w:shd w:val="clear" w:color="auto" w:fill="F5F5F5"/>
        <w:spacing w:before="120" w:after="120"/>
      </w:pPr>
      <w:r>
        <w:rPr>
          <w:rFonts w:ascii="Consolas" w:eastAsia="Consolas" w:hAnsi="Consolas" w:cs="Consolas"/>
        </w:rPr>
        <w:t xml:space="preserve">   cd backend    cp </w:t>
      </w:r>
      <w:proofErr w:type="spellStart"/>
      <w:r>
        <w:rPr>
          <w:rFonts w:ascii="Consolas" w:eastAsia="Consolas" w:hAnsi="Consolas" w:cs="Consolas"/>
        </w:rPr>
        <w:t>env.</w:t>
      </w:r>
      <w:proofErr w:type="gramStart"/>
      <w:r>
        <w:rPr>
          <w:rFonts w:ascii="Consolas" w:eastAsia="Consolas" w:hAnsi="Consolas" w:cs="Consolas"/>
        </w:rPr>
        <w:t>example</w:t>
      </w:r>
      <w:proofErr w:type="spellEnd"/>
      <w:r>
        <w:rPr>
          <w:rFonts w:ascii="Consolas" w:eastAsia="Consolas" w:hAnsi="Consolas" w:cs="Consolas"/>
        </w:rPr>
        <w:t xml:space="preserve"> .env</w:t>
      </w:r>
      <w:proofErr w:type="gramEnd"/>
      <w:r>
        <w:rPr>
          <w:rFonts w:ascii="Consolas" w:eastAsia="Consolas" w:hAnsi="Consolas" w:cs="Consolas"/>
        </w:rPr>
        <w:t xml:space="preserve">    # </w:t>
      </w:r>
      <w:proofErr w:type="gramStart"/>
      <w:r>
        <w:rPr>
          <w:rFonts w:ascii="Consolas" w:eastAsia="Consolas" w:hAnsi="Consolas" w:cs="Consolas"/>
        </w:rPr>
        <w:t>Edit .env</w:t>
      </w:r>
      <w:proofErr w:type="gramEnd"/>
      <w:r>
        <w:rPr>
          <w:rFonts w:ascii="Consolas" w:eastAsia="Consolas" w:hAnsi="Consolas" w:cs="Consolas"/>
        </w:rPr>
        <w:t xml:space="preserve">: DB_*, JWT_SECRET, FRONTEND_URL, optional EMAIL_*, TOYYIBPAY_*, etc.    </w:t>
      </w:r>
      <w:proofErr w:type="spellStart"/>
      <w:r>
        <w:rPr>
          <w:rFonts w:ascii="Consolas" w:eastAsia="Consolas" w:hAnsi="Consolas" w:cs="Consolas"/>
        </w:rPr>
        <w:t>npm</w:t>
      </w:r>
      <w:proofErr w:type="spellEnd"/>
      <w:r>
        <w:rPr>
          <w:rFonts w:ascii="Consolas" w:eastAsia="Consolas" w:hAnsi="Consolas" w:cs="Consolas"/>
        </w:rPr>
        <w:t xml:space="preserve"> install</w:t>
      </w:r>
    </w:p>
    <w:p w14:paraId="2DD267B2" w14:textId="77777777" w:rsidR="004D61E0" w:rsidRDefault="004D61E0">
      <w:pPr>
        <w:spacing w:after="120"/>
      </w:pPr>
    </w:p>
    <w:p w14:paraId="7BE0E211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Frontend</w:t>
      </w:r>
    </w:p>
    <w:p w14:paraId="7D4D8E2C" w14:textId="77777777" w:rsidR="004D61E0" w:rsidRDefault="00000000">
      <w:pPr>
        <w:shd w:val="clear" w:color="auto" w:fill="F5F5F5"/>
        <w:spacing w:before="120" w:after="120"/>
      </w:pPr>
      <w:r>
        <w:rPr>
          <w:rFonts w:ascii="Consolas" w:eastAsia="Consolas" w:hAnsi="Consolas" w:cs="Consolas"/>
        </w:rPr>
        <w:t xml:space="preserve">   cd</w:t>
      </w:r>
      <w:proofErr w:type="gramStart"/>
      <w:r>
        <w:rPr>
          <w:rFonts w:ascii="Consolas" w:eastAsia="Consolas" w:hAnsi="Consolas" w:cs="Consolas"/>
        </w:rPr>
        <w:t xml:space="preserve"> ..</w:t>
      </w:r>
      <w:proofErr w:type="gramEnd"/>
      <w:r>
        <w:rPr>
          <w:rFonts w:ascii="Consolas" w:eastAsia="Consolas" w:hAnsi="Consolas" w:cs="Consolas"/>
        </w:rPr>
        <w:t xml:space="preserve">   # project root    </w:t>
      </w:r>
      <w:proofErr w:type="spellStart"/>
      <w:r>
        <w:rPr>
          <w:rFonts w:ascii="Consolas" w:eastAsia="Consolas" w:hAnsi="Consolas" w:cs="Consolas"/>
        </w:rPr>
        <w:t>npm</w:t>
      </w:r>
      <w:proofErr w:type="spellEnd"/>
      <w:r>
        <w:rPr>
          <w:rFonts w:ascii="Consolas" w:eastAsia="Consolas" w:hAnsi="Consolas" w:cs="Consolas"/>
        </w:rPr>
        <w:t xml:space="preserve"> install</w:t>
      </w:r>
    </w:p>
    <w:p w14:paraId="235432AF" w14:textId="77777777" w:rsidR="004D61E0" w:rsidRDefault="004D61E0">
      <w:pPr>
        <w:spacing w:after="120"/>
      </w:pPr>
    </w:p>
    <w:p w14:paraId="7029316C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Run with Docker (recommended)</w:t>
      </w:r>
    </w:p>
    <w:p w14:paraId="7759F1DE" w14:textId="77777777" w:rsidR="004D61E0" w:rsidRDefault="00000000">
      <w:pPr>
        <w:shd w:val="clear" w:color="auto" w:fill="F5F5F5"/>
        <w:spacing w:before="120" w:after="120"/>
      </w:pPr>
      <w:r>
        <w:rPr>
          <w:rFonts w:ascii="Consolas" w:eastAsia="Consolas" w:hAnsi="Consolas" w:cs="Consolas"/>
        </w:rPr>
        <w:t xml:space="preserve">   docker-compose up -d</w:t>
      </w:r>
    </w:p>
    <w:p w14:paraId="50A0D8BE" w14:textId="77777777" w:rsidR="004D61E0" w:rsidRDefault="00000000">
      <w:pPr>
        <w:spacing w:after="120"/>
      </w:pPr>
      <w:r>
        <w:t xml:space="preserve">   This starts MySQL, backend, frontend, optional </w:t>
      </w:r>
      <w:proofErr w:type="spellStart"/>
      <w:r>
        <w:t>vLLM</w:t>
      </w:r>
      <w:proofErr w:type="spellEnd"/>
      <w:r>
        <w:t>, and Nginx. Frontend is typically at `http://localhost:3000`, backend at `http://localhost:5000` (or via Nginx).</w:t>
      </w:r>
    </w:p>
    <w:p w14:paraId="45A7DE0B" w14:textId="77777777" w:rsidR="004D61E0" w:rsidRDefault="004D61E0">
      <w:pPr>
        <w:spacing w:after="120"/>
      </w:pPr>
    </w:p>
    <w:p w14:paraId="53FE30D9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Run without Docker (</w:t>
      </w:r>
      <w:proofErr w:type="gramStart"/>
      <w:r>
        <w:t xml:space="preserve">development)   </w:t>
      </w:r>
      <w:proofErr w:type="gramEnd"/>
      <w:r>
        <w:t>- Start MySQL 8.0 and create the database; run `database/</w:t>
      </w:r>
      <w:proofErr w:type="spellStart"/>
      <w:r>
        <w:t>masjid_app_schema.sql</w:t>
      </w:r>
      <w:proofErr w:type="spellEnd"/>
      <w:r>
        <w:t>` and any migrations.</w:t>
      </w:r>
    </w:p>
    <w:p w14:paraId="59A4E167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 xml:space="preserve">Backend: `cd backend &amp;&amp; </w:t>
      </w:r>
      <w:proofErr w:type="spellStart"/>
      <w:r>
        <w:t>npm</w:t>
      </w:r>
      <w:proofErr w:type="spellEnd"/>
      <w:r>
        <w:t xml:space="preserve"> run dev` (uses `</w:t>
      </w:r>
      <w:proofErr w:type="spellStart"/>
      <w:r>
        <w:t>nodemon</w:t>
      </w:r>
      <w:proofErr w:type="spellEnd"/>
      <w:r>
        <w:t>`).</w:t>
      </w:r>
    </w:p>
    <w:p w14:paraId="25680DD4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Frontend: `</w:t>
      </w:r>
      <w:proofErr w:type="spellStart"/>
      <w:r>
        <w:t>npm</w:t>
      </w:r>
      <w:proofErr w:type="spellEnd"/>
      <w:r>
        <w:t xml:space="preserve"> run dev` (Vite, usually port 5173).</w:t>
      </w:r>
    </w:p>
    <w:p w14:paraId="23E73697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Set `FRONTEND_URL` and ensure CORS/allowed origins include the frontend URL.</w:t>
      </w:r>
    </w:p>
    <w:p w14:paraId="7825F7A6" w14:textId="77777777" w:rsidR="004D61E0" w:rsidRDefault="004D61E0">
      <w:pPr>
        <w:spacing w:after="120"/>
      </w:pPr>
    </w:p>
    <w:p w14:paraId="639A8F5E" w14:textId="77777777" w:rsidR="004D61E0" w:rsidRDefault="00000000">
      <w:pPr>
        <w:pStyle w:val="Heading2"/>
        <w:spacing w:before="180" w:after="120"/>
      </w:pPr>
      <w:r>
        <w:t>2.4 Configuration Options and Initial Setup</w:t>
      </w:r>
    </w:p>
    <w:p w14:paraId="3B7AF0ED" w14:textId="77777777" w:rsidR="004D61E0" w:rsidRDefault="004D61E0">
      <w:pPr>
        <w:spacing w:after="120"/>
      </w:pPr>
    </w:p>
    <w:p w14:paraId="76797D86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Required: `DB_HOST`, `DB_PORT`, `DB_USER`, `DB_PASSWORD`, `DB_NAME`, `JWT_SECRET`, `JWT_EXPIRES_IN`, `PORT`, `FRONTEND_URL`.</w:t>
      </w:r>
    </w:p>
    <w:p w14:paraId="2DD17E2F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 xml:space="preserve">Optional: `EMAIL_*`, `TWILIO_*`, </w:t>
      </w:r>
      <w:proofErr w:type="spellStart"/>
      <w:r>
        <w:t>ToyyibPay</w:t>
      </w:r>
      <w:proofErr w:type="spellEnd"/>
      <w:r>
        <w:t xml:space="preserve"> (`TOYYIBPAY_*`), `VLLM_API_URL`, `AWS_*` for S3, etc. See `backend/</w:t>
      </w:r>
      <w:proofErr w:type="spellStart"/>
      <w:r>
        <w:t>env.example</w:t>
      </w:r>
      <w:proofErr w:type="spellEnd"/>
      <w:r>
        <w:t>`.</w:t>
      </w:r>
    </w:p>
    <w:p w14:paraId="58E29854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Initial setup: Create a master admin (e.g. via `backend/scripts/createMasterAdmin.js`). Use the app to create further admins and configure roles (Admin, PIC, IB).</w:t>
      </w:r>
    </w:p>
    <w:p w14:paraId="07FAC4C2" w14:textId="77777777" w:rsidR="004D61E0" w:rsidRDefault="004D61E0">
      <w:pPr>
        <w:spacing w:after="120"/>
      </w:pPr>
    </w:p>
    <w:p w14:paraId="3A5AEBB7" w14:textId="77777777" w:rsidR="004D61E0" w:rsidRDefault="004D61E0">
      <w:pPr>
        <w:spacing w:after="120"/>
      </w:pPr>
    </w:p>
    <w:p w14:paraId="4D11AFE2" w14:textId="77777777" w:rsidR="004D61E0" w:rsidRDefault="004D61E0">
      <w:pPr>
        <w:spacing w:after="120"/>
      </w:pPr>
    </w:p>
    <w:p w14:paraId="3A955A3A" w14:textId="77777777" w:rsidR="004D61E0" w:rsidRDefault="00000000">
      <w:pPr>
        <w:pStyle w:val="Heading1"/>
        <w:spacing w:before="240" w:after="120"/>
      </w:pPr>
      <w:r>
        <w:lastRenderedPageBreak/>
        <w:t>3. Getting Started</w:t>
      </w:r>
    </w:p>
    <w:p w14:paraId="0EB336D8" w14:textId="77777777" w:rsidR="004D61E0" w:rsidRDefault="004D61E0">
      <w:pPr>
        <w:spacing w:after="120"/>
      </w:pPr>
    </w:p>
    <w:p w14:paraId="0C4BB2CC" w14:textId="77777777" w:rsidR="004D61E0" w:rsidRDefault="00000000">
      <w:pPr>
        <w:pStyle w:val="Heading2"/>
        <w:spacing w:before="180" w:after="120"/>
      </w:pPr>
      <w:r>
        <w:t>3.1 High-Level Architecture</w:t>
      </w:r>
    </w:p>
    <w:p w14:paraId="4F16E3AC" w14:textId="77777777" w:rsidR="004D61E0" w:rsidRDefault="004D61E0">
      <w:pPr>
        <w:spacing w:after="120"/>
      </w:pPr>
    </w:p>
    <w:p w14:paraId="3C2913BA" w14:textId="77777777" w:rsidR="004D61E0" w:rsidRDefault="00000000">
      <w:pPr>
        <w:shd w:val="clear" w:color="auto" w:fill="F5F5F5"/>
        <w:spacing w:before="120" w:after="120"/>
      </w:pPr>
      <w:r>
        <w:rPr>
          <w:rFonts w:ascii="Consolas" w:eastAsia="Consolas" w:hAnsi="Consolas" w:cs="Consolas"/>
        </w:rPr>
        <w:t>[Browser] → [Nginx] → [Frontend (React/Vite)] → [Backend (Express)] → [</w:t>
      </w:r>
      <w:proofErr w:type="gramStart"/>
      <w:r>
        <w:rPr>
          <w:rFonts w:ascii="Consolas" w:eastAsia="Consolas" w:hAnsi="Consolas" w:cs="Consolas"/>
        </w:rPr>
        <w:t xml:space="preserve">MySQL]   </w:t>
      </w:r>
      <w:proofErr w:type="gramEnd"/>
      <w:r>
        <w:rPr>
          <w:rFonts w:ascii="Consolas" w:eastAsia="Consolas" w:hAnsi="Consolas" w:cs="Consolas"/>
        </w:rPr>
        <w:t xml:space="preserve">              ↓              ↓                        ↓            Static assets   API calls (/</w:t>
      </w:r>
      <w:proofErr w:type="spellStart"/>
      <w:r>
        <w:rPr>
          <w:rFonts w:ascii="Consolas" w:eastAsia="Consolas" w:hAnsi="Consolas" w:cs="Consolas"/>
        </w:rPr>
        <w:t>api</w:t>
      </w:r>
      <w:proofErr w:type="spellEnd"/>
      <w:r>
        <w:rPr>
          <w:rFonts w:ascii="Consolas" w:eastAsia="Consolas" w:hAnsi="Consolas" w:cs="Consolas"/>
        </w:rPr>
        <w:t>/*)    Pooled connections</w:t>
      </w:r>
    </w:p>
    <w:p w14:paraId="0EE6A309" w14:textId="77777777" w:rsidR="004D61E0" w:rsidRDefault="004D61E0">
      <w:pPr>
        <w:spacing w:after="120"/>
      </w:pPr>
    </w:p>
    <w:p w14:paraId="4109494A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Frontend: Single-page application (React 19, Vite). Uses Axios to call the backend; JWT stored in `</w:t>
      </w:r>
      <w:proofErr w:type="spellStart"/>
      <w:r>
        <w:t>localStorage</w:t>
      </w:r>
      <w:proofErr w:type="spellEnd"/>
      <w:r>
        <w:t>` and sent as `Authorization: Bearer &lt;token&gt;`.</w:t>
      </w:r>
    </w:p>
    <w:p w14:paraId="1C4D7E7E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 xml:space="preserve">Backend: Express REST API; JWT authentication; role- and permission-based access (admin, pic, </w:t>
      </w:r>
      <w:proofErr w:type="spellStart"/>
      <w:r>
        <w:t>ib</w:t>
      </w:r>
      <w:proofErr w:type="spellEnd"/>
      <w:r>
        <w:t>, teacher, student).</w:t>
      </w:r>
    </w:p>
    <w:p w14:paraId="63FA5CBF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Database: MySQL with yearly DB support; `</w:t>
      </w:r>
      <w:proofErr w:type="spellStart"/>
      <w:r>
        <w:t>masjid_master</w:t>
      </w:r>
      <w:proofErr w:type="spellEnd"/>
      <w:r>
        <w:t>` tracks active year and DB name.</w:t>
      </w:r>
    </w:p>
    <w:p w14:paraId="16C4F557" w14:textId="77777777" w:rsidR="004D61E0" w:rsidRDefault="004D61E0">
      <w:pPr>
        <w:spacing w:after="120"/>
      </w:pPr>
    </w:p>
    <w:p w14:paraId="1D04B7F1" w14:textId="77777777" w:rsidR="004D61E0" w:rsidRDefault="00000000">
      <w:pPr>
        <w:pStyle w:val="Heading2"/>
        <w:spacing w:before="180" w:after="120"/>
      </w:pPr>
      <w:r>
        <w:t>3.2 Main Features and Functionality</w:t>
      </w:r>
    </w:p>
    <w:p w14:paraId="591147E7" w14:textId="77777777" w:rsidR="004D61E0" w:rsidRDefault="004D61E0">
      <w:pPr>
        <w:spacing w:after="120"/>
      </w:pPr>
    </w:p>
    <w:p w14:paraId="07006155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Authentication: Login, registration (student/teacher), password reset (email/SMS), profile completion.</w:t>
      </w:r>
    </w:p>
    <w:p w14:paraId="34A2A962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Student/Teacher/Class CRUD: Full lifecycle; class assignment and change-class workflow.</w:t>
      </w:r>
    </w:p>
    <w:p w14:paraId="5F48F495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Attendance: Mark by class/date; bulk mark; optional proof image and document confirmation.</w:t>
      </w:r>
    </w:p>
    <w:p w14:paraId="0CDBEC1F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 xml:space="preserve">Fees: Create, mark paid, link to payments; </w:t>
      </w:r>
      <w:proofErr w:type="spellStart"/>
      <w:r>
        <w:t>ToyyibPay</w:t>
      </w:r>
      <w:proofErr w:type="spellEnd"/>
      <w:r>
        <w:t xml:space="preserve"> integration for online payments.</w:t>
      </w:r>
    </w:p>
    <w:p w14:paraId="6BFE1BA1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Results/Resit: Exam sessions, grades, resit handling.</w:t>
      </w:r>
    </w:p>
    <w:p w14:paraId="0E76DC70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Admin: Admins, PIC users, hierarchy, permission matrix, audit logs, system health, maintenance mode, settings, receipts.</w:t>
      </w:r>
    </w:p>
    <w:p w14:paraId="00F36C5D" w14:textId="77777777" w:rsidR="004D61E0" w:rsidRDefault="004D61E0">
      <w:pPr>
        <w:spacing w:after="120"/>
      </w:pPr>
    </w:p>
    <w:p w14:paraId="1590DDB1" w14:textId="77777777" w:rsidR="004D61E0" w:rsidRDefault="00000000">
      <w:pPr>
        <w:pStyle w:val="Heading2"/>
        <w:spacing w:before="180" w:after="120"/>
      </w:pPr>
      <w:r>
        <w:t>3.3 Basic Usage Example</w:t>
      </w:r>
    </w:p>
    <w:p w14:paraId="719581BA" w14:textId="77777777" w:rsidR="004D61E0" w:rsidRDefault="004D61E0">
      <w:pPr>
        <w:spacing w:after="120"/>
      </w:pPr>
    </w:p>
    <w:p w14:paraId="0F9EAB48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Log in as admin (or create master admin and log in).</w:t>
      </w:r>
    </w:p>
    <w:p w14:paraId="551D97D6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 xml:space="preserve">Create a class (e.g. </w:t>
      </w:r>
      <w:proofErr w:type="spellStart"/>
      <w:r>
        <w:t>Kelas</w:t>
      </w:r>
      <w:proofErr w:type="spellEnd"/>
      <w:r>
        <w:t xml:space="preserve"> →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Kelas</w:t>
      </w:r>
      <w:proofErr w:type="spellEnd"/>
      <w:r>
        <w:t>).</w:t>
      </w:r>
    </w:p>
    <w:p w14:paraId="6B56CCCC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Add students and assign them to the class.</w:t>
      </w:r>
    </w:p>
    <w:p w14:paraId="7BFBA910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Mark attendance (</w:t>
      </w:r>
      <w:proofErr w:type="spellStart"/>
      <w:r>
        <w:t>Kehadiran</w:t>
      </w:r>
      <w:proofErr w:type="spellEnd"/>
      <w:r>
        <w:t>) and manage fees (Yuran).</w:t>
      </w:r>
    </w:p>
    <w:p w14:paraId="0091CDDE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 xml:space="preserve">Record exam results (Keputusan). Use Pay Yuran and </w:t>
      </w:r>
      <w:proofErr w:type="spellStart"/>
      <w:r>
        <w:t>ToyyibPay</w:t>
      </w:r>
      <w:proofErr w:type="spellEnd"/>
      <w:r>
        <w:t xml:space="preserve"> for payments.</w:t>
      </w:r>
    </w:p>
    <w:p w14:paraId="74936548" w14:textId="77777777" w:rsidR="004D61E0" w:rsidRDefault="004D61E0">
      <w:pPr>
        <w:spacing w:after="120"/>
      </w:pPr>
    </w:p>
    <w:p w14:paraId="55A17EBB" w14:textId="77777777" w:rsidR="004D61E0" w:rsidRDefault="00000000">
      <w:pPr>
        <w:pStyle w:val="Heading2"/>
        <w:spacing w:before="180" w:after="120"/>
      </w:pPr>
      <w:r>
        <w:t>3.4 Important Concepts and Terminology</w:t>
      </w:r>
    </w:p>
    <w:p w14:paraId="2F87AFD0" w14:textId="77777777" w:rsidR="004D61E0" w:rsidRDefault="004D61E0">
      <w:pPr>
        <w:spacing w:after="120"/>
      </w:pP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3"/>
        <w:gridCol w:w="8991"/>
      </w:tblGrid>
      <w:tr w:rsidR="004D61E0" w14:paraId="617A23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0E0E0"/>
          </w:tcPr>
          <w:p w14:paraId="03709D47" w14:textId="77777777" w:rsidR="004D61E0" w:rsidRDefault="00000000">
            <w:r>
              <w:rPr>
                <w:b/>
                <w:bCs/>
              </w:rPr>
              <w:t>Term</w:t>
            </w:r>
          </w:p>
        </w:tc>
        <w:tc>
          <w:tcPr>
            <w:tcW w:w="0" w:type="auto"/>
            <w:shd w:val="clear" w:color="auto" w:fill="E0E0E0"/>
          </w:tcPr>
          <w:p w14:paraId="124E50B0" w14:textId="77777777" w:rsidR="004D61E0" w:rsidRDefault="00000000">
            <w:r>
              <w:rPr>
                <w:b/>
                <w:bCs/>
              </w:rPr>
              <w:t>Meaning</w:t>
            </w:r>
          </w:p>
        </w:tc>
      </w:tr>
      <w:tr w:rsidR="004D61E0" w14:paraId="5B7DAD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B60ACB" w14:textId="77777777" w:rsidR="004D61E0" w:rsidRDefault="00000000">
            <w:r>
              <w:t>IC</w:t>
            </w:r>
          </w:p>
        </w:tc>
        <w:tc>
          <w:tcPr>
            <w:tcW w:w="0" w:type="auto"/>
          </w:tcPr>
          <w:p w14:paraId="53C8DAC6" w14:textId="77777777" w:rsidR="004D61E0" w:rsidRDefault="00000000">
            <w:r>
              <w:t>Malaysian identity number; primary user identifier in many tables.</w:t>
            </w:r>
          </w:p>
        </w:tc>
      </w:tr>
      <w:tr w:rsidR="004D61E0" w14:paraId="3CD6DE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F6D6457" w14:textId="77777777" w:rsidR="004D61E0" w:rsidRDefault="00000000">
            <w:proofErr w:type="spellStart"/>
            <w:r>
              <w:t>Kelas</w:t>
            </w:r>
            <w:proofErr w:type="spellEnd"/>
          </w:p>
        </w:tc>
        <w:tc>
          <w:tcPr>
            <w:tcW w:w="0" w:type="auto"/>
          </w:tcPr>
          <w:p w14:paraId="22AF5EDC" w14:textId="77777777" w:rsidR="004D61E0" w:rsidRDefault="00000000">
            <w:r>
              <w:t>Class (teaching group).</w:t>
            </w:r>
          </w:p>
        </w:tc>
      </w:tr>
      <w:tr w:rsidR="004D61E0" w14:paraId="69B645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A14B1BE" w14:textId="77777777" w:rsidR="004D61E0" w:rsidRDefault="00000000">
            <w:r>
              <w:t>Yuran</w:t>
            </w:r>
          </w:p>
        </w:tc>
        <w:tc>
          <w:tcPr>
            <w:tcW w:w="0" w:type="auto"/>
          </w:tcPr>
          <w:p w14:paraId="26F39560" w14:textId="77777777" w:rsidR="004D61E0" w:rsidRDefault="00000000">
            <w:r>
              <w:t>Fee.</w:t>
            </w:r>
          </w:p>
        </w:tc>
      </w:tr>
      <w:tr w:rsidR="004D61E0" w14:paraId="74B5F5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08451B4" w14:textId="77777777" w:rsidR="004D61E0" w:rsidRDefault="00000000">
            <w:proofErr w:type="spellStart"/>
            <w:r>
              <w:t>Kehadiran</w:t>
            </w:r>
            <w:proofErr w:type="spellEnd"/>
          </w:p>
        </w:tc>
        <w:tc>
          <w:tcPr>
            <w:tcW w:w="0" w:type="auto"/>
          </w:tcPr>
          <w:p w14:paraId="3F3F2688" w14:textId="77777777" w:rsidR="004D61E0" w:rsidRDefault="00000000">
            <w:r>
              <w:t>Attendance.</w:t>
            </w:r>
          </w:p>
        </w:tc>
      </w:tr>
      <w:tr w:rsidR="004D61E0" w14:paraId="0134AC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396A9B4" w14:textId="77777777" w:rsidR="004D61E0" w:rsidRDefault="00000000">
            <w:r>
              <w:t>Keputusan</w:t>
            </w:r>
          </w:p>
        </w:tc>
        <w:tc>
          <w:tcPr>
            <w:tcW w:w="0" w:type="auto"/>
          </w:tcPr>
          <w:p w14:paraId="45F91F5A" w14:textId="77777777" w:rsidR="004D61E0" w:rsidRDefault="00000000">
            <w:r>
              <w:t>Exam result.</w:t>
            </w:r>
          </w:p>
        </w:tc>
      </w:tr>
      <w:tr w:rsidR="004D61E0" w14:paraId="1AB3B0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CB8EE7F" w14:textId="77777777" w:rsidR="004D61E0" w:rsidRDefault="00000000">
            <w:r>
              <w:t>Resit</w:t>
            </w:r>
          </w:p>
        </w:tc>
        <w:tc>
          <w:tcPr>
            <w:tcW w:w="0" w:type="auto"/>
          </w:tcPr>
          <w:p w14:paraId="3DA26970" w14:textId="77777777" w:rsidR="004D61E0" w:rsidRDefault="00000000">
            <w:r>
              <w:t>Resit / repeat exam.</w:t>
            </w:r>
          </w:p>
        </w:tc>
      </w:tr>
      <w:tr w:rsidR="004D61E0" w14:paraId="3083AB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935EE6" w14:textId="77777777" w:rsidR="004D61E0" w:rsidRDefault="00000000">
            <w:r>
              <w:t>Admin</w:t>
            </w:r>
          </w:p>
        </w:tc>
        <w:tc>
          <w:tcPr>
            <w:tcW w:w="0" w:type="auto"/>
          </w:tcPr>
          <w:p w14:paraId="02AC8C01" w14:textId="77777777" w:rsidR="004D61E0" w:rsidRDefault="00000000">
            <w:r>
              <w:t>Full system administrator.</w:t>
            </w:r>
          </w:p>
        </w:tc>
      </w:tr>
      <w:tr w:rsidR="004D61E0" w14:paraId="731DDE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6685BDA" w14:textId="77777777" w:rsidR="004D61E0" w:rsidRDefault="00000000">
            <w:r>
              <w:t>PIC</w:t>
            </w:r>
          </w:p>
        </w:tc>
        <w:tc>
          <w:tcPr>
            <w:tcW w:w="0" w:type="auto"/>
          </w:tcPr>
          <w:p w14:paraId="2C988B1F" w14:textId="77777777" w:rsidR="004D61E0" w:rsidRDefault="00000000">
            <w:r>
              <w:t>Person in charge; restricted admin role.</w:t>
            </w:r>
          </w:p>
        </w:tc>
      </w:tr>
      <w:tr w:rsidR="004D61E0" w14:paraId="35566B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E733F3" w14:textId="77777777" w:rsidR="004D61E0" w:rsidRDefault="00000000">
            <w:r>
              <w:t>IB</w:t>
            </w:r>
          </w:p>
        </w:tc>
        <w:tc>
          <w:tcPr>
            <w:tcW w:w="0" w:type="auto"/>
          </w:tcPr>
          <w:p w14:paraId="4FC0DFCC" w14:textId="77777777" w:rsidR="004D61E0" w:rsidRDefault="00000000">
            <w:r>
              <w:t>Imam/Bilal or similar role; restricted dashboard.</w:t>
            </w:r>
          </w:p>
        </w:tc>
      </w:tr>
    </w:tbl>
    <w:p w14:paraId="4F755740" w14:textId="77777777" w:rsidR="004D61E0" w:rsidRDefault="004D61E0">
      <w:pPr>
        <w:spacing w:after="120"/>
      </w:pPr>
    </w:p>
    <w:p w14:paraId="63A11B26" w14:textId="77777777" w:rsidR="004D61E0" w:rsidRDefault="004D61E0">
      <w:pPr>
        <w:spacing w:after="120"/>
      </w:pPr>
    </w:p>
    <w:p w14:paraId="369B6609" w14:textId="77777777" w:rsidR="004D61E0" w:rsidRDefault="004D61E0">
      <w:pPr>
        <w:spacing w:after="120"/>
      </w:pPr>
    </w:p>
    <w:p w14:paraId="02A629F6" w14:textId="77777777" w:rsidR="004D61E0" w:rsidRDefault="004D61E0">
      <w:pPr>
        <w:spacing w:after="120"/>
      </w:pPr>
    </w:p>
    <w:p w14:paraId="3BA468CE" w14:textId="77777777" w:rsidR="004D61E0" w:rsidRDefault="00000000">
      <w:pPr>
        <w:pStyle w:val="Heading1"/>
        <w:spacing w:before="240" w:after="120"/>
      </w:pPr>
      <w:r>
        <w:t>4. Code Structure</w:t>
      </w:r>
    </w:p>
    <w:p w14:paraId="2D5587A6" w14:textId="77777777" w:rsidR="004D61E0" w:rsidRDefault="004D61E0">
      <w:pPr>
        <w:spacing w:after="120"/>
      </w:pPr>
    </w:p>
    <w:p w14:paraId="4541A97F" w14:textId="77777777" w:rsidR="004D61E0" w:rsidRDefault="00000000">
      <w:pPr>
        <w:pStyle w:val="Heading2"/>
        <w:spacing w:before="180" w:after="120"/>
      </w:pPr>
      <w:r>
        <w:lastRenderedPageBreak/>
        <w:t>4.1 Directory and File Structure</w:t>
      </w:r>
    </w:p>
    <w:p w14:paraId="03103DD7" w14:textId="77777777" w:rsidR="004D61E0" w:rsidRDefault="004D61E0">
      <w:pPr>
        <w:spacing w:after="120"/>
      </w:pPr>
    </w:p>
    <w:p w14:paraId="21210646" w14:textId="77777777" w:rsidR="004D61E0" w:rsidRDefault="00000000">
      <w:pPr>
        <w:shd w:val="clear" w:color="auto" w:fill="F5F5F5"/>
        <w:spacing w:before="120" w:after="120"/>
      </w:pPr>
      <w:proofErr w:type="spellStart"/>
      <w:r>
        <w:rPr>
          <w:rFonts w:ascii="Consolas" w:eastAsia="Consolas" w:hAnsi="Consolas" w:cs="Consolas"/>
        </w:rPr>
        <w:t>MyMasjidApp</w:t>
      </w:r>
      <w:proofErr w:type="spellEnd"/>
      <w:r>
        <w:rPr>
          <w:rFonts w:ascii="Consolas" w:eastAsia="Consolas" w:hAnsi="Consolas" w:cs="Consolas"/>
        </w:rPr>
        <w:t>/ ├── backend/                 # Express API │   ├── config/              # database.js, env.js │   ├── controllers/        # Request handlers (auth, students, classes, etc.) │   ├── guards/              # admin.guard.js │   ├── middleware/         # auth.js, errorHandler.js, sanitize.js, upload.js, etc. │   ├── routes/              # Route definitions (auth.js, students.js, admin.js, etc.) │   ├── services/            # Business logic (</w:t>
      </w:r>
      <w:proofErr w:type="spellStart"/>
      <w:r>
        <w:rPr>
          <w:rFonts w:ascii="Consolas" w:eastAsia="Consolas" w:hAnsi="Consolas" w:cs="Consolas"/>
        </w:rPr>
        <w:t>paymentService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attendanceService</w:t>
      </w:r>
      <w:proofErr w:type="spellEnd"/>
      <w:r>
        <w:rPr>
          <w:rFonts w:ascii="Consolas" w:eastAsia="Consolas" w:hAnsi="Consolas" w:cs="Consolas"/>
        </w:rPr>
        <w:t xml:space="preserve">, etc.) │   ├── utils/               # Helpers (encryption, </w:t>
      </w:r>
      <w:proofErr w:type="spellStart"/>
      <w:r>
        <w:rPr>
          <w:rFonts w:ascii="Consolas" w:eastAsia="Consolas" w:hAnsi="Consolas" w:cs="Consolas"/>
        </w:rPr>
        <w:t>icUtils</w:t>
      </w:r>
      <w:proofErr w:type="spellEnd"/>
      <w:r>
        <w:rPr>
          <w:rFonts w:ascii="Consolas" w:eastAsia="Consolas" w:hAnsi="Consolas" w:cs="Consolas"/>
        </w:rPr>
        <w:t xml:space="preserve">, pagination, etc.) │   ├── schedulers/          # Cron jobs (backup, fee generation, reconciliation) │   ├── scripts/             # DB and one-off scripts │   ├── </w:t>
      </w:r>
      <w:proofErr w:type="spellStart"/>
      <w:r>
        <w:rPr>
          <w:rFonts w:ascii="Consolas" w:eastAsia="Consolas" w:hAnsi="Consolas" w:cs="Consolas"/>
        </w:rPr>
        <w:t>dto</w:t>
      </w:r>
      <w:proofErr w:type="spellEnd"/>
      <w:r>
        <w:rPr>
          <w:rFonts w:ascii="Consolas" w:eastAsia="Consolas" w:hAnsi="Consolas" w:cs="Consolas"/>
        </w:rPr>
        <w:t xml:space="preserve">/                 # Data transfer objects │   └── server.js            # Entry point ├── </w:t>
      </w:r>
      <w:proofErr w:type="spellStart"/>
      <w:r>
        <w:rPr>
          <w:rFonts w:ascii="Consolas" w:eastAsia="Consolas" w:hAnsi="Consolas" w:cs="Consolas"/>
        </w:rPr>
        <w:t>src</w:t>
      </w:r>
      <w:proofErr w:type="spellEnd"/>
      <w:r>
        <w:rPr>
          <w:rFonts w:ascii="Consolas" w:eastAsia="Consolas" w:hAnsi="Consolas" w:cs="Consolas"/>
        </w:rPr>
        <w:t xml:space="preserve">/                     # React frontend │   ├── components/          # Reusable UI and feature components │   ├── pages/               # Route-level pages │   ├── services/            # api.js, paymentAPI.js │   ├── utils/               # </w:t>
      </w:r>
      <w:proofErr w:type="spellStart"/>
      <w:r>
        <w:rPr>
          <w:rFonts w:ascii="Consolas" w:eastAsia="Consolas" w:hAnsi="Consolas" w:cs="Consolas"/>
        </w:rPr>
        <w:t>apiBaseUrl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userRoles</w:t>
      </w:r>
      <w:proofErr w:type="spellEnd"/>
      <w:r>
        <w:rPr>
          <w:rFonts w:ascii="Consolas" w:eastAsia="Consolas" w:hAnsi="Consolas" w:cs="Consolas"/>
        </w:rPr>
        <w:t xml:space="preserve">, grades, etc. │   ├── contexts/            # </w:t>
      </w:r>
      <w:proofErr w:type="spellStart"/>
      <w:r>
        <w:rPr>
          <w:rFonts w:ascii="Consolas" w:eastAsia="Consolas" w:hAnsi="Consolas" w:cs="Consolas"/>
        </w:rPr>
        <w:t>PreferencesContext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LanguageContext</w:t>
      </w:r>
      <w:proofErr w:type="spellEnd"/>
      <w:r>
        <w:rPr>
          <w:rFonts w:ascii="Consolas" w:eastAsia="Consolas" w:hAnsi="Consolas" w:cs="Consolas"/>
        </w:rPr>
        <w:t xml:space="preserve"> │   ├── hooks/               # </w:t>
      </w:r>
      <w:proofErr w:type="spellStart"/>
      <w:r>
        <w:rPr>
          <w:rFonts w:ascii="Consolas" w:eastAsia="Consolas" w:hAnsi="Consolas" w:cs="Consolas"/>
        </w:rPr>
        <w:t>useCrud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useErrorHandler</w:t>
      </w:r>
      <w:proofErr w:type="spellEnd"/>
      <w:r>
        <w:rPr>
          <w:rFonts w:ascii="Consolas" w:eastAsia="Consolas" w:hAnsi="Consolas" w:cs="Consolas"/>
        </w:rPr>
        <w:t xml:space="preserve">, etc. │   ├── config/              # seasonalSchemes.js │   ├── </w:t>
      </w:r>
      <w:proofErr w:type="spellStart"/>
      <w:r>
        <w:rPr>
          <w:rFonts w:ascii="Consolas" w:eastAsia="Consolas" w:hAnsi="Consolas" w:cs="Consolas"/>
        </w:rPr>
        <w:t>App.jsx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Layout.jsx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main.jsx</w:t>
      </w:r>
      <w:proofErr w:type="spellEnd"/>
      <w:r>
        <w:rPr>
          <w:rFonts w:ascii="Consolas" w:eastAsia="Consolas" w:hAnsi="Consolas" w:cs="Consolas"/>
        </w:rPr>
        <w:t xml:space="preserve"> │   └── index.css, App.css ├── database/                # SQL schema and migrations ├── docs/                    # Additional docs (e.g. Postman) ├── nginx/                   # Nginx configuration ├── docker-</w:t>
      </w:r>
      <w:proofErr w:type="spellStart"/>
      <w:r>
        <w:rPr>
          <w:rFonts w:ascii="Consolas" w:eastAsia="Consolas" w:hAnsi="Consolas" w:cs="Consolas"/>
        </w:rPr>
        <w:t>compose.yml</w:t>
      </w:r>
      <w:proofErr w:type="spellEnd"/>
      <w:r>
        <w:rPr>
          <w:rFonts w:ascii="Consolas" w:eastAsia="Consolas" w:hAnsi="Consolas" w:cs="Consolas"/>
        </w:rPr>
        <w:t xml:space="preserve"> ├── </w:t>
      </w:r>
      <w:proofErr w:type="spellStart"/>
      <w:r>
        <w:rPr>
          <w:rFonts w:ascii="Consolas" w:eastAsia="Consolas" w:hAnsi="Consolas" w:cs="Consolas"/>
        </w:rPr>
        <w:t>Dockerfile</w:t>
      </w:r>
      <w:proofErr w:type="spellEnd"/>
      <w:r>
        <w:rPr>
          <w:rFonts w:ascii="Consolas" w:eastAsia="Consolas" w:hAnsi="Consolas" w:cs="Consolas"/>
        </w:rPr>
        <w:t xml:space="preserve">               # Frontend build └── </w:t>
      </w:r>
      <w:proofErr w:type="spellStart"/>
      <w:r>
        <w:rPr>
          <w:rFonts w:ascii="Consolas" w:eastAsia="Consolas" w:hAnsi="Consolas" w:cs="Consolas"/>
        </w:rPr>
        <w:t>package.json</w:t>
      </w:r>
      <w:proofErr w:type="spellEnd"/>
      <w:r>
        <w:rPr>
          <w:rFonts w:ascii="Consolas" w:eastAsia="Consolas" w:hAnsi="Consolas" w:cs="Consolas"/>
        </w:rPr>
        <w:t xml:space="preserve">             # Frontend root</w:t>
      </w:r>
    </w:p>
    <w:p w14:paraId="0AFA6282" w14:textId="77777777" w:rsidR="004D61E0" w:rsidRDefault="004D61E0">
      <w:pPr>
        <w:spacing w:after="120"/>
      </w:pPr>
    </w:p>
    <w:p w14:paraId="42A1CCC0" w14:textId="77777777" w:rsidR="004D61E0" w:rsidRDefault="00000000">
      <w:pPr>
        <w:pStyle w:val="Heading2"/>
        <w:spacing w:before="180" w:after="120"/>
      </w:pPr>
      <w:r>
        <w:t>4.2 Purpose of Major Modules</w:t>
      </w:r>
    </w:p>
    <w:p w14:paraId="5438AC14" w14:textId="77777777" w:rsidR="004D61E0" w:rsidRDefault="004D61E0">
      <w:pPr>
        <w:spacing w:after="120"/>
      </w:pPr>
    </w:p>
    <w:p w14:paraId="1D2E5C4D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backend/server.js: Loads env, validates config, mounts security middleware (Helmet, CORS, rate limit), routes, webhooks, error handler, and starts the HTTP server.</w:t>
      </w:r>
    </w:p>
    <w:p w14:paraId="1697B211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backend/routes/index.js: Aggregates all API route modules (`/auth`, `/students`, `/classes`, `/admin`, etc.).</w:t>
      </w:r>
    </w:p>
    <w:p w14:paraId="54970393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backend/middleware/auth.js: JWT verification, role/permission checks (`</w:t>
      </w:r>
      <w:proofErr w:type="spellStart"/>
      <w:r>
        <w:t>requireRole</w:t>
      </w:r>
      <w:proofErr w:type="spellEnd"/>
      <w:r>
        <w:t>`, `</w:t>
      </w:r>
      <w:proofErr w:type="spellStart"/>
      <w:r>
        <w:t>requirePermission</w:t>
      </w:r>
      <w:proofErr w:type="spellEnd"/>
      <w:r>
        <w:t>`), and attachment of user/roles to `</w:t>
      </w:r>
      <w:proofErr w:type="spellStart"/>
      <w:r>
        <w:t>req</w:t>
      </w:r>
      <w:proofErr w:type="spellEnd"/>
      <w:r>
        <w:t>`.</w:t>
      </w:r>
    </w:p>
    <w:p w14:paraId="40711098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backend/controllers: Handle HTTP request/response and call services where applicable.</w:t>
      </w:r>
    </w:p>
    <w:p w14:paraId="4C966A2A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backend/services: Core logic (payments, attendance, fees, backups, notifications, etc.).</w:t>
      </w:r>
    </w:p>
    <w:p w14:paraId="4173AA05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src</w:t>
      </w:r>
      <w:proofErr w:type="spellEnd"/>
      <w:r>
        <w:t>/services/api.js: Axios instance, interceptors (token, errors), and exported API functions for each domain.</w:t>
      </w:r>
    </w:p>
    <w:p w14:paraId="0D4E56B7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src</w:t>
      </w:r>
      <w:proofErr w:type="spellEnd"/>
      <w:r>
        <w:t>/</w:t>
      </w:r>
      <w:proofErr w:type="spellStart"/>
      <w:r>
        <w:t>Layout.jsx</w:t>
      </w:r>
      <w:proofErr w:type="spellEnd"/>
      <w:r>
        <w:t>: Sidebar navigation and role-based menu groups.</w:t>
      </w:r>
    </w:p>
    <w:p w14:paraId="1161563E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src</w:t>
      </w:r>
      <w:proofErr w:type="spellEnd"/>
      <w:r>
        <w:t>/</w:t>
      </w:r>
      <w:proofErr w:type="spellStart"/>
      <w:r>
        <w:t>App.jsx</w:t>
      </w:r>
      <w:proofErr w:type="spellEnd"/>
      <w:r>
        <w:t>: Routes, lazy-loaded pages, auth/profile checks, and global UI (e.g. toast).</w:t>
      </w:r>
    </w:p>
    <w:p w14:paraId="5E363EFF" w14:textId="77777777" w:rsidR="004D61E0" w:rsidRDefault="004D61E0">
      <w:pPr>
        <w:spacing w:after="120"/>
      </w:pPr>
    </w:p>
    <w:p w14:paraId="621B987F" w14:textId="77777777" w:rsidR="004D61E0" w:rsidRDefault="00000000">
      <w:pPr>
        <w:pStyle w:val="Heading2"/>
        <w:spacing w:before="180" w:after="120"/>
      </w:pPr>
      <w:r>
        <w:t>4.3 Interdependencies</w:t>
      </w:r>
    </w:p>
    <w:p w14:paraId="57B63480" w14:textId="77777777" w:rsidR="004D61E0" w:rsidRDefault="004D61E0">
      <w:pPr>
        <w:spacing w:after="120"/>
      </w:pPr>
    </w:p>
    <w:p w14:paraId="0408EFB7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Frontend depends on backend API base URL (from `</w:t>
      </w:r>
      <w:proofErr w:type="spellStart"/>
      <w:r>
        <w:t>src</w:t>
      </w:r>
      <w:proofErr w:type="spellEnd"/>
      <w:r>
        <w:t>/utils/apiBaseUrl.js`) and consistent API contract.</w:t>
      </w:r>
    </w:p>
    <w:p w14:paraId="65E0F175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Backend depends on MySQL (connection in `config/database.js`) and env (validated in `config/env.js`).</w:t>
      </w:r>
    </w:p>
    <w:p w14:paraId="019BF544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Auth flow: Login returns JWT and user; frontend stores both; every protected API call sends the token; backend validates and enforces roles/permissions.</w:t>
      </w:r>
    </w:p>
    <w:p w14:paraId="571CEA6C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Admin-only features use `</w:t>
      </w:r>
      <w:proofErr w:type="spellStart"/>
      <w:r>
        <w:t>requireRole</w:t>
      </w:r>
      <w:proofErr w:type="spellEnd"/>
      <w:r>
        <w:t>(['admin'</w:t>
      </w:r>
      <w:proofErr w:type="gramStart"/>
      <w:r>
        <w:t>])`</w:t>
      </w:r>
      <w:proofErr w:type="gramEnd"/>
      <w:r>
        <w:t xml:space="preserve"> or `</w:t>
      </w:r>
      <w:proofErr w:type="spellStart"/>
      <w:r>
        <w:t>requirePermission</w:t>
      </w:r>
      <w:proofErr w:type="spellEnd"/>
      <w:r>
        <w:t>(...)`; PIC/IB see reduced menus and endpoints.</w:t>
      </w:r>
    </w:p>
    <w:p w14:paraId="0B5A1E56" w14:textId="77777777" w:rsidR="004D61E0" w:rsidRDefault="004D61E0">
      <w:pPr>
        <w:spacing w:after="120"/>
      </w:pPr>
    </w:p>
    <w:p w14:paraId="1B4A73CE" w14:textId="77777777" w:rsidR="004D61E0" w:rsidRDefault="004D61E0">
      <w:pPr>
        <w:spacing w:after="120"/>
      </w:pPr>
    </w:p>
    <w:p w14:paraId="12495FE9" w14:textId="77777777" w:rsidR="004D61E0" w:rsidRDefault="004D61E0">
      <w:pPr>
        <w:spacing w:after="120"/>
      </w:pPr>
    </w:p>
    <w:p w14:paraId="23F1185B" w14:textId="77777777" w:rsidR="004D61E0" w:rsidRDefault="00000000">
      <w:pPr>
        <w:pStyle w:val="Heading1"/>
        <w:spacing w:before="240" w:after="120"/>
      </w:pPr>
      <w:r>
        <w:t>5. API Documentation</w:t>
      </w:r>
    </w:p>
    <w:p w14:paraId="73402310" w14:textId="77777777" w:rsidR="004D61E0" w:rsidRDefault="004D61E0">
      <w:pPr>
        <w:spacing w:after="120"/>
      </w:pPr>
    </w:p>
    <w:p w14:paraId="7E8E0C01" w14:textId="77777777" w:rsidR="004D61E0" w:rsidRDefault="00000000">
      <w:pPr>
        <w:pStyle w:val="Heading2"/>
        <w:spacing w:before="180" w:after="120"/>
      </w:pPr>
      <w:r>
        <w:t>5.1 Overview</w:t>
      </w:r>
    </w:p>
    <w:p w14:paraId="2A6F717C" w14:textId="77777777" w:rsidR="004D61E0" w:rsidRDefault="004D61E0">
      <w:pPr>
        <w:spacing w:after="120"/>
      </w:pPr>
    </w:p>
    <w:p w14:paraId="106163E9" w14:textId="77777777" w:rsidR="004D61E0" w:rsidRDefault="00000000">
      <w:pPr>
        <w:spacing w:after="120"/>
      </w:pPr>
      <w:r>
        <w:t>All APIs are under `/</w:t>
      </w:r>
      <w:proofErr w:type="spellStart"/>
      <w:r>
        <w:t>api</w:t>
      </w:r>
      <w:proofErr w:type="spellEnd"/>
      <w:r>
        <w:t>` (when using the default Nginx setup). Authentication uses a JWT in the header:</w:t>
      </w:r>
    </w:p>
    <w:p w14:paraId="0342AE86" w14:textId="77777777" w:rsidR="004D61E0" w:rsidRDefault="004D61E0">
      <w:pPr>
        <w:spacing w:after="120"/>
      </w:pPr>
    </w:p>
    <w:p w14:paraId="302E0C18" w14:textId="77777777" w:rsidR="004D61E0" w:rsidRDefault="00000000">
      <w:pPr>
        <w:shd w:val="clear" w:color="auto" w:fill="F5F5F5"/>
        <w:spacing w:before="120" w:after="120"/>
      </w:pPr>
      <w:r>
        <w:rPr>
          <w:rFonts w:ascii="Consolas" w:eastAsia="Consolas" w:hAnsi="Consolas" w:cs="Consolas"/>
        </w:rPr>
        <w:lastRenderedPageBreak/>
        <w:t>Authorization: Bearer &lt;token&gt;</w:t>
      </w:r>
    </w:p>
    <w:p w14:paraId="7192BE26" w14:textId="77777777" w:rsidR="004D61E0" w:rsidRDefault="004D61E0">
      <w:pPr>
        <w:spacing w:after="120"/>
      </w:pPr>
    </w:p>
    <w:p w14:paraId="2595A8F3" w14:textId="77777777" w:rsidR="004D61E0" w:rsidRDefault="00000000">
      <w:pPr>
        <w:spacing w:after="120"/>
      </w:pPr>
      <w:r>
        <w:t>Responses are typically JSON with `success`, `data`, and optional `message` or `pagination`.</w:t>
      </w:r>
    </w:p>
    <w:p w14:paraId="797F308A" w14:textId="77777777" w:rsidR="004D61E0" w:rsidRDefault="004D61E0">
      <w:pPr>
        <w:spacing w:after="120"/>
      </w:pPr>
    </w:p>
    <w:p w14:paraId="1F761C2A" w14:textId="77777777" w:rsidR="004D61E0" w:rsidRDefault="00000000">
      <w:pPr>
        <w:pStyle w:val="Heading2"/>
        <w:spacing w:before="180" w:after="120"/>
      </w:pPr>
      <w:r>
        <w:t>5.2 Auth</w:t>
      </w:r>
    </w:p>
    <w:p w14:paraId="11233ED1" w14:textId="77777777" w:rsidR="004D61E0" w:rsidRDefault="004D61E0">
      <w:pPr>
        <w:spacing w:after="120"/>
      </w:pP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3"/>
        <w:gridCol w:w="3078"/>
        <w:gridCol w:w="6433"/>
      </w:tblGrid>
      <w:tr w:rsidR="004D61E0" w14:paraId="0A1D4D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0E0E0"/>
          </w:tcPr>
          <w:p w14:paraId="102D9D50" w14:textId="77777777" w:rsidR="004D61E0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shd w:val="clear" w:color="auto" w:fill="E0E0E0"/>
          </w:tcPr>
          <w:p w14:paraId="40F8C12E" w14:textId="77777777" w:rsidR="004D61E0" w:rsidRDefault="00000000"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  <w:shd w:val="clear" w:color="auto" w:fill="E0E0E0"/>
          </w:tcPr>
          <w:p w14:paraId="2217E79E" w14:textId="77777777" w:rsidR="004D61E0" w:rsidRDefault="00000000">
            <w:r>
              <w:rPr>
                <w:b/>
                <w:bCs/>
              </w:rPr>
              <w:t>Description</w:t>
            </w:r>
          </w:p>
        </w:tc>
      </w:tr>
      <w:tr w:rsidR="004D61E0" w14:paraId="01D3D6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1229FFB" w14:textId="77777777" w:rsidR="004D61E0" w:rsidRDefault="00000000">
            <w:r>
              <w:t>POST</w:t>
            </w:r>
          </w:p>
        </w:tc>
        <w:tc>
          <w:tcPr>
            <w:tcW w:w="0" w:type="auto"/>
          </w:tcPr>
          <w:p w14:paraId="48601E00" w14:textId="77777777" w:rsidR="004D61E0" w:rsidRDefault="00000000">
            <w:r>
              <w:t>`/</w:t>
            </w:r>
            <w:proofErr w:type="spellStart"/>
            <w:r>
              <w:t>api</w:t>
            </w:r>
            <w:proofErr w:type="spellEnd"/>
            <w:r>
              <w:t>/auth/login`</w:t>
            </w:r>
          </w:p>
        </w:tc>
        <w:tc>
          <w:tcPr>
            <w:tcW w:w="0" w:type="auto"/>
          </w:tcPr>
          <w:p w14:paraId="2A6BBA39" w14:textId="77777777" w:rsidR="004D61E0" w:rsidRDefault="00000000">
            <w:r>
              <w:t xml:space="preserve">Body: </w:t>
            </w:r>
            <w:proofErr w:type="gramStart"/>
            <w:r>
              <w:t xml:space="preserve">`{ </w:t>
            </w:r>
            <w:proofErr w:type="spellStart"/>
            <w:r>
              <w:t>emailOrIc</w:t>
            </w:r>
            <w:proofErr w:type="spellEnd"/>
            <w:proofErr w:type="gramEnd"/>
            <w:r>
              <w:t xml:space="preserve">, </w:t>
            </w:r>
            <w:proofErr w:type="gramStart"/>
            <w:r>
              <w:t>password }</w:t>
            </w:r>
            <w:proofErr w:type="gramEnd"/>
            <w:r>
              <w:t>`. Returns token and user.</w:t>
            </w:r>
          </w:p>
        </w:tc>
      </w:tr>
      <w:tr w:rsidR="004D61E0" w14:paraId="0C9D51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6D7E1E2" w14:textId="77777777" w:rsidR="004D61E0" w:rsidRDefault="00000000">
            <w:r>
              <w:t>POST</w:t>
            </w:r>
          </w:p>
        </w:tc>
        <w:tc>
          <w:tcPr>
            <w:tcW w:w="0" w:type="auto"/>
          </w:tcPr>
          <w:p w14:paraId="13017399" w14:textId="77777777" w:rsidR="004D61E0" w:rsidRDefault="00000000">
            <w:r>
              <w:t>`/</w:t>
            </w:r>
            <w:proofErr w:type="spellStart"/>
            <w:r>
              <w:t>api</w:t>
            </w:r>
            <w:proofErr w:type="spellEnd"/>
            <w:r>
              <w:t>/auth/register`</w:t>
            </w:r>
          </w:p>
        </w:tc>
        <w:tc>
          <w:tcPr>
            <w:tcW w:w="0" w:type="auto"/>
          </w:tcPr>
          <w:p w14:paraId="39BC6C8E" w14:textId="77777777" w:rsidR="004D61E0" w:rsidRDefault="00000000">
            <w:r>
              <w:t>Student registration.</w:t>
            </w:r>
          </w:p>
        </w:tc>
      </w:tr>
      <w:tr w:rsidR="004D61E0" w14:paraId="2E5CFD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A472518" w14:textId="77777777" w:rsidR="004D61E0" w:rsidRDefault="00000000">
            <w:r>
              <w:t>POST</w:t>
            </w:r>
          </w:p>
        </w:tc>
        <w:tc>
          <w:tcPr>
            <w:tcW w:w="0" w:type="auto"/>
          </w:tcPr>
          <w:p w14:paraId="6666C80F" w14:textId="77777777" w:rsidR="004D61E0" w:rsidRDefault="00000000">
            <w:r>
              <w:t>`/</w:t>
            </w:r>
            <w:proofErr w:type="spellStart"/>
            <w:r>
              <w:t>api</w:t>
            </w:r>
            <w:proofErr w:type="spellEnd"/>
            <w:r>
              <w:t>/auth/</w:t>
            </w:r>
            <w:proofErr w:type="gramStart"/>
            <w:r>
              <w:t>forgot-password</w:t>
            </w:r>
            <w:proofErr w:type="gramEnd"/>
            <w:r>
              <w:t>`</w:t>
            </w:r>
          </w:p>
        </w:tc>
        <w:tc>
          <w:tcPr>
            <w:tcW w:w="0" w:type="auto"/>
          </w:tcPr>
          <w:p w14:paraId="1015C616" w14:textId="77777777" w:rsidR="004D61E0" w:rsidRDefault="00000000">
            <w:r>
              <w:t>Initiate password reset.</w:t>
            </w:r>
          </w:p>
        </w:tc>
      </w:tr>
      <w:tr w:rsidR="004D61E0" w14:paraId="7F4EF8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6D6AFA" w14:textId="77777777" w:rsidR="004D61E0" w:rsidRDefault="00000000">
            <w:r>
              <w:t>GET</w:t>
            </w:r>
          </w:p>
        </w:tc>
        <w:tc>
          <w:tcPr>
            <w:tcW w:w="0" w:type="auto"/>
          </w:tcPr>
          <w:p w14:paraId="40ADDF06" w14:textId="77777777" w:rsidR="004D61E0" w:rsidRDefault="00000000">
            <w:r>
              <w:t>`/</w:t>
            </w:r>
            <w:proofErr w:type="spellStart"/>
            <w:r>
              <w:t>api</w:t>
            </w:r>
            <w:proofErr w:type="spellEnd"/>
            <w:r>
              <w:t>/auth/profile`</w:t>
            </w:r>
          </w:p>
        </w:tc>
        <w:tc>
          <w:tcPr>
            <w:tcW w:w="0" w:type="auto"/>
          </w:tcPr>
          <w:p w14:paraId="6951B9BA" w14:textId="77777777" w:rsidR="004D61E0" w:rsidRDefault="00000000">
            <w:r>
              <w:t>Current user profile (authenticated).</w:t>
            </w:r>
          </w:p>
        </w:tc>
      </w:tr>
      <w:tr w:rsidR="004D61E0" w14:paraId="18692E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A1125C" w14:textId="77777777" w:rsidR="004D61E0" w:rsidRDefault="00000000">
            <w:r>
              <w:t>PUT</w:t>
            </w:r>
          </w:p>
        </w:tc>
        <w:tc>
          <w:tcPr>
            <w:tcW w:w="0" w:type="auto"/>
          </w:tcPr>
          <w:p w14:paraId="254A19A2" w14:textId="77777777" w:rsidR="004D61E0" w:rsidRDefault="00000000">
            <w:r>
              <w:t>`/</w:t>
            </w:r>
            <w:proofErr w:type="spellStart"/>
            <w:r>
              <w:t>api</w:t>
            </w:r>
            <w:proofErr w:type="spellEnd"/>
            <w:r>
              <w:t>/auth/profile`</w:t>
            </w:r>
          </w:p>
        </w:tc>
        <w:tc>
          <w:tcPr>
            <w:tcW w:w="0" w:type="auto"/>
          </w:tcPr>
          <w:p w14:paraId="26C616E6" w14:textId="77777777" w:rsidR="004D61E0" w:rsidRDefault="00000000">
            <w:r>
              <w:t>Update profile (authenticated).</w:t>
            </w:r>
          </w:p>
        </w:tc>
      </w:tr>
    </w:tbl>
    <w:p w14:paraId="161B60C9" w14:textId="77777777" w:rsidR="004D61E0" w:rsidRDefault="004D61E0">
      <w:pPr>
        <w:spacing w:after="120"/>
      </w:pPr>
    </w:p>
    <w:p w14:paraId="335CCCB9" w14:textId="77777777" w:rsidR="004D61E0" w:rsidRDefault="004D61E0">
      <w:pPr>
        <w:spacing w:after="120"/>
      </w:pPr>
    </w:p>
    <w:p w14:paraId="0A26968C" w14:textId="77777777" w:rsidR="004D61E0" w:rsidRDefault="00000000">
      <w:pPr>
        <w:spacing w:after="120"/>
      </w:pPr>
      <w:r>
        <w:t>Sample request (login):</w:t>
      </w:r>
    </w:p>
    <w:p w14:paraId="056A3B53" w14:textId="77777777" w:rsidR="004D61E0" w:rsidRDefault="00000000">
      <w:pPr>
        <w:shd w:val="clear" w:color="auto" w:fill="F5F5F5"/>
        <w:spacing w:before="120" w:after="120"/>
      </w:pPr>
      <w:r>
        <w:rPr>
          <w:rFonts w:ascii="Consolas" w:eastAsia="Consolas" w:hAnsi="Consolas" w:cs="Consolas"/>
        </w:rPr>
        <w:t>POST /</w:t>
      </w:r>
      <w:proofErr w:type="spellStart"/>
      <w:r>
        <w:rPr>
          <w:rFonts w:ascii="Consolas" w:eastAsia="Consolas" w:hAnsi="Consolas" w:cs="Consolas"/>
        </w:rPr>
        <w:t>api</w:t>
      </w:r>
      <w:proofErr w:type="spellEnd"/>
      <w:r>
        <w:rPr>
          <w:rFonts w:ascii="Consolas" w:eastAsia="Consolas" w:hAnsi="Consolas" w:cs="Consolas"/>
        </w:rPr>
        <w:t>/auth/login Content-Type: application/</w:t>
      </w:r>
      <w:proofErr w:type="spellStart"/>
      <w:proofErr w:type="gramStart"/>
      <w:r>
        <w:rPr>
          <w:rFonts w:ascii="Consolas" w:eastAsia="Consolas" w:hAnsi="Consolas" w:cs="Consolas"/>
        </w:rPr>
        <w:t>json</w:t>
      </w:r>
      <w:proofErr w:type="spellEnd"/>
      <w:r>
        <w:rPr>
          <w:rFonts w:ascii="Consolas" w:eastAsia="Consolas" w:hAnsi="Consolas" w:cs="Consolas"/>
        </w:rPr>
        <w:t xml:space="preserve">  {</w:t>
      </w:r>
      <w:proofErr w:type="gramEnd"/>
      <w:r>
        <w:rPr>
          <w:rFonts w:ascii="Consolas" w:eastAsia="Consolas" w:hAnsi="Consolas" w:cs="Consolas"/>
        </w:rPr>
        <w:t xml:space="preserve"> "</w:t>
      </w:r>
      <w:proofErr w:type="spellStart"/>
      <w:r>
        <w:rPr>
          <w:rFonts w:ascii="Consolas" w:eastAsia="Consolas" w:hAnsi="Consolas" w:cs="Consolas"/>
        </w:rPr>
        <w:t>emailOrIc</w:t>
      </w:r>
      <w:proofErr w:type="spellEnd"/>
      <w:r>
        <w:rPr>
          <w:rFonts w:ascii="Consolas" w:eastAsia="Consolas" w:hAnsi="Consolas" w:cs="Consolas"/>
        </w:rPr>
        <w:t>": "admin@example.com", "password": "secret</w:t>
      </w:r>
      <w:proofErr w:type="gramStart"/>
      <w:r>
        <w:rPr>
          <w:rFonts w:ascii="Consolas" w:eastAsia="Consolas" w:hAnsi="Consolas" w:cs="Consolas"/>
        </w:rPr>
        <w:t>" }</w:t>
      </w:r>
      <w:proofErr w:type="gramEnd"/>
    </w:p>
    <w:p w14:paraId="5772970C" w14:textId="77777777" w:rsidR="004D61E0" w:rsidRDefault="004D61E0">
      <w:pPr>
        <w:spacing w:after="120"/>
      </w:pPr>
    </w:p>
    <w:p w14:paraId="62199487" w14:textId="77777777" w:rsidR="004D61E0" w:rsidRDefault="00000000">
      <w:pPr>
        <w:spacing w:after="120"/>
      </w:pPr>
      <w:r>
        <w:t>Sample response:</w:t>
      </w:r>
    </w:p>
    <w:p w14:paraId="0A63F1D6" w14:textId="77777777" w:rsidR="004D61E0" w:rsidRDefault="00000000">
      <w:pPr>
        <w:shd w:val="clear" w:color="auto" w:fill="F5F5F5"/>
        <w:spacing w:before="120" w:after="120"/>
      </w:pPr>
      <w:proofErr w:type="gramStart"/>
      <w:r>
        <w:rPr>
          <w:rFonts w:ascii="Consolas" w:eastAsia="Consolas" w:hAnsi="Consolas" w:cs="Consolas"/>
        </w:rPr>
        <w:t>{ "</w:t>
      </w:r>
      <w:proofErr w:type="gramEnd"/>
      <w:r>
        <w:rPr>
          <w:rFonts w:ascii="Consolas" w:eastAsia="Consolas" w:hAnsi="Consolas" w:cs="Consolas"/>
        </w:rPr>
        <w:t>success": true, "token": "</w:t>
      </w:r>
      <w:proofErr w:type="spellStart"/>
      <w:r>
        <w:rPr>
          <w:rFonts w:ascii="Consolas" w:eastAsia="Consolas" w:hAnsi="Consolas" w:cs="Consolas"/>
        </w:rPr>
        <w:t>eyJ</w:t>
      </w:r>
      <w:proofErr w:type="spellEnd"/>
      <w:r>
        <w:rPr>
          <w:rFonts w:ascii="Consolas" w:eastAsia="Consolas" w:hAnsi="Consolas" w:cs="Consolas"/>
        </w:rPr>
        <w:t xml:space="preserve">...", "user": </w:t>
      </w:r>
      <w:proofErr w:type="gramStart"/>
      <w:r>
        <w:rPr>
          <w:rFonts w:ascii="Consolas" w:eastAsia="Consolas" w:hAnsi="Consolas" w:cs="Consolas"/>
        </w:rPr>
        <w:t>{ "</w:t>
      </w:r>
      <w:proofErr w:type="spellStart"/>
      <w:proofErr w:type="gramEnd"/>
      <w:r>
        <w:rPr>
          <w:rFonts w:ascii="Consolas" w:eastAsia="Consolas" w:hAnsi="Consolas" w:cs="Consolas"/>
        </w:rPr>
        <w:t>ic</w:t>
      </w:r>
      <w:proofErr w:type="spellEnd"/>
      <w:r>
        <w:rPr>
          <w:rFonts w:ascii="Consolas" w:eastAsia="Consolas" w:hAnsi="Consolas" w:cs="Consolas"/>
        </w:rPr>
        <w:t xml:space="preserve">": "...", "nama": "...", "role": "admin", </w:t>
      </w:r>
      <w:proofErr w:type="gramStart"/>
      <w:r>
        <w:rPr>
          <w:rFonts w:ascii="Consolas" w:eastAsia="Consolas" w:hAnsi="Consolas" w:cs="Consolas"/>
        </w:rPr>
        <w:t>... }</w:t>
      </w:r>
      <w:proofErr w:type="gramEnd"/>
      <w:r>
        <w:rPr>
          <w:rFonts w:ascii="Consolas" w:eastAsia="Consolas" w:hAnsi="Consolas" w:cs="Consolas"/>
        </w:rPr>
        <w:t xml:space="preserve"> }</w:t>
      </w:r>
    </w:p>
    <w:p w14:paraId="37415CB5" w14:textId="77777777" w:rsidR="004D61E0" w:rsidRDefault="004D61E0">
      <w:pPr>
        <w:spacing w:after="120"/>
      </w:pPr>
    </w:p>
    <w:p w14:paraId="618E6DE9" w14:textId="77777777" w:rsidR="004D61E0" w:rsidRDefault="00000000">
      <w:pPr>
        <w:pStyle w:val="Heading2"/>
        <w:spacing w:before="180" w:after="120"/>
      </w:pPr>
      <w:r>
        <w:t>5.3 Students</w:t>
      </w:r>
    </w:p>
    <w:p w14:paraId="301B5B89" w14:textId="77777777" w:rsidR="004D61E0" w:rsidRDefault="004D61E0">
      <w:pPr>
        <w:spacing w:after="120"/>
      </w:pP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2"/>
        <w:gridCol w:w="2783"/>
        <w:gridCol w:w="6449"/>
      </w:tblGrid>
      <w:tr w:rsidR="004D61E0" w14:paraId="4A72A5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0E0E0"/>
          </w:tcPr>
          <w:p w14:paraId="24937315" w14:textId="77777777" w:rsidR="004D61E0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shd w:val="clear" w:color="auto" w:fill="E0E0E0"/>
          </w:tcPr>
          <w:p w14:paraId="47B2BE13" w14:textId="77777777" w:rsidR="004D61E0" w:rsidRDefault="00000000"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  <w:shd w:val="clear" w:color="auto" w:fill="E0E0E0"/>
          </w:tcPr>
          <w:p w14:paraId="2F32C9C0" w14:textId="77777777" w:rsidR="004D61E0" w:rsidRDefault="00000000">
            <w:r>
              <w:rPr>
                <w:b/>
                <w:bCs/>
              </w:rPr>
              <w:t>Description</w:t>
            </w:r>
          </w:p>
        </w:tc>
      </w:tr>
      <w:tr w:rsidR="004D61E0" w14:paraId="50CDD8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3DC53C" w14:textId="77777777" w:rsidR="004D61E0" w:rsidRDefault="00000000">
            <w:r>
              <w:t>GET</w:t>
            </w:r>
          </w:p>
        </w:tc>
        <w:tc>
          <w:tcPr>
            <w:tcW w:w="0" w:type="auto"/>
          </w:tcPr>
          <w:p w14:paraId="7BC46556" w14:textId="77777777" w:rsidR="004D61E0" w:rsidRDefault="00000000">
            <w:r>
              <w:t>`/</w:t>
            </w:r>
            <w:proofErr w:type="spellStart"/>
            <w:r>
              <w:t>api</w:t>
            </w:r>
            <w:proofErr w:type="spellEnd"/>
            <w:r>
              <w:t>/students`</w:t>
            </w:r>
          </w:p>
        </w:tc>
        <w:tc>
          <w:tcPr>
            <w:tcW w:w="0" w:type="auto"/>
          </w:tcPr>
          <w:p w14:paraId="38708C94" w14:textId="77777777" w:rsidR="004D61E0" w:rsidRDefault="00000000">
            <w:r>
              <w:t xml:space="preserve">List students (query: page, limit, search, </w:t>
            </w:r>
            <w:proofErr w:type="spellStart"/>
            <w:r>
              <w:t>kelas_id</w:t>
            </w:r>
            <w:proofErr w:type="spellEnd"/>
            <w:r>
              <w:t>).</w:t>
            </w:r>
          </w:p>
        </w:tc>
      </w:tr>
      <w:tr w:rsidR="004D61E0" w14:paraId="7D6558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403959B" w14:textId="77777777" w:rsidR="004D61E0" w:rsidRDefault="00000000">
            <w:r>
              <w:t>GET</w:t>
            </w:r>
          </w:p>
        </w:tc>
        <w:tc>
          <w:tcPr>
            <w:tcW w:w="0" w:type="auto"/>
          </w:tcPr>
          <w:p w14:paraId="188F2052" w14:textId="77777777" w:rsidR="004D61E0" w:rsidRDefault="00000000">
            <w:r>
              <w:t>`/</w:t>
            </w:r>
            <w:proofErr w:type="spellStart"/>
            <w:r>
              <w:t>api</w:t>
            </w:r>
            <w:proofErr w:type="spellEnd"/>
            <w:r>
              <w:t>/students/:id`</w:t>
            </w:r>
          </w:p>
        </w:tc>
        <w:tc>
          <w:tcPr>
            <w:tcW w:w="0" w:type="auto"/>
          </w:tcPr>
          <w:p w14:paraId="45D7A86E" w14:textId="77777777" w:rsidR="004D61E0" w:rsidRDefault="00000000">
            <w:r>
              <w:t>Get one student.</w:t>
            </w:r>
          </w:p>
        </w:tc>
      </w:tr>
      <w:tr w:rsidR="004D61E0" w14:paraId="05C041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3F1DCF9" w14:textId="77777777" w:rsidR="004D61E0" w:rsidRDefault="00000000">
            <w:r>
              <w:t>POST</w:t>
            </w:r>
          </w:p>
        </w:tc>
        <w:tc>
          <w:tcPr>
            <w:tcW w:w="0" w:type="auto"/>
          </w:tcPr>
          <w:p w14:paraId="60B71C4A" w14:textId="77777777" w:rsidR="004D61E0" w:rsidRDefault="00000000">
            <w:r>
              <w:t>`/</w:t>
            </w:r>
            <w:proofErr w:type="spellStart"/>
            <w:r>
              <w:t>api</w:t>
            </w:r>
            <w:proofErr w:type="spellEnd"/>
            <w:r>
              <w:t>/students`</w:t>
            </w:r>
          </w:p>
        </w:tc>
        <w:tc>
          <w:tcPr>
            <w:tcW w:w="0" w:type="auto"/>
          </w:tcPr>
          <w:p w14:paraId="6BC528EF" w14:textId="77777777" w:rsidR="004D61E0" w:rsidRDefault="00000000">
            <w:r>
              <w:t>Create student.</w:t>
            </w:r>
          </w:p>
        </w:tc>
      </w:tr>
      <w:tr w:rsidR="004D61E0" w14:paraId="7F1652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BA91B62" w14:textId="77777777" w:rsidR="004D61E0" w:rsidRDefault="00000000">
            <w:r>
              <w:t>PUT</w:t>
            </w:r>
          </w:p>
        </w:tc>
        <w:tc>
          <w:tcPr>
            <w:tcW w:w="0" w:type="auto"/>
          </w:tcPr>
          <w:p w14:paraId="618C4422" w14:textId="77777777" w:rsidR="004D61E0" w:rsidRDefault="00000000">
            <w:r>
              <w:t>`/</w:t>
            </w:r>
            <w:proofErr w:type="spellStart"/>
            <w:r>
              <w:t>api</w:t>
            </w:r>
            <w:proofErr w:type="spellEnd"/>
            <w:r>
              <w:t>/students/:id`</w:t>
            </w:r>
          </w:p>
        </w:tc>
        <w:tc>
          <w:tcPr>
            <w:tcW w:w="0" w:type="auto"/>
          </w:tcPr>
          <w:p w14:paraId="5D1EBBC5" w14:textId="77777777" w:rsidR="004D61E0" w:rsidRDefault="00000000">
            <w:r>
              <w:t>Update student.</w:t>
            </w:r>
          </w:p>
        </w:tc>
      </w:tr>
      <w:tr w:rsidR="004D61E0" w14:paraId="5C677B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65D56DC" w14:textId="77777777" w:rsidR="004D61E0" w:rsidRDefault="00000000">
            <w:r>
              <w:t>DELETE</w:t>
            </w:r>
          </w:p>
        </w:tc>
        <w:tc>
          <w:tcPr>
            <w:tcW w:w="0" w:type="auto"/>
          </w:tcPr>
          <w:p w14:paraId="15D9FD08" w14:textId="77777777" w:rsidR="004D61E0" w:rsidRDefault="00000000">
            <w:r>
              <w:t>`/</w:t>
            </w:r>
            <w:proofErr w:type="spellStart"/>
            <w:r>
              <w:t>api</w:t>
            </w:r>
            <w:proofErr w:type="spellEnd"/>
            <w:r>
              <w:t>/students/:id`</w:t>
            </w:r>
          </w:p>
        </w:tc>
        <w:tc>
          <w:tcPr>
            <w:tcW w:w="0" w:type="auto"/>
          </w:tcPr>
          <w:p w14:paraId="66CCDDD7" w14:textId="77777777" w:rsidR="004D61E0" w:rsidRDefault="00000000">
            <w:r>
              <w:t>Delete student.</w:t>
            </w:r>
          </w:p>
        </w:tc>
      </w:tr>
      <w:tr w:rsidR="004D61E0" w14:paraId="5CF85B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F28FB9" w14:textId="77777777" w:rsidR="004D61E0" w:rsidRDefault="00000000">
            <w:r>
              <w:t>GET</w:t>
            </w:r>
          </w:p>
        </w:tc>
        <w:tc>
          <w:tcPr>
            <w:tcW w:w="0" w:type="auto"/>
          </w:tcPr>
          <w:p w14:paraId="5C804FA6" w14:textId="77777777" w:rsidR="004D61E0" w:rsidRDefault="00000000">
            <w:r>
              <w:t>`/</w:t>
            </w:r>
            <w:proofErr w:type="spellStart"/>
            <w:r>
              <w:t>api</w:t>
            </w:r>
            <w:proofErr w:type="spellEnd"/>
            <w:r>
              <w:t>/students/stats`</w:t>
            </w:r>
          </w:p>
        </w:tc>
        <w:tc>
          <w:tcPr>
            <w:tcW w:w="0" w:type="auto"/>
          </w:tcPr>
          <w:p w14:paraId="417C69EC" w14:textId="77777777" w:rsidR="004D61E0" w:rsidRDefault="00000000">
            <w:r>
              <w:t>Aggregate stats.</w:t>
            </w:r>
          </w:p>
        </w:tc>
      </w:tr>
      <w:tr w:rsidR="004D61E0" w14:paraId="48ACEF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EE1C6A0" w14:textId="77777777" w:rsidR="004D61E0" w:rsidRDefault="00000000">
            <w:r>
              <w:t>POST</w:t>
            </w:r>
          </w:p>
        </w:tc>
        <w:tc>
          <w:tcPr>
            <w:tcW w:w="0" w:type="auto"/>
          </w:tcPr>
          <w:p w14:paraId="768DCC9A" w14:textId="77777777" w:rsidR="004D61E0" w:rsidRDefault="00000000">
            <w:r>
              <w:t>`/</w:t>
            </w:r>
            <w:proofErr w:type="spellStart"/>
            <w:r>
              <w:t>api</w:t>
            </w:r>
            <w:proofErr w:type="spellEnd"/>
            <w:r>
              <w:t>/students/import`</w:t>
            </w:r>
          </w:p>
        </w:tc>
        <w:tc>
          <w:tcPr>
            <w:tcW w:w="0" w:type="auto"/>
          </w:tcPr>
          <w:p w14:paraId="38EF200A" w14:textId="77777777" w:rsidR="004D61E0" w:rsidRDefault="00000000">
            <w:r>
              <w:t>CSV import.</w:t>
            </w:r>
          </w:p>
        </w:tc>
      </w:tr>
    </w:tbl>
    <w:p w14:paraId="2D647A38" w14:textId="77777777" w:rsidR="004D61E0" w:rsidRDefault="004D61E0">
      <w:pPr>
        <w:spacing w:after="120"/>
      </w:pPr>
    </w:p>
    <w:p w14:paraId="02B180C0" w14:textId="77777777" w:rsidR="004D61E0" w:rsidRDefault="004D61E0">
      <w:pPr>
        <w:spacing w:after="120"/>
      </w:pPr>
    </w:p>
    <w:p w14:paraId="6EA50762" w14:textId="77777777" w:rsidR="004D61E0" w:rsidRDefault="00000000">
      <w:pPr>
        <w:pStyle w:val="Heading2"/>
        <w:spacing w:before="180" w:after="120"/>
      </w:pPr>
      <w:r>
        <w:t>5.4 Classes</w:t>
      </w:r>
    </w:p>
    <w:p w14:paraId="4C193F4D" w14:textId="77777777" w:rsidR="004D61E0" w:rsidRDefault="004D61E0">
      <w:pPr>
        <w:spacing w:after="120"/>
      </w:pP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7"/>
        <w:gridCol w:w="3968"/>
        <w:gridCol w:w="5059"/>
      </w:tblGrid>
      <w:tr w:rsidR="004D61E0" w14:paraId="7A8CDB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0E0E0"/>
          </w:tcPr>
          <w:p w14:paraId="7F9E51BF" w14:textId="77777777" w:rsidR="004D61E0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shd w:val="clear" w:color="auto" w:fill="E0E0E0"/>
          </w:tcPr>
          <w:p w14:paraId="77B3185A" w14:textId="77777777" w:rsidR="004D61E0" w:rsidRDefault="00000000"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  <w:shd w:val="clear" w:color="auto" w:fill="E0E0E0"/>
          </w:tcPr>
          <w:p w14:paraId="2CBA1A3A" w14:textId="77777777" w:rsidR="004D61E0" w:rsidRDefault="00000000">
            <w:r>
              <w:rPr>
                <w:b/>
                <w:bCs/>
              </w:rPr>
              <w:t>Description</w:t>
            </w:r>
          </w:p>
        </w:tc>
      </w:tr>
      <w:tr w:rsidR="004D61E0" w14:paraId="13E476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C78242" w14:textId="77777777" w:rsidR="004D61E0" w:rsidRDefault="00000000">
            <w:r>
              <w:t>GET</w:t>
            </w:r>
          </w:p>
        </w:tc>
        <w:tc>
          <w:tcPr>
            <w:tcW w:w="0" w:type="auto"/>
          </w:tcPr>
          <w:p w14:paraId="68DCD5F2" w14:textId="77777777" w:rsidR="004D61E0" w:rsidRDefault="00000000">
            <w:r>
              <w:t>`/</w:t>
            </w:r>
            <w:proofErr w:type="spellStart"/>
            <w:r>
              <w:t>api</w:t>
            </w:r>
            <w:proofErr w:type="spellEnd"/>
            <w:r>
              <w:t>/classes`</w:t>
            </w:r>
          </w:p>
        </w:tc>
        <w:tc>
          <w:tcPr>
            <w:tcW w:w="0" w:type="auto"/>
          </w:tcPr>
          <w:p w14:paraId="7B08990D" w14:textId="77777777" w:rsidR="004D61E0" w:rsidRDefault="00000000">
            <w:r>
              <w:t>List classes (pagination, filters).</w:t>
            </w:r>
          </w:p>
        </w:tc>
      </w:tr>
      <w:tr w:rsidR="004D61E0" w14:paraId="70FF16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E9EBF1B" w14:textId="77777777" w:rsidR="004D61E0" w:rsidRDefault="00000000">
            <w:r>
              <w:t>GET</w:t>
            </w:r>
          </w:p>
        </w:tc>
        <w:tc>
          <w:tcPr>
            <w:tcW w:w="0" w:type="auto"/>
          </w:tcPr>
          <w:p w14:paraId="6B165469" w14:textId="77777777" w:rsidR="004D61E0" w:rsidRDefault="00000000">
            <w:r>
              <w:t>`/</w:t>
            </w:r>
            <w:proofErr w:type="spellStart"/>
            <w:r>
              <w:t>api</w:t>
            </w:r>
            <w:proofErr w:type="spellEnd"/>
            <w:r>
              <w:t>/classes/:id`</w:t>
            </w:r>
          </w:p>
        </w:tc>
        <w:tc>
          <w:tcPr>
            <w:tcW w:w="0" w:type="auto"/>
          </w:tcPr>
          <w:p w14:paraId="52B125AC" w14:textId="77777777" w:rsidR="004D61E0" w:rsidRDefault="00000000">
            <w:r>
              <w:t>Get one class.</w:t>
            </w:r>
          </w:p>
        </w:tc>
      </w:tr>
      <w:tr w:rsidR="004D61E0" w14:paraId="212C84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500668D" w14:textId="77777777" w:rsidR="004D61E0" w:rsidRDefault="00000000">
            <w:r>
              <w:t>POST</w:t>
            </w:r>
          </w:p>
        </w:tc>
        <w:tc>
          <w:tcPr>
            <w:tcW w:w="0" w:type="auto"/>
          </w:tcPr>
          <w:p w14:paraId="7B6AE731" w14:textId="77777777" w:rsidR="004D61E0" w:rsidRDefault="00000000">
            <w:r>
              <w:t>`/</w:t>
            </w:r>
            <w:proofErr w:type="spellStart"/>
            <w:r>
              <w:t>api</w:t>
            </w:r>
            <w:proofErr w:type="spellEnd"/>
            <w:r>
              <w:t>/classes`</w:t>
            </w:r>
          </w:p>
        </w:tc>
        <w:tc>
          <w:tcPr>
            <w:tcW w:w="0" w:type="auto"/>
          </w:tcPr>
          <w:p w14:paraId="4F3436F0" w14:textId="77777777" w:rsidR="004D61E0" w:rsidRDefault="00000000">
            <w:r>
              <w:t>Create class.</w:t>
            </w:r>
          </w:p>
        </w:tc>
      </w:tr>
      <w:tr w:rsidR="004D61E0" w14:paraId="629253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3D10D01" w14:textId="77777777" w:rsidR="004D61E0" w:rsidRDefault="00000000">
            <w:r>
              <w:t>PUT</w:t>
            </w:r>
          </w:p>
        </w:tc>
        <w:tc>
          <w:tcPr>
            <w:tcW w:w="0" w:type="auto"/>
          </w:tcPr>
          <w:p w14:paraId="45ECB5C1" w14:textId="77777777" w:rsidR="004D61E0" w:rsidRDefault="00000000">
            <w:r>
              <w:t>`/</w:t>
            </w:r>
            <w:proofErr w:type="spellStart"/>
            <w:r>
              <w:t>api</w:t>
            </w:r>
            <w:proofErr w:type="spellEnd"/>
            <w:r>
              <w:t>/classes/:id`</w:t>
            </w:r>
          </w:p>
        </w:tc>
        <w:tc>
          <w:tcPr>
            <w:tcW w:w="0" w:type="auto"/>
          </w:tcPr>
          <w:p w14:paraId="25059783" w14:textId="77777777" w:rsidR="004D61E0" w:rsidRDefault="00000000">
            <w:r>
              <w:t>Update class.</w:t>
            </w:r>
          </w:p>
        </w:tc>
      </w:tr>
      <w:tr w:rsidR="004D61E0" w14:paraId="60B4D7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2A3104A" w14:textId="77777777" w:rsidR="004D61E0" w:rsidRDefault="00000000">
            <w:r>
              <w:t>DELETE</w:t>
            </w:r>
          </w:p>
        </w:tc>
        <w:tc>
          <w:tcPr>
            <w:tcW w:w="0" w:type="auto"/>
          </w:tcPr>
          <w:p w14:paraId="64B4BB2D" w14:textId="77777777" w:rsidR="004D61E0" w:rsidRDefault="00000000">
            <w:r>
              <w:t>`/</w:t>
            </w:r>
            <w:proofErr w:type="spellStart"/>
            <w:r>
              <w:t>api</w:t>
            </w:r>
            <w:proofErr w:type="spellEnd"/>
            <w:r>
              <w:t>/classes/:id`</w:t>
            </w:r>
          </w:p>
        </w:tc>
        <w:tc>
          <w:tcPr>
            <w:tcW w:w="0" w:type="auto"/>
          </w:tcPr>
          <w:p w14:paraId="047D9474" w14:textId="77777777" w:rsidR="004D61E0" w:rsidRDefault="00000000">
            <w:r>
              <w:t>Delete class.</w:t>
            </w:r>
          </w:p>
        </w:tc>
      </w:tr>
      <w:tr w:rsidR="004D61E0" w14:paraId="562D9E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B15836" w14:textId="77777777" w:rsidR="004D61E0" w:rsidRDefault="00000000">
            <w:r>
              <w:t>POST</w:t>
            </w:r>
          </w:p>
        </w:tc>
        <w:tc>
          <w:tcPr>
            <w:tcW w:w="0" w:type="auto"/>
          </w:tcPr>
          <w:p w14:paraId="7291D36D" w14:textId="77777777" w:rsidR="004D61E0" w:rsidRDefault="00000000">
            <w:r>
              <w:t>`/</w:t>
            </w:r>
            <w:proofErr w:type="spellStart"/>
            <w:r>
              <w:t>api</w:t>
            </w:r>
            <w:proofErr w:type="spellEnd"/>
            <w:r>
              <w:t>/classes/change-</w:t>
            </w:r>
            <w:proofErr w:type="spellStart"/>
            <w:r>
              <w:t>class`</w:t>
            </w:r>
            <w:proofErr w:type="spellEnd"/>
          </w:p>
        </w:tc>
        <w:tc>
          <w:tcPr>
            <w:tcW w:w="0" w:type="auto"/>
          </w:tcPr>
          <w:p w14:paraId="5F68E532" w14:textId="77777777" w:rsidR="004D61E0" w:rsidRDefault="00000000">
            <w:r>
              <w:t>Request class change (workflow).</w:t>
            </w:r>
          </w:p>
        </w:tc>
      </w:tr>
    </w:tbl>
    <w:p w14:paraId="2F351746" w14:textId="77777777" w:rsidR="004D61E0" w:rsidRDefault="004D61E0">
      <w:pPr>
        <w:spacing w:after="120"/>
      </w:pPr>
    </w:p>
    <w:p w14:paraId="22CAA3BC" w14:textId="77777777" w:rsidR="004D61E0" w:rsidRDefault="004D61E0">
      <w:pPr>
        <w:spacing w:after="120"/>
      </w:pPr>
    </w:p>
    <w:p w14:paraId="52F82BD4" w14:textId="77777777" w:rsidR="004D61E0" w:rsidRDefault="00000000">
      <w:pPr>
        <w:pStyle w:val="Heading2"/>
        <w:spacing w:before="180" w:after="120"/>
      </w:pPr>
      <w:r>
        <w:t>5.5 Attendance</w:t>
      </w:r>
    </w:p>
    <w:p w14:paraId="15B63744" w14:textId="77777777" w:rsidR="004D61E0" w:rsidRDefault="004D61E0">
      <w:pPr>
        <w:spacing w:after="120"/>
      </w:pP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8"/>
        <w:gridCol w:w="3013"/>
        <w:gridCol w:w="6133"/>
      </w:tblGrid>
      <w:tr w:rsidR="004D61E0" w14:paraId="1695E3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0E0E0"/>
          </w:tcPr>
          <w:p w14:paraId="0A72D79D" w14:textId="77777777" w:rsidR="004D61E0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shd w:val="clear" w:color="auto" w:fill="E0E0E0"/>
          </w:tcPr>
          <w:p w14:paraId="72C66671" w14:textId="77777777" w:rsidR="004D61E0" w:rsidRDefault="00000000"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  <w:shd w:val="clear" w:color="auto" w:fill="E0E0E0"/>
          </w:tcPr>
          <w:p w14:paraId="4054F709" w14:textId="77777777" w:rsidR="004D61E0" w:rsidRDefault="00000000">
            <w:r>
              <w:rPr>
                <w:b/>
                <w:bCs/>
              </w:rPr>
              <w:t>Description</w:t>
            </w:r>
          </w:p>
        </w:tc>
      </w:tr>
      <w:tr w:rsidR="004D61E0" w14:paraId="000C74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F330CFD" w14:textId="77777777" w:rsidR="004D61E0" w:rsidRDefault="00000000">
            <w:r>
              <w:t>GET</w:t>
            </w:r>
          </w:p>
        </w:tc>
        <w:tc>
          <w:tcPr>
            <w:tcW w:w="0" w:type="auto"/>
          </w:tcPr>
          <w:p w14:paraId="3485F50B" w14:textId="77777777" w:rsidR="004D61E0" w:rsidRDefault="00000000">
            <w:r>
              <w:t>`/</w:t>
            </w:r>
            <w:proofErr w:type="spellStart"/>
            <w:r>
              <w:t>api</w:t>
            </w:r>
            <w:proofErr w:type="spellEnd"/>
            <w:r>
              <w:t>/attendance`</w:t>
            </w:r>
          </w:p>
        </w:tc>
        <w:tc>
          <w:tcPr>
            <w:tcW w:w="0" w:type="auto"/>
          </w:tcPr>
          <w:p w14:paraId="12166424" w14:textId="77777777" w:rsidR="004D61E0" w:rsidRDefault="00000000">
            <w:r>
              <w:t xml:space="preserve">List attendance (params: </w:t>
            </w:r>
            <w:proofErr w:type="spellStart"/>
            <w:r>
              <w:t>class_id</w:t>
            </w:r>
            <w:proofErr w:type="spellEnd"/>
            <w:r>
              <w:t>, date, etc.).</w:t>
            </w:r>
          </w:p>
        </w:tc>
      </w:tr>
      <w:tr w:rsidR="004D61E0" w14:paraId="3B5252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8EF46C5" w14:textId="77777777" w:rsidR="004D61E0" w:rsidRDefault="00000000">
            <w:r>
              <w:t>POST</w:t>
            </w:r>
          </w:p>
        </w:tc>
        <w:tc>
          <w:tcPr>
            <w:tcW w:w="0" w:type="auto"/>
          </w:tcPr>
          <w:p w14:paraId="0E7AF220" w14:textId="77777777" w:rsidR="004D61E0" w:rsidRDefault="00000000">
            <w:r>
              <w:t>`/</w:t>
            </w:r>
            <w:proofErr w:type="spellStart"/>
            <w:r>
              <w:t>api</w:t>
            </w:r>
            <w:proofErr w:type="spellEnd"/>
            <w:r>
              <w:t>/attendance`</w:t>
            </w:r>
          </w:p>
        </w:tc>
        <w:tc>
          <w:tcPr>
            <w:tcW w:w="0" w:type="auto"/>
          </w:tcPr>
          <w:p w14:paraId="1DA76ECC" w14:textId="77777777" w:rsidR="004D61E0" w:rsidRDefault="00000000">
            <w:r>
              <w:t>Mark attendance.</w:t>
            </w:r>
          </w:p>
        </w:tc>
      </w:tr>
      <w:tr w:rsidR="004D61E0" w14:paraId="4A8F36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02BB3FA" w14:textId="77777777" w:rsidR="004D61E0" w:rsidRDefault="00000000">
            <w:r>
              <w:t>POST</w:t>
            </w:r>
          </w:p>
        </w:tc>
        <w:tc>
          <w:tcPr>
            <w:tcW w:w="0" w:type="auto"/>
          </w:tcPr>
          <w:p w14:paraId="07A46886" w14:textId="77777777" w:rsidR="004D61E0" w:rsidRDefault="00000000">
            <w:r>
              <w:t>`/</w:t>
            </w:r>
            <w:proofErr w:type="spellStart"/>
            <w:r>
              <w:t>api</w:t>
            </w:r>
            <w:proofErr w:type="spellEnd"/>
            <w:r>
              <w:t>/attendance/bulk`</w:t>
            </w:r>
          </w:p>
        </w:tc>
        <w:tc>
          <w:tcPr>
            <w:tcW w:w="0" w:type="auto"/>
          </w:tcPr>
          <w:p w14:paraId="494A82F8" w14:textId="77777777" w:rsidR="004D61E0" w:rsidRDefault="00000000">
            <w:r>
              <w:t>Bulk mark.</w:t>
            </w:r>
          </w:p>
        </w:tc>
      </w:tr>
      <w:tr w:rsidR="004D61E0" w14:paraId="5622CA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33C7785" w14:textId="77777777" w:rsidR="004D61E0" w:rsidRDefault="00000000">
            <w:r>
              <w:lastRenderedPageBreak/>
              <w:t>PUT</w:t>
            </w:r>
          </w:p>
        </w:tc>
        <w:tc>
          <w:tcPr>
            <w:tcW w:w="0" w:type="auto"/>
          </w:tcPr>
          <w:p w14:paraId="71C228B1" w14:textId="77777777" w:rsidR="004D61E0" w:rsidRDefault="00000000">
            <w:r>
              <w:t>`/</w:t>
            </w:r>
            <w:proofErr w:type="spellStart"/>
            <w:r>
              <w:t>api</w:t>
            </w:r>
            <w:proofErr w:type="spellEnd"/>
            <w:r>
              <w:t>/attendance/:id`</w:t>
            </w:r>
          </w:p>
        </w:tc>
        <w:tc>
          <w:tcPr>
            <w:tcW w:w="0" w:type="auto"/>
          </w:tcPr>
          <w:p w14:paraId="40A00669" w14:textId="77777777" w:rsidR="004D61E0" w:rsidRDefault="00000000">
            <w:r>
              <w:t>Update record.</w:t>
            </w:r>
          </w:p>
        </w:tc>
      </w:tr>
      <w:tr w:rsidR="004D61E0" w14:paraId="545ABB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FC260D7" w14:textId="77777777" w:rsidR="004D61E0" w:rsidRDefault="00000000">
            <w:r>
              <w:t>DELETE</w:t>
            </w:r>
          </w:p>
        </w:tc>
        <w:tc>
          <w:tcPr>
            <w:tcW w:w="0" w:type="auto"/>
          </w:tcPr>
          <w:p w14:paraId="2F09E01D" w14:textId="77777777" w:rsidR="004D61E0" w:rsidRDefault="00000000">
            <w:r>
              <w:t>`/</w:t>
            </w:r>
            <w:proofErr w:type="spellStart"/>
            <w:r>
              <w:t>api</w:t>
            </w:r>
            <w:proofErr w:type="spellEnd"/>
            <w:r>
              <w:t>/attendance/:id`</w:t>
            </w:r>
          </w:p>
        </w:tc>
        <w:tc>
          <w:tcPr>
            <w:tcW w:w="0" w:type="auto"/>
          </w:tcPr>
          <w:p w14:paraId="28E7815E" w14:textId="77777777" w:rsidR="004D61E0" w:rsidRDefault="00000000">
            <w:r>
              <w:t>Delete record.</w:t>
            </w:r>
          </w:p>
        </w:tc>
      </w:tr>
      <w:tr w:rsidR="004D61E0" w14:paraId="75CFA4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7E77512" w14:textId="77777777" w:rsidR="004D61E0" w:rsidRDefault="00000000">
            <w:r>
              <w:t>GET</w:t>
            </w:r>
          </w:p>
        </w:tc>
        <w:tc>
          <w:tcPr>
            <w:tcW w:w="0" w:type="auto"/>
          </w:tcPr>
          <w:p w14:paraId="4582F972" w14:textId="77777777" w:rsidR="004D61E0" w:rsidRDefault="00000000">
            <w:r>
              <w:t>`/</w:t>
            </w:r>
            <w:proofErr w:type="spellStart"/>
            <w:r>
              <w:t>api</w:t>
            </w:r>
            <w:proofErr w:type="spellEnd"/>
            <w:r>
              <w:t>/attendance/stats`</w:t>
            </w:r>
          </w:p>
        </w:tc>
        <w:tc>
          <w:tcPr>
            <w:tcW w:w="0" w:type="auto"/>
          </w:tcPr>
          <w:p w14:paraId="4CA8764F" w14:textId="77777777" w:rsidR="004D61E0" w:rsidRDefault="00000000">
            <w:r>
              <w:t>Stats.</w:t>
            </w:r>
          </w:p>
        </w:tc>
      </w:tr>
    </w:tbl>
    <w:p w14:paraId="39D7F08F" w14:textId="77777777" w:rsidR="004D61E0" w:rsidRDefault="004D61E0">
      <w:pPr>
        <w:spacing w:after="120"/>
      </w:pPr>
    </w:p>
    <w:p w14:paraId="2C3479E3" w14:textId="77777777" w:rsidR="004D61E0" w:rsidRDefault="004D61E0">
      <w:pPr>
        <w:spacing w:after="120"/>
      </w:pPr>
    </w:p>
    <w:p w14:paraId="7434CE6E" w14:textId="77777777" w:rsidR="004D61E0" w:rsidRDefault="00000000">
      <w:pPr>
        <w:pStyle w:val="Heading2"/>
        <w:spacing w:before="180" w:after="120"/>
      </w:pPr>
      <w:r>
        <w:t>5.6 Fees and Payments</w:t>
      </w:r>
    </w:p>
    <w:p w14:paraId="28E0516A" w14:textId="77777777" w:rsidR="004D61E0" w:rsidRDefault="004D61E0">
      <w:pPr>
        <w:spacing w:after="120"/>
      </w:pP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2"/>
        <w:gridCol w:w="3109"/>
        <w:gridCol w:w="6373"/>
      </w:tblGrid>
      <w:tr w:rsidR="004D61E0" w14:paraId="4BCA2F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0E0E0"/>
          </w:tcPr>
          <w:p w14:paraId="40A0284C" w14:textId="77777777" w:rsidR="004D61E0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shd w:val="clear" w:color="auto" w:fill="E0E0E0"/>
          </w:tcPr>
          <w:p w14:paraId="5B36CED0" w14:textId="77777777" w:rsidR="004D61E0" w:rsidRDefault="00000000"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  <w:shd w:val="clear" w:color="auto" w:fill="E0E0E0"/>
          </w:tcPr>
          <w:p w14:paraId="60A8EE48" w14:textId="77777777" w:rsidR="004D61E0" w:rsidRDefault="00000000">
            <w:r>
              <w:rPr>
                <w:b/>
                <w:bCs/>
              </w:rPr>
              <w:t>Description</w:t>
            </w:r>
          </w:p>
        </w:tc>
      </w:tr>
      <w:tr w:rsidR="004D61E0" w14:paraId="667A93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68D1832" w14:textId="77777777" w:rsidR="004D61E0" w:rsidRDefault="00000000">
            <w:r>
              <w:t>GET</w:t>
            </w:r>
          </w:p>
        </w:tc>
        <w:tc>
          <w:tcPr>
            <w:tcW w:w="0" w:type="auto"/>
          </w:tcPr>
          <w:p w14:paraId="0DE5EFB6" w14:textId="77777777" w:rsidR="004D61E0" w:rsidRDefault="00000000">
            <w:r>
              <w:t>`/</w:t>
            </w:r>
            <w:proofErr w:type="spellStart"/>
            <w:r>
              <w:t>api</w:t>
            </w:r>
            <w:proofErr w:type="spellEnd"/>
            <w:r>
              <w:t>/fees`</w:t>
            </w:r>
          </w:p>
        </w:tc>
        <w:tc>
          <w:tcPr>
            <w:tcW w:w="0" w:type="auto"/>
          </w:tcPr>
          <w:p w14:paraId="4929DFC6" w14:textId="77777777" w:rsidR="004D61E0" w:rsidRDefault="00000000">
            <w:r>
              <w:t>List fees.</w:t>
            </w:r>
          </w:p>
        </w:tc>
      </w:tr>
      <w:tr w:rsidR="004D61E0" w14:paraId="58E0E5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7844C3B" w14:textId="77777777" w:rsidR="004D61E0" w:rsidRDefault="00000000">
            <w:r>
              <w:t>POST</w:t>
            </w:r>
          </w:p>
        </w:tc>
        <w:tc>
          <w:tcPr>
            <w:tcW w:w="0" w:type="auto"/>
          </w:tcPr>
          <w:p w14:paraId="796D2E79" w14:textId="77777777" w:rsidR="004D61E0" w:rsidRDefault="00000000">
            <w:r>
              <w:t>`/</w:t>
            </w:r>
            <w:proofErr w:type="spellStart"/>
            <w:r>
              <w:t>api</w:t>
            </w:r>
            <w:proofErr w:type="spellEnd"/>
            <w:r>
              <w:t>/fees`</w:t>
            </w:r>
          </w:p>
        </w:tc>
        <w:tc>
          <w:tcPr>
            <w:tcW w:w="0" w:type="auto"/>
          </w:tcPr>
          <w:p w14:paraId="6C9CDD41" w14:textId="77777777" w:rsidR="004D61E0" w:rsidRDefault="00000000">
            <w:r>
              <w:t>Create fee.</w:t>
            </w:r>
          </w:p>
        </w:tc>
      </w:tr>
      <w:tr w:rsidR="004D61E0" w14:paraId="33431C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6DE8A93" w14:textId="77777777" w:rsidR="004D61E0" w:rsidRDefault="00000000">
            <w:r>
              <w:t>PUT</w:t>
            </w:r>
          </w:p>
        </w:tc>
        <w:tc>
          <w:tcPr>
            <w:tcW w:w="0" w:type="auto"/>
          </w:tcPr>
          <w:p w14:paraId="627713F3" w14:textId="77777777" w:rsidR="004D61E0" w:rsidRDefault="00000000">
            <w:r>
              <w:t>`/</w:t>
            </w:r>
            <w:proofErr w:type="spellStart"/>
            <w:r>
              <w:t>api</w:t>
            </w:r>
            <w:proofErr w:type="spellEnd"/>
            <w:r>
              <w:t>/fees/:id/mark-paid`</w:t>
            </w:r>
          </w:p>
        </w:tc>
        <w:tc>
          <w:tcPr>
            <w:tcW w:w="0" w:type="auto"/>
          </w:tcPr>
          <w:p w14:paraId="0D45365C" w14:textId="77777777" w:rsidR="004D61E0" w:rsidRDefault="00000000">
            <w:r>
              <w:t>Mark as paid.</w:t>
            </w:r>
          </w:p>
        </w:tc>
      </w:tr>
      <w:tr w:rsidR="004D61E0" w14:paraId="4A5E1B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09C9907" w14:textId="77777777" w:rsidR="004D61E0" w:rsidRDefault="00000000">
            <w:r>
              <w:t>GET</w:t>
            </w:r>
          </w:p>
        </w:tc>
        <w:tc>
          <w:tcPr>
            <w:tcW w:w="0" w:type="auto"/>
          </w:tcPr>
          <w:p w14:paraId="02A7819B" w14:textId="77777777" w:rsidR="004D61E0" w:rsidRDefault="00000000">
            <w:r>
              <w:t>`/</w:t>
            </w:r>
            <w:proofErr w:type="spellStart"/>
            <w:r>
              <w:t>api</w:t>
            </w:r>
            <w:proofErr w:type="spellEnd"/>
            <w:r>
              <w:t>/payments`</w:t>
            </w:r>
          </w:p>
        </w:tc>
        <w:tc>
          <w:tcPr>
            <w:tcW w:w="0" w:type="auto"/>
          </w:tcPr>
          <w:p w14:paraId="6F23C589" w14:textId="77777777" w:rsidR="004D61E0" w:rsidRDefault="00000000">
            <w:r>
              <w:t>List payments.</w:t>
            </w:r>
          </w:p>
        </w:tc>
      </w:tr>
      <w:tr w:rsidR="004D61E0" w14:paraId="13E280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75B4C6D" w14:textId="77777777" w:rsidR="004D61E0" w:rsidRDefault="00000000">
            <w:r>
              <w:t>POST</w:t>
            </w:r>
          </w:p>
        </w:tc>
        <w:tc>
          <w:tcPr>
            <w:tcW w:w="0" w:type="auto"/>
          </w:tcPr>
          <w:p w14:paraId="248FA380" w14:textId="77777777" w:rsidR="004D61E0" w:rsidRDefault="00000000">
            <w:r>
              <w:t>`/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toyyibpay</w:t>
            </w:r>
            <w:proofErr w:type="spellEnd"/>
            <w:r>
              <w:t>/create-bill`</w:t>
            </w:r>
          </w:p>
        </w:tc>
        <w:tc>
          <w:tcPr>
            <w:tcW w:w="0" w:type="auto"/>
          </w:tcPr>
          <w:p w14:paraId="35803E4A" w14:textId="77777777" w:rsidR="004D61E0" w:rsidRDefault="00000000">
            <w:r>
              <w:t xml:space="preserve">Create </w:t>
            </w:r>
            <w:proofErr w:type="spellStart"/>
            <w:r>
              <w:t>ToyyibPay</w:t>
            </w:r>
            <w:proofErr w:type="spellEnd"/>
            <w:r>
              <w:t xml:space="preserve"> bill (body: amount, student ref, etc.).</w:t>
            </w:r>
          </w:p>
        </w:tc>
      </w:tr>
    </w:tbl>
    <w:p w14:paraId="7358B8B6" w14:textId="77777777" w:rsidR="004D61E0" w:rsidRDefault="004D61E0">
      <w:pPr>
        <w:spacing w:after="120"/>
      </w:pPr>
    </w:p>
    <w:p w14:paraId="2DB30D76" w14:textId="77777777" w:rsidR="004D61E0" w:rsidRDefault="004D61E0">
      <w:pPr>
        <w:spacing w:after="120"/>
      </w:pPr>
    </w:p>
    <w:p w14:paraId="49183EB5" w14:textId="77777777" w:rsidR="004D61E0" w:rsidRDefault="00000000">
      <w:pPr>
        <w:pStyle w:val="Heading2"/>
        <w:spacing w:before="180" w:after="120"/>
      </w:pPr>
      <w:r>
        <w:t>5.7 Admin</w:t>
      </w:r>
    </w:p>
    <w:p w14:paraId="422A9399" w14:textId="77777777" w:rsidR="004D61E0" w:rsidRDefault="004D61E0">
      <w:pPr>
        <w:spacing w:after="120"/>
      </w:pP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2"/>
        <w:gridCol w:w="4503"/>
        <w:gridCol w:w="4929"/>
      </w:tblGrid>
      <w:tr w:rsidR="004D61E0" w14:paraId="271D41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0E0E0"/>
          </w:tcPr>
          <w:p w14:paraId="766D395C" w14:textId="77777777" w:rsidR="004D61E0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shd w:val="clear" w:color="auto" w:fill="E0E0E0"/>
          </w:tcPr>
          <w:p w14:paraId="573E6406" w14:textId="77777777" w:rsidR="004D61E0" w:rsidRDefault="00000000"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  <w:shd w:val="clear" w:color="auto" w:fill="E0E0E0"/>
          </w:tcPr>
          <w:p w14:paraId="0F901FB6" w14:textId="77777777" w:rsidR="004D61E0" w:rsidRDefault="00000000">
            <w:r>
              <w:rPr>
                <w:b/>
                <w:bCs/>
              </w:rPr>
              <w:t>Description</w:t>
            </w:r>
          </w:p>
        </w:tc>
      </w:tr>
      <w:tr w:rsidR="004D61E0" w14:paraId="1328EF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85F7CBF" w14:textId="77777777" w:rsidR="004D61E0" w:rsidRDefault="00000000">
            <w:r>
              <w:t>GET</w:t>
            </w:r>
          </w:p>
        </w:tc>
        <w:tc>
          <w:tcPr>
            <w:tcW w:w="0" w:type="auto"/>
          </w:tcPr>
          <w:p w14:paraId="72416754" w14:textId="77777777" w:rsidR="004D61E0" w:rsidRDefault="00000000">
            <w:r>
              <w:t>`/</w:t>
            </w:r>
            <w:proofErr w:type="spellStart"/>
            <w:r>
              <w:t>api</w:t>
            </w:r>
            <w:proofErr w:type="spellEnd"/>
            <w:r>
              <w:t>/admin/classes`</w:t>
            </w:r>
          </w:p>
        </w:tc>
        <w:tc>
          <w:tcPr>
            <w:tcW w:w="0" w:type="auto"/>
          </w:tcPr>
          <w:p w14:paraId="5225E758" w14:textId="77777777" w:rsidR="004D61E0" w:rsidRDefault="00000000">
            <w:r>
              <w:t>Admin class list.</w:t>
            </w:r>
          </w:p>
        </w:tc>
      </w:tr>
      <w:tr w:rsidR="004D61E0" w14:paraId="30E384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46A04B4" w14:textId="77777777" w:rsidR="004D61E0" w:rsidRDefault="00000000">
            <w:r>
              <w:t>GET</w:t>
            </w:r>
          </w:p>
        </w:tc>
        <w:tc>
          <w:tcPr>
            <w:tcW w:w="0" w:type="auto"/>
          </w:tcPr>
          <w:p w14:paraId="124326B7" w14:textId="77777777" w:rsidR="004D61E0" w:rsidRDefault="00000000">
            <w:r>
              <w:t>`/</w:t>
            </w:r>
            <w:proofErr w:type="spellStart"/>
            <w:r>
              <w:t>api</w:t>
            </w:r>
            <w:proofErr w:type="spellEnd"/>
            <w:r>
              <w:t>/admin/classes</w:t>
            </w:r>
            <w:proofErr w:type="gramStart"/>
            <w:r>
              <w:t>/:</w:t>
            </w:r>
            <w:proofErr w:type="spellStart"/>
            <w:r>
              <w:t>classId</w:t>
            </w:r>
            <w:proofErr w:type="spellEnd"/>
            <w:proofErr w:type="gramEnd"/>
            <w:r>
              <w:t>/students`</w:t>
            </w:r>
          </w:p>
        </w:tc>
        <w:tc>
          <w:tcPr>
            <w:tcW w:w="0" w:type="auto"/>
          </w:tcPr>
          <w:p w14:paraId="3530EC3C" w14:textId="77777777" w:rsidR="004D61E0" w:rsidRDefault="00000000">
            <w:r>
              <w:t>Students in class.</w:t>
            </w:r>
          </w:p>
        </w:tc>
      </w:tr>
      <w:tr w:rsidR="004D61E0" w14:paraId="7ABE29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364BFC1" w14:textId="77777777" w:rsidR="004D61E0" w:rsidRDefault="00000000">
            <w:r>
              <w:t>POST</w:t>
            </w:r>
          </w:p>
        </w:tc>
        <w:tc>
          <w:tcPr>
            <w:tcW w:w="0" w:type="auto"/>
          </w:tcPr>
          <w:p w14:paraId="6B1D14B8" w14:textId="77777777" w:rsidR="004D61E0" w:rsidRDefault="00000000">
            <w:r>
              <w:t>`/</w:t>
            </w:r>
            <w:proofErr w:type="spellStart"/>
            <w:r>
              <w:t>api</w:t>
            </w:r>
            <w:proofErr w:type="spellEnd"/>
            <w:r>
              <w:t>/admin/classes/change`</w:t>
            </w:r>
          </w:p>
        </w:tc>
        <w:tc>
          <w:tcPr>
            <w:tcW w:w="0" w:type="auto"/>
          </w:tcPr>
          <w:p w14:paraId="55B0CD3B" w14:textId="77777777" w:rsidR="004D61E0" w:rsidRDefault="00000000">
            <w:r>
              <w:t>Apply class change.</w:t>
            </w:r>
          </w:p>
        </w:tc>
      </w:tr>
      <w:tr w:rsidR="004D61E0" w14:paraId="166352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5D119E" w14:textId="77777777" w:rsidR="004D61E0" w:rsidRDefault="00000000">
            <w:r>
              <w:t>POST</w:t>
            </w:r>
          </w:p>
        </w:tc>
        <w:tc>
          <w:tcPr>
            <w:tcW w:w="0" w:type="auto"/>
          </w:tcPr>
          <w:p w14:paraId="4979C46C" w14:textId="77777777" w:rsidR="004D61E0" w:rsidRDefault="00000000">
            <w:r>
              <w:t>`/</w:t>
            </w:r>
            <w:proofErr w:type="spellStart"/>
            <w:r>
              <w:t>api</w:t>
            </w:r>
            <w:proofErr w:type="spellEnd"/>
            <w:r>
              <w:t>/admin/classes/rollback`</w:t>
            </w:r>
          </w:p>
        </w:tc>
        <w:tc>
          <w:tcPr>
            <w:tcW w:w="0" w:type="auto"/>
          </w:tcPr>
          <w:p w14:paraId="5F713DF9" w14:textId="77777777" w:rsidR="004D61E0" w:rsidRDefault="00000000">
            <w:r>
              <w:t>Rollback change.</w:t>
            </w:r>
          </w:p>
        </w:tc>
      </w:tr>
      <w:tr w:rsidR="004D61E0" w14:paraId="1CC096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B4E7E7A" w14:textId="77777777" w:rsidR="004D61E0" w:rsidRDefault="00000000">
            <w:r>
              <w:t>GET</w:t>
            </w:r>
          </w:p>
        </w:tc>
        <w:tc>
          <w:tcPr>
            <w:tcW w:w="0" w:type="auto"/>
          </w:tcPr>
          <w:p w14:paraId="0D570768" w14:textId="77777777" w:rsidR="004D61E0" w:rsidRDefault="00000000">
            <w:r>
              <w:t>`/</w:t>
            </w:r>
            <w:proofErr w:type="spellStart"/>
            <w:r>
              <w:t>api</w:t>
            </w:r>
            <w:proofErr w:type="spellEnd"/>
            <w:r>
              <w:t>/admin/students/:id/history`</w:t>
            </w:r>
          </w:p>
        </w:tc>
        <w:tc>
          <w:tcPr>
            <w:tcW w:w="0" w:type="auto"/>
          </w:tcPr>
          <w:p w14:paraId="5EC3E8A3" w14:textId="77777777" w:rsidR="004D61E0" w:rsidRDefault="00000000">
            <w:r>
              <w:t xml:space="preserve">Student history (permission: </w:t>
            </w:r>
            <w:proofErr w:type="spellStart"/>
            <w:proofErr w:type="gramStart"/>
            <w:r>
              <w:t>class.view</w:t>
            </w:r>
            <w:proofErr w:type="spellEnd"/>
            <w:proofErr w:type="gramEnd"/>
            <w:r>
              <w:t>).</w:t>
            </w:r>
          </w:p>
        </w:tc>
      </w:tr>
    </w:tbl>
    <w:p w14:paraId="235970F5" w14:textId="77777777" w:rsidR="004D61E0" w:rsidRDefault="004D61E0">
      <w:pPr>
        <w:spacing w:after="120"/>
      </w:pPr>
    </w:p>
    <w:p w14:paraId="394F280B" w14:textId="77777777" w:rsidR="004D61E0" w:rsidRDefault="004D61E0">
      <w:pPr>
        <w:spacing w:after="120"/>
      </w:pPr>
    </w:p>
    <w:p w14:paraId="2CBFFAF3" w14:textId="77777777" w:rsidR="004D61E0" w:rsidRDefault="00000000">
      <w:pPr>
        <w:spacing w:after="120"/>
      </w:pPr>
      <w:r>
        <w:t>Other routes: admins, settings, export, audit logs, maintenance, notifications, receipts, etc. Access is controlled by `</w:t>
      </w:r>
      <w:proofErr w:type="spellStart"/>
      <w:r>
        <w:t>requireRole</w:t>
      </w:r>
      <w:proofErr w:type="spellEnd"/>
      <w:r>
        <w:t>` or `</w:t>
      </w:r>
      <w:proofErr w:type="spellStart"/>
      <w:r>
        <w:t>requirePermission</w:t>
      </w:r>
      <w:proofErr w:type="spellEnd"/>
      <w:r>
        <w:t>`.</w:t>
      </w:r>
    </w:p>
    <w:p w14:paraId="5C0B04A8" w14:textId="77777777" w:rsidR="004D61E0" w:rsidRDefault="004D61E0">
      <w:pPr>
        <w:spacing w:after="120"/>
      </w:pPr>
    </w:p>
    <w:p w14:paraId="2DBE8CB4" w14:textId="77777777" w:rsidR="004D61E0" w:rsidRDefault="004D61E0">
      <w:pPr>
        <w:spacing w:after="120"/>
      </w:pPr>
    </w:p>
    <w:p w14:paraId="0228AFE8" w14:textId="77777777" w:rsidR="004D61E0" w:rsidRDefault="004D61E0">
      <w:pPr>
        <w:spacing w:after="120"/>
      </w:pPr>
    </w:p>
    <w:p w14:paraId="6DF11AF0" w14:textId="77777777" w:rsidR="004D61E0" w:rsidRDefault="00000000">
      <w:pPr>
        <w:pStyle w:val="Heading1"/>
        <w:spacing w:before="240" w:after="120"/>
      </w:pPr>
      <w:r>
        <w:t>6. Configuration and Customisation</w:t>
      </w:r>
    </w:p>
    <w:p w14:paraId="55A36A37" w14:textId="77777777" w:rsidR="004D61E0" w:rsidRDefault="004D61E0">
      <w:pPr>
        <w:spacing w:after="120"/>
      </w:pPr>
    </w:p>
    <w:p w14:paraId="792EA8A7" w14:textId="77777777" w:rsidR="004D61E0" w:rsidRDefault="00000000">
      <w:pPr>
        <w:pStyle w:val="Heading2"/>
        <w:spacing w:before="180" w:after="120"/>
      </w:pPr>
      <w:r>
        <w:t>6.1 Configuration Files and Environment Variables</w:t>
      </w:r>
    </w:p>
    <w:p w14:paraId="0E09055C" w14:textId="77777777" w:rsidR="004D61E0" w:rsidRDefault="004D61E0">
      <w:pPr>
        <w:spacing w:after="120"/>
      </w:pPr>
    </w:p>
    <w:p w14:paraId="0B1F431D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Backend: `backend</w:t>
      </w:r>
      <w:proofErr w:type="gramStart"/>
      <w:r>
        <w:t>/.env</w:t>
      </w:r>
      <w:proofErr w:type="gramEnd"/>
      <w:r>
        <w:t>` (from `backend/</w:t>
      </w:r>
      <w:proofErr w:type="spellStart"/>
      <w:r>
        <w:t>env.example</w:t>
      </w:r>
      <w:proofErr w:type="spellEnd"/>
      <w:r>
        <w:t>`). Variables include:</w:t>
      </w:r>
    </w:p>
    <w:p w14:paraId="495E54D9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`DB_HOST`, `DB_PORT`, `DB_USER`, `DB_PASSWORD`, `DB_NAME`</w:t>
      </w:r>
    </w:p>
    <w:p w14:paraId="42E9F434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`JWT_SECRET`, `JWT_EXPIRES_IN`</w:t>
      </w:r>
    </w:p>
    <w:p w14:paraId="244A53E5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`PORT`, `FRONTEND_URL`, `BACKEND_URL`</w:t>
      </w:r>
    </w:p>
    <w:p w14:paraId="52814C56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 xml:space="preserve">`EMAIL_*`, `TWILIO_*`, </w:t>
      </w:r>
      <w:proofErr w:type="spellStart"/>
      <w:r>
        <w:t>ToyyibPay</w:t>
      </w:r>
      <w:proofErr w:type="spellEnd"/>
      <w:r>
        <w:t xml:space="preserve"> (`TOYYIBPAY_*`), `VLLM_API_URL`, `AWS_*`, etc.</w:t>
      </w:r>
    </w:p>
    <w:p w14:paraId="455A5868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Frontend: Build-time base URL often derived from env or `</w:t>
      </w:r>
      <w:proofErr w:type="spellStart"/>
      <w:r>
        <w:t>src</w:t>
      </w:r>
      <w:proofErr w:type="spellEnd"/>
      <w:r>
        <w:t>/utils/apiBaseUrl.js` (e.g. relative `/</w:t>
      </w:r>
      <w:proofErr w:type="spellStart"/>
      <w:r>
        <w:t>api</w:t>
      </w:r>
      <w:proofErr w:type="spellEnd"/>
      <w:r>
        <w:t>` or full `BACKEND_URL`).</w:t>
      </w:r>
    </w:p>
    <w:p w14:paraId="35FE6D77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Docker: `docker-</w:t>
      </w:r>
      <w:proofErr w:type="spellStart"/>
      <w:r>
        <w:t>compose.yml</w:t>
      </w:r>
      <w:proofErr w:type="spellEnd"/>
      <w:r>
        <w:t>` and optional `docker-</w:t>
      </w:r>
      <w:proofErr w:type="spellStart"/>
      <w:r>
        <w:t>compose.prod.yml</w:t>
      </w:r>
      <w:proofErr w:type="spellEnd"/>
      <w:r>
        <w:t>`; env can be set in file or host environment.</w:t>
      </w:r>
    </w:p>
    <w:p w14:paraId="7CBA4658" w14:textId="77777777" w:rsidR="004D61E0" w:rsidRDefault="004D61E0">
      <w:pPr>
        <w:spacing w:after="120"/>
      </w:pPr>
    </w:p>
    <w:p w14:paraId="11298F30" w14:textId="77777777" w:rsidR="004D61E0" w:rsidRDefault="00000000">
      <w:pPr>
        <w:pStyle w:val="Heading2"/>
        <w:spacing w:before="180" w:after="120"/>
      </w:pPr>
      <w:r>
        <w:t>6.2 Customisation for Different Use Cases</w:t>
      </w:r>
    </w:p>
    <w:p w14:paraId="0266E99A" w14:textId="77777777" w:rsidR="004D61E0" w:rsidRDefault="004D61E0">
      <w:pPr>
        <w:spacing w:after="120"/>
      </w:pPr>
    </w:p>
    <w:p w14:paraId="411C5F29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Multiple years: Use yearly DBs and point backend to the active DB name (handled via master DB or env).</w:t>
      </w:r>
    </w:p>
    <w:p w14:paraId="787B73CC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 xml:space="preserve">Payment gateway: Configure </w:t>
      </w:r>
      <w:proofErr w:type="spellStart"/>
      <w:r>
        <w:t>ToyyibPay</w:t>
      </w:r>
      <w:proofErr w:type="spellEnd"/>
      <w:r>
        <w:t xml:space="preserve"> (or other gateway) in env and in Settings; callback/return URLs must match deployment.</w:t>
      </w:r>
    </w:p>
    <w:p w14:paraId="33164A07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Email/SMS: Set `EMAIL_*` and/or `TWILIO_*` for notifications and password reset.</w:t>
      </w:r>
    </w:p>
    <w:p w14:paraId="7922BE30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>Themes/UI: Frontend uses Tailwind and config in `</w:t>
      </w:r>
      <w:proofErr w:type="spellStart"/>
      <w:r>
        <w:t>src</w:t>
      </w:r>
      <w:proofErr w:type="spellEnd"/>
      <w:r>
        <w:t>/config/seasonalSchemes.js`; adjust components and CSS as needed.</w:t>
      </w:r>
    </w:p>
    <w:p w14:paraId="44E73ADD" w14:textId="77777777" w:rsidR="004D61E0" w:rsidRDefault="004D61E0">
      <w:pPr>
        <w:spacing w:after="120"/>
      </w:pPr>
    </w:p>
    <w:p w14:paraId="75C9FAD6" w14:textId="77777777" w:rsidR="004D61E0" w:rsidRDefault="00000000">
      <w:pPr>
        <w:pStyle w:val="Heading2"/>
        <w:spacing w:before="180" w:after="120"/>
      </w:pPr>
      <w:r>
        <w:t>6.3 Best Practices and Recommended Configurations</w:t>
      </w:r>
    </w:p>
    <w:p w14:paraId="60A8D9AD" w14:textId="77777777" w:rsidR="004D61E0" w:rsidRDefault="004D61E0">
      <w:pPr>
        <w:spacing w:after="120"/>
      </w:pPr>
    </w:p>
    <w:p w14:paraId="48B3BE74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Use a strong, unique `JWT_SECRET` in production.</w:t>
      </w:r>
    </w:p>
    <w:p w14:paraId="329E449A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Set `NODE_ENV=production` and restrict `FRONTEND_URL`/CORS to known origins.</w:t>
      </w:r>
    </w:p>
    <w:p w14:paraId="7CBAA753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Enable HTTPS in production (Nginx/Let’s Encrypt).</w:t>
      </w:r>
    </w:p>
    <w:p w14:paraId="1FB22420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 xml:space="preserve">Run DB backups via the built-in schedulers and retain copies </w:t>
      </w:r>
      <w:proofErr w:type="gramStart"/>
      <w:r>
        <w:t>off-server</w:t>
      </w:r>
      <w:proofErr w:type="gramEnd"/>
      <w:r>
        <w:t>.</w:t>
      </w:r>
    </w:p>
    <w:p w14:paraId="1020949A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 xml:space="preserve">Restrict admin and PIC creation to trusted </w:t>
      </w:r>
      <w:proofErr w:type="gramStart"/>
      <w:r>
        <w:t>users;</w:t>
      </w:r>
      <w:proofErr w:type="gramEnd"/>
      <w:r>
        <w:t xml:space="preserve"> review audit logs periodically.</w:t>
      </w:r>
    </w:p>
    <w:p w14:paraId="4CF19B88" w14:textId="77777777" w:rsidR="004D61E0" w:rsidRDefault="004D61E0">
      <w:pPr>
        <w:spacing w:after="120"/>
      </w:pPr>
    </w:p>
    <w:p w14:paraId="6BE88419" w14:textId="77777777" w:rsidR="004D61E0" w:rsidRDefault="004D61E0">
      <w:pPr>
        <w:spacing w:after="120"/>
      </w:pPr>
    </w:p>
    <w:p w14:paraId="5220AF2A" w14:textId="77777777" w:rsidR="004D61E0" w:rsidRDefault="004D61E0">
      <w:pPr>
        <w:spacing w:after="120"/>
      </w:pPr>
    </w:p>
    <w:p w14:paraId="4AECB04E" w14:textId="77777777" w:rsidR="004D61E0" w:rsidRDefault="00000000">
      <w:pPr>
        <w:pStyle w:val="Heading1"/>
        <w:spacing w:before="240" w:after="120"/>
      </w:pPr>
      <w:r>
        <w:t>7. Troubleshooting and FAQs</w:t>
      </w:r>
    </w:p>
    <w:p w14:paraId="75347633" w14:textId="77777777" w:rsidR="004D61E0" w:rsidRDefault="004D61E0">
      <w:pPr>
        <w:spacing w:after="120"/>
      </w:pPr>
    </w:p>
    <w:p w14:paraId="78A788DF" w14:textId="77777777" w:rsidR="004D61E0" w:rsidRDefault="00000000">
      <w:pPr>
        <w:pStyle w:val="Heading2"/>
        <w:spacing w:before="180" w:after="120"/>
      </w:pPr>
      <w:r>
        <w:t>7.1 Common Issues and Solutions</w:t>
      </w:r>
    </w:p>
    <w:p w14:paraId="4E3AC713" w14:textId="77777777" w:rsidR="004D61E0" w:rsidRDefault="004D61E0">
      <w:pPr>
        <w:spacing w:after="120"/>
      </w:pP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4026"/>
        <w:gridCol w:w="4624"/>
      </w:tblGrid>
      <w:tr w:rsidR="004D61E0" w14:paraId="2539E6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0E0E0"/>
          </w:tcPr>
          <w:p w14:paraId="3FF40BAE" w14:textId="77777777" w:rsidR="004D61E0" w:rsidRDefault="00000000">
            <w:r>
              <w:rPr>
                <w:b/>
                <w:bCs/>
              </w:rPr>
              <w:t>Issue</w:t>
            </w:r>
          </w:p>
        </w:tc>
        <w:tc>
          <w:tcPr>
            <w:tcW w:w="0" w:type="auto"/>
            <w:shd w:val="clear" w:color="auto" w:fill="E0E0E0"/>
          </w:tcPr>
          <w:p w14:paraId="1070DBA5" w14:textId="77777777" w:rsidR="004D61E0" w:rsidRDefault="00000000">
            <w:r>
              <w:rPr>
                <w:b/>
                <w:bCs/>
              </w:rPr>
              <w:t>Possible cause</w:t>
            </w:r>
          </w:p>
        </w:tc>
        <w:tc>
          <w:tcPr>
            <w:tcW w:w="0" w:type="auto"/>
            <w:shd w:val="clear" w:color="auto" w:fill="E0E0E0"/>
          </w:tcPr>
          <w:p w14:paraId="54A6FCB7" w14:textId="77777777" w:rsidR="004D61E0" w:rsidRDefault="00000000">
            <w:r>
              <w:rPr>
                <w:b/>
                <w:bCs/>
              </w:rPr>
              <w:t>Solution</w:t>
            </w:r>
          </w:p>
        </w:tc>
      </w:tr>
      <w:tr w:rsidR="004D61E0" w14:paraId="3AA543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3A6373" w14:textId="77777777" w:rsidR="004D61E0" w:rsidRDefault="00000000">
            <w:r>
              <w:t>401 Unauthorized</w:t>
            </w:r>
          </w:p>
        </w:tc>
        <w:tc>
          <w:tcPr>
            <w:tcW w:w="0" w:type="auto"/>
          </w:tcPr>
          <w:p w14:paraId="10060281" w14:textId="77777777" w:rsidR="004D61E0" w:rsidRDefault="00000000">
            <w:r>
              <w:t>Missing or expired JWT</w:t>
            </w:r>
          </w:p>
        </w:tc>
        <w:tc>
          <w:tcPr>
            <w:tcW w:w="0" w:type="auto"/>
          </w:tcPr>
          <w:p w14:paraId="519ACC87" w14:textId="77777777" w:rsidR="004D61E0" w:rsidRDefault="00000000">
            <w:r>
              <w:t>Re-login; check token expiry and storage.</w:t>
            </w:r>
          </w:p>
        </w:tc>
      </w:tr>
      <w:tr w:rsidR="004D61E0" w14:paraId="34CF4E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1229F4F" w14:textId="77777777" w:rsidR="004D61E0" w:rsidRDefault="00000000">
            <w:r>
              <w:t>403 Forbidden</w:t>
            </w:r>
          </w:p>
        </w:tc>
        <w:tc>
          <w:tcPr>
            <w:tcW w:w="0" w:type="auto"/>
          </w:tcPr>
          <w:p w14:paraId="58469AE0" w14:textId="77777777" w:rsidR="004D61E0" w:rsidRDefault="00000000">
            <w:r>
              <w:t>Role or permission insufficient</w:t>
            </w:r>
          </w:p>
        </w:tc>
        <w:tc>
          <w:tcPr>
            <w:tcW w:w="0" w:type="auto"/>
          </w:tcPr>
          <w:p w14:paraId="27B062E9" w14:textId="77777777" w:rsidR="004D61E0" w:rsidRDefault="00000000">
            <w:r>
              <w:t>Verify user role and permission matrix.</w:t>
            </w:r>
          </w:p>
        </w:tc>
      </w:tr>
      <w:tr w:rsidR="004D61E0" w14:paraId="70D481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00FC7C0" w14:textId="77777777" w:rsidR="004D61E0" w:rsidRDefault="00000000">
            <w:r>
              <w:t>DB connection failed</w:t>
            </w:r>
          </w:p>
        </w:tc>
        <w:tc>
          <w:tcPr>
            <w:tcW w:w="0" w:type="auto"/>
          </w:tcPr>
          <w:p w14:paraId="486ED516" w14:textId="77777777" w:rsidR="004D61E0" w:rsidRDefault="00000000">
            <w:r>
              <w:t>Wrong host/port/credentials or MySQL not running</w:t>
            </w:r>
          </w:p>
        </w:tc>
        <w:tc>
          <w:tcPr>
            <w:tcW w:w="0" w:type="auto"/>
          </w:tcPr>
          <w:p w14:paraId="5EF179A4" w14:textId="77777777" w:rsidR="004D61E0" w:rsidRDefault="00000000">
            <w:r>
              <w:t xml:space="preserve">Check `DB_*` in </w:t>
            </w:r>
            <w:proofErr w:type="gramStart"/>
            <w:r>
              <w:t>`.env</w:t>
            </w:r>
            <w:proofErr w:type="gramEnd"/>
            <w:r>
              <w:t>` and MySQL process.</w:t>
            </w:r>
          </w:p>
        </w:tc>
      </w:tr>
      <w:tr w:rsidR="004D61E0" w14:paraId="03B89E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384DE5C" w14:textId="77777777" w:rsidR="004D61E0" w:rsidRDefault="00000000">
            <w:r>
              <w:t>CORS errors</w:t>
            </w:r>
          </w:p>
        </w:tc>
        <w:tc>
          <w:tcPr>
            <w:tcW w:w="0" w:type="auto"/>
          </w:tcPr>
          <w:p w14:paraId="3B532226" w14:textId="77777777" w:rsidR="004D61E0" w:rsidRDefault="00000000">
            <w:r>
              <w:t>Frontend origin not allowed</w:t>
            </w:r>
          </w:p>
        </w:tc>
        <w:tc>
          <w:tcPr>
            <w:tcW w:w="0" w:type="auto"/>
          </w:tcPr>
          <w:p w14:paraId="7F51E484" w14:textId="77777777" w:rsidR="004D61E0" w:rsidRDefault="00000000">
            <w:r>
              <w:t>Add frontend URL to `FRONTEND_URL` / CORS config.</w:t>
            </w:r>
          </w:p>
        </w:tc>
      </w:tr>
      <w:tr w:rsidR="004D61E0" w14:paraId="21471F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CA77823" w14:textId="77777777" w:rsidR="004D61E0" w:rsidRDefault="00000000">
            <w:r>
              <w:t>Payments not updating</w:t>
            </w:r>
          </w:p>
        </w:tc>
        <w:tc>
          <w:tcPr>
            <w:tcW w:w="0" w:type="auto"/>
          </w:tcPr>
          <w:p w14:paraId="1FB8CCA7" w14:textId="77777777" w:rsidR="004D61E0" w:rsidRDefault="00000000">
            <w:r>
              <w:t>Callback URL wrong or gateway misconfigured</w:t>
            </w:r>
          </w:p>
        </w:tc>
        <w:tc>
          <w:tcPr>
            <w:tcW w:w="0" w:type="auto"/>
          </w:tcPr>
          <w:p w14:paraId="0F8FF8C4" w14:textId="77777777" w:rsidR="004D61E0" w:rsidRDefault="00000000">
            <w:r>
              <w:t xml:space="preserve">Verify </w:t>
            </w:r>
            <w:proofErr w:type="spellStart"/>
            <w:r>
              <w:t>ToyyibPay</w:t>
            </w:r>
            <w:proofErr w:type="spellEnd"/>
            <w:r>
              <w:t xml:space="preserve"> callback URL and env.</w:t>
            </w:r>
          </w:p>
        </w:tc>
      </w:tr>
      <w:tr w:rsidR="004D61E0" w14:paraId="017B20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8B1A69" w14:textId="77777777" w:rsidR="004D61E0" w:rsidRDefault="00000000">
            <w:r>
              <w:t>Upload fails</w:t>
            </w:r>
          </w:p>
        </w:tc>
        <w:tc>
          <w:tcPr>
            <w:tcW w:w="0" w:type="auto"/>
          </w:tcPr>
          <w:p w14:paraId="33811001" w14:textId="77777777" w:rsidR="004D61E0" w:rsidRDefault="00000000">
            <w:r>
              <w:t>Multer path or permissions</w:t>
            </w:r>
          </w:p>
        </w:tc>
        <w:tc>
          <w:tcPr>
            <w:tcW w:w="0" w:type="auto"/>
          </w:tcPr>
          <w:p w14:paraId="794FB261" w14:textId="77777777" w:rsidR="004D61E0" w:rsidRDefault="00000000">
            <w:r>
              <w:t>Ensure upload directory exists and is writable.</w:t>
            </w:r>
          </w:p>
        </w:tc>
      </w:tr>
    </w:tbl>
    <w:p w14:paraId="6B88C937" w14:textId="77777777" w:rsidR="004D61E0" w:rsidRDefault="004D61E0">
      <w:pPr>
        <w:spacing w:after="120"/>
      </w:pPr>
    </w:p>
    <w:p w14:paraId="799C3BEA" w14:textId="77777777" w:rsidR="004D61E0" w:rsidRDefault="004D61E0">
      <w:pPr>
        <w:spacing w:after="120"/>
      </w:pPr>
    </w:p>
    <w:p w14:paraId="79B36BD4" w14:textId="77777777" w:rsidR="004D61E0" w:rsidRDefault="00000000">
      <w:pPr>
        <w:pStyle w:val="Heading2"/>
        <w:spacing w:before="180" w:after="120"/>
      </w:pPr>
      <w:r>
        <w:t>7.2 Error Messages</w:t>
      </w:r>
    </w:p>
    <w:p w14:paraId="733C8C8A" w14:textId="77777777" w:rsidR="004D61E0" w:rsidRDefault="004D61E0">
      <w:pPr>
        <w:spacing w:after="120"/>
      </w:pPr>
    </w:p>
    <w:p w14:paraId="74E872F4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"</w:t>
      </w:r>
      <w:proofErr w:type="spellStart"/>
      <w:r>
        <w:t>Sesi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tamat</w:t>
      </w:r>
      <w:proofErr w:type="spellEnd"/>
      <w:r>
        <w:t xml:space="preserve"> </w:t>
      </w:r>
      <w:proofErr w:type="spellStart"/>
      <w:r>
        <w:t>tempoh</w:t>
      </w:r>
      <w:proofErr w:type="spellEnd"/>
      <w:r>
        <w:t>" — Token expired; user must log in again.</w:t>
      </w:r>
    </w:p>
    <w:p w14:paraId="148EFF57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"Insufficient permissions" — User role does not have the required permission for the action.</w:t>
      </w:r>
    </w:p>
    <w:p w14:paraId="4CE67A75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"Failed to load documentation" — Removed in current version; ignore if you see legacy references.</w:t>
      </w:r>
    </w:p>
    <w:p w14:paraId="40F4A9C7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 xml:space="preserve">"Environment validation failed" — Required env vars missing; check `backend/config/env.js` and </w:t>
      </w:r>
      <w:proofErr w:type="gramStart"/>
      <w:r>
        <w:t>`.env</w:t>
      </w:r>
      <w:proofErr w:type="gramEnd"/>
      <w:r>
        <w:t>`.</w:t>
      </w:r>
    </w:p>
    <w:p w14:paraId="052217E1" w14:textId="77777777" w:rsidR="004D61E0" w:rsidRDefault="004D61E0">
      <w:pPr>
        <w:spacing w:after="120"/>
      </w:pPr>
    </w:p>
    <w:p w14:paraId="07FACB63" w14:textId="77777777" w:rsidR="004D61E0" w:rsidRDefault="00000000">
      <w:pPr>
        <w:pStyle w:val="Heading2"/>
        <w:spacing w:before="180" w:after="120"/>
      </w:pPr>
      <w:r>
        <w:t>7.3 FAQs</w:t>
      </w:r>
    </w:p>
    <w:p w14:paraId="3B5954BB" w14:textId="77777777" w:rsidR="004D61E0" w:rsidRDefault="004D61E0">
      <w:pPr>
        <w:spacing w:after="120"/>
      </w:pPr>
    </w:p>
    <w:p w14:paraId="6D145383" w14:textId="77777777" w:rsidR="004D61E0" w:rsidRDefault="00000000">
      <w:pPr>
        <w:spacing w:after="120"/>
      </w:pPr>
      <w:r>
        <w:t>Q: How do I create the first admin?</w:t>
      </w:r>
    </w:p>
    <w:p w14:paraId="3FD4B0AA" w14:textId="77777777" w:rsidR="004D61E0" w:rsidRDefault="00000000">
      <w:pPr>
        <w:spacing w:after="120"/>
      </w:pPr>
      <w:r>
        <w:t xml:space="preserve">A: Run the master admin script (e.g. `node backend/scripts/createMasterAdmin.js`) and then log in; create further admins from the </w:t>
      </w:r>
      <w:proofErr w:type="gramStart"/>
      <w:r>
        <w:t>Admins</w:t>
      </w:r>
      <w:proofErr w:type="gramEnd"/>
      <w:r>
        <w:t xml:space="preserve"> page.</w:t>
      </w:r>
    </w:p>
    <w:p w14:paraId="5D8A4F22" w14:textId="77777777" w:rsidR="004D61E0" w:rsidRDefault="004D61E0">
      <w:pPr>
        <w:spacing w:after="120"/>
      </w:pPr>
    </w:p>
    <w:p w14:paraId="1E0AC257" w14:textId="77777777" w:rsidR="004D61E0" w:rsidRDefault="00000000">
      <w:pPr>
        <w:spacing w:after="120"/>
      </w:pPr>
      <w:r>
        <w:t>Q: How do I change the active year database?</w:t>
      </w:r>
    </w:p>
    <w:p w14:paraId="1DCE482B" w14:textId="77777777" w:rsidR="004D61E0" w:rsidRDefault="00000000">
      <w:pPr>
        <w:spacing w:after="120"/>
      </w:pPr>
      <w:r>
        <w:t>A: Update the master database or configuration that points the backend to the correct DB name for the active year; restart backend if needed.</w:t>
      </w:r>
    </w:p>
    <w:p w14:paraId="0DB354D1" w14:textId="77777777" w:rsidR="004D61E0" w:rsidRDefault="004D61E0">
      <w:pPr>
        <w:spacing w:after="120"/>
      </w:pPr>
    </w:p>
    <w:p w14:paraId="33C99C6F" w14:textId="77777777" w:rsidR="004D61E0" w:rsidRDefault="00000000">
      <w:pPr>
        <w:spacing w:after="120"/>
      </w:pPr>
      <w:r>
        <w:t>Q: Can I run without Docker?</w:t>
      </w:r>
    </w:p>
    <w:p w14:paraId="5883253D" w14:textId="77777777" w:rsidR="004D61E0" w:rsidRDefault="00000000">
      <w:pPr>
        <w:spacing w:after="120"/>
      </w:pPr>
      <w:r>
        <w:t xml:space="preserve">A: Yes. Install Node and MySQL, set </w:t>
      </w:r>
      <w:proofErr w:type="gramStart"/>
      <w:r>
        <w:t>`.env</w:t>
      </w:r>
      <w:proofErr w:type="gramEnd"/>
      <w:r>
        <w:t>`, run migrations, then start backend and frontend dev servers separately.</w:t>
      </w:r>
    </w:p>
    <w:p w14:paraId="3A3889F9" w14:textId="77777777" w:rsidR="004D61E0" w:rsidRDefault="004D61E0">
      <w:pPr>
        <w:spacing w:after="120"/>
      </w:pPr>
    </w:p>
    <w:p w14:paraId="2611F61E" w14:textId="77777777" w:rsidR="004D61E0" w:rsidRDefault="00000000">
      <w:pPr>
        <w:spacing w:after="120"/>
      </w:pPr>
      <w:r>
        <w:t>Q: Where are uploads stored?</w:t>
      </w:r>
    </w:p>
    <w:p w14:paraId="1A1B9C84" w14:textId="77777777" w:rsidR="004D61E0" w:rsidRDefault="00000000">
      <w:pPr>
        <w:spacing w:after="120"/>
      </w:pPr>
      <w:r>
        <w:t xml:space="preserve">A: By </w:t>
      </w:r>
      <w:proofErr w:type="gramStart"/>
      <w:r>
        <w:t>default</w:t>
      </w:r>
      <w:proofErr w:type="gramEnd"/>
      <w:r>
        <w:t xml:space="preserve"> in `backend/uploads` (or path configured for Multer); in Docker this is often mounted from host (e.g. </w:t>
      </w:r>
      <w:proofErr w:type="gramStart"/>
      <w:r>
        <w:t>`./</w:t>
      </w:r>
      <w:proofErr w:type="gramEnd"/>
      <w:r>
        <w:t>uploads:/app/uploads`).</w:t>
      </w:r>
    </w:p>
    <w:p w14:paraId="30502F99" w14:textId="77777777" w:rsidR="004D61E0" w:rsidRDefault="004D61E0">
      <w:pPr>
        <w:spacing w:after="120"/>
      </w:pPr>
    </w:p>
    <w:p w14:paraId="0F3ECA8A" w14:textId="77777777" w:rsidR="004D61E0" w:rsidRDefault="004D61E0">
      <w:pPr>
        <w:spacing w:after="120"/>
      </w:pPr>
    </w:p>
    <w:p w14:paraId="76ECCE52" w14:textId="77777777" w:rsidR="004D61E0" w:rsidRDefault="004D61E0">
      <w:pPr>
        <w:spacing w:after="120"/>
      </w:pPr>
    </w:p>
    <w:p w14:paraId="75B416D9" w14:textId="77777777" w:rsidR="004D61E0" w:rsidRDefault="00000000">
      <w:pPr>
        <w:pStyle w:val="Heading1"/>
        <w:spacing w:before="240" w:after="120"/>
      </w:pPr>
      <w:r>
        <w:t>8. Performance Optimization</w:t>
      </w:r>
    </w:p>
    <w:p w14:paraId="18DD74CD" w14:textId="77777777" w:rsidR="004D61E0" w:rsidRDefault="004D61E0">
      <w:pPr>
        <w:spacing w:after="120"/>
      </w:pPr>
    </w:p>
    <w:p w14:paraId="02D69A98" w14:textId="77777777" w:rsidR="004D61E0" w:rsidRDefault="00000000">
      <w:pPr>
        <w:pStyle w:val="Heading2"/>
        <w:spacing w:before="180" w:after="120"/>
      </w:pPr>
      <w:r>
        <w:t>8.1 Techniques for Improving Performance</w:t>
      </w:r>
    </w:p>
    <w:p w14:paraId="7DF55C95" w14:textId="77777777" w:rsidR="004D61E0" w:rsidRDefault="004D61E0">
      <w:pPr>
        <w:spacing w:after="120"/>
      </w:pPr>
    </w:p>
    <w:p w14:paraId="48EDB625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Database: Use indexes on frequently queried columns (e.g. `</w:t>
      </w:r>
      <w:proofErr w:type="spellStart"/>
      <w:r>
        <w:t>student_ic</w:t>
      </w:r>
      <w:proofErr w:type="spellEnd"/>
      <w:r>
        <w:t>`, `</w:t>
      </w:r>
      <w:proofErr w:type="spellStart"/>
      <w:r>
        <w:t>class_id</w:t>
      </w:r>
      <w:proofErr w:type="spellEnd"/>
      <w:r>
        <w:t>`, `</w:t>
      </w:r>
      <w:proofErr w:type="spellStart"/>
      <w:r>
        <w:t>tarikh</w:t>
      </w:r>
      <w:proofErr w:type="spellEnd"/>
      <w:r>
        <w:t>`). Paginate large lists (students, attendance, fees).</w:t>
      </w:r>
    </w:p>
    <w:p w14:paraId="62717724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Backend: Reuse connection pool; avoid N+1 queries; cache heavy reads (e.g. settings) with in-memory cache where appropriate.</w:t>
      </w:r>
    </w:p>
    <w:p w14:paraId="35F487C8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Frontend: Lazy-load route components (already used in `</w:t>
      </w:r>
      <w:proofErr w:type="spellStart"/>
      <w:r>
        <w:t>App.jsx</w:t>
      </w:r>
      <w:proofErr w:type="spellEnd"/>
      <w:r>
        <w:t>`); minimize large re-renders; use list virtualization for very long tables if needed.</w:t>
      </w:r>
    </w:p>
    <w:p w14:paraId="0109C61F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Static assets: Serve frontend build via Nginx with caching headers; use production build for deployment.</w:t>
      </w:r>
    </w:p>
    <w:p w14:paraId="6F024B28" w14:textId="77777777" w:rsidR="004D61E0" w:rsidRDefault="004D61E0">
      <w:pPr>
        <w:spacing w:after="120"/>
      </w:pPr>
    </w:p>
    <w:p w14:paraId="460A2AB4" w14:textId="77777777" w:rsidR="004D61E0" w:rsidRDefault="00000000">
      <w:pPr>
        <w:pStyle w:val="Heading2"/>
        <w:spacing w:before="180" w:after="120"/>
      </w:pPr>
      <w:r>
        <w:t>8.2 Resource Management</w:t>
      </w:r>
    </w:p>
    <w:p w14:paraId="0F15136F" w14:textId="77777777" w:rsidR="004D61E0" w:rsidRDefault="004D61E0">
      <w:pPr>
        <w:spacing w:after="120"/>
      </w:pPr>
    </w:p>
    <w:p w14:paraId="36974D36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Limit upload size in Multer and Nginx to avoid oversized requests.</w:t>
      </w:r>
    </w:p>
    <w:p w14:paraId="6579D9D2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Use rate limiting (already in place) to protect against abuse.</w:t>
      </w:r>
    </w:p>
    <w:p w14:paraId="0EA638E4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Schedule heavy jobs (backup, fee generation) during off-peak times.</w:t>
      </w:r>
    </w:p>
    <w:p w14:paraId="19E13003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Monitor MySQL connections and tune pool size if necessary.</w:t>
      </w:r>
    </w:p>
    <w:p w14:paraId="6EFBAADE" w14:textId="77777777" w:rsidR="004D61E0" w:rsidRDefault="004D61E0">
      <w:pPr>
        <w:spacing w:after="120"/>
      </w:pPr>
    </w:p>
    <w:p w14:paraId="47D7074D" w14:textId="77777777" w:rsidR="004D61E0" w:rsidRDefault="00000000">
      <w:pPr>
        <w:pStyle w:val="Heading2"/>
        <w:spacing w:before="180" w:after="120"/>
      </w:pPr>
      <w:r>
        <w:t>8.3 Profiling and Benchmarking</w:t>
      </w:r>
    </w:p>
    <w:p w14:paraId="1F3FEA2B" w14:textId="77777777" w:rsidR="004D61E0" w:rsidRDefault="004D61E0">
      <w:pPr>
        <w:spacing w:after="120"/>
      </w:pPr>
    </w:p>
    <w:p w14:paraId="72073B40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Use Node.js built-in or external profilers for backend CPU/memory.</w:t>
      </w:r>
    </w:p>
    <w:p w14:paraId="1A78F8F8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 xml:space="preserve">Use browser </w:t>
      </w:r>
      <w:proofErr w:type="spellStart"/>
      <w:r>
        <w:t>DevTools</w:t>
      </w:r>
      <w:proofErr w:type="spellEnd"/>
      <w:r>
        <w:t xml:space="preserve"> (Network, Performance) for frontend.</w:t>
      </w:r>
    </w:p>
    <w:p w14:paraId="2DF3F92B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MySQL: slow query log and `EXPLAIN` for heavy queries.</w:t>
      </w:r>
    </w:p>
    <w:p w14:paraId="03AAAD82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Optional: APM tools (e.g. New Relic, Datadog) for production.</w:t>
      </w:r>
    </w:p>
    <w:p w14:paraId="45CF0142" w14:textId="77777777" w:rsidR="004D61E0" w:rsidRDefault="004D61E0">
      <w:pPr>
        <w:spacing w:after="120"/>
      </w:pPr>
    </w:p>
    <w:p w14:paraId="31702130" w14:textId="77777777" w:rsidR="004D61E0" w:rsidRDefault="004D61E0">
      <w:pPr>
        <w:spacing w:after="120"/>
      </w:pPr>
    </w:p>
    <w:p w14:paraId="35B5EA9B" w14:textId="77777777" w:rsidR="004D61E0" w:rsidRDefault="004D61E0">
      <w:pPr>
        <w:spacing w:after="120"/>
      </w:pPr>
    </w:p>
    <w:p w14:paraId="1EF610AE" w14:textId="77777777" w:rsidR="004D61E0" w:rsidRDefault="00000000">
      <w:pPr>
        <w:pStyle w:val="Heading1"/>
        <w:spacing w:before="240" w:after="120"/>
      </w:pPr>
      <w:r>
        <w:t>9. Security Considerations</w:t>
      </w:r>
    </w:p>
    <w:p w14:paraId="60EAAAEA" w14:textId="77777777" w:rsidR="004D61E0" w:rsidRDefault="004D61E0">
      <w:pPr>
        <w:spacing w:after="120"/>
      </w:pPr>
    </w:p>
    <w:p w14:paraId="25ABCCB1" w14:textId="77777777" w:rsidR="004D61E0" w:rsidRDefault="00000000">
      <w:pPr>
        <w:pStyle w:val="Heading2"/>
        <w:spacing w:before="180" w:after="120"/>
      </w:pPr>
      <w:r>
        <w:t>9.1 Potential Risks and Mitigations</w:t>
      </w:r>
    </w:p>
    <w:p w14:paraId="4AD87B8A" w14:textId="77777777" w:rsidR="004D61E0" w:rsidRDefault="004D61E0">
      <w:pPr>
        <w:spacing w:after="120"/>
      </w:pP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88"/>
        <w:gridCol w:w="7876"/>
      </w:tblGrid>
      <w:tr w:rsidR="004D61E0" w14:paraId="54AD46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0E0E0"/>
          </w:tcPr>
          <w:p w14:paraId="6E0843C8" w14:textId="77777777" w:rsidR="004D61E0" w:rsidRDefault="00000000">
            <w:r>
              <w:rPr>
                <w:b/>
                <w:bCs/>
              </w:rPr>
              <w:t>Risk</w:t>
            </w:r>
          </w:p>
        </w:tc>
        <w:tc>
          <w:tcPr>
            <w:tcW w:w="0" w:type="auto"/>
            <w:shd w:val="clear" w:color="auto" w:fill="E0E0E0"/>
          </w:tcPr>
          <w:p w14:paraId="4E1D4A03" w14:textId="77777777" w:rsidR="004D61E0" w:rsidRDefault="00000000">
            <w:r>
              <w:rPr>
                <w:b/>
                <w:bCs/>
              </w:rPr>
              <w:t>Mitigation</w:t>
            </w:r>
          </w:p>
        </w:tc>
      </w:tr>
      <w:tr w:rsidR="004D61E0" w14:paraId="392EB6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6804903" w14:textId="77777777" w:rsidR="004D61E0" w:rsidRDefault="00000000">
            <w:r>
              <w:t>Weak JWT secret</w:t>
            </w:r>
          </w:p>
        </w:tc>
        <w:tc>
          <w:tcPr>
            <w:tcW w:w="0" w:type="auto"/>
          </w:tcPr>
          <w:p w14:paraId="527DA4F9" w14:textId="77777777" w:rsidR="004D61E0" w:rsidRDefault="00000000">
            <w:r>
              <w:t>Use a long, random `JWT_SECRET`; rotate periodically.</w:t>
            </w:r>
          </w:p>
        </w:tc>
      </w:tr>
      <w:tr w:rsidR="004D61E0" w14:paraId="144AAE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024E858" w14:textId="77777777" w:rsidR="004D61E0" w:rsidRDefault="00000000">
            <w:r>
              <w:t>SQL injection</w:t>
            </w:r>
          </w:p>
        </w:tc>
        <w:tc>
          <w:tcPr>
            <w:tcW w:w="0" w:type="auto"/>
          </w:tcPr>
          <w:p w14:paraId="32F24B97" w14:textId="77777777" w:rsidR="004D61E0" w:rsidRDefault="00000000">
            <w:r>
              <w:t>Parameterized queries (mysql2); avoid raw concatenation.</w:t>
            </w:r>
          </w:p>
        </w:tc>
      </w:tr>
      <w:tr w:rsidR="004D61E0" w14:paraId="1A4D8E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019467B" w14:textId="77777777" w:rsidR="004D61E0" w:rsidRDefault="00000000">
            <w:r>
              <w:t>XSS</w:t>
            </w:r>
          </w:p>
        </w:tc>
        <w:tc>
          <w:tcPr>
            <w:tcW w:w="0" w:type="auto"/>
          </w:tcPr>
          <w:p w14:paraId="34B18BD1" w14:textId="77777777" w:rsidR="004D61E0" w:rsidRDefault="00000000">
            <w:r>
              <w:t>Sanitization middleware; React escaping; CSP headers (Helmet).</w:t>
            </w:r>
          </w:p>
        </w:tc>
      </w:tr>
      <w:tr w:rsidR="004D61E0" w14:paraId="077AB3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C500469" w14:textId="77777777" w:rsidR="004D61E0" w:rsidRDefault="00000000">
            <w:r>
              <w:t>Unauthorized access</w:t>
            </w:r>
          </w:p>
        </w:tc>
        <w:tc>
          <w:tcPr>
            <w:tcW w:w="0" w:type="auto"/>
          </w:tcPr>
          <w:p w14:paraId="14C5E8A5" w14:textId="77777777" w:rsidR="004D61E0" w:rsidRDefault="00000000">
            <w:r>
              <w:t>JWT validation on every protected route; role/permission checks.</w:t>
            </w:r>
          </w:p>
        </w:tc>
      </w:tr>
      <w:tr w:rsidR="004D61E0" w14:paraId="1BF07A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94F5E64" w14:textId="77777777" w:rsidR="004D61E0" w:rsidRDefault="00000000">
            <w:r>
              <w:t>Brute force</w:t>
            </w:r>
          </w:p>
        </w:tc>
        <w:tc>
          <w:tcPr>
            <w:tcW w:w="0" w:type="auto"/>
          </w:tcPr>
          <w:p w14:paraId="44E4E34A" w14:textId="77777777" w:rsidR="004D61E0" w:rsidRDefault="00000000">
            <w:r>
              <w:t>Rate limiting on login and sensitive endpoints.</w:t>
            </w:r>
          </w:p>
        </w:tc>
      </w:tr>
      <w:tr w:rsidR="004D61E0" w14:paraId="0B042C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38DF5EF" w14:textId="77777777" w:rsidR="004D61E0" w:rsidRDefault="00000000">
            <w:r>
              <w:t>Sensitive data in logs</w:t>
            </w:r>
          </w:p>
        </w:tc>
        <w:tc>
          <w:tcPr>
            <w:tcW w:w="0" w:type="auto"/>
          </w:tcPr>
          <w:p w14:paraId="2820BD20" w14:textId="77777777" w:rsidR="004D61E0" w:rsidRDefault="00000000">
            <w:r>
              <w:t>Avoid logging passwords, tokens, or full ICs.</w:t>
            </w:r>
          </w:p>
        </w:tc>
      </w:tr>
    </w:tbl>
    <w:p w14:paraId="3A2437E0" w14:textId="77777777" w:rsidR="004D61E0" w:rsidRDefault="004D61E0">
      <w:pPr>
        <w:spacing w:after="120"/>
      </w:pPr>
    </w:p>
    <w:p w14:paraId="1A80652B" w14:textId="77777777" w:rsidR="004D61E0" w:rsidRDefault="004D61E0">
      <w:pPr>
        <w:spacing w:after="120"/>
      </w:pPr>
    </w:p>
    <w:p w14:paraId="4AB5DF76" w14:textId="77777777" w:rsidR="004D61E0" w:rsidRDefault="00000000">
      <w:pPr>
        <w:pStyle w:val="Heading2"/>
        <w:spacing w:before="180" w:after="120"/>
      </w:pPr>
      <w:r>
        <w:t>9.2 Secure Coding Practices</w:t>
      </w:r>
    </w:p>
    <w:p w14:paraId="3E4A9E97" w14:textId="77777777" w:rsidR="004D61E0" w:rsidRDefault="004D61E0">
      <w:pPr>
        <w:spacing w:after="120"/>
      </w:pPr>
    </w:p>
    <w:p w14:paraId="4FB2CFD6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Validate and sanitize input (</w:t>
      </w:r>
      <w:proofErr w:type="gramStart"/>
      <w:r>
        <w:t>express-validator</w:t>
      </w:r>
      <w:proofErr w:type="gramEnd"/>
      <w:r>
        <w:t>, sanitize middleware).</w:t>
      </w:r>
    </w:p>
    <w:p w14:paraId="19DC1B70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 xml:space="preserve">Hash passwords with </w:t>
      </w:r>
      <w:proofErr w:type="spellStart"/>
      <w:r>
        <w:t>bcrypt</w:t>
      </w:r>
      <w:proofErr w:type="spellEnd"/>
      <w:r>
        <w:t xml:space="preserve"> (or equivalent).</w:t>
      </w:r>
    </w:p>
    <w:p w14:paraId="2C15513C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Prefer HTTPS in production; set secure cookie flags if using cookies.</w:t>
      </w:r>
    </w:p>
    <w:p w14:paraId="48DA3174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Keep dependencies updated; run `</w:t>
      </w:r>
      <w:proofErr w:type="spellStart"/>
      <w:r>
        <w:t>npm</w:t>
      </w:r>
      <w:proofErr w:type="spellEnd"/>
      <w:r>
        <w:t xml:space="preserve"> audit` and fix critical issues.</w:t>
      </w:r>
    </w:p>
    <w:p w14:paraId="75A813FE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Principle of least privilege: grant minimum roles/permissions needed.</w:t>
      </w:r>
    </w:p>
    <w:p w14:paraId="4C13E3D8" w14:textId="77777777" w:rsidR="004D61E0" w:rsidRDefault="004D61E0">
      <w:pPr>
        <w:spacing w:after="120"/>
      </w:pPr>
    </w:p>
    <w:p w14:paraId="3218B6F4" w14:textId="77777777" w:rsidR="004D61E0" w:rsidRDefault="00000000">
      <w:pPr>
        <w:pStyle w:val="Heading2"/>
        <w:spacing w:before="180" w:after="120"/>
      </w:pPr>
      <w:r>
        <w:t>9.3 Authentication and Authorization</w:t>
      </w:r>
    </w:p>
    <w:p w14:paraId="792F6E2D" w14:textId="77777777" w:rsidR="004D61E0" w:rsidRDefault="004D61E0">
      <w:pPr>
        <w:spacing w:after="120"/>
      </w:pPr>
    </w:p>
    <w:p w14:paraId="2BA2B5C0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Authentication: Login returns a JWT; frontend stores it and sends it on each request. Backend verifies signature and expiry in `</w:t>
      </w:r>
      <w:proofErr w:type="spellStart"/>
      <w:r>
        <w:t>authenticateToken</w:t>
      </w:r>
      <w:proofErr w:type="spellEnd"/>
      <w:r>
        <w:t>`.</w:t>
      </w:r>
    </w:p>
    <w:p w14:paraId="1C2354E7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Authorization: After authentication, `</w:t>
      </w:r>
      <w:proofErr w:type="spellStart"/>
      <w:r>
        <w:t>requireRole</w:t>
      </w:r>
      <w:proofErr w:type="spellEnd"/>
      <w:r>
        <w:t>(['admin'</w:t>
      </w:r>
      <w:proofErr w:type="gramStart"/>
      <w:r>
        <w:t>])`</w:t>
      </w:r>
      <w:proofErr w:type="gramEnd"/>
      <w:r>
        <w:t xml:space="preserve"> or `</w:t>
      </w:r>
      <w:proofErr w:type="spellStart"/>
      <w:r>
        <w:t>requirePermission</w:t>
      </w:r>
      <w:proofErr w:type="spellEnd"/>
      <w:r>
        <w:t>('</w:t>
      </w:r>
      <w:proofErr w:type="spellStart"/>
      <w:proofErr w:type="gramStart"/>
      <w:r>
        <w:t>permission.code</w:t>
      </w:r>
      <w:proofErr w:type="spellEnd"/>
      <w:r>
        <w:t>')`</w:t>
      </w:r>
      <w:proofErr w:type="gramEnd"/>
      <w:r>
        <w:t xml:space="preserve"> restrict access. Roles (admin, pic, </w:t>
      </w:r>
      <w:proofErr w:type="spellStart"/>
      <w:r>
        <w:t>ib</w:t>
      </w:r>
      <w:proofErr w:type="spellEnd"/>
      <w:r>
        <w:t>, teacher, student) and optional permission matrix define what each role can do; PIC and IB have restricted menus and API access.</w:t>
      </w:r>
    </w:p>
    <w:p w14:paraId="127CE6B5" w14:textId="77777777" w:rsidR="004D61E0" w:rsidRDefault="004D61E0">
      <w:pPr>
        <w:spacing w:after="120"/>
      </w:pPr>
    </w:p>
    <w:p w14:paraId="5CAB577D" w14:textId="77777777" w:rsidR="004D61E0" w:rsidRDefault="004D61E0">
      <w:pPr>
        <w:spacing w:after="120"/>
      </w:pPr>
    </w:p>
    <w:p w14:paraId="344836EB" w14:textId="77777777" w:rsidR="004D61E0" w:rsidRDefault="004D61E0">
      <w:pPr>
        <w:spacing w:after="120"/>
      </w:pPr>
    </w:p>
    <w:p w14:paraId="516FAD69" w14:textId="77777777" w:rsidR="004D61E0" w:rsidRDefault="00000000">
      <w:pPr>
        <w:pStyle w:val="Heading1"/>
        <w:spacing w:before="240" w:after="120"/>
      </w:pPr>
      <w:r>
        <w:t>10. Limitations and Future Enhancements</w:t>
      </w:r>
    </w:p>
    <w:p w14:paraId="445C7F65" w14:textId="77777777" w:rsidR="004D61E0" w:rsidRDefault="004D61E0">
      <w:pPr>
        <w:spacing w:after="120"/>
      </w:pPr>
    </w:p>
    <w:p w14:paraId="2B900EE6" w14:textId="77777777" w:rsidR="004D61E0" w:rsidRDefault="00000000">
      <w:pPr>
        <w:pStyle w:val="Heading2"/>
        <w:spacing w:before="180" w:after="120"/>
      </w:pPr>
      <w:r>
        <w:t>10.1 Known Limitations</w:t>
      </w:r>
    </w:p>
    <w:p w14:paraId="509852CA" w14:textId="77777777" w:rsidR="004D61E0" w:rsidRDefault="004D61E0">
      <w:pPr>
        <w:spacing w:after="120"/>
      </w:pPr>
    </w:p>
    <w:p w14:paraId="7EACE2ED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Documentation: The in-app documentation page and .docx generation have been removed; all official documentation is this markdown and the README.</w:t>
      </w:r>
    </w:p>
    <w:p w14:paraId="498A8C3E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vLLM</w:t>
      </w:r>
      <w:proofErr w:type="spellEnd"/>
      <w:r>
        <w:t>: Optional; requires GPU for heavy use; may be disabled in Docker if not needed.</w:t>
      </w:r>
    </w:p>
    <w:p w14:paraId="633300F6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Yearly DB: Switching the active year may require config/DB change and restart.</w:t>
      </w:r>
    </w:p>
    <w:p w14:paraId="36B8C06C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Mobile: UI is responsive but not a dedicated native app; PWA/offline support is limited.</w:t>
      </w:r>
    </w:p>
    <w:p w14:paraId="68BACE04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Localisation: Primary language is Malay with some English; full i18n may require additional work.</w:t>
      </w:r>
    </w:p>
    <w:p w14:paraId="617E6709" w14:textId="77777777" w:rsidR="004D61E0" w:rsidRDefault="004D61E0">
      <w:pPr>
        <w:spacing w:after="120"/>
      </w:pPr>
    </w:p>
    <w:p w14:paraId="4943C093" w14:textId="77777777" w:rsidR="004D61E0" w:rsidRDefault="00000000">
      <w:pPr>
        <w:pStyle w:val="Heading2"/>
        <w:spacing w:before="180" w:after="120"/>
      </w:pPr>
      <w:r>
        <w:t>10.2 Areas for Improvement</w:t>
      </w:r>
    </w:p>
    <w:p w14:paraId="473FAE5B" w14:textId="77777777" w:rsidR="004D61E0" w:rsidRDefault="004D61E0">
      <w:pPr>
        <w:spacing w:after="120"/>
      </w:pPr>
    </w:p>
    <w:p w14:paraId="7110A290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Automated tests (unit and integration) for backend and frontend.</w:t>
      </w:r>
    </w:p>
    <w:p w14:paraId="26394F6C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OpenAPI</w:t>
      </w:r>
      <w:proofErr w:type="spellEnd"/>
      <w:r>
        <w:t>/Swagger spec for the API.</w:t>
      </w:r>
    </w:p>
    <w:p w14:paraId="7FA8A54B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Stronger audit trail for sensitive actions (e.g. role changes, bulk deletes).</w:t>
      </w:r>
    </w:p>
    <w:p w14:paraId="03DA1DE5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Optional two-factor authentication.</w:t>
      </w:r>
    </w:p>
    <w:p w14:paraId="61B9802E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Export/reporting in more formats (PDF, Excel) where not already present.</w:t>
      </w:r>
    </w:p>
    <w:p w14:paraId="24774213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Improved accessibility (ARIA, keyboard navigation).</w:t>
      </w:r>
    </w:p>
    <w:p w14:paraId="0E2E92D2" w14:textId="77777777" w:rsidR="004D61E0" w:rsidRDefault="004D61E0">
      <w:pPr>
        <w:spacing w:after="120"/>
      </w:pPr>
    </w:p>
    <w:p w14:paraId="2BC33372" w14:textId="77777777" w:rsidR="004D61E0" w:rsidRDefault="00000000">
      <w:pPr>
        <w:pStyle w:val="Heading2"/>
        <w:spacing w:before="180" w:after="120"/>
      </w:pPr>
      <w:r>
        <w:t>10.3 Future Roadmap</w:t>
      </w:r>
    </w:p>
    <w:p w14:paraId="7A9955E1" w14:textId="77777777" w:rsidR="004D61E0" w:rsidRDefault="004D61E0">
      <w:pPr>
        <w:spacing w:after="120"/>
      </w:pPr>
    </w:p>
    <w:p w14:paraId="6780A527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Expand payment gateways and reconciliation tooling.</w:t>
      </w:r>
    </w:p>
    <w:p w14:paraId="4D4CB24B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Richer reporting and dashboards.</w:t>
      </w:r>
    </w:p>
    <w:p w14:paraId="1260BB05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Mobile-friendly PWA or native app.</w:t>
      </w:r>
    </w:p>
    <w:p w14:paraId="23F36524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Optional multi-tenancy for multiple masjids.</w:t>
      </w:r>
    </w:p>
    <w:p w14:paraId="4B7BE401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API versioning for backward compatibility.</w:t>
      </w:r>
    </w:p>
    <w:p w14:paraId="6AE6D09A" w14:textId="77777777" w:rsidR="004D61E0" w:rsidRDefault="004D61E0">
      <w:pPr>
        <w:spacing w:after="120"/>
      </w:pPr>
    </w:p>
    <w:p w14:paraId="33DDA6C5" w14:textId="77777777" w:rsidR="004D61E0" w:rsidRDefault="004D61E0">
      <w:pPr>
        <w:spacing w:after="120"/>
      </w:pPr>
    </w:p>
    <w:p w14:paraId="5953B319" w14:textId="77777777" w:rsidR="004D61E0" w:rsidRDefault="004D61E0">
      <w:pPr>
        <w:spacing w:after="120"/>
      </w:pPr>
    </w:p>
    <w:p w14:paraId="7B0AB69F" w14:textId="77777777" w:rsidR="004D61E0" w:rsidRDefault="00000000">
      <w:pPr>
        <w:pStyle w:val="Heading1"/>
        <w:spacing w:before="240" w:after="120"/>
      </w:pPr>
      <w:r>
        <w:t>11. References</w:t>
      </w:r>
    </w:p>
    <w:p w14:paraId="650CEB38" w14:textId="77777777" w:rsidR="004D61E0" w:rsidRDefault="004D61E0">
      <w:pPr>
        <w:spacing w:after="120"/>
      </w:pPr>
    </w:p>
    <w:p w14:paraId="3BA8AE1E" w14:textId="77777777" w:rsidR="004D61E0" w:rsidRDefault="00000000">
      <w:pPr>
        <w:pStyle w:val="Heading2"/>
        <w:spacing w:before="180" w:after="120"/>
      </w:pPr>
      <w:r>
        <w:t>11.1 External Resources and Tools</w:t>
      </w:r>
    </w:p>
    <w:p w14:paraId="512C8885" w14:textId="77777777" w:rsidR="004D61E0" w:rsidRDefault="004D61E0">
      <w:pPr>
        <w:spacing w:after="120"/>
      </w:pPr>
    </w:p>
    <w:p w14:paraId="347E2511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[</w:t>
      </w:r>
      <w:proofErr w:type="gramStart"/>
      <w:r>
        <w:t>Express.js](</w:t>
      </w:r>
      <w:proofErr w:type="gramEnd"/>
      <w:r>
        <w:t>https://expressjs.com/)</w:t>
      </w:r>
    </w:p>
    <w:p w14:paraId="6660D357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[React](https://react.dev/)</w:t>
      </w:r>
    </w:p>
    <w:p w14:paraId="2B98AC77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[Vite](https://vitejs.dev/)</w:t>
      </w:r>
    </w:p>
    <w:p w14:paraId="1B1D0E60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 xml:space="preserve">[Tailwind </w:t>
      </w:r>
      <w:proofErr w:type="gramStart"/>
      <w:r>
        <w:t>CSS](</w:t>
      </w:r>
      <w:proofErr w:type="gramEnd"/>
      <w:r>
        <w:t>https://tailwindcss.com/)</w:t>
      </w:r>
    </w:p>
    <w:p w14:paraId="44BD34BE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 xml:space="preserve">[MySQL </w:t>
      </w:r>
      <w:proofErr w:type="gramStart"/>
      <w:r>
        <w:t>8.0](</w:t>
      </w:r>
      <w:proofErr w:type="gramEnd"/>
      <w:r>
        <w:t>https://dev.mysql.com/doc/)</w:t>
      </w:r>
    </w:p>
    <w:p w14:paraId="299D3BE2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[Docker](https://docs.docker.com/)</w:t>
      </w:r>
    </w:p>
    <w:p w14:paraId="100F254C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[JWT](https://jwt.io/)</w:t>
      </w:r>
    </w:p>
    <w:p w14:paraId="30168012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[</w:t>
      </w:r>
      <w:proofErr w:type="spellStart"/>
      <w:r>
        <w:t>ToyyibPay</w:t>
      </w:r>
      <w:proofErr w:type="spellEnd"/>
      <w:r>
        <w:t>](https://toyyibpay.com/) (payment gateway)</w:t>
      </w:r>
    </w:p>
    <w:p w14:paraId="6A3BF380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[Nodemailer](https://nodemailer.com/) (email)</w:t>
      </w:r>
    </w:p>
    <w:p w14:paraId="18F961D9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[Twilio](https://www.twilio.com/docs) (SMS, optional)</w:t>
      </w:r>
    </w:p>
    <w:p w14:paraId="322B8E56" w14:textId="77777777" w:rsidR="004D61E0" w:rsidRDefault="004D61E0">
      <w:pPr>
        <w:spacing w:after="120"/>
      </w:pPr>
    </w:p>
    <w:p w14:paraId="4C003E2D" w14:textId="77777777" w:rsidR="004D61E0" w:rsidRDefault="00000000">
      <w:pPr>
        <w:pStyle w:val="Heading2"/>
        <w:spacing w:before="180" w:after="120"/>
      </w:pPr>
      <w:r>
        <w:t>11.2 Libraries and Frameworks (Summary)</w:t>
      </w:r>
    </w:p>
    <w:p w14:paraId="405E2262" w14:textId="77777777" w:rsidR="004D61E0" w:rsidRDefault="004D61E0">
      <w:pPr>
        <w:spacing w:after="120"/>
      </w:pPr>
    </w:p>
    <w:p w14:paraId="7659E1DD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 xml:space="preserve">Backend: express, mysql2, </w:t>
      </w:r>
      <w:proofErr w:type="spellStart"/>
      <w:r>
        <w:t>jsonwebtoken</w:t>
      </w:r>
      <w:proofErr w:type="spellEnd"/>
      <w:r>
        <w:t xml:space="preserve">, </w:t>
      </w:r>
      <w:proofErr w:type="spellStart"/>
      <w:r>
        <w:t>bcryptjs</w:t>
      </w:r>
      <w:proofErr w:type="spellEnd"/>
      <w:r>
        <w:t xml:space="preserve">, helmet, </w:t>
      </w:r>
      <w:proofErr w:type="spellStart"/>
      <w:r>
        <w:t>cors</w:t>
      </w:r>
      <w:proofErr w:type="spellEnd"/>
      <w:r>
        <w:t xml:space="preserve">, express-rate-limit, </w:t>
      </w:r>
      <w:proofErr w:type="spellStart"/>
      <w:r>
        <w:t>multer</w:t>
      </w:r>
      <w:proofErr w:type="spellEnd"/>
      <w:r>
        <w:t xml:space="preserve">, </w:t>
      </w:r>
      <w:proofErr w:type="spellStart"/>
      <w:r>
        <w:t>nodemailer</w:t>
      </w:r>
      <w:proofErr w:type="spellEnd"/>
      <w:r>
        <w:t xml:space="preserve">, </w:t>
      </w:r>
      <w:proofErr w:type="spellStart"/>
      <w:r>
        <w:t>dotenv</w:t>
      </w:r>
      <w:proofErr w:type="spellEnd"/>
      <w:r>
        <w:t>, express-validator, node-</w:t>
      </w:r>
      <w:proofErr w:type="spellStart"/>
      <w:r>
        <w:t>cron</w:t>
      </w:r>
      <w:proofErr w:type="spellEnd"/>
      <w:r>
        <w:t xml:space="preserve">, xlsx, archiver, </w:t>
      </w:r>
      <w:proofErr w:type="spellStart"/>
      <w:r>
        <w:t>googleapis</w:t>
      </w:r>
      <w:proofErr w:type="spellEnd"/>
      <w:r>
        <w:t xml:space="preserve">, </w:t>
      </w:r>
      <w:proofErr w:type="spellStart"/>
      <w:r>
        <w:t>twilio</w:t>
      </w:r>
      <w:proofErr w:type="spellEnd"/>
      <w:r>
        <w:t xml:space="preserve">, </w:t>
      </w:r>
      <w:proofErr w:type="spellStart"/>
      <w:r>
        <w:t>uuid</w:t>
      </w:r>
      <w:proofErr w:type="spellEnd"/>
      <w:r>
        <w:t>.</w:t>
      </w:r>
    </w:p>
    <w:p w14:paraId="713ADA70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Frontend: react, react-</w:t>
      </w:r>
      <w:proofErr w:type="spellStart"/>
      <w:r>
        <w:t>dom</w:t>
      </w:r>
      <w:proofErr w:type="spellEnd"/>
      <w:r>
        <w:t>, react-router-</w:t>
      </w:r>
      <w:proofErr w:type="spellStart"/>
      <w:r>
        <w:t>dom</w:t>
      </w:r>
      <w:proofErr w:type="spellEnd"/>
      <w:r>
        <w:t xml:space="preserve">, </w:t>
      </w:r>
      <w:proofErr w:type="spellStart"/>
      <w:r>
        <w:t>axios</w:t>
      </w:r>
      <w:proofErr w:type="spellEnd"/>
      <w:r>
        <w:t xml:space="preserve">, </w:t>
      </w:r>
      <w:proofErr w:type="spellStart"/>
      <w:r>
        <w:t>tailwindcss</w:t>
      </w:r>
      <w:proofErr w:type="spellEnd"/>
      <w:r>
        <w:t xml:space="preserve">, </w:t>
      </w:r>
      <w:proofErr w:type="spellStart"/>
      <w:r>
        <w:t>lucide</w:t>
      </w:r>
      <w:proofErr w:type="spellEnd"/>
      <w:r>
        <w:t>-react, react-</w:t>
      </w:r>
      <w:proofErr w:type="spellStart"/>
      <w:r>
        <w:t>toastify</w:t>
      </w:r>
      <w:proofErr w:type="spellEnd"/>
      <w:r>
        <w:t xml:space="preserve">, xlsx, </w:t>
      </w:r>
      <w:proofErr w:type="spellStart"/>
      <w:proofErr w:type="gramStart"/>
      <w:r>
        <w:t>qrcode.react</w:t>
      </w:r>
      <w:proofErr w:type="spellEnd"/>
      <w:proofErr w:type="gramEnd"/>
      <w:r>
        <w:t>, html2pdf.js, file-saver.</w:t>
      </w:r>
    </w:p>
    <w:p w14:paraId="79DADDF7" w14:textId="77777777" w:rsidR="004D61E0" w:rsidRDefault="004D61E0">
      <w:pPr>
        <w:spacing w:after="120"/>
      </w:pPr>
    </w:p>
    <w:p w14:paraId="5C82407E" w14:textId="77777777" w:rsidR="004D61E0" w:rsidRDefault="004D61E0">
      <w:pPr>
        <w:spacing w:after="120"/>
      </w:pPr>
    </w:p>
    <w:p w14:paraId="0BF1140B" w14:textId="77777777" w:rsidR="004D61E0" w:rsidRDefault="004D61E0">
      <w:pPr>
        <w:spacing w:after="120"/>
      </w:pPr>
    </w:p>
    <w:p w14:paraId="3A9A9D8C" w14:textId="77777777" w:rsidR="004D61E0" w:rsidRDefault="00000000">
      <w:pPr>
        <w:pStyle w:val="Heading1"/>
        <w:spacing w:before="240" w:after="120"/>
      </w:pPr>
      <w:r>
        <w:t>12. Appendix</w:t>
      </w:r>
    </w:p>
    <w:p w14:paraId="589ADC80" w14:textId="77777777" w:rsidR="004D61E0" w:rsidRDefault="004D61E0">
      <w:pPr>
        <w:spacing w:after="120"/>
      </w:pPr>
    </w:p>
    <w:p w14:paraId="4809EFC5" w14:textId="77777777" w:rsidR="004D61E0" w:rsidRDefault="00000000">
      <w:pPr>
        <w:pStyle w:val="Heading2"/>
        <w:spacing w:before="180" w:after="120"/>
      </w:pPr>
      <w:r>
        <w:t>12.1 Sample Code Snippets</w:t>
      </w:r>
    </w:p>
    <w:p w14:paraId="4040272B" w14:textId="77777777" w:rsidR="004D61E0" w:rsidRDefault="004D61E0">
      <w:pPr>
        <w:spacing w:after="120"/>
      </w:pPr>
    </w:p>
    <w:p w14:paraId="782B64D9" w14:textId="77777777" w:rsidR="004D61E0" w:rsidRDefault="00000000">
      <w:pPr>
        <w:spacing w:after="120"/>
      </w:pPr>
      <w:r>
        <w:t>Calling the API from the frontend (after login):</w:t>
      </w:r>
    </w:p>
    <w:p w14:paraId="33C8DCEF" w14:textId="77777777" w:rsidR="004D61E0" w:rsidRDefault="00000000">
      <w:pPr>
        <w:shd w:val="clear" w:color="auto" w:fill="F5F5F5"/>
        <w:spacing w:before="120" w:after="120"/>
      </w:pPr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studentsAPI</w:t>
      </w:r>
      <w:proofErr w:type="spellEnd"/>
      <w:proofErr w:type="gramEnd"/>
      <w:r>
        <w:rPr>
          <w:rFonts w:ascii="Consolas" w:eastAsia="Consolas" w:hAnsi="Consolas" w:cs="Consolas"/>
        </w:rPr>
        <w:t xml:space="preserve"> } from </w:t>
      </w:r>
      <w:proofErr w:type="gramStart"/>
      <w:r>
        <w:rPr>
          <w:rFonts w:ascii="Consolas" w:eastAsia="Consolas" w:hAnsi="Consolas" w:cs="Consolas"/>
        </w:rPr>
        <w:t>'./</w:t>
      </w:r>
      <w:proofErr w:type="gramEnd"/>
      <w:r>
        <w:rPr>
          <w:rFonts w:ascii="Consolas" w:eastAsia="Consolas" w:hAnsi="Consolas" w:cs="Consolas"/>
        </w:rPr>
        <w:t>services/</w:t>
      </w:r>
      <w:proofErr w:type="spellStart"/>
      <w:r>
        <w:rPr>
          <w:rFonts w:ascii="Consolas" w:eastAsia="Consolas" w:hAnsi="Consolas" w:cs="Consolas"/>
        </w:rPr>
        <w:t>api</w:t>
      </w:r>
      <w:proofErr w:type="spellEnd"/>
      <w:proofErr w:type="gramStart"/>
      <w:r>
        <w:rPr>
          <w:rFonts w:ascii="Consolas" w:eastAsia="Consolas" w:hAnsi="Consolas" w:cs="Consolas"/>
        </w:rPr>
        <w:t>';  /</w:t>
      </w:r>
      <w:proofErr w:type="gramEnd"/>
      <w:r>
        <w:rPr>
          <w:rFonts w:ascii="Consolas" w:eastAsia="Consolas" w:hAnsi="Consolas" w:cs="Consolas"/>
        </w:rPr>
        <w:t xml:space="preserve">/ List students with pagination </w:t>
      </w:r>
      <w:proofErr w:type="spellStart"/>
      <w:r>
        <w:rPr>
          <w:rFonts w:ascii="Consolas" w:eastAsia="Consolas" w:hAnsi="Consolas" w:cs="Consolas"/>
        </w:rPr>
        <w:t>const</w:t>
      </w:r>
      <w:proofErr w:type="spellEnd"/>
      <w:r>
        <w:rPr>
          <w:rFonts w:ascii="Consolas" w:eastAsia="Consolas" w:hAnsi="Consolas" w:cs="Consolas"/>
        </w:rPr>
        <w:t xml:space="preserve"> data = await </w:t>
      </w:r>
      <w:proofErr w:type="spellStart"/>
      <w:r>
        <w:rPr>
          <w:rFonts w:ascii="Consolas" w:eastAsia="Consolas" w:hAnsi="Consolas" w:cs="Consolas"/>
        </w:rPr>
        <w:t>studentsAPI.getAll</w:t>
      </w:r>
      <w:proofErr w:type="spellEnd"/>
      <w:proofErr w:type="gramStart"/>
      <w:r>
        <w:rPr>
          <w:rFonts w:ascii="Consolas" w:eastAsia="Consolas" w:hAnsi="Consolas" w:cs="Consolas"/>
        </w:rPr>
        <w:t>({ page</w:t>
      </w:r>
      <w:proofErr w:type="gramEnd"/>
      <w:r>
        <w:rPr>
          <w:rFonts w:ascii="Consolas" w:eastAsia="Consolas" w:hAnsi="Consolas" w:cs="Consolas"/>
        </w:rPr>
        <w:t>: 1, limit: 20, search: 'Ahmad</w:t>
      </w:r>
      <w:proofErr w:type="gramStart"/>
      <w:r>
        <w:rPr>
          <w:rFonts w:ascii="Consolas" w:eastAsia="Consolas" w:hAnsi="Consolas" w:cs="Consolas"/>
        </w:rPr>
        <w:t>' }</w:t>
      </w:r>
      <w:proofErr w:type="gramEnd"/>
      <w:r>
        <w:rPr>
          <w:rFonts w:ascii="Consolas" w:eastAsia="Consolas" w:hAnsi="Consolas" w:cs="Consolas"/>
        </w:rPr>
        <w:t>)</w:t>
      </w:r>
      <w:proofErr w:type="gramStart"/>
      <w:r>
        <w:rPr>
          <w:rFonts w:ascii="Consolas" w:eastAsia="Consolas" w:hAnsi="Consolas" w:cs="Consolas"/>
        </w:rPr>
        <w:t>;  /</w:t>
      </w:r>
      <w:proofErr w:type="gramEnd"/>
      <w:r>
        <w:rPr>
          <w:rFonts w:ascii="Consolas" w:eastAsia="Consolas" w:hAnsi="Consolas" w:cs="Consolas"/>
        </w:rPr>
        <w:t xml:space="preserve">/ Create student await </w:t>
      </w:r>
      <w:proofErr w:type="spellStart"/>
      <w:r>
        <w:rPr>
          <w:rFonts w:ascii="Consolas" w:eastAsia="Consolas" w:hAnsi="Consolas" w:cs="Consolas"/>
        </w:rPr>
        <w:t>studentsAPI.create</w:t>
      </w:r>
      <w:proofErr w:type="spellEnd"/>
      <w:proofErr w:type="gramStart"/>
      <w:r>
        <w:rPr>
          <w:rFonts w:ascii="Consolas" w:eastAsia="Consolas" w:hAnsi="Consolas" w:cs="Consolas"/>
        </w:rPr>
        <w:t>({ nama</w:t>
      </w:r>
      <w:proofErr w:type="gramEnd"/>
      <w:r>
        <w:rPr>
          <w:rFonts w:ascii="Consolas" w:eastAsia="Consolas" w:hAnsi="Consolas" w:cs="Consolas"/>
        </w:rPr>
        <w:t xml:space="preserve">: 'Ahmad', </w:t>
      </w:r>
      <w:proofErr w:type="spellStart"/>
      <w:r>
        <w:rPr>
          <w:rFonts w:ascii="Consolas" w:eastAsia="Consolas" w:hAnsi="Consolas" w:cs="Consolas"/>
        </w:rPr>
        <w:t>ic</w:t>
      </w:r>
      <w:proofErr w:type="spellEnd"/>
      <w:r>
        <w:rPr>
          <w:rFonts w:ascii="Consolas" w:eastAsia="Consolas" w:hAnsi="Consolas" w:cs="Consolas"/>
        </w:rPr>
        <w:t xml:space="preserve">: '...', </w:t>
      </w:r>
      <w:proofErr w:type="spellStart"/>
      <w:r>
        <w:rPr>
          <w:rFonts w:ascii="Consolas" w:eastAsia="Consolas" w:hAnsi="Consolas" w:cs="Consolas"/>
        </w:rPr>
        <w:t>kelas_id</w:t>
      </w:r>
      <w:proofErr w:type="spellEnd"/>
      <w:r>
        <w:rPr>
          <w:rFonts w:ascii="Consolas" w:eastAsia="Consolas" w:hAnsi="Consolas" w:cs="Consolas"/>
        </w:rPr>
        <w:t xml:space="preserve">: 1, </w:t>
      </w:r>
      <w:proofErr w:type="gramStart"/>
      <w:r>
        <w:rPr>
          <w:rFonts w:ascii="Consolas" w:eastAsia="Consolas" w:hAnsi="Consolas" w:cs="Consolas"/>
        </w:rPr>
        <w:t>... });</w:t>
      </w:r>
      <w:proofErr w:type="gramEnd"/>
    </w:p>
    <w:p w14:paraId="3BD0794B" w14:textId="77777777" w:rsidR="004D61E0" w:rsidRDefault="004D61E0">
      <w:pPr>
        <w:spacing w:after="120"/>
      </w:pPr>
    </w:p>
    <w:p w14:paraId="47C9FC20" w14:textId="77777777" w:rsidR="004D61E0" w:rsidRDefault="00000000">
      <w:pPr>
        <w:spacing w:after="120"/>
      </w:pPr>
      <w:r>
        <w:t>Protected route (backend):</w:t>
      </w:r>
    </w:p>
    <w:p w14:paraId="2ADA3536" w14:textId="77777777" w:rsidR="004D61E0" w:rsidRDefault="00000000">
      <w:pPr>
        <w:shd w:val="clear" w:color="auto" w:fill="F5F5F5"/>
        <w:spacing w:before="120" w:after="120"/>
      </w:pPr>
      <w:r>
        <w:rPr>
          <w:rFonts w:ascii="Consolas" w:eastAsia="Consolas" w:hAnsi="Consolas" w:cs="Consolas"/>
        </w:rPr>
        <w:t xml:space="preserve">import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authenticateToken</w:t>
      </w:r>
      <w:proofErr w:type="spellEnd"/>
      <w:proofErr w:type="gramEnd"/>
      <w:r>
        <w:rPr>
          <w:rFonts w:ascii="Consolas" w:eastAsia="Consolas" w:hAnsi="Consolas" w:cs="Consolas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</w:rPr>
        <w:t>requireRole</w:t>
      </w:r>
      <w:proofErr w:type="spellEnd"/>
      <w:r>
        <w:rPr>
          <w:rFonts w:ascii="Consolas" w:eastAsia="Consolas" w:hAnsi="Consolas" w:cs="Consolas"/>
        </w:rPr>
        <w:t xml:space="preserve"> }</w:t>
      </w:r>
      <w:proofErr w:type="gramEnd"/>
      <w:r>
        <w:rPr>
          <w:rFonts w:ascii="Consolas" w:eastAsia="Consolas" w:hAnsi="Consolas" w:cs="Consolas"/>
        </w:rPr>
        <w:t xml:space="preserve"> from '../middleware/auth.js</w:t>
      </w:r>
      <w:proofErr w:type="gramStart"/>
      <w:r>
        <w:rPr>
          <w:rFonts w:ascii="Consolas" w:eastAsia="Consolas" w:hAnsi="Consolas" w:cs="Consolas"/>
        </w:rPr>
        <w:t xml:space="preserve">';  </w:t>
      </w:r>
      <w:proofErr w:type="spellStart"/>
      <w:r>
        <w:rPr>
          <w:rFonts w:ascii="Consolas" w:eastAsia="Consolas" w:hAnsi="Consolas" w:cs="Consolas"/>
        </w:rPr>
        <w:t>router.get</w:t>
      </w:r>
      <w:proofErr w:type="spellEnd"/>
      <w:proofErr w:type="gramEnd"/>
      <w:r>
        <w:rPr>
          <w:rFonts w:ascii="Consolas" w:eastAsia="Consolas" w:hAnsi="Consolas" w:cs="Consolas"/>
        </w:rPr>
        <w:t xml:space="preserve">('/admin-only', </w:t>
      </w:r>
      <w:proofErr w:type="spellStart"/>
      <w:r>
        <w:rPr>
          <w:rFonts w:ascii="Consolas" w:eastAsia="Consolas" w:hAnsi="Consolas" w:cs="Consolas"/>
        </w:rPr>
        <w:t>authenticateToken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requireRole</w:t>
      </w:r>
      <w:proofErr w:type="spellEnd"/>
      <w:r>
        <w:rPr>
          <w:rFonts w:ascii="Consolas" w:eastAsia="Consolas" w:hAnsi="Consolas" w:cs="Consolas"/>
        </w:rPr>
        <w:t>(['admin']), (</w:t>
      </w:r>
      <w:proofErr w:type="spellStart"/>
      <w:r>
        <w:rPr>
          <w:rFonts w:ascii="Consolas" w:eastAsia="Consolas" w:hAnsi="Consolas" w:cs="Consolas"/>
        </w:rPr>
        <w:t>req</w:t>
      </w:r>
      <w:proofErr w:type="spellEnd"/>
      <w:r>
        <w:rPr>
          <w:rFonts w:ascii="Consolas" w:eastAsia="Consolas" w:hAnsi="Consolas" w:cs="Consolas"/>
        </w:rPr>
        <w:t xml:space="preserve">, res) =&gt; </w:t>
      </w:r>
      <w:proofErr w:type="gramStart"/>
      <w:r>
        <w:rPr>
          <w:rFonts w:ascii="Consolas" w:eastAsia="Consolas" w:hAnsi="Consolas" w:cs="Consolas"/>
        </w:rPr>
        <w:t xml:space="preserve">{  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</w:rPr>
        <w:t>res.json</w:t>
      </w:r>
      <w:proofErr w:type="spellEnd"/>
      <w:r>
        <w:rPr>
          <w:rFonts w:ascii="Consolas" w:eastAsia="Consolas" w:hAnsi="Consolas" w:cs="Consolas"/>
        </w:rPr>
        <w:t>({ message</w:t>
      </w:r>
      <w:proofErr w:type="gramEnd"/>
      <w:r>
        <w:rPr>
          <w:rFonts w:ascii="Consolas" w:eastAsia="Consolas" w:hAnsi="Consolas" w:cs="Consolas"/>
        </w:rPr>
        <w:t>: 'Admin only</w:t>
      </w:r>
      <w:proofErr w:type="gramStart"/>
      <w:r>
        <w:rPr>
          <w:rFonts w:ascii="Consolas" w:eastAsia="Consolas" w:hAnsi="Consolas" w:cs="Consolas"/>
        </w:rPr>
        <w:t>' }</w:t>
      </w:r>
      <w:proofErr w:type="gramEnd"/>
      <w:r>
        <w:rPr>
          <w:rFonts w:ascii="Consolas" w:eastAsia="Consolas" w:hAnsi="Consolas" w:cs="Consolas"/>
        </w:rPr>
        <w:t>)</w:t>
      </w:r>
      <w:proofErr w:type="gramStart"/>
      <w:r>
        <w:rPr>
          <w:rFonts w:ascii="Consolas" w:eastAsia="Consolas" w:hAnsi="Consolas" w:cs="Consolas"/>
        </w:rPr>
        <w:t>; });</w:t>
      </w:r>
      <w:proofErr w:type="gramEnd"/>
    </w:p>
    <w:p w14:paraId="10382D70" w14:textId="77777777" w:rsidR="004D61E0" w:rsidRDefault="004D61E0">
      <w:pPr>
        <w:spacing w:after="120"/>
      </w:pPr>
    </w:p>
    <w:p w14:paraId="5633ECD7" w14:textId="77777777" w:rsidR="004D61E0" w:rsidRDefault="00000000">
      <w:pPr>
        <w:pStyle w:val="Heading2"/>
        <w:spacing w:before="180" w:after="120"/>
      </w:pPr>
      <w:r>
        <w:t>12.2 Glossary of Terms</w:t>
      </w:r>
    </w:p>
    <w:p w14:paraId="2111D511" w14:textId="77777777" w:rsidR="004D61E0" w:rsidRDefault="004D61E0">
      <w:pPr>
        <w:spacing w:after="120"/>
      </w:pP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8"/>
        <w:gridCol w:w="8756"/>
      </w:tblGrid>
      <w:tr w:rsidR="004D61E0" w14:paraId="343314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0E0E0"/>
          </w:tcPr>
          <w:p w14:paraId="4427A24D" w14:textId="77777777" w:rsidR="004D61E0" w:rsidRDefault="00000000">
            <w:r>
              <w:rPr>
                <w:b/>
                <w:bCs/>
              </w:rPr>
              <w:t>Term</w:t>
            </w:r>
          </w:p>
        </w:tc>
        <w:tc>
          <w:tcPr>
            <w:tcW w:w="0" w:type="auto"/>
            <w:shd w:val="clear" w:color="auto" w:fill="E0E0E0"/>
          </w:tcPr>
          <w:p w14:paraId="3F8A357F" w14:textId="77777777" w:rsidR="004D61E0" w:rsidRDefault="00000000">
            <w:r>
              <w:rPr>
                <w:b/>
                <w:bCs/>
              </w:rPr>
              <w:t>Definition</w:t>
            </w:r>
          </w:p>
        </w:tc>
      </w:tr>
      <w:tr w:rsidR="004D61E0" w14:paraId="615213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6A9BB53" w14:textId="77777777" w:rsidR="004D61E0" w:rsidRDefault="00000000">
            <w:r>
              <w:t>IC</w:t>
            </w:r>
          </w:p>
        </w:tc>
        <w:tc>
          <w:tcPr>
            <w:tcW w:w="0" w:type="auto"/>
          </w:tcPr>
          <w:p w14:paraId="58842A28" w14:textId="77777777" w:rsidR="004D61E0" w:rsidRDefault="00000000">
            <w:r>
              <w:t>Malaysian National Registration Identity Card number.</w:t>
            </w:r>
          </w:p>
        </w:tc>
      </w:tr>
      <w:tr w:rsidR="004D61E0" w14:paraId="658E75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4C4EBF4" w14:textId="77777777" w:rsidR="004D61E0" w:rsidRDefault="00000000">
            <w:r>
              <w:t>JWT</w:t>
            </w:r>
          </w:p>
        </w:tc>
        <w:tc>
          <w:tcPr>
            <w:tcW w:w="0" w:type="auto"/>
          </w:tcPr>
          <w:p w14:paraId="319CC06A" w14:textId="77777777" w:rsidR="004D61E0" w:rsidRDefault="00000000">
            <w:r>
              <w:t>JSON Web Token; used for session authentication.</w:t>
            </w:r>
          </w:p>
        </w:tc>
      </w:tr>
      <w:tr w:rsidR="004D61E0" w14:paraId="093F7D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2B80AE" w14:textId="77777777" w:rsidR="004D61E0" w:rsidRDefault="00000000">
            <w:r>
              <w:t>PIC</w:t>
            </w:r>
          </w:p>
        </w:tc>
        <w:tc>
          <w:tcPr>
            <w:tcW w:w="0" w:type="auto"/>
          </w:tcPr>
          <w:p w14:paraId="10F45A79" w14:textId="77777777" w:rsidR="004D61E0" w:rsidRDefault="00000000">
            <w:r>
              <w:t>Person in Charge; limited admin role.</w:t>
            </w:r>
          </w:p>
        </w:tc>
      </w:tr>
      <w:tr w:rsidR="004D61E0" w14:paraId="4410ED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3BD3032" w14:textId="77777777" w:rsidR="004D61E0" w:rsidRDefault="00000000">
            <w:r>
              <w:lastRenderedPageBreak/>
              <w:t>IB</w:t>
            </w:r>
          </w:p>
        </w:tc>
        <w:tc>
          <w:tcPr>
            <w:tcW w:w="0" w:type="auto"/>
          </w:tcPr>
          <w:p w14:paraId="6BEED291" w14:textId="77777777" w:rsidR="004D61E0" w:rsidRDefault="00000000">
            <w:r>
              <w:t>Imam/Bilal; role with restricted dashboard.</w:t>
            </w:r>
          </w:p>
        </w:tc>
      </w:tr>
      <w:tr w:rsidR="004D61E0" w14:paraId="7E3B07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87FA551" w14:textId="77777777" w:rsidR="004D61E0" w:rsidRDefault="00000000">
            <w:r>
              <w:t>Yuran</w:t>
            </w:r>
          </w:p>
        </w:tc>
        <w:tc>
          <w:tcPr>
            <w:tcW w:w="0" w:type="auto"/>
          </w:tcPr>
          <w:p w14:paraId="33F5F815" w14:textId="77777777" w:rsidR="004D61E0" w:rsidRDefault="00000000">
            <w:r>
              <w:t>Fee (e.g. monthly class fee).</w:t>
            </w:r>
          </w:p>
        </w:tc>
      </w:tr>
      <w:tr w:rsidR="004D61E0" w14:paraId="2DC765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9903F1" w14:textId="77777777" w:rsidR="004D61E0" w:rsidRDefault="00000000">
            <w:proofErr w:type="spellStart"/>
            <w:r>
              <w:t>Kelas</w:t>
            </w:r>
            <w:proofErr w:type="spellEnd"/>
          </w:p>
        </w:tc>
        <w:tc>
          <w:tcPr>
            <w:tcW w:w="0" w:type="auto"/>
          </w:tcPr>
          <w:p w14:paraId="3E390D7E" w14:textId="77777777" w:rsidR="004D61E0" w:rsidRDefault="00000000">
            <w:r>
              <w:t>Class (teaching group).</w:t>
            </w:r>
          </w:p>
        </w:tc>
      </w:tr>
      <w:tr w:rsidR="004D61E0" w14:paraId="70A931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8FB6B3" w14:textId="77777777" w:rsidR="004D61E0" w:rsidRDefault="00000000">
            <w:proofErr w:type="spellStart"/>
            <w:r>
              <w:t>Kehadiran</w:t>
            </w:r>
            <w:proofErr w:type="spellEnd"/>
          </w:p>
        </w:tc>
        <w:tc>
          <w:tcPr>
            <w:tcW w:w="0" w:type="auto"/>
          </w:tcPr>
          <w:p w14:paraId="0560E120" w14:textId="77777777" w:rsidR="004D61E0" w:rsidRDefault="00000000">
            <w:r>
              <w:t>Attendance.</w:t>
            </w:r>
          </w:p>
        </w:tc>
      </w:tr>
      <w:tr w:rsidR="004D61E0" w14:paraId="4158DC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EC94B5" w14:textId="77777777" w:rsidR="004D61E0" w:rsidRDefault="00000000">
            <w:r>
              <w:t>Keputusan</w:t>
            </w:r>
          </w:p>
        </w:tc>
        <w:tc>
          <w:tcPr>
            <w:tcW w:w="0" w:type="auto"/>
          </w:tcPr>
          <w:p w14:paraId="0011AE50" w14:textId="77777777" w:rsidR="004D61E0" w:rsidRDefault="00000000">
            <w:r>
              <w:t>Exam result.</w:t>
            </w:r>
          </w:p>
        </w:tc>
      </w:tr>
      <w:tr w:rsidR="004D61E0" w14:paraId="4AF7C8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9073F87" w14:textId="77777777" w:rsidR="004D61E0" w:rsidRDefault="00000000">
            <w:r>
              <w:t>Resit</w:t>
            </w:r>
          </w:p>
        </w:tc>
        <w:tc>
          <w:tcPr>
            <w:tcW w:w="0" w:type="auto"/>
          </w:tcPr>
          <w:p w14:paraId="761CD3D7" w14:textId="77777777" w:rsidR="004D61E0" w:rsidRDefault="00000000">
            <w:r>
              <w:t>Resit / repeat examination.</w:t>
            </w:r>
          </w:p>
        </w:tc>
      </w:tr>
      <w:tr w:rsidR="004D61E0" w14:paraId="4D085D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EE611FD" w14:textId="77777777" w:rsidR="004D61E0" w:rsidRDefault="00000000">
            <w:proofErr w:type="spellStart"/>
            <w:r>
              <w:t>ToyyibPay</w:t>
            </w:r>
            <w:proofErr w:type="spellEnd"/>
          </w:p>
        </w:tc>
        <w:tc>
          <w:tcPr>
            <w:tcW w:w="0" w:type="auto"/>
          </w:tcPr>
          <w:p w14:paraId="7B4CD15A" w14:textId="77777777" w:rsidR="004D61E0" w:rsidRDefault="00000000">
            <w:r>
              <w:t>Malaysian payment gateway integrated for fee payments.</w:t>
            </w:r>
          </w:p>
        </w:tc>
      </w:tr>
    </w:tbl>
    <w:p w14:paraId="54FC0383" w14:textId="77777777" w:rsidR="004D61E0" w:rsidRDefault="004D61E0">
      <w:pPr>
        <w:spacing w:after="120"/>
      </w:pPr>
    </w:p>
    <w:p w14:paraId="631F8A43" w14:textId="77777777" w:rsidR="004D61E0" w:rsidRDefault="004D61E0">
      <w:pPr>
        <w:spacing w:after="120"/>
      </w:pPr>
    </w:p>
    <w:p w14:paraId="4C0805BB" w14:textId="77777777" w:rsidR="004D61E0" w:rsidRDefault="00000000">
      <w:pPr>
        <w:pStyle w:val="Heading2"/>
        <w:spacing w:before="180" w:after="120"/>
      </w:pPr>
      <w:r>
        <w:t>12.3 Additional Resources</w:t>
      </w:r>
    </w:p>
    <w:p w14:paraId="6AD0A528" w14:textId="77777777" w:rsidR="004D61E0" w:rsidRDefault="004D61E0">
      <w:pPr>
        <w:spacing w:after="120"/>
      </w:pPr>
    </w:p>
    <w:p w14:paraId="615CE1A5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README.md — Quick start and project overview.</w:t>
      </w:r>
    </w:p>
    <w:p w14:paraId="4349695B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backend/</w:t>
      </w:r>
      <w:proofErr w:type="spellStart"/>
      <w:r>
        <w:t>env.example</w:t>
      </w:r>
      <w:proofErr w:type="spellEnd"/>
      <w:r>
        <w:t xml:space="preserve"> — List of environment variables and comments.</w:t>
      </w:r>
    </w:p>
    <w:p w14:paraId="725BAFE8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database/ — Schema and migrations for reference.</w:t>
      </w:r>
    </w:p>
    <w:p w14:paraId="42784E0B" w14:textId="77777777" w:rsidR="004D61E0" w:rsidRDefault="00000000">
      <w:pPr>
        <w:pStyle w:val="ListParagraph"/>
        <w:numPr>
          <w:ilvl w:val="0"/>
          <w:numId w:val="1"/>
        </w:numPr>
        <w:spacing w:after="60"/>
      </w:pPr>
      <w:r>
        <w:t>docs/ — e.g. Postman collection for API testing.</w:t>
      </w:r>
    </w:p>
    <w:p w14:paraId="1C56D217" w14:textId="77777777" w:rsidR="004D61E0" w:rsidRDefault="004D61E0">
      <w:pPr>
        <w:spacing w:after="120"/>
      </w:pPr>
    </w:p>
    <w:p w14:paraId="49C68AE1" w14:textId="77777777" w:rsidR="004D61E0" w:rsidRDefault="004D61E0">
      <w:pPr>
        <w:spacing w:after="120"/>
      </w:pPr>
    </w:p>
    <w:p w14:paraId="60CAC15D" w14:textId="77777777" w:rsidR="004D61E0" w:rsidRDefault="004D61E0">
      <w:pPr>
        <w:spacing w:after="120"/>
      </w:pPr>
    </w:p>
    <w:p w14:paraId="5D68EEA4" w14:textId="77777777" w:rsidR="004D61E0" w:rsidRDefault="00000000">
      <w:pPr>
        <w:spacing w:after="120"/>
      </w:pPr>
      <w:r>
        <w:t xml:space="preserve">*Document version: 1.0. Last updated: February </w:t>
      </w:r>
      <w:proofErr w:type="gramStart"/>
      <w:r>
        <w:t>2025.*</w:t>
      </w:r>
      <w:proofErr w:type="gramEnd"/>
    </w:p>
    <w:p w14:paraId="1D97EBF6" w14:textId="77777777" w:rsidR="004D61E0" w:rsidRDefault="004D61E0">
      <w:pPr>
        <w:spacing w:after="120"/>
      </w:pPr>
    </w:p>
    <w:sectPr w:rsidR="004D61E0" w:rsidSect="00785916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06DA0"/>
    <w:multiLevelType w:val="hybridMultilevel"/>
    <w:tmpl w:val="C8108BAC"/>
    <w:lvl w:ilvl="0" w:tplc="E3A61408">
      <w:start w:val="1"/>
      <w:numFmt w:val="bullet"/>
      <w:lvlText w:val="●"/>
      <w:lvlJc w:val="left"/>
      <w:pPr>
        <w:ind w:left="720" w:hanging="360"/>
      </w:pPr>
    </w:lvl>
    <w:lvl w:ilvl="1" w:tplc="E2D6D8D0">
      <w:start w:val="1"/>
      <w:numFmt w:val="bullet"/>
      <w:lvlText w:val="○"/>
      <w:lvlJc w:val="left"/>
      <w:pPr>
        <w:ind w:left="1440" w:hanging="360"/>
      </w:pPr>
    </w:lvl>
    <w:lvl w:ilvl="2" w:tplc="65F6F476">
      <w:start w:val="1"/>
      <w:numFmt w:val="bullet"/>
      <w:lvlText w:val="■"/>
      <w:lvlJc w:val="left"/>
      <w:pPr>
        <w:ind w:left="2160" w:hanging="360"/>
      </w:pPr>
    </w:lvl>
    <w:lvl w:ilvl="3" w:tplc="04740FC2">
      <w:start w:val="1"/>
      <w:numFmt w:val="bullet"/>
      <w:lvlText w:val="●"/>
      <w:lvlJc w:val="left"/>
      <w:pPr>
        <w:ind w:left="2880" w:hanging="360"/>
      </w:pPr>
    </w:lvl>
    <w:lvl w:ilvl="4" w:tplc="C18230A4">
      <w:start w:val="1"/>
      <w:numFmt w:val="bullet"/>
      <w:lvlText w:val="○"/>
      <w:lvlJc w:val="left"/>
      <w:pPr>
        <w:ind w:left="3600" w:hanging="360"/>
      </w:pPr>
    </w:lvl>
    <w:lvl w:ilvl="5" w:tplc="669AB38A">
      <w:start w:val="1"/>
      <w:numFmt w:val="bullet"/>
      <w:lvlText w:val="■"/>
      <w:lvlJc w:val="left"/>
      <w:pPr>
        <w:ind w:left="4320" w:hanging="360"/>
      </w:pPr>
    </w:lvl>
    <w:lvl w:ilvl="6" w:tplc="649061B8">
      <w:start w:val="1"/>
      <w:numFmt w:val="bullet"/>
      <w:lvlText w:val="●"/>
      <w:lvlJc w:val="left"/>
      <w:pPr>
        <w:ind w:left="5040" w:hanging="360"/>
      </w:pPr>
    </w:lvl>
    <w:lvl w:ilvl="7" w:tplc="37287710">
      <w:start w:val="1"/>
      <w:numFmt w:val="bullet"/>
      <w:lvlText w:val="●"/>
      <w:lvlJc w:val="left"/>
      <w:pPr>
        <w:ind w:left="5760" w:hanging="360"/>
      </w:pPr>
    </w:lvl>
    <w:lvl w:ilvl="8" w:tplc="20ACDA38">
      <w:start w:val="1"/>
      <w:numFmt w:val="bullet"/>
      <w:lvlText w:val="●"/>
      <w:lvlJc w:val="left"/>
      <w:pPr>
        <w:ind w:left="6480" w:hanging="360"/>
      </w:pPr>
    </w:lvl>
  </w:abstractNum>
  <w:num w:numId="1" w16cid:durableId="8898042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1E0"/>
    <w:rsid w:val="004D61E0"/>
    <w:rsid w:val="00574456"/>
    <w:rsid w:val="00785916"/>
    <w:rsid w:val="00E31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4EE1F"/>
  <w15:docId w15:val="{453CDA24-13E7-4FC4-8B64-778051364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2093F0-8FD9-421E-A768-478BF0E4FA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</Pages>
  <Words>3017</Words>
  <Characters>17198</Characters>
  <Application>Microsoft Office Word</Application>
  <DocSecurity>0</DocSecurity>
  <Lines>143</Lines>
  <Paragraphs>40</Paragraphs>
  <ScaleCrop>false</ScaleCrop>
  <Company/>
  <LinksUpToDate>false</LinksUpToDate>
  <CharactersWithSpaces>20175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Syed Khalid</cp:lastModifiedBy>
  <cp:revision>3</cp:revision>
  <dcterms:created xsi:type="dcterms:W3CDTF">2026-02-05T04:48:00Z</dcterms:created>
  <dcterms:modified xsi:type="dcterms:W3CDTF">2026-02-05T09:07:00Z</dcterms:modified>
</cp:coreProperties>
</file>