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0423517C" w:rsidR="00AD2BCF" w:rsidRPr="00BF1543" w:rsidRDefault="00BF154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cs="Estrangelo Edessa"/>
                <w:color w:val="E36C0A" w:themeColor="accent6" w:themeShade="BF"/>
                <w:sz w:val="20"/>
              </w:rPr>
            </w:pPr>
            <w:hyperlink r:id="rId517" w:tooltip="Syriac Text Unavailable" w:history="1"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ܣܦܪܐ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 xml:space="preserve"> </w:t>
              </w:r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ܕܝܗܘܕܝܬ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</w:rPr>
                <w:t xml:space="preserve">  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0"/>
                  <w:szCs w:val="26"/>
                  <w:u w:val="none"/>
                </w:rPr>
                <w:t>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81E586E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/>
            </w:r>
            <w:r w:rsidR="00112FA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Book of Ben Sira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26928D13" w:rsidR="00AD2BCF" w:rsidRPr="003F627F" w:rsidRDefault="0093109A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E36C0A" w:themeColor="accent6" w:themeShade="BF"/>
                <w:sz w:val="24"/>
                <w:u w:val="single"/>
              </w:rPr>
            </w:pPr>
            <w:hyperlink r:id="rId539" w:tooltip="Hebrew Text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Cairo Genizah (Hebrew)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F1975A5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F90A03">
              <w:rPr>
                <w:rFonts w:ascii="Book Antiqua" w:hAnsi="Book Antiqua"/>
                <w:b/>
                <w:bCs/>
                <w:sz w:val="24"/>
              </w:rPr>
              <w:t>/Coptic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tr w:rsidR="00E56CFC" w:rsidRPr="00A907F9" w14:paraId="6983EF58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0E7909E" w:rsidR="00E56CFC" w:rsidRPr="00133F71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1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st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948A3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D04BFC8" w:rsidR="00E56CFC" w:rsidRPr="000F1FD7" w:rsidRDefault="005C37B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8B5D0CD" w14:textId="5246EF2F" w:rsidR="00E56CFC" w:rsidRPr="000F1FD7" w:rsidRDefault="00C52E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5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52183CFC" w14:textId="77777777" w:rsidR="00E56CFC" w:rsidRPr="000F1FD7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06E87AB3" w14:textId="77777777" w:rsidR="00E56CFC" w:rsidRPr="00C2774D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FB7CEC4" w14:textId="68C885BF" w:rsidR="00E56CFC" w:rsidRPr="00ED3429" w:rsidRDefault="002648D9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1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275BA10F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51A157CF" w:rsidR="00E56CFC" w:rsidRPr="00881684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2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nd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2C46FE5" w:rsidR="00E56CFC" w:rsidRPr="000F1FD7" w:rsidRDefault="005C37B7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9A20B9A" w14:textId="71CA0068" w:rsidR="00E56CFC" w:rsidRPr="000F1FD7" w:rsidRDefault="00C52EB3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53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A3E00B" w14:textId="77777777" w:rsidR="00E56CFC" w:rsidRPr="000F1FD7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41D702AD" w14:textId="77777777" w:rsidR="00E56CFC" w:rsidRPr="00C2774D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08E8A46" w14:textId="0610B787" w:rsidR="00E56CFC" w:rsidRPr="00ED3429" w:rsidRDefault="002648D9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439BCFE3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1E8FDA50" w:rsidR="00E56CFC" w:rsidRPr="00881684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3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rd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C9C5FCC" w:rsidR="00E56CFC" w:rsidRPr="000F1FD7" w:rsidRDefault="005C37B7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9E24377" w14:textId="2A2F108D" w:rsidR="00E56CFC" w:rsidRPr="000F1FD7" w:rsidRDefault="00C52EB3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5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842D8F7" w14:textId="77777777" w:rsidR="00E56CFC" w:rsidRPr="000F1FD7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578A4010" w14:textId="77777777" w:rsidR="00E56CFC" w:rsidRPr="00C2774D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6DC898D3" w14:textId="3002601F" w:rsidR="00E56CFC" w:rsidRPr="00ED3429" w:rsidRDefault="002648D9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50"/>
        <w:gridCol w:w="179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4B39AD6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  <w:r w:rsidR="0064066A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br/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(Th</w:t>
            </w:r>
            <w:r w:rsid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e</w:t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 xml:space="preserve"> </w:t>
            </w:r>
            <w:r w:rsid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content of this s</w:t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 xml:space="preserve">ection is </w:t>
            </w:r>
            <w:r w:rsid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being discussed</w:t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 xml:space="preserve"> with the Community at Interfaith.org.)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58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59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0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2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3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4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5" w:tooltip="Preliminary Version of the Text" w:history="1"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Coptic</w:t>
              </w:r>
              <w:r w:rsidR="003E3F45"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Text </w:t>
              </w:r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6004A2"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C. </w:t>
              </w:r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6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7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68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69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0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1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2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3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4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7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78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9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2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3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4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6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7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8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9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2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3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4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7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8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9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2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3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4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7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8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9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0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1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2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3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4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6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7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1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0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1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2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3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4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5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6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1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1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1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2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5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6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37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38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4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3E43FA">
        <w:tc>
          <w:tcPr>
            <w:tcW w:w="3828" w:type="dxa"/>
            <w:vAlign w:val="center"/>
          </w:tcPr>
          <w:p w14:paraId="3B4EEC31" w14:textId="10CC9A7C" w:rsidR="00C30287" w:rsidRPr="00542590" w:rsidRDefault="006D2F3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Tsion</w:t>
            </w:r>
          </w:p>
        </w:tc>
        <w:tc>
          <w:tcPr>
            <w:tcW w:w="4019" w:type="dxa"/>
            <w:gridSpan w:val="3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56A1A488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0E7DFF1D" w14:textId="0AD400FD" w:rsidR="00C30287" w:rsidRPr="002733B1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Order</w:t>
            </w:r>
          </w:p>
        </w:tc>
      </w:tr>
      <w:tr w:rsidR="006D2F3C" w14:paraId="61C77BAD" w14:textId="77777777" w:rsidTr="003E43FA">
        <w:tc>
          <w:tcPr>
            <w:tcW w:w="3828" w:type="dxa"/>
            <w:vAlign w:val="center"/>
          </w:tcPr>
          <w:p w14:paraId="5DE387B7" w14:textId="4E27EAC7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</w:p>
        </w:tc>
        <w:tc>
          <w:tcPr>
            <w:tcW w:w="4019" w:type="dxa"/>
            <w:gridSpan w:val="3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6281F9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2F4E16A5" w14:textId="67D27111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3E43FA">
        <w:tc>
          <w:tcPr>
            <w:tcW w:w="3828" w:type="dxa"/>
            <w:vAlign w:val="center"/>
          </w:tcPr>
          <w:p w14:paraId="6245B1C2" w14:textId="764B5FA3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</w:p>
        </w:tc>
        <w:tc>
          <w:tcPr>
            <w:tcW w:w="4019" w:type="dxa"/>
            <w:gridSpan w:val="3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623E765E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114FCEBD" w14:textId="7B079980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3E43FA">
        <w:tc>
          <w:tcPr>
            <w:tcW w:w="3828" w:type="dxa"/>
            <w:vAlign w:val="center"/>
          </w:tcPr>
          <w:p w14:paraId="233C3780" w14:textId="23F7A7F8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</w:p>
        </w:tc>
        <w:tc>
          <w:tcPr>
            <w:tcW w:w="4019" w:type="dxa"/>
            <w:gridSpan w:val="3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5A9EC2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17991DF8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6E2A7759" w14:textId="77777777" w:rsidTr="003E43FA">
        <w:tc>
          <w:tcPr>
            <w:tcW w:w="3828" w:type="dxa"/>
            <w:vAlign w:val="center"/>
          </w:tcPr>
          <w:p w14:paraId="062C738E" w14:textId="3A9C939B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1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4019" w:type="dxa"/>
            <w:gridSpan w:val="3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75E18F3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69409895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1869AA61" w14:textId="77777777" w:rsidTr="003E43FA">
        <w:tc>
          <w:tcPr>
            <w:tcW w:w="3828" w:type="dxa"/>
            <w:vAlign w:val="center"/>
          </w:tcPr>
          <w:p w14:paraId="559D080F" w14:textId="52F26814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2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4019" w:type="dxa"/>
            <w:gridSpan w:val="3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4DD6360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2DE3D4DB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433905A1" w14:textId="77777777" w:rsidTr="003E43FA">
        <w:tc>
          <w:tcPr>
            <w:tcW w:w="3828" w:type="dxa"/>
            <w:vAlign w:val="center"/>
          </w:tcPr>
          <w:p w14:paraId="3E92BBB4" w14:textId="09476A30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Book of Clement</w:t>
            </w:r>
          </w:p>
        </w:tc>
        <w:tc>
          <w:tcPr>
            <w:tcW w:w="4019" w:type="dxa"/>
            <w:gridSpan w:val="3"/>
            <w:vAlign w:val="center"/>
          </w:tcPr>
          <w:p w14:paraId="1E37BEDC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5BA1C8EC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68A5FF1E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02B2A6E0" w14:textId="77777777" w:rsidTr="003E43FA">
        <w:tc>
          <w:tcPr>
            <w:tcW w:w="3828" w:type="dxa"/>
            <w:vAlign w:val="center"/>
          </w:tcPr>
          <w:p w14:paraId="4C72B885" w14:textId="598D421A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4019" w:type="dxa"/>
            <w:gridSpan w:val="3"/>
            <w:vAlign w:val="center"/>
          </w:tcPr>
          <w:p w14:paraId="681D924B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51822821" w14:textId="47254D79" w:rsidR="006D2F3C" w:rsidRPr="00293DFB" w:rsidRDefault="003E43FA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4509D88E" w:rsidR="006D2F3C" w:rsidRPr="003E43FA" w:rsidRDefault="003E43FA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0" w:tooltip="Translation from the Syriac" w:history="1">
              <w:r w:rsidRPr="003E43FA">
                <w:rPr>
                  <w:rStyle w:val="Hyperlink"/>
                  <w:rFonts w:ascii="Gentium" w:hAnsi="Gentium" w:cs="Gentium"/>
                  <w:color w:val="808080" w:themeColor="background1" w:themeShade="80"/>
                  <w:sz w:val="26"/>
                  <w:szCs w:val="26"/>
                </w:rPr>
                <w:t>The Catholic Didascalia</w:t>
              </w:r>
              <w:r w:rsidRPr="003E43FA">
                <w:rPr>
                  <w:rStyle w:val="Hyperlink"/>
                  <w:rFonts w:ascii="Gentium" w:hAnsi="Gentium" w:cs="Gentium"/>
                  <w:color w:val="808080" w:themeColor="background1" w:themeShade="80"/>
                  <w:sz w:val="26"/>
                  <w:szCs w:val="26"/>
                </w:rPr>
                <w:br/>
              </w:r>
              <w:r w:rsidRPr="003E43FA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(R. Hugh Connol</w:t>
              </w:r>
              <w:r w:rsidR="001F7EA8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l</w:t>
              </w:r>
              <w:r w:rsidRPr="003E43FA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y, 1929)</w:t>
              </w:r>
            </w:hyperlink>
          </w:p>
        </w:tc>
      </w:tr>
      <w:tr w:rsidR="007D0878" w14:paraId="608117C6" w14:textId="77777777" w:rsidTr="00493908">
        <w:tc>
          <w:tcPr>
            <w:tcW w:w="15694" w:type="dxa"/>
            <w:gridSpan w:val="8"/>
          </w:tcPr>
          <w:p w14:paraId="6EC396E7" w14:textId="399376DC" w:rsidR="007D0878" w:rsidRPr="00293DFB" w:rsidRDefault="00293DFB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 w:rsidR="004A709F">
              <w:rPr>
                <w:rFonts w:ascii="Book Antiqua" w:hAnsi="Book Antiqua"/>
                <w:b/>
                <w:bCs/>
              </w:rPr>
              <w:t>(</w:t>
            </w:r>
            <w:r w:rsidR="004A709F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4A709F">
              <w:rPr>
                <w:rFonts w:ascii="Book Antiqua" w:hAnsi="Book Antiqua"/>
                <w:b/>
                <w:bCs/>
              </w:rPr>
              <w:t xml:space="preserve">) </w:t>
            </w:r>
            <w:r w:rsidR="00A268B3">
              <w:rPr>
                <w:rFonts w:ascii="Book Antiqua" w:hAnsi="Book Antiqua"/>
                <w:b/>
                <w:bCs/>
              </w:rPr>
              <w:t>Revelations</w:t>
            </w:r>
            <w:r w:rsidR="007F306C">
              <w:rPr>
                <w:rFonts w:ascii="Book Antiqua" w:hAnsi="Book Antiqua"/>
                <w:b/>
                <w:bCs/>
              </w:rPr>
              <w:t xml:space="preserve"> </w:t>
            </w:r>
            <w:r w:rsidR="00182488">
              <w:rPr>
                <w:rFonts w:ascii="Book Antiqua" w:hAnsi="Book Antiqua"/>
                <w:b/>
                <w:bCs/>
              </w:rPr>
              <w:t>and</w:t>
            </w:r>
            <w:r w:rsidR="007F306C">
              <w:rPr>
                <w:rFonts w:ascii="Book Antiqua" w:hAnsi="Book Antiqua"/>
                <w:b/>
                <w:bCs/>
              </w:rPr>
              <w:t xml:space="preserve"> Acts</w:t>
            </w:r>
          </w:p>
        </w:tc>
      </w:tr>
      <w:tr w:rsidR="00AB6764" w14:paraId="22010A0A" w14:textId="77777777" w:rsidTr="00AB6764">
        <w:tc>
          <w:tcPr>
            <w:tcW w:w="3828" w:type="dxa"/>
            <w:vAlign w:val="center"/>
          </w:tcPr>
          <w:p w14:paraId="21117080" w14:textId="5F975F32" w:rsidR="00AB6764" w:rsidRPr="00293DFB" w:rsidRDefault="00AB6764" w:rsidP="00E33E8A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AB6764" w:rsidRPr="00BC4972" w:rsidRDefault="00AB6764" w:rsidP="002259C9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2ED5753B" w:rsidR="00AB6764" w:rsidRPr="00BC4972" w:rsidRDefault="002423A7" w:rsidP="002259C9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r>
              <w:fldChar w:fldCharType="begin"/>
            </w:r>
            <w:r>
              <w:instrText>HYPERLINK "Snnn-Raa/S401-RPt.docx" \o "No Extant Latin MS"</w:instrText>
            </w:r>
            <w:r>
              <w:fldChar w:fldCharType="separate"/>
            </w:r>
            <w:r w:rsidRPr="00FB1895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—</w:t>
            </w:r>
            <w: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1C3C9F91" w14:textId="0634DF25" w:rsidR="00AB6764" w:rsidRPr="008148EC" w:rsidRDefault="00AB6764" w:rsidP="00E33E8A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42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AB6764" w:rsidRPr="00BC4972" w:rsidRDefault="00AB6764" w:rsidP="002259C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3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AB6764" w14:paraId="6D4052A6" w14:textId="77777777" w:rsidTr="00AB6764">
        <w:tc>
          <w:tcPr>
            <w:tcW w:w="3828" w:type="dxa"/>
            <w:vAlign w:val="center"/>
          </w:tcPr>
          <w:p w14:paraId="7A49A730" w14:textId="1DBCFFEA" w:rsidR="00AB6764" w:rsidRPr="0088168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AB6764" w:rsidRPr="001234DB" w:rsidRDefault="00027CCD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4" w:tooltip="No Greek Text Available" w:history="1">
              <w:r w:rsidR="001234DB" w:rsidRPr="001234D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4690CEE2" w:rsidR="00AB6764" w:rsidRPr="000003B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45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AB6764" w:rsidRPr="000F1FD7" w:rsidRDefault="00AB6764" w:rsidP="000003B9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46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AB6764" w14:paraId="0EF4D7AA" w14:textId="77777777" w:rsidTr="00AB6764">
        <w:tc>
          <w:tcPr>
            <w:tcW w:w="3828" w:type="dxa"/>
          </w:tcPr>
          <w:p w14:paraId="5E04A723" w14:textId="36989820" w:rsidR="00AB6764" w:rsidRPr="0088168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the Virgin</w:t>
            </w:r>
          </w:p>
        </w:tc>
        <w:tc>
          <w:tcPr>
            <w:tcW w:w="2835" w:type="dxa"/>
          </w:tcPr>
          <w:p w14:paraId="7366A467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976" w:type="dxa"/>
            <w:gridSpan w:val="3"/>
          </w:tcPr>
          <w:p w14:paraId="738CC75F" w14:textId="09469249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</w:tcPr>
          <w:p w14:paraId="7AC989A9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</w:tcPr>
          <w:p w14:paraId="20B305DE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AB6764" w14:paraId="65FA439E" w14:textId="77777777" w:rsidTr="00AB6764">
        <w:tc>
          <w:tcPr>
            <w:tcW w:w="3828" w:type="dxa"/>
          </w:tcPr>
          <w:p w14:paraId="32FF75F4" w14:textId="7EBA6EC8" w:rsidR="00AB6764" w:rsidRPr="0088168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</w:tcPr>
          <w:p w14:paraId="49F1BA54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976" w:type="dxa"/>
            <w:gridSpan w:val="3"/>
          </w:tcPr>
          <w:p w14:paraId="0D5CD647" w14:textId="554818F1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</w:tcPr>
          <w:p w14:paraId="3D9523F5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</w:tcPr>
          <w:p w14:paraId="1D913065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AB6764" w14:paraId="72A70D8D" w14:textId="77777777" w:rsidTr="00AB6764">
        <w:tc>
          <w:tcPr>
            <w:tcW w:w="3828" w:type="dxa"/>
            <w:vAlign w:val="center"/>
          </w:tcPr>
          <w:p w14:paraId="7F364FEB" w14:textId="4CEAD742" w:rsidR="00AB6764" w:rsidRPr="0088168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AB6764" w:rsidRPr="006621E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1A4E4BB" w14:textId="76D0EC68" w:rsidR="00AB6764" w:rsidRPr="006621E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AB6764" w:rsidRPr="000F1FD7" w:rsidRDefault="00AB6764" w:rsidP="006621E9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AB6764" w14:paraId="06843EF2" w14:textId="77777777" w:rsidTr="00AB6764">
        <w:tc>
          <w:tcPr>
            <w:tcW w:w="3828" w:type="dxa"/>
            <w:vAlign w:val="center"/>
          </w:tcPr>
          <w:p w14:paraId="62D73614" w14:textId="4CAC22D5" w:rsidR="00AB6764" w:rsidRPr="0088168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The Acts of Paul</w:t>
            </w:r>
          </w:p>
        </w:tc>
        <w:tc>
          <w:tcPr>
            <w:tcW w:w="2835" w:type="dxa"/>
            <w:vAlign w:val="center"/>
          </w:tcPr>
          <w:p w14:paraId="4FC0270A" w14:textId="77777777" w:rsidR="00AB6764" w:rsidRPr="006621E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754285DD" w14:textId="7E81AC69" w:rsidR="00AB6764" w:rsidRPr="006621E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77777777" w:rsidR="00AB6764" w:rsidRPr="000003B9" w:rsidRDefault="00AB6764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AB6764" w14:paraId="705C1DC8" w14:textId="77777777" w:rsidTr="00AB6764">
        <w:tc>
          <w:tcPr>
            <w:tcW w:w="3828" w:type="dxa"/>
            <w:vAlign w:val="center"/>
          </w:tcPr>
          <w:p w14:paraId="7C7155FC" w14:textId="40015CC1" w:rsidR="00AB676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The Acts of John</w:t>
            </w:r>
          </w:p>
        </w:tc>
        <w:tc>
          <w:tcPr>
            <w:tcW w:w="2835" w:type="dxa"/>
            <w:vAlign w:val="center"/>
          </w:tcPr>
          <w:p w14:paraId="60EB946C" w14:textId="77777777" w:rsidR="00AB6764" w:rsidRPr="006621E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2FC9B63" w14:textId="3470A80C" w:rsidR="00AB6764" w:rsidRPr="006621E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77777777" w:rsidR="00AB6764" w:rsidRPr="000003B9" w:rsidRDefault="00AB6764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AB6764" w14:paraId="78F68B7E" w14:textId="77777777" w:rsidTr="00AB6764">
        <w:tc>
          <w:tcPr>
            <w:tcW w:w="3828" w:type="dxa"/>
            <w:vAlign w:val="center"/>
          </w:tcPr>
          <w:p w14:paraId="3538D1E1" w14:textId="0367E7EC" w:rsidR="00AB676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The Acts of Peter</w:t>
            </w:r>
          </w:p>
        </w:tc>
        <w:tc>
          <w:tcPr>
            <w:tcW w:w="2835" w:type="dxa"/>
            <w:vAlign w:val="center"/>
          </w:tcPr>
          <w:p w14:paraId="09F36C84" w14:textId="77777777" w:rsidR="00AB6764" w:rsidRPr="006621E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5FD8639A" w14:textId="3EB6E81D" w:rsidR="00AB6764" w:rsidRPr="006621E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0B71F400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DAA4A71" w14:textId="77777777" w:rsidR="00AB6764" w:rsidRPr="000003B9" w:rsidRDefault="00AB6764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AB6764" w14:paraId="1528E779" w14:textId="77777777" w:rsidTr="00AB6764">
        <w:tc>
          <w:tcPr>
            <w:tcW w:w="3828" w:type="dxa"/>
            <w:vAlign w:val="center"/>
          </w:tcPr>
          <w:p w14:paraId="0E1C687D" w14:textId="5994F771" w:rsidR="00AB676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The Acts of Thomas</w:t>
            </w:r>
          </w:p>
        </w:tc>
        <w:tc>
          <w:tcPr>
            <w:tcW w:w="2835" w:type="dxa"/>
            <w:vAlign w:val="center"/>
          </w:tcPr>
          <w:p w14:paraId="038E4A14" w14:textId="77777777" w:rsidR="00AB6764" w:rsidRPr="006621E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72E14F29" w14:textId="1AF3519A" w:rsidR="00AB6764" w:rsidRPr="006621E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8A6CA3C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1A940D4" w14:textId="77777777" w:rsidR="00AB6764" w:rsidRPr="000003B9" w:rsidRDefault="00AB6764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A709F" w14:paraId="3DFA391D" w14:textId="77777777" w:rsidTr="00AB6764">
        <w:tc>
          <w:tcPr>
            <w:tcW w:w="3828" w:type="dxa"/>
            <w:vAlign w:val="center"/>
          </w:tcPr>
          <w:p w14:paraId="79ED6B0D" w14:textId="17CBF6BE" w:rsidR="004A709F" w:rsidRDefault="004A709F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 xml:space="preserve">The Acts of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Barnabas</w:t>
            </w:r>
          </w:p>
        </w:tc>
        <w:tc>
          <w:tcPr>
            <w:tcW w:w="2835" w:type="dxa"/>
            <w:vAlign w:val="center"/>
          </w:tcPr>
          <w:p w14:paraId="2430C7D0" w14:textId="77777777" w:rsidR="004A709F" w:rsidRPr="006621E9" w:rsidRDefault="004A709F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7E6E343A" w14:textId="77777777" w:rsidR="004A709F" w:rsidRPr="006621E9" w:rsidRDefault="004A709F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4D681B7" w14:textId="77777777" w:rsidR="004A709F" w:rsidRPr="000F1FD7" w:rsidRDefault="004A709F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43B3202" w14:textId="77777777" w:rsidR="004A709F" w:rsidRPr="000003B9" w:rsidRDefault="004A709F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A709F" w14:paraId="52D645EC" w14:textId="77777777" w:rsidTr="00AB6764">
        <w:tc>
          <w:tcPr>
            <w:tcW w:w="3828" w:type="dxa"/>
            <w:vAlign w:val="center"/>
          </w:tcPr>
          <w:p w14:paraId="1FF6EE96" w14:textId="754723F5" w:rsidR="004A709F" w:rsidRDefault="004A709F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 xml:space="preserve">Acts of </w:t>
            </w:r>
            <w:r w:rsidRPr="004A709F">
              <w:rPr>
                <w:rFonts w:ascii="Book Antiqua" w:hAnsi="Book Antiqua"/>
                <w:smallCaps/>
                <w:color w:val="76923C" w:themeColor="accent3" w:themeShade="BF"/>
              </w:rPr>
              <w:t xml:space="preserve">Xanthippe </w:t>
            </w:r>
            <w:r w:rsidR="00E73061">
              <w:rPr>
                <w:rFonts w:ascii="Book Antiqua" w:hAnsi="Book Antiqua"/>
                <w:smallCaps/>
                <w:color w:val="76923C" w:themeColor="accent3" w:themeShade="BF"/>
              </w:rPr>
              <w:t>&amp;</w:t>
            </w:r>
            <w:r w:rsidRPr="004A709F">
              <w:rPr>
                <w:rFonts w:ascii="Book Antiqua" w:hAnsi="Book Antiqua"/>
                <w:smallCaps/>
                <w:color w:val="76923C" w:themeColor="accent3" w:themeShade="BF"/>
              </w:rPr>
              <w:t xml:space="preserve"> Polyxena</w:t>
            </w:r>
          </w:p>
        </w:tc>
        <w:tc>
          <w:tcPr>
            <w:tcW w:w="2835" w:type="dxa"/>
            <w:vAlign w:val="center"/>
          </w:tcPr>
          <w:p w14:paraId="5F2BAD42" w14:textId="77777777" w:rsidR="004A709F" w:rsidRPr="006621E9" w:rsidRDefault="004A709F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9A2A2BB" w14:textId="77777777" w:rsidR="004A709F" w:rsidRPr="006621E9" w:rsidRDefault="004A709F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A709F" w:rsidRPr="000F1FD7" w:rsidRDefault="004A709F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A709F" w:rsidRPr="000003B9" w:rsidRDefault="004A709F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224DB" w14:paraId="5B1B3889" w14:textId="77777777" w:rsidTr="00AB6764">
        <w:tc>
          <w:tcPr>
            <w:tcW w:w="3828" w:type="dxa"/>
            <w:vAlign w:val="center"/>
          </w:tcPr>
          <w:p w14:paraId="6F107DE1" w14:textId="6C9569D4" w:rsidR="00B224DB" w:rsidRPr="00B224DB" w:rsidRDefault="00B224DB" w:rsidP="00B224DB">
            <w:pPr>
              <w:spacing w:before="80" w:line="30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B224DB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1</w:t>
            </w:r>
            <w:r w:rsidRPr="00B224DB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vertAlign w:val="superscript"/>
              </w:rPr>
              <w:t>st</w:t>
            </w:r>
            <w:r w:rsidRPr="00B224DB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66BA2044" w14:textId="77777777" w:rsidR="00B224DB" w:rsidRPr="006621E9" w:rsidRDefault="00B224DB" w:rsidP="00B224DB">
            <w:pPr>
              <w:spacing w:before="8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0D74B08A" w14:textId="77777777" w:rsidR="00B224DB" w:rsidRPr="006621E9" w:rsidRDefault="00B224DB" w:rsidP="00B224DB">
            <w:pPr>
              <w:spacing w:before="8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0A55DD2" w14:textId="77777777" w:rsidR="00B224DB" w:rsidRPr="000F1FD7" w:rsidRDefault="00B224DB" w:rsidP="00B224DB">
            <w:pPr>
              <w:spacing w:before="8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30D2A43" w14:textId="77777777" w:rsidR="00B224DB" w:rsidRPr="000003B9" w:rsidRDefault="00B224DB" w:rsidP="00B224DB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224DB" w14:paraId="728EA186" w14:textId="77777777" w:rsidTr="00AB6764">
        <w:tc>
          <w:tcPr>
            <w:tcW w:w="3828" w:type="dxa"/>
            <w:vAlign w:val="center"/>
          </w:tcPr>
          <w:p w14:paraId="694108A7" w14:textId="33CBFB29" w:rsidR="00B224DB" w:rsidRPr="00B224DB" w:rsidRDefault="00B224DB" w:rsidP="00293DFB">
            <w:pPr>
              <w:spacing w:before="40" w:line="30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B224DB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2</w:t>
            </w:r>
            <w:r w:rsidRPr="00B224DB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vertAlign w:val="superscript"/>
              </w:rPr>
              <w:t>nd</w:t>
            </w:r>
            <w:r w:rsidRPr="00B224DB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EF5DF35" w14:textId="77777777" w:rsidR="00B224DB" w:rsidRPr="006621E9" w:rsidRDefault="00B224DB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3980EDB7" w14:textId="77777777" w:rsidR="00B224DB" w:rsidRPr="006621E9" w:rsidRDefault="00B224DB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22C49E4" w14:textId="77777777" w:rsidR="00B224DB" w:rsidRPr="000F1FD7" w:rsidRDefault="00B224DB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81B8373" w14:textId="77777777" w:rsidR="00B224DB" w:rsidRPr="000003B9" w:rsidRDefault="00B224DB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224DB" w14:paraId="4B9B362E" w14:textId="77777777" w:rsidTr="00AB6764">
        <w:tc>
          <w:tcPr>
            <w:tcW w:w="3828" w:type="dxa"/>
            <w:vAlign w:val="center"/>
          </w:tcPr>
          <w:p w14:paraId="435ADB8E" w14:textId="5D7AD5DD" w:rsidR="00B224DB" w:rsidRPr="00B224DB" w:rsidRDefault="00B224DB" w:rsidP="00293DFB">
            <w:pPr>
              <w:spacing w:before="40" w:line="30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B224DB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Acts of Andrew</w:t>
            </w:r>
          </w:p>
        </w:tc>
        <w:tc>
          <w:tcPr>
            <w:tcW w:w="2835" w:type="dxa"/>
            <w:vAlign w:val="center"/>
          </w:tcPr>
          <w:p w14:paraId="0FA5A590" w14:textId="77777777" w:rsidR="00B224DB" w:rsidRPr="006621E9" w:rsidRDefault="00B224DB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0CD4A05" w14:textId="77777777" w:rsidR="00B224DB" w:rsidRPr="006621E9" w:rsidRDefault="00B224DB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E9D914F" w14:textId="77777777" w:rsidR="00B224DB" w:rsidRPr="000F1FD7" w:rsidRDefault="00B224DB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DDC6854" w14:textId="77777777" w:rsidR="00B224DB" w:rsidRPr="000003B9" w:rsidRDefault="00B224DB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224DB" w14:paraId="20E9139D" w14:textId="77777777" w:rsidTr="00AB6764">
        <w:tc>
          <w:tcPr>
            <w:tcW w:w="3828" w:type="dxa"/>
            <w:vAlign w:val="center"/>
          </w:tcPr>
          <w:p w14:paraId="05B87466" w14:textId="032C8325" w:rsidR="00B224DB" w:rsidRPr="00B224DB" w:rsidRDefault="00B224DB" w:rsidP="00293DFB">
            <w:pPr>
              <w:spacing w:before="40" w:line="30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B224DB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Acts of Philip</w:t>
            </w:r>
          </w:p>
        </w:tc>
        <w:tc>
          <w:tcPr>
            <w:tcW w:w="2835" w:type="dxa"/>
            <w:vAlign w:val="center"/>
          </w:tcPr>
          <w:p w14:paraId="10561EE3" w14:textId="77777777" w:rsidR="00B224DB" w:rsidRPr="006621E9" w:rsidRDefault="00B224DB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52EB95EC" w14:textId="77777777" w:rsidR="00B224DB" w:rsidRPr="006621E9" w:rsidRDefault="00B224DB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E36610" w14:textId="77777777" w:rsidR="00B224DB" w:rsidRPr="000F1FD7" w:rsidRDefault="00B224DB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8CF39CB" w14:textId="77777777" w:rsidR="00B224DB" w:rsidRPr="000003B9" w:rsidRDefault="00B224DB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93DFB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794243A9" w:rsidR="00293DFB" w:rsidRPr="00D948A3" w:rsidRDefault="00293DFB" w:rsidP="002733B1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="00826648">
              <w:rPr>
                <w:rFonts w:ascii="Book Antiqua" w:hAnsi="Book Antiqua"/>
                <w:b/>
                <w:bCs/>
              </w:rPr>
              <w:t>(</w:t>
            </w:r>
            <w:r w:rsidR="00826648"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 w:rsidR="00826648"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293DFB" w14:paraId="6A35C606" w14:textId="77777777" w:rsidTr="00136FC3">
        <w:tc>
          <w:tcPr>
            <w:tcW w:w="3828" w:type="dxa"/>
            <w:vAlign w:val="center"/>
          </w:tcPr>
          <w:p w14:paraId="35FAC0F8" w14:textId="0E719256" w:rsidR="00293DFB" w:rsidRDefault="00293DFB" w:rsidP="00293DFB">
            <w:pPr>
              <w:spacing w:before="40" w:line="280" w:lineRule="exact"/>
              <w:jc w:val="center"/>
            </w:pPr>
            <w:hyperlink r:id="rId747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293DFB" w:rsidRPr="000F1FD7" w:rsidRDefault="00293DFB" w:rsidP="002259C9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48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 w:rsidR="002259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53E09535" w:rsidR="00293DFB" w:rsidRPr="00075BC0" w:rsidRDefault="00293DFB" w:rsidP="00293DFB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49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293DFB" w:rsidRPr="000F1FD7" w:rsidRDefault="00293DFB" w:rsidP="002259C9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0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7F1895"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293DFB" w14:paraId="33B05892" w14:textId="77777777" w:rsidTr="00136FC3">
        <w:tc>
          <w:tcPr>
            <w:tcW w:w="3828" w:type="dxa"/>
            <w:vAlign w:val="center"/>
          </w:tcPr>
          <w:p w14:paraId="5821B8EC" w14:textId="0C91A9BB" w:rsidR="00293DFB" w:rsidRPr="00DC6591" w:rsidRDefault="00293DFB" w:rsidP="00293DFB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51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293DFB" w14:paraId="7FFE5957" w14:textId="77777777" w:rsidTr="00136FC3">
        <w:tc>
          <w:tcPr>
            <w:tcW w:w="3828" w:type="dxa"/>
            <w:vAlign w:val="center"/>
          </w:tcPr>
          <w:p w14:paraId="1FC702E0" w14:textId="4B2930C4" w:rsidR="00293DFB" w:rsidRPr="00DC6591" w:rsidRDefault="00293DFB" w:rsidP="00293DFB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Gospel of Truth</w:t>
            </w:r>
          </w:p>
        </w:tc>
        <w:tc>
          <w:tcPr>
            <w:tcW w:w="3969" w:type="dxa"/>
            <w:gridSpan w:val="2"/>
            <w:vAlign w:val="center"/>
          </w:tcPr>
          <w:p w14:paraId="30C60BF7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8C5CC3C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738FAE8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136CF5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4D84754B" w:rsidR="00136CF5" w:rsidRPr="00136CF5" w:rsidRDefault="00136CF5" w:rsidP="002733B1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136CF5" w14:paraId="2E1D6794" w14:textId="77777777" w:rsidTr="00136FC3">
        <w:tc>
          <w:tcPr>
            <w:tcW w:w="3828" w:type="dxa"/>
            <w:vAlign w:val="center"/>
          </w:tcPr>
          <w:p w14:paraId="6FE55694" w14:textId="0E0CDC46" w:rsidR="00136CF5" w:rsidRPr="00881684" w:rsidRDefault="00BA1E34" w:rsidP="00293DF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of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Jesus and Abgar</w:t>
            </w:r>
          </w:p>
        </w:tc>
        <w:tc>
          <w:tcPr>
            <w:tcW w:w="3969" w:type="dxa"/>
            <w:gridSpan w:val="2"/>
            <w:vAlign w:val="center"/>
          </w:tcPr>
          <w:p w14:paraId="4C37545D" w14:textId="77777777" w:rsidR="00136CF5" w:rsidRPr="000F1FD7" w:rsidRDefault="00136CF5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1AC6382" w14:textId="77777777" w:rsidR="00136CF5" w:rsidRPr="000F1FD7" w:rsidRDefault="00136CF5" w:rsidP="00293DF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721F08" w14:textId="77777777" w:rsidR="00136CF5" w:rsidRPr="000F1FD7" w:rsidRDefault="00136CF5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136CF5" w14:paraId="3EE62E34" w14:textId="77777777" w:rsidTr="00136FC3">
        <w:tc>
          <w:tcPr>
            <w:tcW w:w="3828" w:type="dxa"/>
            <w:vAlign w:val="center"/>
          </w:tcPr>
          <w:p w14:paraId="29CA6F5C" w14:textId="547CEF5B" w:rsidR="00136CF5" w:rsidRPr="00881684" w:rsidRDefault="00136CF5" w:rsidP="00136CF5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2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136CF5" w:rsidRPr="00462528" w:rsidRDefault="00462528" w:rsidP="00136CF5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53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77777777" w:rsidR="00136CF5" w:rsidRPr="000F1FD7" w:rsidRDefault="00136CF5" w:rsidP="00136CF5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136CF5" w:rsidRPr="00136CF5" w:rsidRDefault="00136CF5" w:rsidP="00693332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4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136CF5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5CA1DFF9" w:rsidR="00136CF5" w:rsidRPr="00801D83" w:rsidRDefault="00136CF5" w:rsidP="002733B1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136CF5" w14:paraId="4B0F13E5" w14:textId="77777777" w:rsidTr="00136FC3">
        <w:tc>
          <w:tcPr>
            <w:tcW w:w="3828" w:type="dxa"/>
            <w:vAlign w:val="center"/>
          </w:tcPr>
          <w:p w14:paraId="2F2DE71B" w14:textId="7A1E93BD" w:rsidR="00136CF5" w:rsidRDefault="00136CF5" w:rsidP="00136CF5">
            <w:pPr>
              <w:spacing w:before="40" w:line="280" w:lineRule="exact"/>
              <w:jc w:val="center"/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3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vertAlign w:val="superscript"/>
              </w:rPr>
              <w:t>rd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Corinthians</w:t>
            </w:r>
          </w:p>
        </w:tc>
        <w:tc>
          <w:tcPr>
            <w:tcW w:w="3969" w:type="dxa"/>
            <w:gridSpan w:val="2"/>
            <w:vAlign w:val="center"/>
          </w:tcPr>
          <w:p w14:paraId="0F07CC9B" w14:textId="77777777" w:rsidR="00136CF5" w:rsidRDefault="00136CF5" w:rsidP="00136CF5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94108F6" w14:textId="77777777" w:rsidR="00136CF5" w:rsidRDefault="00136CF5" w:rsidP="00136CF5">
            <w:pPr>
              <w:spacing w:before="40" w:line="28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0F01971E" w14:textId="77777777" w:rsidR="00136CF5" w:rsidRDefault="00136CF5" w:rsidP="00136CF5">
            <w:pPr>
              <w:spacing w:before="40" w:line="280" w:lineRule="exact"/>
              <w:jc w:val="center"/>
            </w:pPr>
          </w:p>
        </w:tc>
      </w:tr>
      <w:tr w:rsidR="00136CF5" w14:paraId="08B0F4F5" w14:textId="77777777" w:rsidTr="00136FC3">
        <w:tc>
          <w:tcPr>
            <w:tcW w:w="3828" w:type="dxa"/>
            <w:vAlign w:val="center"/>
          </w:tcPr>
          <w:p w14:paraId="1EEEFBBE" w14:textId="1EC0357E" w:rsidR="00136CF5" w:rsidRPr="00881684" w:rsidRDefault="00136CF5" w:rsidP="00136CF5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513C6D2E" w14:textId="77777777" w:rsidR="00136CF5" w:rsidRDefault="00136CF5" w:rsidP="00136CF5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63570A7" w14:textId="77777777" w:rsidR="00136CF5" w:rsidRDefault="00136CF5" w:rsidP="00136CF5">
            <w:pPr>
              <w:spacing w:before="40" w:line="28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1B2F8293" w14:textId="77777777" w:rsidR="00136CF5" w:rsidRDefault="00136CF5" w:rsidP="00136CF5">
            <w:pPr>
              <w:spacing w:before="40" w:line="280" w:lineRule="exact"/>
              <w:jc w:val="center"/>
            </w:pPr>
          </w:p>
        </w:tc>
      </w:tr>
      <w:tr w:rsidR="00136CF5" w14:paraId="6FD4FB5D" w14:textId="77777777" w:rsidTr="00136FC3">
        <w:tc>
          <w:tcPr>
            <w:tcW w:w="3828" w:type="dxa"/>
            <w:vAlign w:val="center"/>
          </w:tcPr>
          <w:p w14:paraId="3CDDFC51" w14:textId="77777777" w:rsidR="00136CF5" w:rsidRDefault="00136CF5" w:rsidP="00136CF5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136CF5" w:rsidRDefault="00136CF5" w:rsidP="00136CF5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136CF5" w:rsidRDefault="00136CF5" w:rsidP="00136CF5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55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56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57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58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5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61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62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6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4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6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6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1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2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74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75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76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Codex/Cedrenus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77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8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8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8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791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792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3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5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796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797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798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799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0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01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02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03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0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6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07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08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09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B3736" w14:textId="77777777" w:rsidR="006617BD" w:rsidRDefault="006617BD">
      <w:r>
        <w:separator/>
      </w:r>
    </w:p>
  </w:endnote>
  <w:endnote w:type="continuationSeparator" w:id="0">
    <w:p w14:paraId="48B80276" w14:textId="77777777" w:rsidR="006617BD" w:rsidRDefault="006617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A90CDC75-1598-417C-A3B2-4C8BFCF57E33}"/>
    <w:embedBold r:id="rId2" w:fontKey="{03138FC5-0518-498D-9F75-872627D48511}"/>
    <w:embedItalic r:id="rId3" w:fontKey="{F8C4CFB2-D88C-4734-B6C9-465F184E24AF}"/>
    <w:embedBoldItalic r:id="rId4" w:fontKey="{F3B4B354-B7C7-4821-995A-E0853866AE7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CDA8C861-68A2-4C06-AC17-A1E9E5EC4676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FDC4255D-17E0-466E-B1B3-73611CA4FCD5}"/>
    <w:embedBold r:id="rId7" w:fontKey="{1B355124-9090-4D3E-9F0B-C165BAAF9A85}"/>
    <w:embedItalic r:id="rId8" w:fontKey="{31579FAC-F669-465F-93F5-78FB61E2E277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9" w:fontKey="{75CCD2FA-64AC-42AA-BC21-7C997C2B6601}"/>
    <w:embedBold r:id="rId10" w:fontKey="{2496A1A8-83F9-43F5-84BB-0A6275DD5042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1" w:fontKey="{D084EF45-B466-4D85-A55E-0A995137F40B}"/>
    <w:embedBold r:id="rId12" w:fontKey="{FA832CED-28E1-4496-A4C0-172A898FF559}"/>
    <w:embedItalic r:id="rId13" w:fontKey="{28CB054D-D582-4C6E-A941-96118C585E4D}"/>
    <w:embedBoldItalic r:id="rId14" w:fontKey="{A1E85EA2-2560-4CDD-BEB3-F62A348996E8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5" w:fontKey="{3A3E46D5-164D-40AF-8A7D-35CC147F89B8}"/>
    <w:embedBold r:id="rId16" w:fontKey="{8B9BEA50-6964-46D8-8509-E8994B1A7349}"/>
    <w:embedItalic r:id="rId17" w:fontKey="{BE78255B-600F-431D-BE49-2F157A09C60D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8" w:subsetted="1" w:fontKey="{654D39AE-8EDA-4665-B99D-18385D8CDDC6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19" w:subsetted="1" w:fontKey="{075428CE-7E84-4C8A-975A-860ABFA66637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0" w:subsetted="1" w:fontKey="{F0846460-8360-4D4F-AE34-0C930C77E154}"/>
    <w:embedItalic r:id="rId21" w:subsetted="1" w:fontKey="{E134F5E4-7012-4C99-BD6B-8DEAB8FB6C6B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2" w:subsetted="1" w:fontKey="{F05B0B2E-BFE0-4D05-BD5B-9BBCF0B877DB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3" w:subsetted="1" w:fontKey="{7D9CE847-C424-480D-8AD4-E14B02E01DD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A8958" w14:textId="77777777" w:rsidR="006617BD" w:rsidRDefault="006617BD">
      <w:r>
        <w:separator/>
      </w:r>
    </w:p>
  </w:footnote>
  <w:footnote w:type="continuationSeparator" w:id="0">
    <w:p w14:paraId="03CEF25D" w14:textId="77777777" w:rsidR="006617BD" w:rsidRDefault="006617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1650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8D8"/>
    <w:rsid w:val="0012266D"/>
    <w:rsid w:val="00122B33"/>
    <w:rsid w:val="00123440"/>
    <w:rsid w:val="001234DB"/>
    <w:rsid w:val="00123874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30E9A"/>
    <w:rsid w:val="00130EEA"/>
    <w:rsid w:val="001312C7"/>
    <w:rsid w:val="001322B3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DA0"/>
    <w:rsid w:val="00166F34"/>
    <w:rsid w:val="0016703E"/>
    <w:rsid w:val="0017032E"/>
    <w:rsid w:val="0017039D"/>
    <w:rsid w:val="00172A34"/>
    <w:rsid w:val="0017333C"/>
    <w:rsid w:val="00173CDD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878"/>
    <w:rsid w:val="001D5A88"/>
    <w:rsid w:val="001D6123"/>
    <w:rsid w:val="001D638F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BB5"/>
    <w:rsid w:val="00232CC7"/>
    <w:rsid w:val="00232F8D"/>
    <w:rsid w:val="00233E27"/>
    <w:rsid w:val="0023437D"/>
    <w:rsid w:val="0023578E"/>
    <w:rsid w:val="00235CCF"/>
    <w:rsid w:val="002370F6"/>
    <w:rsid w:val="002404D9"/>
    <w:rsid w:val="00241000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DC7"/>
    <w:rsid w:val="00253702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FA6"/>
    <w:rsid w:val="002A754D"/>
    <w:rsid w:val="002A77FC"/>
    <w:rsid w:val="002A7B01"/>
    <w:rsid w:val="002B0834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4E5"/>
    <w:rsid w:val="002E675F"/>
    <w:rsid w:val="002E6939"/>
    <w:rsid w:val="002E6A88"/>
    <w:rsid w:val="002E6D8D"/>
    <w:rsid w:val="002E6E34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647"/>
    <w:rsid w:val="00307A68"/>
    <w:rsid w:val="003103B7"/>
    <w:rsid w:val="00310F4E"/>
    <w:rsid w:val="0031104E"/>
    <w:rsid w:val="00311DDD"/>
    <w:rsid w:val="003131B5"/>
    <w:rsid w:val="00313B74"/>
    <w:rsid w:val="00313F7B"/>
    <w:rsid w:val="00314B02"/>
    <w:rsid w:val="0031507B"/>
    <w:rsid w:val="003156C9"/>
    <w:rsid w:val="00315F26"/>
    <w:rsid w:val="003165E3"/>
    <w:rsid w:val="003171CD"/>
    <w:rsid w:val="0031770F"/>
    <w:rsid w:val="00317B79"/>
    <w:rsid w:val="00317D5C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31FA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9B0"/>
    <w:rsid w:val="003C6F0B"/>
    <w:rsid w:val="003C7323"/>
    <w:rsid w:val="003C76D1"/>
    <w:rsid w:val="003C7725"/>
    <w:rsid w:val="003D0619"/>
    <w:rsid w:val="003D0689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A0D"/>
    <w:rsid w:val="00426AA8"/>
    <w:rsid w:val="00426D4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416EF"/>
    <w:rsid w:val="004424DD"/>
    <w:rsid w:val="004427A1"/>
    <w:rsid w:val="0044392B"/>
    <w:rsid w:val="00443A4B"/>
    <w:rsid w:val="00443CA9"/>
    <w:rsid w:val="00445194"/>
    <w:rsid w:val="00447099"/>
    <w:rsid w:val="00447BB1"/>
    <w:rsid w:val="00450485"/>
    <w:rsid w:val="00450B5E"/>
    <w:rsid w:val="0045112D"/>
    <w:rsid w:val="00451130"/>
    <w:rsid w:val="00451505"/>
    <w:rsid w:val="00451D6B"/>
    <w:rsid w:val="00453DA2"/>
    <w:rsid w:val="00454DF5"/>
    <w:rsid w:val="00456CF1"/>
    <w:rsid w:val="00457001"/>
    <w:rsid w:val="004570DD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9E6"/>
    <w:rsid w:val="00564704"/>
    <w:rsid w:val="005656DA"/>
    <w:rsid w:val="00565D07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20299"/>
    <w:rsid w:val="006205BE"/>
    <w:rsid w:val="00622A5E"/>
    <w:rsid w:val="00622B22"/>
    <w:rsid w:val="00623784"/>
    <w:rsid w:val="006246B3"/>
    <w:rsid w:val="00624B69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AE0"/>
    <w:rsid w:val="00660083"/>
    <w:rsid w:val="006606D2"/>
    <w:rsid w:val="006612E3"/>
    <w:rsid w:val="00661666"/>
    <w:rsid w:val="006617BD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C62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4467"/>
    <w:rsid w:val="006C5000"/>
    <w:rsid w:val="006C52DD"/>
    <w:rsid w:val="006C53F4"/>
    <w:rsid w:val="006C5846"/>
    <w:rsid w:val="006C605D"/>
    <w:rsid w:val="006C61BB"/>
    <w:rsid w:val="006C6E26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5AA"/>
    <w:rsid w:val="006F7487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3851"/>
    <w:rsid w:val="00723BE2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30FD"/>
    <w:rsid w:val="00773FC2"/>
    <w:rsid w:val="007743EA"/>
    <w:rsid w:val="0077496A"/>
    <w:rsid w:val="00774D0B"/>
    <w:rsid w:val="00774DCA"/>
    <w:rsid w:val="0077615E"/>
    <w:rsid w:val="00776294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544"/>
    <w:rsid w:val="008C53CC"/>
    <w:rsid w:val="008C5C50"/>
    <w:rsid w:val="008C707A"/>
    <w:rsid w:val="008C7132"/>
    <w:rsid w:val="008D065E"/>
    <w:rsid w:val="008D0E4A"/>
    <w:rsid w:val="008D1203"/>
    <w:rsid w:val="008D1654"/>
    <w:rsid w:val="008D24D3"/>
    <w:rsid w:val="008D2585"/>
    <w:rsid w:val="008D2DD8"/>
    <w:rsid w:val="008D2FA6"/>
    <w:rsid w:val="008D2FCF"/>
    <w:rsid w:val="008D34CE"/>
    <w:rsid w:val="008D3D2A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7D3"/>
    <w:rsid w:val="00914C01"/>
    <w:rsid w:val="0091565C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9C6"/>
    <w:rsid w:val="009F009B"/>
    <w:rsid w:val="009F01D4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3184"/>
    <w:rsid w:val="00A4351F"/>
    <w:rsid w:val="00A43918"/>
    <w:rsid w:val="00A43E17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21A8"/>
    <w:rsid w:val="00A5367B"/>
    <w:rsid w:val="00A539A8"/>
    <w:rsid w:val="00A53BAF"/>
    <w:rsid w:val="00A541FB"/>
    <w:rsid w:val="00A54816"/>
    <w:rsid w:val="00A54F84"/>
    <w:rsid w:val="00A551A1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618E5"/>
    <w:rsid w:val="00C62354"/>
    <w:rsid w:val="00C626B8"/>
    <w:rsid w:val="00C6372D"/>
    <w:rsid w:val="00C648A2"/>
    <w:rsid w:val="00C649CF"/>
    <w:rsid w:val="00C64B71"/>
    <w:rsid w:val="00C65BB5"/>
    <w:rsid w:val="00C65DEF"/>
    <w:rsid w:val="00C666C1"/>
    <w:rsid w:val="00C66B16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3415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232B"/>
    <w:rsid w:val="00D043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7DF"/>
    <w:rsid w:val="00D11F89"/>
    <w:rsid w:val="00D124BE"/>
    <w:rsid w:val="00D131C1"/>
    <w:rsid w:val="00D132C5"/>
    <w:rsid w:val="00D13ADD"/>
    <w:rsid w:val="00D13C7B"/>
    <w:rsid w:val="00D14857"/>
    <w:rsid w:val="00D1486D"/>
    <w:rsid w:val="00D151D9"/>
    <w:rsid w:val="00D17875"/>
    <w:rsid w:val="00D17AE1"/>
    <w:rsid w:val="00D20005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D00"/>
    <w:rsid w:val="00EA4F50"/>
    <w:rsid w:val="00EA50CD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142F"/>
    <w:rsid w:val="00F41A75"/>
    <w:rsid w:val="00F4238E"/>
    <w:rsid w:val="00F42A1C"/>
    <w:rsid w:val="00F42E5A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302-2Cl.docx" TargetMode="External"/><Relationship Id="rId769" Type="http://schemas.openxmlformats.org/officeDocument/2006/relationships/hyperlink" Target="Innn-Ape/I703-TJa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905-ITr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107-IPh.docx" TargetMode="External"/><Relationship Id="rId707" Type="http://schemas.openxmlformats.org/officeDocument/2006/relationships/hyperlink" Target="Qnnn-Fth/Q910-PPh.pdf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Innn-Ape/I701-TAb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212-Did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204-T12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314-Brn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206-TMo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Innn-Ape/I708-TJb.docx" TargetMode="External"/><Relationship Id="rId807" Type="http://schemas.openxmlformats.org/officeDocument/2006/relationships/hyperlink" Target="Knnn-Cpe/K203-LAr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4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312-Did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Qnnn-Fth/Q201-1Cl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115-Dig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703-IEp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Snnn-Raa/S701-RPt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305-ITr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Wnnn-Dub/W102-SMk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908-ISm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docx" TargetMode="External"/><Relationship Id="rId764" Type="http://schemas.openxmlformats.org/officeDocument/2006/relationships/hyperlink" Target="Innn-Ape/I402-TIs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905-TAd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909-IPy.pdf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306-TMo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111-MPy.docx" TargetMode="External"/><Relationship Id="rId797" Type="http://schemas.openxmlformats.org/officeDocument/2006/relationships/hyperlink" Target="Jnnn-Bpe/J301-AaE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7-3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docx" TargetMode="External"/><Relationship Id="rId724" Type="http://schemas.openxmlformats.org/officeDocument/2006/relationships/hyperlink" Target="Qnnn-Fth/Q713-SoH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102-2Cl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916-Pap.pdf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204-IMg.docx" TargetMode="External"/><Relationship Id="rId802" Type="http://schemas.openxmlformats.org/officeDocument/2006/relationships/hyperlink" Target="Knnn-Cpe/K201-LtP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Snnn-Raa/S302-RPa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Innn-Ape/I901-TAb.pdf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702-2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403-TJa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304-IMg.docx" TargetMode="External"/><Relationship Id="rId779" Type="http://schemas.openxmlformats.org/officeDocument/2006/relationships/hyperlink" Target="Innn-Ape/I605-TAd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907-IPh.pdf" TargetMode="External"/><Relationship Id="rId706" Type="http://schemas.openxmlformats.org/officeDocument/2006/relationships/hyperlink" Target="Qnnn-Fth/Q309-IPy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912-Did.pdf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603-T12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714-Brn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906-TMo.pdf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316-Pap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182" Type="http://schemas.openxmlformats.org/officeDocument/2006/relationships/hyperlink" Target="Bnnn-Pro/B116-Nah.docx" TargetMode="External"/><Relationship Id="rId378" Type="http://schemas.openxmlformats.org/officeDocument/2006/relationships/hyperlink" Target="Nnnn-Pau/N403-1Co.docx" TargetMode="External"/><Relationship Id="rId403" Type="http://schemas.openxmlformats.org/officeDocument/2006/relationships/hyperlink" Target="Nnnn-Pau/N707-Php.docx" TargetMode="External"/><Relationship Id="rId585" Type="http://schemas.openxmlformats.org/officeDocument/2006/relationships/hyperlink" Target="Fnnn-Bar/F202-SBa.docx" TargetMode="External"/><Relationship Id="rId750" Type="http://schemas.openxmlformats.org/officeDocument/2006/relationships/hyperlink" Target="Tnnn-Cml/T301-Tom.docx" TargetMode="External"/><Relationship Id="rId792" Type="http://schemas.openxmlformats.org/officeDocument/2006/relationships/hyperlink" Target="Innn-Ape/I408-TJb.docx" TargetMode="External"/><Relationship Id="rId806" Type="http://schemas.openxmlformats.org/officeDocument/2006/relationships/hyperlink" Target="Knnn-Cpe/K301-Lt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52" Type="http://schemas.openxmlformats.org/officeDocument/2006/relationships/hyperlink" Target="Hnnn-Ppe/H206-2Mq.docx" TargetMode="External"/><Relationship Id="rId694" Type="http://schemas.openxmlformats.org/officeDocument/2006/relationships/hyperlink" Target="Qnnn-Fth/Q207-IPh.docx" TargetMode="External"/><Relationship Id="rId708" Type="http://schemas.openxmlformats.org/officeDocument/2006/relationships/hyperlink" Target="Qnnn-Fth/Q110-PPh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347" Type="http://schemas.openxmlformats.org/officeDocument/2006/relationships/hyperlink" Target="Mnnn-Syn/M102-Mrk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Innn-Ape/I601-TAb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Qnnn-Fth/Q101-1Cl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712-Did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915-Dig.pdf" TargetMode="External"/><Relationship Id="rId772" Type="http://schemas.openxmlformats.org/officeDocument/2006/relationships/hyperlink" Target="Innn-Ape/I404-T12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203-IEp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Snnn-Raa/S201-RPt.docx" TargetMode="External"/><Relationship Id="rId783" Type="http://schemas.openxmlformats.org/officeDocument/2006/relationships/hyperlink" Target="Innn-Ape/I406-TMo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705-ITr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710-PPh.docx" TargetMode="External"/><Relationship Id="rId752" Type="http://schemas.openxmlformats.org/officeDocument/2006/relationships/hyperlink" Target="Wnnn-Dub/W902-SMk.pdf" TargetMode="External"/><Relationship Id="rId808" Type="http://schemas.openxmlformats.org/officeDocument/2006/relationships/hyperlink" Target="Knnn-Cpe/K303-LAr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Innn-Ape/I608-TJb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306-2Mq.docx" TargetMode="External"/><Relationship Id="rId696" Type="http://schemas.openxmlformats.org/officeDocument/2006/relationships/hyperlink" Target="Qnnn-Fth/Q307-IPh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913-SoH.pdf" TargetMode="External"/><Relationship Id="rId763" Type="http://schemas.openxmlformats.org/officeDocument/2006/relationships/hyperlink" Target="Innn-Ape/I202-TIs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Qnnn-Fth/Q701-1Cl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215-Dig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304-T12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303-IE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308-ISm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Snnn-Raa/S301-RPt.docx" TargetMode="External"/><Relationship Id="rId785" Type="http://schemas.openxmlformats.org/officeDocument/2006/relationships/hyperlink" Target="Innn-Ape/I606-TMo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906-IRo.pdf" TargetMode="External"/><Relationship Id="rId810" Type="http://schemas.openxmlformats.org/officeDocument/2006/relationships/fontTable" Target="fontTable.xm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911-MPy.pdf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Wnnn-Dub/W302-SMk.docx" TargetMode="External"/><Relationship Id="rId796" Type="http://schemas.openxmlformats.org/officeDocument/2006/relationships/hyperlink" Target="Jnnn-Bpe/J401-LAE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Hnnn-Ppe/H407-3Mq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008-ISm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213-SoH.docx" TargetMode="External"/><Relationship Id="rId765" Type="http://schemas.openxmlformats.org/officeDocument/2006/relationships/hyperlink" Target="Innn-Ape/I702-TIs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Qnnn-Fth/Q902-2Cl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315-Dig.docx" TargetMode="External"/><Relationship Id="rId776" Type="http://schemas.openxmlformats.org/officeDocument/2006/relationships/hyperlink" Target="Innn-Ape/I205-TAd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Knnn-Cpe/K901-LtP.pdf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104-IMg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109-IPy.docx" TargetMode="External"/><Relationship Id="rId745" Type="http://schemas.openxmlformats.org/officeDocument/2006/relationships/hyperlink" Target="Snnn-Raa/S402-RPa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207-TSo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206-IRo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211-MPy.docx" TargetMode="External"/><Relationship Id="rId756" Type="http://schemas.openxmlformats.org/officeDocument/2006/relationships/hyperlink" Target="Ynnn-Src/Y302-RHC.pdf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Jnnn-Bpe/J202-Syb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Ynnn-Src/Y204-Fth.pdf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313-SoH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Innn-Ape/I203-TJa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202-2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704-IMg.docx" TargetMode="External"/><Relationship Id="rId736" Type="http://schemas.openxmlformats.org/officeDocument/2006/relationships/hyperlink" Target="Qnnn-Fth/Q116-Pap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705-TAd.odt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Knnn-Cpe/K401-LtP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709-IPy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306-IRo.docx" TargetMode="External"/><Relationship Id="rId747" Type="http://schemas.openxmlformats.org/officeDocument/2006/relationships/hyperlink" Target="Tnnn-Cml/T901-Tom.pdf" TargetMode="External"/><Relationship Id="rId789" Type="http://schemas.openxmlformats.org/officeDocument/2006/relationships/hyperlink" Target="Innn-Ape/I707-TSo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docx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Ynnn-Src/Y204-Fth.pdf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311-MPy.docx" TargetMode="External"/><Relationship Id="rId758" Type="http://schemas.openxmlformats.org/officeDocument/2006/relationships/hyperlink" Target="Innn-Ape/I201-TAb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214-Brn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305-TAd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716-Pap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Knnn-Cpe/K601-Lt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208-TJb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305-1Mq.docx" TargetMode="External"/><Relationship Id="rId749" Type="http://schemas.openxmlformats.org/officeDocument/2006/relationships/hyperlink" Target="Tnnn-Cml/T101-Tom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Qnnn-Fth/Q901-1Cl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103-IEp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Rnnn-Ebc/R308-Did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205-ITr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Tnnn-Cml/T202-Phi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707-IPh.docx" TargetMode="External"/><Relationship Id="rId709" Type="http://schemas.openxmlformats.org/officeDocument/2006/relationships/hyperlink" Target="Qnnn-Fth/Q210-PPh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Innn-Ape/I301-TAb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604-T12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708-ISm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706-TMo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310-PPh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Jnnn-Bpe/J201-LAE.docx" TargetMode="External"/><Relationship Id="rId809" Type="http://schemas.openxmlformats.org/officeDocument/2006/relationships/hyperlink" Target="file:///C:\Users\Azariah\Documents\TheoDoor\Unnn-Mcp\U001-OoS.doc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207-3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113-SoH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Qnnn-Fth/Q301-1Cl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715-Dig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904-IMg.pdf" TargetMode="External"/><Relationship Id="rId800" Type="http://schemas.openxmlformats.org/officeDocument/2006/relationships/hyperlink" Target="Jnnn-Bpe/J303-VAm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Snnn-Raa/S202-RPa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811" Type="http://schemas.openxmlformats.org/officeDocument/2006/relationships/theme" Target="theme/theme1.xm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106-IRo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OverView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208-ISm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Innn-Ape/I602-TIs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405-TAd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706-IRo.docx" TargetMode="External"/><Relationship Id="rId704" Type="http://schemas.openxmlformats.org/officeDocument/2006/relationships/hyperlink" Target="Qnnn-Fth/Q209-IPy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7-TSo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711-MPy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Jnnn-Bpe/J703-VAm.odt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Ynnn-Src/Y204-Fth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914-Brn.pdf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216-Pap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607-TSo.docx" TargetMode="External"/><Relationship Id="rId804" Type="http://schemas.openxmlformats.org/officeDocument/2006/relationships/hyperlink" Target="Knnn-Cpe/K701-LtP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Tnnn-Cml/T201-Tom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Innn-Ape/I401-TAb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903-IEp.pdf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105-ITr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6475</TotalTime>
  <Pages>11</Pages>
  <Words>10959</Words>
  <Characters>62467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73280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12</cp:revision>
  <cp:lastPrinted>2002-12-08T18:00:00Z</cp:lastPrinted>
  <dcterms:created xsi:type="dcterms:W3CDTF">2024-03-29T07:54:00Z</dcterms:created>
  <dcterms:modified xsi:type="dcterms:W3CDTF">2025-09-24T12:07:00Z</dcterms:modified>
  <cp:category>TheoDoor Files</cp:category>
  <cp:version>1</cp:version>
</cp:coreProperties>
</file>