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7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8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0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1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3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1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2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3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5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4D77506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9C9414B" w14:textId="1FF4DDB6" w:rsidR="00B9524D" w:rsidRPr="00EF1404" w:rsidRDefault="00EF140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8DA83D6" w14:textId="0AD81F81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420054F3" w14:textId="4014C430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Alexander Walker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1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886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27666ED6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118DE9F" w14:textId="1A68E357" w:rsidR="00B9524D" w:rsidRPr="006151EC" w:rsidRDefault="006151EC" w:rsidP="006151EC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Unnn-Inf/U104-Aig.docx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42E5D3AE" w14:textId="3361392C" w:rsidR="006151EC" w:rsidRPr="006151EC" w:rsidRDefault="006151EC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4394" w:type="dxa"/>
            <w:gridSpan w:val="3"/>
            <w:vAlign w:val="center"/>
          </w:tcPr>
          <w:p w14:paraId="05F69328" w14:textId="1B6D2FC5" w:rsidR="00B9524D" w:rsidRPr="00406B98" w:rsidRDefault="00C62FF3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3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555D2C" w:rsidRPr="00555D2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(+ H. Rike, 1697)</w:t>
              </w:r>
            </w:hyperlink>
          </w:p>
        </w:tc>
        <w:tc>
          <w:tcPr>
            <w:tcW w:w="3503" w:type="dxa"/>
            <w:vAlign w:val="center"/>
          </w:tcPr>
          <w:p w14:paraId="5F7809F2" w14:textId="1ED0CEAF" w:rsidR="00B9524D" w:rsidRPr="000B34F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Infancy </w:t>
              </w:r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Saviour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0B34F8" w:rsidRPr="000B34F8">
                <w:rPr>
                  <w:rStyle w:val="Hyperlink"/>
                </w:rPr>
                <w:t>(</w:t>
              </w:r>
              <w:r w:rsidR="000B34F8"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91B054E" w:rsidR="00B9524D" w:rsidRPr="00AE61D0" w:rsidRDefault="00B9524D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7B91CBC1" w14:textId="6F552E8C" w:rsidR="00B9524D" w:rsidRPr="000F1FD7" w:rsidRDefault="00E65D65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2342B6DB" w14:textId="167049C1" w:rsidR="00B9524D" w:rsidRPr="003065C4" w:rsidRDefault="00B9524D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16DC041" w14:textId="54333EC6" w:rsidR="0032135E" w:rsidRDefault="00B9524D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="0032135E"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32135E"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46AFCE2C" w:rsidR="00B9524D" w:rsidRPr="00AE61D0" w:rsidRDefault="00BF6B0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Aka History of Joseph the Carpenter" w:history="1">
              <w:r w:rsidR="000C474D"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124FC68" w14:textId="5A583BDF" w:rsidR="00B9524D" w:rsidRPr="002B479C" w:rsidRDefault="002B24E7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0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="002B479C"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2B479C"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 w:rsid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="002B479C"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2F3F1BB" w14:textId="515D5F9C" w:rsidR="00B9524D" w:rsidRDefault="000B5B31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B9524D" w:rsidRDefault="00436153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</w:t>
              </w:r>
              <w:r w:rsidR="00B9524D"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2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8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lastRenderedPageBreak/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3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4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4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5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6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6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7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7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7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8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9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9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0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2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2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60E62" w14:textId="77777777" w:rsidR="006D25D9" w:rsidRDefault="006D25D9">
      <w:r>
        <w:separator/>
      </w:r>
    </w:p>
  </w:endnote>
  <w:endnote w:type="continuationSeparator" w:id="0">
    <w:p w14:paraId="33D7DADB" w14:textId="77777777" w:rsidR="006D25D9" w:rsidRDefault="006D2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A933347-D6E3-4BF3-813A-23265517337E}"/>
    <w:embedBold r:id="rId2" w:fontKey="{104EB09B-0F66-47F0-A5E3-F4B007C641FD}"/>
    <w:embedItalic r:id="rId3" w:fontKey="{1AE66A1E-C04B-416E-97BC-9D72DAB1B5E5}"/>
    <w:embedBoldItalic r:id="rId4" w:fontKey="{363DE54F-6CE5-41A7-AA17-8AA7661C2CA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C66D55C-26BE-474B-8F9D-9E07C6428553}"/>
    <w:embedBold r:id="rId6" w:fontKey="{8879648C-CAA0-43F1-B9B8-889E2B0D68BB}"/>
    <w:embedItalic r:id="rId7" w:fontKey="{52EFC5C7-A3F6-4339-BA9C-C91FC50FAD5F}"/>
    <w:embedBoldItalic r:id="rId8" w:fontKey="{5D4FD5A8-E6DA-4EB7-8D80-BCE5EECC2B8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2611B6B-3F32-413C-B2DA-1DC89DE27E64}"/>
    <w:embedBold r:id="rId10" w:fontKey="{AEE8B069-E86C-4603-9591-7AB4E128AC78}"/>
    <w:embedItalic r:id="rId11" w:fontKey="{F67FF95E-5F02-49D2-BF64-8F56FD13CE7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5CC1F67-A00C-45A4-B809-74CD5D30C946}"/>
    <w:embedBold r:id="rId13" w:fontKey="{3CF5719B-86B7-4D77-BF23-FD597B8F34A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3E01755-062B-4752-AD5B-A4553033E340}"/>
    <w:embedBold r:id="rId15" w:fontKey="{083F6F2B-9BEB-43F9-82E4-0036DC262E68}"/>
    <w:embedItalic r:id="rId16" w:fontKey="{AEE0DE9C-91B0-4D5F-9202-640C26718F74}"/>
    <w:embedBoldItalic r:id="rId17" w:fontKey="{0745E4A6-7A24-4EC2-B73B-E5991EF777C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AE3B584-A4B7-4242-907E-0B5AA7481A22}"/>
    <w:embedBold r:id="rId19" w:fontKey="{A6131BC3-C129-4187-8AC2-EBF62ABAAE18}"/>
    <w:embedItalic r:id="rId20" w:fontKey="{277EF67A-1977-48AE-8888-E50DAC314BF0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C419F23E-FAD0-4813-BAEE-B1BB17E6748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B839C71B-9D6C-4E43-935F-008368E60DF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B3561BC0-4457-435A-AF56-8FA6315EB27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151AFD1-24A3-40FE-9324-51698A7C0A5D}"/>
    <w:embedItalic r:id="rId25" w:fontKey="{27F96082-3C65-44B0-A647-87AAED17A9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7DB042B-C86A-4263-B92E-0C033BF48354}"/>
    <w:embedBold r:id="rId27" w:subsetted="1" w:fontKey="{F8526FA3-8477-4E3A-90D3-560A1AD78A02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5CB20" w14:textId="77777777" w:rsidR="006D25D9" w:rsidRDefault="006D25D9">
      <w:r>
        <w:separator/>
      </w:r>
    </w:p>
  </w:footnote>
  <w:footnote w:type="continuationSeparator" w:id="0">
    <w:p w14:paraId="3320380F" w14:textId="77777777" w:rsidR="006D25D9" w:rsidRDefault="006D25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601-TAb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hyperlink" Target="Lnnn-Dpe/L102-Arb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404-T12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914" Type="http://schemas.openxmlformats.org/officeDocument/2006/relationships/hyperlink" Target="Lnnn-Dpe/L908-EtT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706-TMo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925" Type="http://schemas.openxmlformats.org/officeDocument/2006/relationships/hyperlink" Target="Xnnn-Unc/X301-Prk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Innn-Ape/I708-TJ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Vnnn-Aga/V505-APa.docx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Innn-Ape/I306-TMo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Unnn-Inf/U305-GbM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Wnnn-Dub/W702-Lja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Knnn-Cpe/K901-LtP.pdf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Knnn-Cpe/K302-Zoz.docx" TargetMode="External"/><Relationship Id="rId907" Type="http://schemas.openxmlformats.org/officeDocument/2006/relationships/hyperlink" Target="Lnnn-Dpe/L303-Atp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Unnn-Inf/U106-DoJ.docx" TargetMode="External"/><Relationship Id="rId918" Type="http://schemas.openxmlformats.org/officeDocument/2006/relationships/hyperlink" Target="Lnnn-Dpe/L106-PeP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Ynnn-Src/Y302-RHC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403-TJa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605-TAd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Tnnn-Cml/T101-Tom.docx" TargetMode="External"/><Relationship Id="rId920" Type="http://schemas.openxmlformats.org/officeDocument/2006/relationships/hyperlink" Target="Lnnn-Dpe/L907-Tho.pdf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Innn-Ape/I607-TSo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Jnnn-Bpe/J301-AaE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Unnn-Inf/U401-Igt.docx" TargetMode="External"/><Relationship Id="rId886" Type="http://schemas.openxmlformats.org/officeDocument/2006/relationships/hyperlink" Target="Knnn-Cpe/K601-LtP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Unnn-Inf/U404-Aig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101-AEz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Wnnn-Dub/W101-SMk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701-TAb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Lnnn-Dpe/L902-Arb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204-T12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913" Type="http://schemas.openxmlformats.org/officeDocument/2006/relationships/hyperlink" Target="Lnnn-Dpe/L305-Eup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406-TMo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924" Type="http://schemas.openxmlformats.org/officeDocument/2006/relationships/hyperlink" Target="Xnnn-Unc/X701-Prk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Innn-Ape/I408-TJb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Jnnn-Bpe/J203-VAm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Vnnn-Aga/V405-APa.docx" TargetMode="External"/><Relationship Id="rId806" Type="http://schemas.openxmlformats.org/officeDocument/2006/relationships/hyperlink" Target="Unnn-Inf/U4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Unnn-Inf/U405-GbM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Innn-Ape/I608-TJb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Wnnn-Dub/W102-Lja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Jnnn-Bpe/J303-VAm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402-TIs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Knnn-Cpe/K602-Zoz.docx" TargetMode="External"/><Relationship Id="rId906" Type="http://schemas.openxmlformats.org/officeDocument/2006/relationships/hyperlink" Target="Lnnn-Dpe/L103-Atp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917" Type="http://schemas.openxmlformats.org/officeDocument/2006/relationships/hyperlink" Target="Lnnn-Dpe/L906-PeP.pdf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OverView.docx" TargetMode="External"/><Relationship Id="rId928" Type="http://schemas.openxmlformats.org/officeDocument/2006/relationships/theme" Target="theme/theme1.xm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203-TJa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204-Jpn.docx" TargetMode="External"/><Relationship Id="rId852" Type="http://schemas.openxmlformats.org/officeDocument/2006/relationships/hyperlink" Target="Innn-Ape/I705-TAd.odt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203-GBa.docx" TargetMode="External"/><Relationship Id="rId796" Type="http://schemas.openxmlformats.org/officeDocument/2006/relationships/hyperlink" Target="Tnnn-Cml/T2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706-2Mq.docx" TargetMode="External"/><Relationship Id="rId863" Type="http://schemas.openxmlformats.org/officeDocument/2006/relationships/hyperlink" Target="Innn-Ape/I707-TSo.docx" TargetMode="External"/><Relationship Id="rId211" Type="http://schemas.openxmlformats.org/officeDocument/2006/relationships/hyperlink" Target="Bnnn-Pro/B619-Hag.docx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912-Did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901-TAb.pdf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Jnnn-Bpe/J401-AaE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Unnn-Inf/U1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703-TJa.docx" TargetMode="External"/><Relationship Id="rId885" Type="http://schemas.openxmlformats.org/officeDocument/2006/relationships/hyperlink" Target="Knnn-Cpe/K701-Lt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910" Type="http://schemas.openxmlformats.org/officeDocument/2006/relationships/hyperlink" Target="Lnnn-Dpe/L304-CMa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Innn-Ape/I305-TAd.docx" TargetMode="External"/><Relationship Id="rId896" Type="http://schemas.openxmlformats.org/officeDocument/2006/relationships/hyperlink" Target="Lnnn-Dpe/L901-AEz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921" Type="http://schemas.openxmlformats.org/officeDocument/2006/relationships/hyperlink" Target="Lnnn-Dpe/L107-Tho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Tnnn-Cml/T301-Tom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Wnnn-Dub/W901-SMk.pdf" TargetMode="External"/><Relationship Id="rId865" Type="http://schemas.openxmlformats.org/officeDocument/2006/relationships/hyperlink" Target="Innn-Ape/I307-TSo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401-TAb.docx" TargetMode="External"/><Relationship Id="rId876" Type="http://schemas.openxmlformats.org/officeDocument/2006/relationships/hyperlink" Target="Jnnn-Bpe/J202-Sy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Lnnn-Dpe/L309-AtE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Unnn-Inf/U301-Igt.docx" TargetMode="External"/><Relationship Id="rId845" Type="http://schemas.openxmlformats.org/officeDocument/2006/relationships/hyperlink" Target="Innn-Ape/I904-T12.pdf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Knnn-Cpe/K301-LtP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912" Type="http://schemas.openxmlformats.org/officeDocument/2006/relationships/hyperlink" Target="Lnnn-Dpe/L105-Eup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Unnn-Inf/U304-Aig.docx" TargetMode="External"/><Relationship Id="rId856" Type="http://schemas.openxmlformats.org/officeDocument/2006/relationships/hyperlink" Target="Innn-Ape/I206-TMo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301-AEz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923" Type="http://schemas.openxmlformats.org/officeDocument/2006/relationships/hyperlink" Target="Xnnn-Unc/X901-Prk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Wnnn-Dub/W701-SMk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Innn-Ape/I208-TJb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Jnnn-Bpe/J302-Syb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Unnn-Inf/U1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705-APa.docx" TargetMode="External"/><Relationship Id="rId889" Type="http://schemas.openxmlformats.org/officeDocument/2006/relationships/hyperlink" Target="Knnn-Cpe/K202-Zoz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Unnn-Inf/U105-GbM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Wnnn-Dub/W902-Lja.pdf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Jnnn-Bpe/J703-VAm.odt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202-TIs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2-Zoz.docx" TargetMode="External"/><Relationship Id="rId905" Type="http://schemas.openxmlformats.org/officeDocument/2006/relationships/hyperlink" Target="Lnnn-Dpe/L903-Atp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Innn-Ape/I604-T12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916" Type="http://schemas.openxmlformats.org/officeDocument/2006/relationships/hyperlink" Target="Lnnn-Dpe/L308-EtT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927" Type="http://schemas.openxmlformats.org/officeDocument/2006/relationships/fontTable" Target="fontTable.xm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602-TIs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Innn-Ape/I905-TAd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Tnnn-Cml/T901-Tom.pdf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Innn-Ape/I407-TSo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Jnnn-Bpe/J201-AaE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Unnn-Inf/U901-Igt.pdf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Knnn-Cpe/K401-LtP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Knnn-Cpe/K303-LAr.docx" TargetMode="External"/><Relationship Id="rId909" Type="http://schemas.openxmlformats.org/officeDocument/2006/relationships/hyperlink" Target="Lnnn-Dpe/L104-CMa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Unnn-Inf/U306-DoJ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201-TAb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109-AtE.docx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603-T12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911" Type="http://schemas.openxmlformats.org/officeDocument/2006/relationships/hyperlink" Target="Lnnn-Dpe/L905-Eup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Innn-Ape/I906-TMo.pdf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922" Type="http://schemas.openxmlformats.org/officeDocument/2006/relationships/hyperlink" Target="Lnnn-Dpe/L307-Tho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Tnnn-Cml/T202-Phi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Innn-Ape/I908-TJb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Jnnn-Bpe/J402-Syb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Vnnn-Aga/V205-APa.docx" TargetMode="External"/><Relationship Id="rId804" Type="http://schemas.openxmlformats.org/officeDocument/2006/relationships/hyperlink" Target="Unnn-Inf/U902-PeJ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Knnn-Cpe/K902-Zoz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Unnn-Inf/U905-GbM.pdf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909-AtE.pdf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Wnnn-Dub/W301-SMk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301-TAb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Knnn-Cpe/K402-Zoz.docx" TargetMode="External"/><Relationship Id="rId904" Type="http://schemas.openxmlformats.org/officeDocument/2006/relationships/hyperlink" Target="Lnnn-Dpe/L302-Arb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Innn-Ape/I704-T12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915" Type="http://schemas.openxmlformats.org/officeDocument/2006/relationships/hyperlink" Target="Lnnn-Dpe/L108-EtT.docx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Innn-Ape/I606-TMo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926" Type="http://schemas.openxmlformats.org/officeDocument/2006/relationships/hyperlink" Target="file:///C:\Users\Azariah\Documents\TheoDoor\Unnn-Mcp\U001-OoS.doc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Innn-Ape/I304-T12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Vnnn-Aga/V305-APa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Innn-Ape/I207-TSo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Unnn-Inf/U906-DoJ.pdf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Jnnn-Bpe/J901-AaE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Knnn-Cpe/K2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701-1Es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4-CMa.pdf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Knnn-Cpe/K203-LAr.docx" TargetMode="External"/><Relationship Id="rId37" Type="http://schemas.openxmlformats.org/officeDocument/2006/relationships/hyperlink" Target="Annn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Rnnn-Ebc/R308-Di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403-AEs.docx" TargetMode="External"/><Relationship Id="rId821" Type="http://schemas.openxmlformats.org/officeDocument/2006/relationships/hyperlink" Target="Unnn-Inf/U406-DoJ.docx" TargetMode="External"/><Relationship Id="rId253" Type="http://schemas.openxmlformats.org/officeDocument/2006/relationships/hyperlink" Target="Cnnn-Wri/C904-Rth.pdf" TargetMode="External"/><Relationship Id="rId460" Type="http://schemas.openxmlformats.org/officeDocument/2006/relationships/hyperlink" Target="Onnn-Epi/O904-2Pt.pdf" TargetMode="External"/><Relationship Id="rId698" Type="http://schemas.openxmlformats.org/officeDocument/2006/relationships/hyperlink" Target="Qnnn-Fth/Q907-IPh.pdf" TargetMode="External"/><Relationship Id="rId919" Type="http://schemas.openxmlformats.org/officeDocument/2006/relationships/hyperlink" Target="Lnnn-Dpe/L306-PeP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903-RVg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8824</TotalTime>
  <Pages>1</Pages>
  <Words>13088</Words>
  <Characters>74607</Characters>
  <Application>Microsoft Office Word</Application>
  <DocSecurity>0</DocSecurity>
  <Lines>621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87520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2026-05-05T19:39:00Z</dcterms:modified>
  <cp:category>TheoDoor Files</cp:category>
  <cp:version>1</cp:version>
</cp:coreProperties>
</file>