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CA72" w14:textId="7A1F2BD8" w:rsidR="001303D3" w:rsidRPr="00A57DED" w:rsidRDefault="00A57DED" w:rsidP="00A57DED">
      <w:pPr>
        <w:pStyle w:val="Normal1"/>
        <w:snapToGrid w:val="0"/>
        <w:spacing w:before="3600"/>
        <w:jc w:val="center"/>
        <w:rPr>
          <w:rFonts w:ascii="Antinoou" w:eastAsia="Antinoou" w:hAnsi="Antinoou" w:cs="Estrangelo Edessa"/>
          <w:i/>
          <w:iCs/>
          <w:noProof/>
          <w:color w:val="993300"/>
          <w:kern w:val="2"/>
          <w:sz w:val="28"/>
          <w:szCs w:val="28"/>
          <w:rtl/>
          <w:lang w:bidi="syr-SY"/>
        </w:rPr>
      </w:pP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We have not yet found an electronically readable version of the </w:t>
      </w:r>
      <w:r w:rsidR="00886D92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Latin</w:t>
      </w: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 text for this book.</w:t>
      </w:r>
    </w:p>
    <w:sectPr w:rsidR="001303D3" w:rsidRPr="00A57DE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0A1C0F"/>
    <w:rsid w:val="000F1B4B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8B2"/>
    <w:rsid w:val="00433968"/>
    <w:rsid w:val="00453E83"/>
    <w:rsid w:val="004A2753"/>
    <w:rsid w:val="004A41DC"/>
    <w:rsid w:val="004F5FB8"/>
    <w:rsid w:val="0067219E"/>
    <w:rsid w:val="006E296F"/>
    <w:rsid w:val="007A1BF9"/>
    <w:rsid w:val="00875ECA"/>
    <w:rsid w:val="00886D92"/>
    <w:rsid w:val="00907BD3"/>
    <w:rsid w:val="00942EA7"/>
    <w:rsid w:val="00987D65"/>
    <w:rsid w:val="009B06A7"/>
    <w:rsid w:val="009B71E9"/>
    <w:rsid w:val="009E777A"/>
    <w:rsid w:val="00A03613"/>
    <w:rsid w:val="00A2072F"/>
    <w:rsid w:val="00A2127B"/>
    <w:rsid w:val="00A50957"/>
    <w:rsid w:val="00A57DED"/>
    <w:rsid w:val="00B463F3"/>
    <w:rsid w:val="00CA36D6"/>
    <w:rsid w:val="00CB6A27"/>
    <w:rsid w:val="00D06986"/>
    <w:rsid w:val="00D841F2"/>
    <w:rsid w:val="00DC669C"/>
    <w:rsid w:val="00DD1BB5"/>
    <w:rsid w:val="00DE5D0D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Barnabas</dc:title>
  <cp:lastModifiedBy>Adrian Hills</cp:lastModifiedBy>
  <cp:revision>1</cp:revision>
  <dcterms:created xsi:type="dcterms:W3CDTF">2025-07-16T19:09:00Z</dcterms:created>
  <dcterms:modified xsi:type="dcterms:W3CDTF">2025-08-06T08:53:00Z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