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C3358" w14:textId="4321E760" w:rsidR="00803C1B" w:rsidRPr="00557121" w:rsidRDefault="00803C1B" w:rsidP="00803C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7121">
        <w:rPr>
          <w:rFonts w:ascii="Times New Roman" w:hAnsi="Times New Roman" w:cs="Times New Roman"/>
          <w:b/>
          <w:bCs/>
          <w:sz w:val="32"/>
          <w:szCs w:val="32"/>
        </w:rPr>
        <w:t>MY ENGLISH</w:t>
      </w:r>
    </w:p>
    <w:p w14:paraId="5524D9C6" w14:textId="27ADC998" w:rsidR="00626A47" w:rsidRDefault="00803C1B">
      <w:pPr>
        <w:rPr>
          <w:rFonts w:ascii="Times New Roman" w:hAnsi="Times New Roman" w:cs="Times New Roman"/>
          <w:sz w:val="24"/>
          <w:szCs w:val="24"/>
        </w:rPr>
      </w:pPr>
      <w:r w:rsidRPr="00803C1B">
        <w:rPr>
          <w:rFonts w:ascii="Times New Roman" w:hAnsi="Times New Roman" w:cs="Times New Roman"/>
          <w:sz w:val="24"/>
          <w:szCs w:val="24"/>
          <w:u w:val="single"/>
        </w:rPr>
        <w:t>Goals:</w:t>
      </w:r>
      <w:r>
        <w:rPr>
          <w:rFonts w:ascii="Times New Roman" w:hAnsi="Times New Roman" w:cs="Times New Roman"/>
          <w:sz w:val="24"/>
          <w:szCs w:val="24"/>
        </w:rPr>
        <w:t xml:space="preserve"> I promise to mastering English</w:t>
      </w:r>
      <w:r w:rsidR="00BE4A9A">
        <w:rPr>
          <w:rFonts w:ascii="Times New Roman" w:hAnsi="Times New Roman" w:cs="Times New Roman"/>
          <w:sz w:val="24"/>
          <w:szCs w:val="24"/>
        </w:rPr>
        <w:t xml:space="preserve"> tenses</w:t>
      </w:r>
      <w:r>
        <w:rPr>
          <w:rFonts w:ascii="Times New Roman" w:hAnsi="Times New Roman" w:cs="Times New Roman"/>
          <w:sz w:val="24"/>
          <w:szCs w:val="24"/>
        </w:rPr>
        <w:t xml:space="preserve"> until the end of this year, even the usual of tenses and I can speak and understand.</w:t>
      </w:r>
    </w:p>
    <w:p w14:paraId="17744E41" w14:textId="077B3AFD" w:rsidR="00803C1B" w:rsidRDefault="00803C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Today, I think to learn the conditions to use the different tenses verb, let’s go</w:t>
      </w:r>
    </w:p>
    <w:p w14:paraId="27A0C7C1" w14:textId="025EEE2B" w:rsidR="00803C1B" w:rsidRPr="0043764D" w:rsidRDefault="00803C1B" w:rsidP="00803C1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3764D">
        <w:rPr>
          <w:rFonts w:ascii="Times New Roman" w:hAnsi="Times New Roman" w:cs="Times New Roman"/>
          <w:b/>
          <w:bCs/>
          <w:sz w:val="28"/>
          <w:szCs w:val="28"/>
        </w:rPr>
        <w:t>Present</w:t>
      </w:r>
    </w:p>
    <w:p w14:paraId="0EE3AA76" w14:textId="410D2D97" w:rsidR="00803C1B" w:rsidRPr="0043764D" w:rsidRDefault="00803C1B" w:rsidP="00803C1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3764D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Present simple</w:t>
      </w:r>
    </w:p>
    <w:p w14:paraId="319ADEA3" w14:textId="67AFBB63" w:rsidR="00803C1B" w:rsidRDefault="00803C1B" w:rsidP="00803C1B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Usage:</w:t>
      </w:r>
      <w:r>
        <w:rPr>
          <w:rFonts w:ascii="Times New Roman" w:hAnsi="Times New Roman" w:cs="Times New Roman"/>
          <w:sz w:val="24"/>
          <w:szCs w:val="24"/>
        </w:rPr>
        <w:t xml:space="preserve"> General fact, routine, universal truth</w:t>
      </w:r>
      <w:r w:rsidR="00806CB1">
        <w:rPr>
          <w:rFonts w:ascii="Times New Roman" w:hAnsi="Times New Roman" w:cs="Times New Roman"/>
          <w:sz w:val="24"/>
          <w:szCs w:val="24"/>
        </w:rPr>
        <w:t>, feelings and state</w:t>
      </w:r>
    </w:p>
    <w:p w14:paraId="5BB4C491" w14:textId="74FC8893" w:rsidR="00806CB1" w:rsidRDefault="00806CB1" w:rsidP="00803C1B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Structure: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764D">
        <w:rPr>
          <w:rFonts w:ascii="Times New Roman" w:hAnsi="Times New Roman" w:cs="Times New Roman"/>
          <w:sz w:val="24"/>
          <w:szCs w:val="24"/>
          <w:highlight w:val="yellow"/>
        </w:rPr>
        <w:t>Subject + Verb (base form) + -s (3e person singular)</w:t>
      </w:r>
    </w:p>
    <w:p w14:paraId="171077A1" w14:textId="73D9818C" w:rsidR="00806CB1" w:rsidRDefault="00806CB1" w:rsidP="00803C1B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I play football every weekend</w:t>
      </w:r>
    </w:p>
    <w:p w14:paraId="7A4BC554" w14:textId="78A7A452" w:rsidR="00806CB1" w:rsidRDefault="00806CB1" w:rsidP="00803C1B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She likes coffee</w:t>
      </w:r>
    </w:p>
    <w:p w14:paraId="5257D094" w14:textId="5E0192F8" w:rsidR="00806CB1" w:rsidRPr="0043764D" w:rsidRDefault="00806CB1" w:rsidP="00806CB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3764D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Present continuous</w:t>
      </w:r>
    </w:p>
    <w:p w14:paraId="7D702F33" w14:textId="71C1FF02" w:rsidR="00806CB1" w:rsidRDefault="00806CB1" w:rsidP="00806CB1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Usage:</w:t>
      </w:r>
      <w:r>
        <w:rPr>
          <w:rFonts w:ascii="Times New Roman" w:hAnsi="Times New Roman" w:cs="Times New Roman"/>
          <w:sz w:val="24"/>
          <w:szCs w:val="24"/>
        </w:rPr>
        <w:t xml:space="preserve"> actions ongoing, temporary situation, tendances</w:t>
      </w:r>
    </w:p>
    <w:p w14:paraId="3A60D627" w14:textId="1F5EA31D" w:rsidR="00806CB1" w:rsidRDefault="00806CB1" w:rsidP="00806CB1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Structure: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764D">
        <w:rPr>
          <w:rFonts w:ascii="Times New Roman" w:hAnsi="Times New Roman" w:cs="Times New Roman"/>
          <w:sz w:val="24"/>
          <w:szCs w:val="24"/>
          <w:highlight w:val="yellow"/>
        </w:rPr>
        <w:t>Subject + am/is/are + verb + -ing</w:t>
      </w:r>
    </w:p>
    <w:p w14:paraId="0CA45D17" w14:textId="69EF8742" w:rsidR="00806CB1" w:rsidRDefault="00806CB1" w:rsidP="00806CB1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I am stud</w:t>
      </w:r>
      <w:r w:rsidR="00627F3F">
        <w:rPr>
          <w:rFonts w:ascii="Times New Roman" w:hAnsi="Times New Roman" w:cs="Times New Roman"/>
          <w:sz w:val="24"/>
          <w:szCs w:val="24"/>
        </w:rPr>
        <w:t>ying my English skills now</w:t>
      </w:r>
    </w:p>
    <w:p w14:paraId="2524E85D" w14:textId="564C0132" w:rsidR="00841784" w:rsidRDefault="00841784" w:rsidP="00806CB1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My little sister is watching a movie </w:t>
      </w:r>
    </w:p>
    <w:p w14:paraId="3CD6BC0C" w14:textId="716EA427" w:rsidR="00841784" w:rsidRPr="0043764D" w:rsidRDefault="00841784" w:rsidP="0084178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3764D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Present perfect</w:t>
      </w:r>
    </w:p>
    <w:p w14:paraId="3C9C512C" w14:textId="5B69A69D" w:rsidR="00841784" w:rsidRDefault="00841784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Usage:</w:t>
      </w:r>
      <w:r>
        <w:rPr>
          <w:rFonts w:ascii="Times New Roman" w:hAnsi="Times New Roman" w:cs="Times New Roman"/>
          <w:sz w:val="24"/>
          <w:szCs w:val="24"/>
        </w:rPr>
        <w:t xml:space="preserve"> Past actions with an impact on the present, experiences</w:t>
      </w:r>
    </w:p>
    <w:p w14:paraId="7F29CD71" w14:textId="0B1C8FB3" w:rsidR="00841784" w:rsidRDefault="00841784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Structure: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764D">
        <w:rPr>
          <w:rFonts w:ascii="Times New Roman" w:hAnsi="Times New Roman" w:cs="Times New Roman"/>
          <w:sz w:val="24"/>
          <w:szCs w:val="24"/>
          <w:highlight w:val="yellow"/>
        </w:rPr>
        <w:t>Subject + have/has + past participle</w:t>
      </w:r>
    </w:p>
    <w:p w14:paraId="61C16EF0" w14:textId="3654AB63" w:rsidR="00841784" w:rsidRDefault="00841784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Example:</w:t>
      </w:r>
      <w:r>
        <w:rPr>
          <w:rFonts w:ascii="Times New Roman" w:hAnsi="Times New Roman" w:cs="Times New Roman"/>
          <w:sz w:val="24"/>
          <w:szCs w:val="24"/>
        </w:rPr>
        <w:t xml:space="preserve"> I have just finished my new planning</w:t>
      </w:r>
    </w:p>
    <w:p w14:paraId="693FD026" w14:textId="2F740CFA" w:rsidR="00841784" w:rsidRDefault="00841784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She has visited Paris twice</w:t>
      </w:r>
    </w:p>
    <w:p w14:paraId="1222AE29" w14:textId="6A88C26D" w:rsidR="00841784" w:rsidRPr="0043764D" w:rsidRDefault="00841784" w:rsidP="0084178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43764D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Present perfect continuous</w:t>
      </w:r>
    </w:p>
    <w:p w14:paraId="1B97B068" w14:textId="2ED708E0" w:rsidR="00841784" w:rsidRDefault="00841784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Usage:</w:t>
      </w:r>
      <w:r>
        <w:rPr>
          <w:rFonts w:ascii="Times New Roman" w:hAnsi="Times New Roman" w:cs="Times New Roman"/>
          <w:sz w:val="24"/>
          <w:szCs w:val="24"/>
        </w:rPr>
        <w:t xml:space="preserve"> Actions begin </w:t>
      </w:r>
      <w:r w:rsidR="0043764D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the past and continue or have effect on the present, instating the duration</w:t>
      </w:r>
    </w:p>
    <w:p w14:paraId="1336C84A" w14:textId="02A7CD59" w:rsidR="00841784" w:rsidRDefault="00841784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Structure: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764D">
        <w:rPr>
          <w:rFonts w:ascii="Times New Roman" w:hAnsi="Times New Roman" w:cs="Times New Roman"/>
          <w:sz w:val="24"/>
          <w:szCs w:val="24"/>
          <w:highlight w:val="yellow"/>
        </w:rPr>
        <w:t>Subject + have/has + been + verb + -ing</w:t>
      </w:r>
    </w:p>
    <w:p w14:paraId="7A7D710C" w14:textId="24732D98" w:rsidR="00841784" w:rsidRDefault="00841784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 w:rsidRPr="0043764D">
        <w:rPr>
          <w:rFonts w:ascii="Times New Roman" w:hAnsi="Times New Roman" w:cs="Times New Roman"/>
          <w:sz w:val="24"/>
          <w:szCs w:val="24"/>
          <w:u w:val="single"/>
        </w:rPr>
        <w:t>Example</w:t>
      </w:r>
      <w:r w:rsidR="0043764D" w:rsidRPr="0043764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3764D">
        <w:rPr>
          <w:rFonts w:ascii="Times New Roman" w:hAnsi="Times New Roman" w:cs="Times New Roman"/>
          <w:sz w:val="24"/>
          <w:szCs w:val="24"/>
        </w:rPr>
        <w:t xml:space="preserve"> I have been studying Trading for four years, but I was not given all of me</w:t>
      </w:r>
    </w:p>
    <w:p w14:paraId="71A8DBEF" w14:textId="43297C05" w:rsidR="0043764D" w:rsidRDefault="0043764D" w:rsidP="00841784">
      <w:pPr>
        <w:pStyle w:val="Paragraphedeliste"/>
        <w:ind w:left="1440"/>
        <w:rPr>
          <w:rFonts w:ascii="Times New Roman" w:hAnsi="Times New Roman" w:cs="Times New Roman"/>
          <w:sz w:val="24"/>
          <w:szCs w:val="24"/>
        </w:rPr>
      </w:pPr>
      <w:r>
        <w:tab/>
        <w:t xml:space="preserve">     </w:t>
      </w:r>
      <w:r w:rsidRPr="00BE4A9A">
        <w:rPr>
          <w:rFonts w:ascii="Times New Roman" w:hAnsi="Times New Roman" w:cs="Times New Roman"/>
          <w:sz w:val="24"/>
          <w:szCs w:val="24"/>
        </w:rPr>
        <w:t>She has been working all day</w:t>
      </w:r>
    </w:p>
    <w:p w14:paraId="33A51ABC" w14:textId="0AE68DAC" w:rsidR="00BE4A9A" w:rsidRPr="00557121" w:rsidRDefault="00557121" w:rsidP="00BE4A9A">
      <w:pPr>
        <w:rPr>
          <w:rFonts w:ascii="Times New Roman" w:hAnsi="Times New Roman" w:cs="Times New Roman"/>
          <w:b/>
          <w:bCs/>
          <w:lang w:val="fr-FR"/>
        </w:rPr>
      </w:pPr>
      <w:r w:rsidRPr="00557121">
        <w:rPr>
          <w:rFonts w:ascii="Times New Roman" w:hAnsi="Times New Roman" w:cs="Times New Roman"/>
          <w:b/>
          <w:bCs/>
          <w:lang w:val="fr-FR"/>
        </w:rPr>
        <w:t>Notes :</w:t>
      </w:r>
    </w:p>
    <w:p w14:paraId="298797F2" w14:textId="24D53218" w:rsidR="00BE4A9A" w:rsidRPr="00557121" w:rsidRDefault="00BE4A9A" w:rsidP="00BE4A9A">
      <w:pPr>
        <w:rPr>
          <w:rFonts w:ascii="Times New Roman" w:hAnsi="Times New Roman" w:cs="Times New Roman"/>
          <w:b/>
          <w:bCs/>
          <w:lang w:val="fr-FR"/>
        </w:rPr>
      </w:pPr>
      <w:r w:rsidRPr="00BE4A9A">
        <w:rPr>
          <w:rFonts w:ascii="Times New Roman" w:hAnsi="Times New Roman" w:cs="Times New Roman"/>
          <w:lang w:val="fr-FR"/>
        </w:rPr>
        <w:t xml:space="preserve"> </w:t>
      </w:r>
      <w:r w:rsidRPr="00557121">
        <w:rPr>
          <w:rFonts w:ascii="Times New Roman" w:hAnsi="Times New Roman" w:cs="Times New Roman"/>
          <w:b/>
          <w:bCs/>
          <w:lang w:val="fr-FR"/>
        </w:rPr>
        <w:t>Present simple =&gt; Fait généraux, routines, vérités universelles, sentiments/états</w:t>
      </w:r>
    </w:p>
    <w:p w14:paraId="21EF991D" w14:textId="261AF0DE" w:rsidR="00BE4A9A" w:rsidRPr="00557121" w:rsidRDefault="00BE4A9A" w:rsidP="00BE4A9A">
      <w:pPr>
        <w:rPr>
          <w:rFonts w:ascii="Times New Roman" w:hAnsi="Times New Roman" w:cs="Times New Roman"/>
          <w:b/>
          <w:bCs/>
          <w:lang w:val="fr-FR"/>
        </w:rPr>
      </w:pPr>
      <w:r w:rsidRPr="00557121">
        <w:rPr>
          <w:rFonts w:ascii="Times New Roman" w:hAnsi="Times New Roman" w:cs="Times New Roman"/>
          <w:b/>
          <w:bCs/>
          <w:lang w:val="fr-FR"/>
        </w:rPr>
        <w:t>Present continuous =&gt; Actions en cours maintenant, situations temporaires, tendances</w:t>
      </w:r>
    </w:p>
    <w:p w14:paraId="2813223B" w14:textId="4DAF921C" w:rsidR="00BE4A9A" w:rsidRPr="00557121" w:rsidRDefault="00BE4A9A" w:rsidP="00BE4A9A">
      <w:pPr>
        <w:rPr>
          <w:rFonts w:ascii="Times New Roman" w:hAnsi="Times New Roman" w:cs="Times New Roman"/>
          <w:b/>
          <w:bCs/>
          <w:lang w:val="fr-FR"/>
        </w:rPr>
      </w:pPr>
      <w:r w:rsidRPr="00557121">
        <w:rPr>
          <w:rFonts w:ascii="Times New Roman" w:hAnsi="Times New Roman" w:cs="Times New Roman"/>
          <w:b/>
          <w:bCs/>
          <w:lang w:val="fr-FR"/>
        </w:rPr>
        <w:t>Present perfect =&gt; Actions passées avec un impact sur le présent</w:t>
      </w:r>
    </w:p>
    <w:p w14:paraId="638512A3" w14:textId="43CB15E4" w:rsidR="00BE4A9A" w:rsidRPr="00557121" w:rsidRDefault="00BE4A9A" w:rsidP="00BE4A9A">
      <w:pPr>
        <w:rPr>
          <w:rFonts w:ascii="Times New Roman" w:hAnsi="Times New Roman" w:cs="Times New Roman"/>
          <w:b/>
          <w:bCs/>
          <w:lang w:val="fr-FR"/>
        </w:rPr>
      </w:pPr>
      <w:r w:rsidRPr="00557121">
        <w:rPr>
          <w:rFonts w:ascii="Times New Roman" w:hAnsi="Times New Roman" w:cs="Times New Roman"/>
          <w:b/>
          <w:bCs/>
          <w:lang w:val="fr-FR"/>
        </w:rPr>
        <w:t>Present perfect continuous =&gt; Actions commencées dans le passé et qui continuent ou ont un effe</w:t>
      </w:r>
      <w:r w:rsidR="00557121" w:rsidRPr="00557121">
        <w:rPr>
          <w:rFonts w:ascii="Times New Roman" w:hAnsi="Times New Roman" w:cs="Times New Roman"/>
          <w:b/>
          <w:bCs/>
          <w:lang w:val="fr-FR"/>
        </w:rPr>
        <w:t>t maintenant, en insistant sur la durée</w:t>
      </w:r>
    </w:p>
    <w:sectPr w:rsidR="00BE4A9A" w:rsidRPr="00557121" w:rsidSect="0043764D">
      <w:pgSz w:w="12240" w:h="15840"/>
      <w:pgMar w:top="990" w:right="45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4A6DB1" w14:textId="77777777" w:rsidR="00C63537" w:rsidRDefault="00C63537" w:rsidP="00803C1B">
      <w:pPr>
        <w:spacing w:after="0" w:line="240" w:lineRule="auto"/>
      </w:pPr>
      <w:r>
        <w:separator/>
      </w:r>
    </w:p>
  </w:endnote>
  <w:endnote w:type="continuationSeparator" w:id="0">
    <w:p w14:paraId="6B2FBB44" w14:textId="77777777" w:rsidR="00C63537" w:rsidRDefault="00C63537" w:rsidP="0080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1695E2" w14:textId="77777777" w:rsidR="00C63537" w:rsidRDefault="00C63537" w:rsidP="00803C1B">
      <w:pPr>
        <w:spacing w:after="0" w:line="240" w:lineRule="auto"/>
      </w:pPr>
      <w:r>
        <w:separator/>
      </w:r>
    </w:p>
  </w:footnote>
  <w:footnote w:type="continuationSeparator" w:id="0">
    <w:p w14:paraId="7F40C78D" w14:textId="77777777" w:rsidR="00C63537" w:rsidRDefault="00C63537" w:rsidP="00803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F04EB"/>
    <w:multiLevelType w:val="hybridMultilevel"/>
    <w:tmpl w:val="6C2428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43882"/>
    <w:multiLevelType w:val="hybridMultilevel"/>
    <w:tmpl w:val="E79AB84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1B"/>
    <w:rsid w:val="0043764D"/>
    <w:rsid w:val="00557121"/>
    <w:rsid w:val="00626A47"/>
    <w:rsid w:val="00627F3F"/>
    <w:rsid w:val="00803C1B"/>
    <w:rsid w:val="00806CB1"/>
    <w:rsid w:val="00841784"/>
    <w:rsid w:val="00BE4A9A"/>
    <w:rsid w:val="00C63537"/>
    <w:rsid w:val="00F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4FC3"/>
  <w15:chartTrackingRefBased/>
  <w15:docId w15:val="{7BA73B8E-ACC1-451B-A92D-F613476E5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3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3C1B"/>
  </w:style>
  <w:style w:type="paragraph" w:styleId="Pieddepage">
    <w:name w:val="footer"/>
    <w:basedOn w:val="Normal"/>
    <w:link w:val="PieddepageCar"/>
    <w:uiPriority w:val="99"/>
    <w:unhideWhenUsed/>
    <w:rsid w:val="00803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3C1B"/>
  </w:style>
  <w:style w:type="paragraph" w:styleId="Paragraphedeliste">
    <w:name w:val="List Paragraph"/>
    <w:basedOn w:val="Normal"/>
    <w:uiPriority w:val="34"/>
    <w:qFormat/>
    <w:rsid w:val="00803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Kimberley</dc:creator>
  <cp:keywords/>
  <dc:description/>
  <cp:lastModifiedBy>Kimberley</cp:lastModifiedBy>
  <cp:revision>2</cp:revision>
  <dcterms:created xsi:type="dcterms:W3CDTF">2025-12-01T14:50:00Z</dcterms:created>
  <dcterms:modified xsi:type="dcterms:W3CDTF">2025-12-01T17:04:00Z</dcterms:modified>
</cp:coreProperties>
</file>