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Elfreda Bohm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